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9B" w:rsidRPr="00971DD5" w:rsidRDefault="00B43B9B" w:rsidP="00CA7F00">
      <w:pPr>
        <w:jc w:val="center"/>
        <w:rPr>
          <w:b/>
          <w:bCs/>
          <w:sz w:val="28"/>
          <w:szCs w:val="28"/>
        </w:rPr>
      </w:pPr>
      <w:r w:rsidRPr="00971DD5">
        <w:rPr>
          <w:b/>
          <w:bCs/>
          <w:sz w:val="28"/>
          <w:szCs w:val="28"/>
        </w:rPr>
        <w:t>ПОЯСНИТЕЛЬНАЯ ЗАПИСКА</w:t>
      </w:r>
    </w:p>
    <w:p w:rsidR="008965AA" w:rsidRDefault="008965AA" w:rsidP="00CA7F00">
      <w:pPr>
        <w:tabs>
          <w:tab w:val="left" w:pos="9751"/>
        </w:tabs>
        <w:ind w:right="-30"/>
        <w:jc w:val="center"/>
        <w:rPr>
          <w:b/>
          <w:bCs/>
          <w:szCs w:val="28"/>
        </w:rPr>
      </w:pPr>
      <w:r w:rsidRPr="008965AA">
        <w:rPr>
          <w:bCs/>
          <w:sz w:val="28"/>
          <w:szCs w:val="28"/>
        </w:rPr>
        <w:t>к проекту решения</w:t>
      </w:r>
      <w:r w:rsidR="00B43B9B" w:rsidRPr="00971DD5">
        <w:rPr>
          <w:b/>
          <w:bCs/>
          <w:szCs w:val="28"/>
        </w:rPr>
        <w:t xml:space="preserve"> </w:t>
      </w:r>
    </w:p>
    <w:p w:rsidR="004D63DE" w:rsidRPr="008965AA" w:rsidRDefault="00B43B9B" w:rsidP="00CA7F00">
      <w:pPr>
        <w:tabs>
          <w:tab w:val="left" w:pos="9751"/>
        </w:tabs>
        <w:ind w:right="-30"/>
        <w:jc w:val="center"/>
        <w:rPr>
          <w:b/>
          <w:bCs/>
          <w:sz w:val="28"/>
          <w:szCs w:val="28"/>
        </w:rPr>
      </w:pPr>
      <w:r w:rsidRPr="008965AA">
        <w:rPr>
          <w:b/>
          <w:bCs/>
          <w:szCs w:val="28"/>
        </w:rPr>
        <w:t>«</w:t>
      </w:r>
      <w:r w:rsidR="004D63DE" w:rsidRPr="008965AA">
        <w:rPr>
          <w:b/>
          <w:bCs/>
          <w:sz w:val="28"/>
          <w:szCs w:val="28"/>
        </w:rPr>
        <w:t>Об исполнении бюджета муниципального образования</w:t>
      </w:r>
    </w:p>
    <w:p w:rsidR="00B43B9B" w:rsidRPr="008965AA" w:rsidRDefault="004D63DE" w:rsidP="00CA7F00">
      <w:pPr>
        <w:tabs>
          <w:tab w:val="left" w:pos="9751"/>
        </w:tabs>
        <w:ind w:right="-30"/>
        <w:jc w:val="center"/>
        <w:rPr>
          <w:b/>
          <w:bCs/>
          <w:sz w:val="28"/>
          <w:szCs w:val="28"/>
        </w:rPr>
      </w:pPr>
      <w:r w:rsidRPr="008965AA">
        <w:rPr>
          <w:b/>
          <w:bCs/>
          <w:sz w:val="28"/>
          <w:szCs w:val="28"/>
        </w:rPr>
        <w:t>го</w:t>
      </w:r>
      <w:r w:rsidR="00FF1C3F">
        <w:rPr>
          <w:b/>
          <w:bCs/>
          <w:sz w:val="28"/>
          <w:szCs w:val="28"/>
        </w:rPr>
        <w:t xml:space="preserve">родского округа </w:t>
      </w:r>
      <w:r w:rsidR="00CD6F0C">
        <w:rPr>
          <w:b/>
          <w:bCs/>
          <w:sz w:val="28"/>
          <w:szCs w:val="28"/>
        </w:rPr>
        <w:t xml:space="preserve">«Усинск» </w:t>
      </w:r>
      <w:r w:rsidR="00FF1C3F">
        <w:rPr>
          <w:b/>
          <w:bCs/>
          <w:sz w:val="28"/>
          <w:szCs w:val="28"/>
        </w:rPr>
        <w:t>за 20</w:t>
      </w:r>
      <w:r w:rsidR="00D92B0F">
        <w:rPr>
          <w:b/>
          <w:bCs/>
          <w:sz w:val="28"/>
          <w:szCs w:val="28"/>
        </w:rPr>
        <w:t>2</w:t>
      </w:r>
      <w:r w:rsidR="00437A71">
        <w:rPr>
          <w:b/>
          <w:bCs/>
          <w:sz w:val="28"/>
          <w:szCs w:val="28"/>
        </w:rPr>
        <w:t>2</w:t>
      </w:r>
      <w:r w:rsidRPr="008965AA">
        <w:rPr>
          <w:b/>
          <w:bCs/>
          <w:sz w:val="28"/>
          <w:szCs w:val="28"/>
        </w:rPr>
        <w:t xml:space="preserve"> год</w:t>
      </w:r>
      <w:r w:rsidR="00B43B9B" w:rsidRPr="008965AA">
        <w:rPr>
          <w:b/>
          <w:bCs/>
          <w:szCs w:val="28"/>
        </w:rPr>
        <w:t>»</w:t>
      </w:r>
    </w:p>
    <w:p w:rsidR="00B43B9B" w:rsidRDefault="00B43B9B" w:rsidP="00CA7F00">
      <w:pPr>
        <w:pStyle w:val="21"/>
        <w:ind w:right="140"/>
        <w:rPr>
          <w:b/>
          <w:kern w:val="28"/>
          <w:szCs w:val="28"/>
        </w:rPr>
      </w:pPr>
    </w:p>
    <w:p w:rsidR="00E52B1C" w:rsidRPr="00247514" w:rsidRDefault="00E52B1C" w:rsidP="00CA7F00">
      <w:pPr>
        <w:pStyle w:val="21"/>
        <w:numPr>
          <w:ilvl w:val="0"/>
          <w:numId w:val="1"/>
        </w:numPr>
        <w:ind w:left="0" w:firstLine="0"/>
        <w:rPr>
          <w:b/>
          <w:kern w:val="28"/>
          <w:szCs w:val="28"/>
        </w:rPr>
      </w:pPr>
      <w:r w:rsidRPr="00247514">
        <w:rPr>
          <w:b/>
          <w:kern w:val="28"/>
          <w:szCs w:val="28"/>
        </w:rPr>
        <w:t xml:space="preserve">Общие итоги  исполнения бюджета </w:t>
      </w:r>
      <w:r w:rsidR="004D2985" w:rsidRPr="00247514">
        <w:rPr>
          <w:b/>
          <w:kern w:val="28"/>
          <w:szCs w:val="28"/>
        </w:rPr>
        <w:t>МО ГО</w:t>
      </w:r>
      <w:r w:rsidRPr="00247514">
        <w:rPr>
          <w:b/>
          <w:kern w:val="28"/>
          <w:szCs w:val="28"/>
        </w:rPr>
        <w:t xml:space="preserve"> «</w:t>
      </w:r>
      <w:r w:rsidR="004D63DE" w:rsidRPr="00247514">
        <w:rPr>
          <w:b/>
          <w:kern w:val="28"/>
          <w:szCs w:val="28"/>
        </w:rPr>
        <w:t>Усинск</w:t>
      </w:r>
      <w:r w:rsidRPr="00247514">
        <w:rPr>
          <w:b/>
          <w:kern w:val="28"/>
          <w:szCs w:val="28"/>
        </w:rPr>
        <w:t>»</w:t>
      </w:r>
    </w:p>
    <w:p w:rsidR="00FA2E98" w:rsidRPr="00247514" w:rsidRDefault="00FA2E98" w:rsidP="00CA7F00">
      <w:pPr>
        <w:pStyle w:val="a5"/>
        <w:tabs>
          <w:tab w:val="left" w:pos="567"/>
        </w:tabs>
        <w:ind w:right="140" w:firstLine="567"/>
        <w:jc w:val="center"/>
        <w:rPr>
          <w:rFonts w:ascii="Times New Roman" w:hAnsi="Times New Roman"/>
          <w:kern w:val="28"/>
          <w:sz w:val="28"/>
          <w:szCs w:val="28"/>
        </w:rPr>
      </w:pPr>
    </w:p>
    <w:p w:rsidR="00365F75" w:rsidRPr="00247514" w:rsidRDefault="00E30851" w:rsidP="00892F4E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514">
        <w:rPr>
          <w:sz w:val="28"/>
          <w:szCs w:val="28"/>
        </w:rPr>
        <w:t xml:space="preserve">Исполнение </w:t>
      </w:r>
      <w:r w:rsidR="00BA7C63" w:rsidRPr="00247514">
        <w:rPr>
          <w:sz w:val="28"/>
          <w:szCs w:val="28"/>
        </w:rPr>
        <w:t xml:space="preserve">бюджета МО ГО </w:t>
      </w:r>
      <w:r w:rsidR="00CD6F0C" w:rsidRPr="00247514">
        <w:rPr>
          <w:sz w:val="28"/>
          <w:szCs w:val="28"/>
        </w:rPr>
        <w:t xml:space="preserve">«Усинск» </w:t>
      </w:r>
      <w:r w:rsidR="00BA7C63" w:rsidRPr="00247514">
        <w:rPr>
          <w:sz w:val="28"/>
          <w:szCs w:val="28"/>
        </w:rPr>
        <w:t>в 20</w:t>
      </w:r>
      <w:r w:rsidR="00322485" w:rsidRPr="00247514">
        <w:rPr>
          <w:sz w:val="28"/>
          <w:szCs w:val="28"/>
        </w:rPr>
        <w:t>2</w:t>
      </w:r>
      <w:r w:rsidR="00247514">
        <w:rPr>
          <w:sz w:val="28"/>
          <w:szCs w:val="28"/>
        </w:rPr>
        <w:t xml:space="preserve">2  </w:t>
      </w:r>
      <w:r w:rsidRPr="00247514">
        <w:rPr>
          <w:sz w:val="28"/>
          <w:szCs w:val="28"/>
        </w:rPr>
        <w:t xml:space="preserve">году осуществлялось в соответствии с решением Совета МО ГО </w:t>
      </w:r>
      <w:r w:rsidR="00CD6F0C" w:rsidRPr="00247514">
        <w:rPr>
          <w:sz w:val="28"/>
          <w:szCs w:val="28"/>
        </w:rPr>
        <w:t xml:space="preserve">«Усинск» </w:t>
      </w:r>
      <w:r w:rsidR="004A1E37" w:rsidRPr="00247514">
        <w:rPr>
          <w:bCs/>
          <w:sz w:val="28"/>
          <w:szCs w:val="28"/>
        </w:rPr>
        <w:t xml:space="preserve">от </w:t>
      </w:r>
      <w:r w:rsidR="00BD26AB" w:rsidRPr="00247514">
        <w:rPr>
          <w:bCs/>
          <w:sz w:val="28"/>
          <w:szCs w:val="28"/>
        </w:rPr>
        <w:t>1</w:t>
      </w:r>
      <w:r w:rsidR="00247514">
        <w:rPr>
          <w:bCs/>
          <w:sz w:val="28"/>
          <w:szCs w:val="28"/>
        </w:rPr>
        <w:t>6</w:t>
      </w:r>
      <w:r w:rsidR="00BD26AB" w:rsidRPr="00247514">
        <w:rPr>
          <w:bCs/>
          <w:sz w:val="28"/>
          <w:szCs w:val="28"/>
        </w:rPr>
        <w:t>.12.202</w:t>
      </w:r>
      <w:r w:rsidR="00247514">
        <w:rPr>
          <w:bCs/>
          <w:sz w:val="28"/>
          <w:szCs w:val="28"/>
        </w:rPr>
        <w:t>1</w:t>
      </w:r>
      <w:r w:rsidR="005C69D8" w:rsidRPr="00247514">
        <w:rPr>
          <w:bCs/>
          <w:sz w:val="28"/>
          <w:szCs w:val="28"/>
        </w:rPr>
        <w:t xml:space="preserve"> № </w:t>
      </w:r>
      <w:r w:rsidR="00247514">
        <w:rPr>
          <w:bCs/>
          <w:sz w:val="28"/>
          <w:szCs w:val="28"/>
        </w:rPr>
        <w:t>22</w:t>
      </w:r>
      <w:r w:rsidR="00BD26AB" w:rsidRPr="00247514">
        <w:rPr>
          <w:bCs/>
          <w:sz w:val="28"/>
          <w:szCs w:val="28"/>
        </w:rPr>
        <w:t>6</w:t>
      </w:r>
      <w:r w:rsidR="004A1E37" w:rsidRPr="00247514">
        <w:rPr>
          <w:bCs/>
          <w:sz w:val="28"/>
          <w:szCs w:val="28"/>
        </w:rPr>
        <w:t xml:space="preserve"> </w:t>
      </w:r>
      <w:r w:rsidR="00CD6F0C" w:rsidRPr="00247514">
        <w:rPr>
          <w:bCs/>
          <w:sz w:val="28"/>
          <w:szCs w:val="28"/>
        </w:rPr>
        <w:t>«О бюджете муниципального образования городского округа «Усинск» на 20</w:t>
      </w:r>
      <w:r w:rsidR="00322485" w:rsidRPr="00247514">
        <w:rPr>
          <w:bCs/>
          <w:sz w:val="28"/>
          <w:szCs w:val="28"/>
        </w:rPr>
        <w:t>2</w:t>
      </w:r>
      <w:r w:rsidR="00247514">
        <w:rPr>
          <w:bCs/>
          <w:sz w:val="28"/>
          <w:szCs w:val="28"/>
        </w:rPr>
        <w:t>2</w:t>
      </w:r>
      <w:r w:rsidR="00322485" w:rsidRPr="00247514">
        <w:rPr>
          <w:bCs/>
          <w:sz w:val="28"/>
          <w:szCs w:val="28"/>
        </w:rPr>
        <w:t xml:space="preserve"> </w:t>
      </w:r>
      <w:r w:rsidR="00CD6F0C" w:rsidRPr="00247514">
        <w:rPr>
          <w:bCs/>
          <w:sz w:val="28"/>
          <w:szCs w:val="28"/>
        </w:rPr>
        <w:t>год и плановый период 202</w:t>
      </w:r>
      <w:r w:rsidR="00247514">
        <w:rPr>
          <w:bCs/>
          <w:sz w:val="28"/>
          <w:szCs w:val="28"/>
        </w:rPr>
        <w:t>3</w:t>
      </w:r>
      <w:r w:rsidR="00CD6F0C" w:rsidRPr="00247514">
        <w:rPr>
          <w:bCs/>
          <w:sz w:val="28"/>
          <w:szCs w:val="28"/>
        </w:rPr>
        <w:t xml:space="preserve"> и 202</w:t>
      </w:r>
      <w:r w:rsidR="00247514">
        <w:rPr>
          <w:bCs/>
          <w:sz w:val="28"/>
          <w:szCs w:val="28"/>
        </w:rPr>
        <w:t>4</w:t>
      </w:r>
      <w:r w:rsidR="00CD6F0C" w:rsidRPr="00247514">
        <w:rPr>
          <w:bCs/>
          <w:sz w:val="28"/>
          <w:szCs w:val="28"/>
        </w:rPr>
        <w:t xml:space="preserve"> годов» </w:t>
      </w:r>
      <w:r w:rsidR="004A1E37" w:rsidRPr="00247514">
        <w:rPr>
          <w:bCs/>
          <w:sz w:val="28"/>
          <w:szCs w:val="28"/>
        </w:rPr>
        <w:t>(</w:t>
      </w:r>
      <w:r w:rsidR="004D63DE" w:rsidRPr="00247514">
        <w:rPr>
          <w:sz w:val="28"/>
          <w:szCs w:val="28"/>
        </w:rPr>
        <w:t>в редакции решений</w:t>
      </w:r>
      <w:r w:rsidR="00D4098A" w:rsidRPr="00247514">
        <w:rPr>
          <w:sz w:val="28"/>
          <w:szCs w:val="28"/>
        </w:rPr>
        <w:t xml:space="preserve"> от</w:t>
      </w:r>
      <w:r w:rsidR="00322485" w:rsidRPr="00247514">
        <w:rPr>
          <w:sz w:val="28"/>
          <w:szCs w:val="28"/>
        </w:rPr>
        <w:t xml:space="preserve"> </w:t>
      </w:r>
      <w:r w:rsidR="00BD26AB" w:rsidRPr="00247514">
        <w:rPr>
          <w:sz w:val="28"/>
          <w:szCs w:val="28"/>
        </w:rPr>
        <w:t>17.03.202</w:t>
      </w:r>
      <w:r w:rsidR="00247514">
        <w:rPr>
          <w:sz w:val="28"/>
          <w:szCs w:val="28"/>
        </w:rPr>
        <w:t>2</w:t>
      </w:r>
      <w:r w:rsidR="00F767AA" w:rsidRPr="00247514">
        <w:rPr>
          <w:sz w:val="28"/>
          <w:szCs w:val="28"/>
        </w:rPr>
        <w:t xml:space="preserve"> № </w:t>
      </w:r>
      <w:r w:rsidR="00247514">
        <w:rPr>
          <w:sz w:val="28"/>
          <w:szCs w:val="28"/>
        </w:rPr>
        <w:t>271</w:t>
      </w:r>
      <w:r w:rsidR="00F767AA" w:rsidRPr="00247514">
        <w:rPr>
          <w:sz w:val="28"/>
          <w:szCs w:val="28"/>
        </w:rPr>
        <w:t xml:space="preserve">; </w:t>
      </w:r>
      <w:r w:rsidR="00BD26AB" w:rsidRPr="00247514">
        <w:rPr>
          <w:sz w:val="28"/>
          <w:szCs w:val="28"/>
        </w:rPr>
        <w:t>от</w:t>
      </w:r>
      <w:r w:rsidR="00247514">
        <w:rPr>
          <w:sz w:val="28"/>
          <w:szCs w:val="28"/>
        </w:rPr>
        <w:t xml:space="preserve"> 31.03.2022 № 273; от 12.05.2022 № 276; от 09</w:t>
      </w:r>
      <w:r w:rsidR="00BD26AB" w:rsidRPr="00247514">
        <w:rPr>
          <w:sz w:val="28"/>
          <w:szCs w:val="28"/>
        </w:rPr>
        <w:t>.06.202</w:t>
      </w:r>
      <w:r w:rsidR="00247514">
        <w:rPr>
          <w:sz w:val="28"/>
          <w:szCs w:val="28"/>
        </w:rPr>
        <w:t>2</w:t>
      </w:r>
      <w:r w:rsidR="00BD26AB" w:rsidRPr="00247514">
        <w:rPr>
          <w:sz w:val="28"/>
          <w:szCs w:val="28"/>
        </w:rPr>
        <w:t xml:space="preserve"> № 3</w:t>
      </w:r>
      <w:r w:rsidR="00247514">
        <w:rPr>
          <w:sz w:val="28"/>
          <w:szCs w:val="28"/>
        </w:rPr>
        <w:t>07</w:t>
      </w:r>
      <w:r w:rsidR="00BD26AB" w:rsidRPr="00247514">
        <w:rPr>
          <w:sz w:val="28"/>
          <w:szCs w:val="28"/>
        </w:rPr>
        <w:t xml:space="preserve">, </w:t>
      </w:r>
      <w:r w:rsidR="00F767AA" w:rsidRPr="00247514">
        <w:rPr>
          <w:sz w:val="28"/>
          <w:szCs w:val="28"/>
        </w:rPr>
        <w:t xml:space="preserve">от </w:t>
      </w:r>
      <w:r w:rsidR="00247514">
        <w:rPr>
          <w:sz w:val="28"/>
          <w:szCs w:val="28"/>
        </w:rPr>
        <w:t>26.06.</w:t>
      </w:r>
      <w:r w:rsidR="00BD26AB" w:rsidRPr="00247514">
        <w:rPr>
          <w:sz w:val="28"/>
          <w:szCs w:val="28"/>
        </w:rPr>
        <w:t>202</w:t>
      </w:r>
      <w:r w:rsidR="00247514">
        <w:rPr>
          <w:sz w:val="28"/>
          <w:szCs w:val="28"/>
        </w:rPr>
        <w:t>2</w:t>
      </w:r>
      <w:r w:rsidR="00BD26AB" w:rsidRPr="00247514">
        <w:rPr>
          <w:sz w:val="28"/>
          <w:szCs w:val="28"/>
        </w:rPr>
        <w:t xml:space="preserve"> № </w:t>
      </w:r>
      <w:r w:rsidR="00247514">
        <w:rPr>
          <w:sz w:val="28"/>
          <w:szCs w:val="28"/>
        </w:rPr>
        <w:t>308</w:t>
      </w:r>
      <w:r w:rsidR="00F767AA" w:rsidRPr="00247514">
        <w:rPr>
          <w:sz w:val="28"/>
          <w:szCs w:val="28"/>
        </w:rPr>
        <w:t xml:space="preserve">, </w:t>
      </w:r>
      <w:r w:rsidR="00CE286F" w:rsidRPr="00247514">
        <w:rPr>
          <w:sz w:val="28"/>
          <w:szCs w:val="28"/>
        </w:rPr>
        <w:t xml:space="preserve">от </w:t>
      </w:r>
      <w:r w:rsidR="00247514">
        <w:rPr>
          <w:sz w:val="28"/>
          <w:szCs w:val="28"/>
        </w:rPr>
        <w:t>26.09</w:t>
      </w:r>
      <w:r w:rsidR="00CE286F" w:rsidRPr="00247514">
        <w:rPr>
          <w:sz w:val="28"/>
          <w:szCs w:val="28"/>
        </w:rPr>
        <w:t>.202</w:t>
      </w:r>
      <w:r w:rsidR="00247514">
        <w:rPr>
          <w:sz w:val="28"/>
          <w:szCs w:val="28"/>
        </w:rPr>
        <w:t>2</w:t>
      </w:r>
      <w:r w:rsidR="00CE286F" w:rsidRPr="00247514">
        <w:rPr>
          <w:sz w:val="28"/>
          <w:szCs w:val="28"/>
        </w:rPr>
        <w:t xml:space="preserve"> № </w:t>
      </w:r>
      <w:r w:rsidR="00247514">
        <w:rPr>
          <w:sz w:val="28"/>
          <w:szCs w:val="28"/>
        </w:rPr>
        <w:t>327</w:t>
      </w:r>
      <w:r w:rsidR="00D4098A" w:rsidRPr="00247514">
        <w:rPr>
          <w:sz w:val="28"/>
          <w:szCs w:val="28"/>
        </w:rPr>
        <w:t>)</w:t>
      </w:r>
      <w:r w:rsidRPr="00247514">
        <w:rPr>
          <w:sz w:val="28"/>
          <w:szCs w:val="28"/>
        </w:rPr>
        <w:t>.</w:t>
      </w:r>
    </w:p>
    <w:p w:rsidR="00FC639D" w:rsidRPr="00247514" w:rsidRDefault="00CC1587" w:rsidP="00FC639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514">
        <w:rPr>
          <w:sz w:val="28"/>
          <w:szCs w:val="28"/>
        </w:rPr>
        <w:t>По итогам 20</w:t>
      </w:r>
      <w:r w:rsidR="00BD26AB" w:rsidRPr="00247514">
        <w:rPr>
          <w:sz w:val="28"/>
          <w:szCs w:val="28"/>
        </w:rPr>
        <w:t>2</w:t>
      </w:r>
      <w:r w:rsidR="00611FA8">
        <w:rPr>
          <w:sz w:val="28"/>
          <w:szCs w:val="28"/>
        </w:rPr>
        <w:t>2</w:t>
      </w:r>
      <w:r w:rsidRPr="00247514">
        <w:rPr>
          <w:sz w:val="28"/>
          <w:szCs w:val="28"/>
        </w:rPr>
        <w:t xml:space="preserve"> года основные параметры бюджета сложились следующим образом:</w:t>
      </w:r>
    </w:p>
    <w:p w:rsidR="003316A7" w:rsidRPr="00226A0C" w:rsidRDefault="003316A7" w:rsidP="003316A7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26A0C">
        <w:rPr>
          <w:color w:val="000000"/>
          <w:sz w:val="20"/>
        </w:rPr>
        <w:t>(тыс. рублей)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5"/>
        <w:gridCol w:w="1276"/>
        <w:gridCol w:w="1276"/>
        <w:gridCol w:w="1276"/>
        <w:gridCol w:w="709"/>
        <w:gridCol w:w="1134"/>
        <w:gridCol w:w="850"/>
      </w:tblGrid>
      <w:tr w:rsidR="004F6033" w:rsidRPr="00437A71" w:rsidTr="006F0F1C">
        <w:trPr>
          <w:trHeight w:val="300"/>
        </w:trPr>
        <w:tc>
          <w:tcPr>
            <w:tcW w:w="1809" w:type="dxa"/>
            <w:vMerge w:val="restart"/>
            <w:hideMark/>
          </w:tcPr>
          <w:p w:rsidR="001E4077" w:rsidRPr="00226A0C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4077" w:rsidRPr="00226A0C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226A0C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226A0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hideMark/>
          </w:tcPr>
          <w:p w:rsidR="004F6033" w:rsidRPr="00226A0C" w:rsidRDefault="004F6033" w:rsidP="00226A0C">
            <w:pPr>
              <w:jc w:val="center"/>
              <w:rPr>
                <w:color w:val="000000"/>
                <w:sz w:val="20"/>
                <w:szCs w:val="20"/>
              </w:rPr>
            </w:pPr>
            <w:r w:rsidRPr="00226A0C">
              <w:rPr>
                <w:color w:val="000000"/>
                <w:sz w:val="20"/>
                <w:szCs w:val="20"/>
              </w:rPr>
              <w:t>Первона</w:t>
            </w:r>
            <w:r w:rsidR="00007B01" w:rsidRPr="00226A0C">
              <w:rPr>
                <w:color w:val="000000"/>
                <w:sz w:val="20"/>
                <w:szCs w:val="20"/>
              </w:rPr>
              <w:t>-</w:t>
            </w:r>
            <w:r w:rsidRPr="00226A0C">
              <w:rPr>
                <w:color w:val="000000"/>
                <w:sz w:val="20"/>
                <w:szCs w:val="20"/>
              </w:rPr>
              <w:t>чальный план (на 01.01.202</w:t>
            </w:r>
            <w:r w:rsidR="00226A0C" w:rsidRPr="00226A0C">
              <w:rPr>
                <w:color w:val="000000"/>
                <w:sz w:val="20"/>
                <w:szCs w:val="20"/>
              </w:rPr>
              <w:t>2</w:t>
            </w:r>
            <w:r w:rsidRPr="00226A0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hideMark/>
          </w:tcPr>
          <w:p w:rsidR="001E4077" w:rsidRPr="00226A0C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226A0C" w:rsidRDefault="004F6033" w:rsidP="00226A0C">
            <w:pPr>
              <w:jc w:val="center"/>
              <w:rPr>
                <w:color w:val="000000"/>
                <w:sz w:val="20"/>
                <w:szCs w:val="20"/>
              </w:rPr>
            </w:pPr>
            <w:r w:rsidRPr="00226A0C">
              <w:rPr>
                <w:color w:val="000000"/>
                <w:sz w:val="20"/>
                <w:szCs w:val="20"/>
              </w:rPr>
              <w:t>Уточнен</w:t>
            </w:r>
            <w:r w:rsidR="00007B01" w:rsidRPr="00226A0C">
              <w:rPr>
                <w:color w:val="000000"/>
                <w:sz w:val="20"/>
                <w:szCs w:val="20"/>
              </w:rPr>
              <w:t>-</w:t>
            </w:r>
            <w:r w:rsidRPr="00226A0C">
              <w:rPr>
                <w:color w:val="000000"/>
                <w:sz w:val="20"/>
                <w:szCs w:val="20"/>
              </w:rPr>
              <w:t>ный план (на 31.12.202</w:t>
            </w:r>
            <w:r w:rsidR="00226A0C" w:rsidRPr="00226A0C">
              <w:rPr>
                <w:color w:val="000000"/>
                <w:sz w:val="20"/>
                <w:szCs w:val="20"/>
              </w:rPr>
              <w:t>2</w:t>
            </w:r>
            <w:r w:rsidRPr="00226A0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hideMark/>
          </w:tcPr>
          <w:p w:rsidR="001E4077" w:rsidRPr="00226A0C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4077" w:rsidRPr="00226A0C" w:rsidRDefault="001E4077" w:rsidP="003C3A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033" w:rsidRPr="00226A0C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226A0C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5" w:type="dxa"/>
            <w:gridSpan w:val="2"/>
            <w:hideMark/>
          </w:tcPr>
          <w:p w:rsidR="004F6033" w:rsidRPr="00226A0C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226A0C">
              <w:rPr>
                <w:color w:val="000000"/>
                <w:sz w:val="20"/>
                <w:szCs w:val="20"/>
              </w:rPr>
              <w:t>Отклонение исполнения от первоначального плана</w:t>
            </w:r>
          </w:p>
        </w:tc>
        <w:tc>
          <w:tcPr>
            <w:tcW w:w="1984" w:type="dxa"/>
            <w:gridSpan w:val="2"/>
            <w:hideMark/>
          </w:tcPr>
          <w:p w:rsidR="004F6033" w:rsidRPr="00226A0C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226A0C">
              <w:rPr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4F6033" w:rsidRPr="00437A71" w:rsidTr="006F0F1C">
        <w:trPr>
          <w:trHeight w:val="300"/>
        </w:trPr>
        <w:tc>
          <w:tcPr>
            <w:tcW w:w="1809" w:type="dxa"/>
            <w:vMerge/>
            <w:hideMark/>
          </w:tcPr>
          <w:p w:rsidR="004F6033" w:rsidRPr="00437A71" w:rsidRDefault="004F6033" w:rsidP="004F603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hideMark/>
          </w:tcPr>
          <w:p w:rsidR="004F6033" w:rsidRPr="00437A71" w:rsidRDefault="004F6033" w:rsidP="004F603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hideMark/>
          </w:tcPr>
          <w:p w:rsidR="004F6033" w:rsidRPr="00437A71" w:rsidRDefault="004F6033" w:rsidP="004F603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hideMark/>
          </w:tcPr>
          <w:p w:rsidR="004F6033" w:rsidRPr="00437A71" w:rsidRDefault="004F6033" w:rsidP="004F6033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noWrap/>
            <w:hideMark/>
          </w:tcPr>
          <w:p w:rsidR="004F6033" w:rsidRPr="008B4632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8B4632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noWrap/>
            <w:hideMark/>
          </w:tcPr>
          <w:p w:rsidR="004F6033" w:rsidRPr="008B4632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8B463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4F6033" w:rsidRPr="008B4632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8B4632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noWrap/>
            <w:hideMark/>
          </w:tcPr>
          <w:p w:rsidR="004F6033" w:rsidRPr="008B4632" w:rsidRDefault="004F6033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8B463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5072D" w:rsidRPr="00437A71" w:rsidTr="006F0F1C">
        <w:trPr>
          <w:trHeight w:val="300"/>
        </w:trPr>
        <w:tc>
          <w:tcPr>
            <w:tcW w:w="1809" w:type="dxa"/>
            <w:noWrap/>
            <w:hideMark/>
          </w:tcPr>
          <w:p w:rsidR="00E5072D" w:rsidRPr="00437A71" w:rsidRDefault="00E5072D" w:rsidP="003C3A7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B4632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2 988 531,3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3 544 895,1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3 538 059,7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549 528,4</w:t>
            </w:r>
          </w:p>
        </w:tc>
        <w:tc>
          <w:tcPr>
            <w:tcW w:w="709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18,4</w:t>
            </w:r>
          </w:p>
        </w:tc>
        <w:tc>
          <w:tcPr>
            <w:tcW w:w="1134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-6 835,4</w:t>
            </w:r>
          </w:p>
        </w:tc>
        <w:tc>
          <w:tcPr>
            <w:tcW w:w="850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-0,2</w:t>
            </w:r>
          </w:p>
        </w:tc>
      </w:tr>
      <w:tr w:rsidR="00E5072D" w:rsidRPr="00437A71" w:rsidTr="006F0F1C">
        <w:trPr>
          <w:trHeight w:val="600"/>
        </w:trPr>
        <w:tc>
          <w:tcPr>
            <w:tcW w:w="1809" w:type="dxa"/>
            <w:hideMark/>
          </w:tcPr>
          <w:p w:rsidR="00E5072D" w:rsidRPr="002419B1" w:rsidRDefault="00E5072D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2419B1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1 176 665,8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1 491 344,8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1 487 346,8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310 681,0</w:t>
            </w:r>
          </w:p>
        </w:tc>
        <w:tc>
          <w:tcPr>
            <w:tcW w:w="709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26,4</w:t>
            </w:r>
          </w:p>
        </w:tc>
        <w:tc>
          <w:tcPr>
            <w:tcW w:w="1134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-3 998,0</w:t>
            </w:r>
          </w:p>
        </w:tc>
        <w:tc>
          <w:tcPr>
            <w:tcW w:w="850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-0,3</w:t>
            </w:r>
          </w:p>
        </w:tc>
      </w:tr>
      <w:tr w:rsidR="00E5072D" w:rsidRPr="00437A71" w:rsidTr="006F0F1C">
        <w:trPr>
          <w:trHeight w:val="600"/>
        </w:trPr>
        <w:tc>
          <w:tcPr>
            <w:tcW w:w="1809" w:type="dxa"/>
            <w:hideMark/>
          </w:tcPr>
          <w:p w:rsidR="00E5072D" w:rsidRPr="002419B1" w:rsidRDefault="00E5072D" w:rsidP="003C3A7B">
            <w:pPr>
              <w:jc w:val="center"/>
              <w:rPr>
                <w:color w:val="000000"/>
                <w:sz w:val="20"/>
                <w:szCs w:val="20"/>
              </w:rPr>
            </w:pPr>
            <w:r w:rsidRPr="002419B1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1 811 865,5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2 053 550,3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2 050 712,9</w:t>
            </w:r>
          </w:p>
        </w:tc>
        <w:tc>
          <w:tcPr>
            <w:tcW w:w="1276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238 847,4</w:t>
            </w:r>
          </w:p>
        </w:tc>
        <w:tc>
          <w:tcPr>
            <w:tcW w:w="709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13,2</w:t>
            </w:r>
          </w:p>
        </w:tc>
        <w:tc>
          <w:tcPr>
            <w:tcW w:w="1134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-2 837,4</w:t>
            </w:r>
          </w:p>
        </w:tc>
        <w:tc>
          <w:tcPr>
            <w:tcW w:w="850" w:type="dxa"/>
            <w:noWrap/>
            <w:hideMark/>
          </w:tcPr>
          <w:p w:rsidR="00E5072D" w:rsidRPr="00E5072D" w:rsidRDefault="00E5072D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-0,1</w:t>
            </w:r>
          </w:p>
        </w:tc>
      </w:tr>
      <w:tr w:rsidR="00932B34" w:rsidRPr="00437A71" w:rsidTr="006F0F1C">
        <w:trPr>
          <w:trHeight w:val="300"/>
        </w:trPr>
        <w:tc>
          <w:tcPr>
            <w:tcW w:w="1809" w:type="dxa"/>
            <w:noWrap/>
            <w:hideMark/>
          </w:tcPr>
          <w:p w:rsidR="00932B34" w:rsidRPr="00D95589" w:rsidRDefault="00932B34" w:rsidP="003C3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589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5" w:type="dxa"/>
            <w:noWrap/>
            <w:hideMark/>
          </w:tcPr>
          <w:p w:rsidR="00932B34" w:rsidRPr="00D95589" w:rsidRDefault="00D95589" w:rsidP="003C3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2 988 531,3</w:t>
            </w:r>
          </w:p>
        </w:tc>
        <w:tc>
          <w:tcPr>
            <w:tcW w:w="1276" w:type="dxa"/>
            <w:noWrap/>
            <w:hideMark/>
          </w:tcPr>
          <w:p w:rsidR="00932B34" w:rsidRPr="00D95589" w:rsidRDefault="00A15CD4" w:rsidP="00D95589">
            <w:pPr>
              <w:jc w:val="right"/>
              <w:rPr>
                <w:color w:val="000000"/>
                <w:sz w:val="20"/>
                <w:szCs w:val="20"/>
              </w:rPr>
            </w:pPr>
            <w:r w:rsidRPr="00D95589">
              <w:rPr>
                <w:color w:val="000000"/>
                <w:sz w:val="20"/>
                <w:szCs w:val="20"/>
              </w:rPr>
              <w:t>3</w:t>
            </w:r>
            <w:r w:rsidR="00D95589" w:rsidRPr="00D95589">
              <w:rPr>
                <w:color w:val="000000"/>
                <w:sz w:val="20"/>
                <w:szCs w:val="20"/>
              </w:rPr>
              <w:t> 640 433,1</w:t>
            </w:r>
          </w:p>
        </w:tc>
        <w:tc>
          <w:tcPr>
            <w:tcW w:w="1276" w:type="dxa"/>
            <w:noWrap/>
            <w:hideMark/>
          </w:tcPr>
          <w:p w:rsidR="00932B34" w:rsidRPr="00D95589" w:rsidRDefault="00D95589" w:rsidP="003C3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3 485 323,0</w:t>
            </w:r>
          </w:p>
        </w:tc>
        <w:tc>
          <w:tcPr>
            <w:tcW w:w="1276" w:type="dxa"/>
            <w:noWrap/>
            <w:hideMark/>
          </w:tcPr>
          <w:p w:rsidR="00932B34" w:rsidRPr="00D95589" w:rsidRDefault="00D95589" w:rsidP="003C3A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496 791,7</w:t>
            </w:r>
          </w:p>
        </w:tc>
        <w:tc>
          <w:tcPr>
            <w:tcW w:w="709" w:type="dxa"/>
            <w:noWrap/>
            <w:hideMark/>
          </w:tcPr>
          <w:p w:rsidR="00932B34" w:rsidRPr="00D95589" w:rsidRDefault="00D95589" w:rsidP="00A1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+16,6</w:t>
            </w:r>
          </w:p>
        </w:tc>
        <w:tc>
          <w:tcPr>
            <w:tcW w:w="1134" w:type="dxa"/>
            <w:noWrap/>
            <w:hideMark/>
          </w:tcPr>
          <w:p w:rsidR="00932B34" w:rsidRPr="00D95589" w:rsidRDefault="00D95589" w:rsidP="00A1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-155 110,1</w:t>
            </w:r>
          </w:p>
        </w:tc>
        <w:tc>
          <w:tcPr>
            <w:tcW w:w="850" w:type="dxa"/>
            <w:noWrap/>
            <w:hideMark/>
          </w:tcPr>
          <w:p w:rsidR="00932B34" w:rsidRPr="00D95589" w:rsidRDefault="00D95589" w:rsidP="003C3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-4,3</w:t>
            </w:r>
          </w:p>
        </w:tc>
      </w:tr>
      <w:tr w:rsidR="00932B34" w:rsidRPr="00437A71" w:rsidTr="006F0F1C">
        <w:trPr>
          <w:trHeight w:val="300"/>
        </w:trPr>
        <w:tc>
          <w:tcPr>
            <w:tcW w:w="1809" w:type="dxa"/>
            <w:noWrap/>
            <w:hideMark/>
          </w:tcPr>
          <w:p w:rsidR="00932B34" w:rsidRPr="006B5221" w:rsidRDefault="006F0F1C" w:rsidP="003C3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B5221">
              <w:rPr>
                <w:b/>
                <w:sz w:val="20"/>
                <w:szCs w:val="20"/>
              </w:rPr>
              <w:t>ДЕФИЦИТ</w:t>
            </w:r>
            <w:proofErr w:type="gramStart"/>
            <w:r w:rsidRPr="006B5221">
              <w:rPr>
                <w:b/>
                <w:sz w:val="20"/>
                <w:szCs w:val="20"/>
              </w:rPr>
              <w:t xml:space="preserve"> (-) / </w:t>
            </w:r>
            <w:proofErr w:type="gramEnd"/>
            <w:r w:rsidRPr="006B5221">
              <w:rPr>
                <w:b/>
                <w:sz w:val="20"/>
                <w:szCs w:val="20"/>
              </w:rPr>
              <w:t>ПРОФИЦИТ (+)</w:t>
            </w:r>
          </w:p>
        </w:tc>
        <w:tc>
          <w:tcPr>
            <w:tcW w:w="1275" w:type="dxa"/>
            <w:noWrap/>
            <w:hideMark/>
          </w:tcPr>
          <w:p w:rsidR="00932B34" w:rsidRPr="006B5221" w:rsidRDefault="00A15CD4" w:rsidP="003C3A7B">
            <w:pPr>
              <w:jc w:val="right"/>
              <w:rPr>
                <w:sz w:val="20"/>
                <w:szCs w:val="20"/>
              </w:rPr>
            </w:pPr>
            <w:r w:rsidRPr="006B522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932B34" w:rsidRPr="006B5221" w:rsidRDefault="00E3700F" w:rsidP="003C3A7B">
            <w:pPr>
              <w:jc w:val="right"/>
              <w:rPr>
                <w:sz w:val="20"/>
                <w:szCs w:val="20"/>
              </w:rPr>
            </w:pPr>
            <w:r w:rsidRPr="006B5221">
              <w:rPr>
                <w:sz w:val="20"/>
                <w:szCs w:val="20"/>
              </w:rPr>
              <w:t>-</w:t>
            </w:r>
            <w:r w:rsidR="000C2E62" w:rsidRPr="006B5221">
              <w:rPr>
                <w:sz w:val="20"/>
                <w:szCs w:val="20"/>
              </w:rPr>
              <w:t>95 538,0</w:t>
            </w:r>
          </w:p>
        </w:tc>
        <w:tc>
          <w:tcPr>
            <w:tcW w:w="1276" w:type="dxa"/>
            <w:noWrap/>
            <w:hideMark/>
          </w:tcPr>
          <w:p w:rsidR="00932B34" w:rsidRPr="006B5221" w:rsidRDefault="008B4632" w:rsidP="003C3A7B">
            <w:pPr>
              <w:jc w:val="right"/>
              <w:rPr>
                <w:sz w:val="20"/>
                <w:szCs w:val="20"/>
              </w:rPr>
            </w:pPr>
            <w:r w:rsidRPr="006B5221">
              <w:rPr>
                <w:sz w:val="20"/>
                <w:szCs w:val="20"/>
              </w:rPr>
              <w:t xml:space="preserve"> 52 736,7</w:t>
            </w:r>
          </w:p>
        </w:tc>
        <w:tc>
          <w:tcPr>
            <w:tcW w:w="1276" w:type="dxa"/>
            <w:noWrap/>
            <w:hideMark/>
          </w:tcPr>
          <w:p w:rsidR="00932B34" w:rsidRPr="006B5221" w:rsidRDefault="0041585E" w:rsidP="0041585E">
            <w:pPr>
              <w:jc w:val="right"/>
              <w:rPr>
                <w:sz w:val="20"/>
                <w:szCs w:val="20"/>
              </w:rPr>
            </w:pPr>
            <w:r w:rsidRPr="006B5221">
              <w:rPr>
                <w:sz w:val="20"/>
                <w:szCs w:val="20"/>
              </w:rPr>
              <w:t>-52 736,7</w:t>
            </w:r>
          </w:p>
        </w:tc>
        <w:tc>
          <w:tcPr>
            <w:tcW w:w="709" w:type="dxa"/>
            <w:noWrap/>
            <w:hideMark/>
          </w:tcPr>
          <w:p w:rsidR="00932B34" w:rsidRPr="006B5221" w:rsidRDefault="0041585E" w:rsidP="003C3A7B">
            <w:pPr>
              <w:jc w:val="center"/>
              <w:rPr>
                <w:sz w:val="20"/>
                <w:szCs w:val="20"/>
              </w:rPr>
            </w:pPr>
            <w:r w:rsidRPr="006B5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932B34" w:rsidRPr="006B5221" w:rsidRDefault="0041585E" w:rsidP="00A15CD4">
            <w:pPr>
              <w:jc w:val="center"/>
              <w:rPr>
                <w:sz w:val="20"/>
                <w:szCs w:val="20"/>
              </w:rPr>
            </w:pPr>
            <w:r w:rsidRPr="006B5221">
              <w:rPr>
                <w:sz w:val="20"/>
                <w:szCs w:val="20"/>
              </w:rPr>
              <w:t>148 274,0</w:t>
            </w:r>
          </w:p>
        </w:tc>
        <w:tc>
          <w:tcPr>
            <w:tcW w:w="850" w:type="dxa"/>
            <w:noWrap/>
            <w:hideMark/>
          </w:tcPr>
          <w:p w:rsidR="00932B34" w:rsidRPr="006B5221" w:rsidRDefault="0041585E" w:rsidP="00A15CD4">
            <w:pPr>
              <w:jc w:val="center"/>
              <w:rPr>
                <w:sz w:val="20"/>
                <w:szCs w:val="20"/>
              </w:rPr>
            </w:pPr>
            <w:r w:rsidRPr="006B5221">
              <w:rPr>
                <w:sz w:val="20"/>
                <w:szCs w:val="20"/>
              </w:rPr>
              <w:t>44,8</w:t>
            </w:r>
          </w:p>
        </w:tc>
      </w:tr>
    </w:tbl>
    <w:p w:rsidR="00CC1587" w:rsidRPr="00C2315A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C2315A">
        <w:rPr>
          <w:rFonts w:ascii="Times New Roman" w:hAnsi="Times New Roman"/>
          <w:kern w:val="28"/>
          <w:sz w:val="28"/>
          <w:szCs w:val="28"/>
        </w:rPr>
        <w:t>С учетом изменений, внесенных в течение финансового года, плановые параметры бюджета МО ГО «Усинск» на 202</w:t>
      </w:r>
      <w:r w:rsidR="00C2315A">
        <w:rPr>
          <w:rFonts w:ascii="Times New Roman" w:hAnsi="Times New Roman"/>
          <w:kern w:val="28"/>
          <w:sz w:val="28"/>
          <w:szCs w:val="28"/>
        </w:rPr>
        <w:t>2</w:t>
      </w:r>
      <w:r w:rsidRPr="00C2315A">
        <w:rPr>
          <w:rFonts w:ascii="Times New Roman" w:hAnsi="Times New Roman"/>
          <w:kern w:val="28"/>
          <w:sz w:val="28"/>
          <w:szCs w:val="28"/>
        </w:rPr>
        <w:t xml:space="preserve"> год составили:</w:t>
      </w:r>
    </w:p>
    <w:p w:rsidR="00CC1587" w:rsidRPr="00C2315A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315A">
        <w:rPr>
          <w:rFonts w:ascii="Times New Roman" w:hAnsi="Times New Roman"/>
          <w:sz w:val="28"/>
          <w:szCs w:val="28"/>
        </w:rPr>
        <w:t>доходы – 3</w:t>
      </w:r>
      <w:r w:rsidR="008B4632">
        <w:rPr>
          <w:rFonts w:ascii="Times New Roman" w:hAnsi="Times New Roman"/>
          <w:sz w:val="28"/>
          <w:szCs w:val="28"/>
        </w:rPr>
        <w:t xml:space="preserve"> 544 895,1 </w:t>
      </w:r>
      <w:r w:rsidRPr="00C2315A">
        <w:rPr>
          <w:rFonts w:ascii="Times New Roman" w:hAnsi="Times New Roman"/>
          <w:sz w:val="28"/>
          <w:szCs w:val="28"/>
        </w:rPr>
        <w:t> тыс.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Pr="00C2315A">
        <w:rPr>
          <w:rFonts w:ascii="Times New Roman" w:hAnsi="Times New Roman"/>
          <w:sz w:val="28"/>
          <w:szCs w:val="28"/>
        </w:rPr>
        <w:t>рублей;</w:t>
      </w:r>
    </w:p>
    <w:p w:rsidR="00CC1587" w:rsidRPr="00C2315A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315A">
        <w:rPr>
          <w:rFonts w:ascii="Times New Roman" w:hAnsi="Times New Roman"/>
          <w:sz w:val="28"/>
          <w:szCs w:val="28"/>
        </w:rPr>
        <w:t>расходы – 3</w:t>
      </w:r>
      <w:r w:rsidR="00D95589">
        <w:rPr>
          <w:rFonts w:ascii="Times New Roman" w:hAnsi="Times New Roman"/>
          <w:sz w:val="28"/>
          <w:szCs w:val="28"/>
        </w:rPr>
        <w:t> 640 433,1</w:t>
      </w:r>
      <w:r w:rsidR="00D31725" w:rsidRPr="00C2315A">
        <w:rPr>
          <w:rFonts w:ascii="Times New Roman" w:hAnsi="Times New Roman"/>
          <w:sz w:val="28"/>
          <w:szCs w:val="28"/>
        </w:rPr>
        <w:t> </w:t>
      </w:r>
      <w:r w:rsidRPr="00C2315A">
        <w:rPr>
          <w:rFonts w:ascii="Times New Roman" w:hAnsi="Times New Roman"/>
          <w:sz w:val="28"/>
          <w:szCs w:val="28"/>
        </w:rPr>
        <w:t>тыс.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Pr="00C2315A">
        <w:rPr>
          <w:rFonts w:ascii="Times New Roman" w:hAnsi="Times New Roman"/>
          <w:sz w:val="28"/>
          <w:szCs w:val="28"/>
        </w:rPr>
        <w:t>рублей;</w:t>
      </w:r>
    </w:p>
    <w:p w:rsidR="00CC1587" w:rsidRPr="00C2315A" w:rsidRDefault="00CC1587" w:rsidP="00892F4E">
      <w:pPr>
        <w:pStyle w:val="a5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315A">
        <w:rPr>
          <w:rFonts w:ascii="Times New Roman" w:hAnsi="Times New Roman"/>
          <w:sz w:val="28"/>
          <w:szCs w:val="28"/>
        </w:rPr>
        <w:t>дефицит –</w:t>
      </w:r>
      <w:r w:rsidR="00032F7B">
        <w:rPr>
          <w:rFonts w:ascii="Times New Roman" w:hAnsi="Times New Roman"/>
          <w:sz w:val="28"/>
          <w:szCs w:val="28"/>
        </w:rPr>
        <w:t xml:space="preserve"> 95 538,0 </w:t>
      </w:r>
      <w:r w:rsidRPr="00C2315A">
        <w:rPr>
          <w:rFonts w:ascii="Times New Roman" w:hAnsi="Times New Roman"/>
          <w:sz w:val="28"/>
          <w:szCs w:val="28"/>
        </w:rPr>
        <w:t>тыс.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Pr="00C2315A">
        <w:rPr>
          <w:rFonts w:ascii="Times New Roman" w:hAnsi="Times New Roman"/>
          <w:sz w:val="28"/>
          <w:szCs w:val="28"/>
        </w:rPr>
        <w:t>рублей.</w:t>
      </w:r>
    </w:p>
    <w:p w:rsidR="00F0725A" w:rsidRPr="00C2315A" w:rsidRDefault="000F73E8" w:rsidP="00F0725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315A">
        <w:rPr>
          <w:sz w:val="28"/>
          <w:szCs w:val="28"/>
        </w:rPr>
        <w:t xml:space="preserve">Сведения о внесенных изменениях в решение Совета муниципального образования городского округа «Усинск» от </w:t>
      </w:r>
      <w:r w:rsidR="00C2315A" w:rsidRPr="00247514">
        <w:rPr>
          <w:bCs/>
          <w:sz w:val="28"/>
          <w:szCs w:val="28"/>
        </w:rPr>
        <w:t>1</w:t>
      </w:r>
      <w:r w:rsidR="00C2315A">
        <w:rPr>
          <w:bCs/>
          <w:sz w:val="28"/>
          <w:szCs w:val="28"/>
        </w:rPr>
        <w:t>6</w:t>
      </w:r>
      <w:r w:rsidR="00C2315A" w:rsidRPr="00247514">
        <w:rPr>
          <w:bCs/>
          <w:sz w:val="28"/>
          <w:szCs w:val="28"/>
        </w:rPr>
        <w:t>.12.202</w:t>
      </w:r>
      <w:r w:rsidR="00C2315A">
        <w:rPr>
          <w:bCs/>
          <w:sz w:val="28"/>
          <w:szCs w:val="28"/>
        </w:rPr>
        <w:t>1</w:t>
      </w:r>
      <w:r w:rsidR="00C2315A" w:rsidRPr="00247514">
        <w:rPr>
          <w:bCs/>
          <w:sz w:val="28"/>
          <w:szCs w:val="28"/>
        </w:rPr>
        <w:t xml:space="preserve"> № </w:t>
      </w:r>
      <w:r w:rsidR="00C2315A">
        <w:rPr>
          <w:bCs/>
          <w:sz w:val="28"/>
          <w:szCs w:val="28"/>
        </w:rPr>
        <w:t>22</w:t>
      </w:r>
      <w:r w:rsidR="00C2315A" w:rsidRPr="00247514">
        <w:rPr>
          <w:bCs/>
          <w:sz w:val="28"/>
          <w:szCs w:val="28"/>
        </w:rPr>
        <w:t xml:space="preserve">6 </w:t>
      </w:r>
      <w:r w:rsidRPr="00C2315A">
        <w:rPr>
          <w:sz w:val="28"/>
          <w:szCs w:val="28"/>
        </w:rPr>
        <w:t xml:space="preserve"> «О бюджете МО ГО «Усинск» на 202</w:t>
      </w:r>
      <w:r w:rsidR="00C2315A">
        <w:rPr>
          <w:sz w:val="28"/>
          <w:szCs w:val="28"/>
        </w:rPr>
        <w:t>2</w:t>
      </w:r>
      <w:r w:rsidRPr="00C2315A">
        <w:rPr>
          <w:sz w:val="28"/>
          <w:szCs w:val="28"/>
        </w:rPr>
        <w:t xml:space="preserve"> год и плановый период 202</w:t>
      </w:r>
      <w:r w:rsidR="00C2315A">
        <w:rPr>
          <w:sz w:val="28"/>
          <w:szCs w:val="28"/>
        </w:rPr>
        <w:t>3</w:t>
      </w:r>
      <w:r w:rsidRPr="00C2315A">
        <w:rPr>
          <w:sz w:val="28"/>
          <w:szCs w:val="28"/>
        </w:rPr>
        <w:t xml:space="preserve"> и 202</w:t>
      </w:r>
      <w:r w:rsidR="00C2315A">
        <w:rPr>
          <w:sz w:val="28"/>
          <w:szCs w:val="28"/>
        </w:rPr>
        <w:t>4</w:t>
      </w:r>
      <w:r w:rsidRPr="00C2315A">
        <w:rPr>
          <w:sz w:val="28"/>
          <w:szCs w:val="28"/>
        </w:rPr>
        <w:t xml:space="preserve"> годов» представлены в </w:t>
      </w:r>
      <w:r w:rsidR="00F0725A" w:rsidRPr="00C2315A">
        <w:rPr>
          <w:sz w:val="28"/>
          <w:szCs w:val="28"/>
        </w:rPr>
        <w:t>Приложении № 5 к пояснительной записке.</w:t>
      </w:r>
    </w:p>
    <w:p w:rsidR="00CC1587" w:rsidRPr="005031F1" w:rsidRDefault="00CC1587" w:rsidP="00892F4E">
      <w:pPr>
        <w:pStyle w:val="a5"/>
        <w:shd w:val="clear" w:color="auto" w:fill="FFFFFF"/>
        <w:tabs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31F1">
        <w:rPr>
          <w:rFonts w:ascii="Times New Roman" w:hAnsi="Times New Roman"/>
          <w:sz w:val="28"/>
          <w:szCs w:val="28"/>
        </w:rPr>
        <w:t>Динамика основных показателей исполнения бюджета МО ГО «Усинск» за 201</w:t>
      </w:r>
      <w:r w:rsidR="005031F1" w:rsidRPr="005031F1">
        <w:rPr>
          <w:rFonts w:ascii="Times New Roman" w:hAnsi="Times New Roman"/>
          <w:sz w:val="28"/>
          <w:szCs w:val="28"/>
        </w:rPr>
        <w:t>8</w:t>
      </w:r>
      <w:r w:rsidRPr="005031F1">
        <w:rPr>
          <w:rFonts w:ascii="Times New Roman" w:hAnsi="Times New Roman"/>
          <w:sz w:val="28"/>
          <w:szCs w:val="28"/>
        </w:rPr>
        <w:t>-202</w:t>
      </w:r>
      <w:r w:rsidR="005031F1" w:rsidRPr="005031F1">
        <w:rPr>
          <w:rFonts w:ascii="Times New Roman" w:hAnsi="Times New Roman"/>
          <w:sz w:val="28"/>
          <w:szCs w:val="28"/>
        </w:rPr>
        <w:t>2</w:t>
      </w:r>
      <w:r w:rsidRPr="005031F1">
        <w:rPr>
          <w:rFonts w:ascii="Times New Roman" w:hAnsi="Times New Roman"/>
          <w:sz w:val="28"/>
          <w:szCs w:val="28"/>
        </w:rPr>
        <w:t xml:space="preserve"> г.г. представлена в таблице:</w:t>
      </w:r>
    </w:p>
    <w:p w:rsidR="00CC1587" w:rsidRPr="005031F1" w:rsidRDefault="00CC1587" w:rsidP="00CC1587">
      <w:pPr>
        <w:pStyle w:val="a3"/>
        <w:shd w:val="clear" w:color="auto" w:fill="FFFFFF"/>
        <w:tabs>
          <w:tab w:val="left" w:pos="567"/>
          <w:tab w:val="left" w:pos="900"/>
        </w:tabs>
        <w:ind w:firstLine="426"/>
        <w:jc w:val="right"/>
        <w:rPr>
          <w:color w:val="000000"/>
          <w:sz w:val="20"/>
        </w:rPr>
      </w:pPr>
      <w:r w:rsidRPr="005031F1">
        <w:rPr>
          <w:color w:val="000000"/>
          <w:sz w:val="20"/>
        </w:rPr>
        <w:t xml:space="preserve">     (тыс. рублей)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1179"/>
        <w:gridCol w:w="1179"/>
        <w:gridCol w:w="1179"/>
        <w:gridCol w:w="1179"/>
        <w:gridCol w:w="1179"/>
      </w:tblGrid>
      <w:tr w:rsidR="005031F1" w:rsidRPr="005031F1" w:rsidTr="005031F1">
        <w:trPr>
          <w:trHeight w:val="300"/>
          <w:tblHeader/>
        </w:trPr>
        <w:tc>
          <w:tcPr>
            <w:tcW w:w="3194" w:type="dxa"/>
            <w:hideMark/>
          </w:tcPr>
          <w:p w:rsidR="005031F1" w:rsidRPr="005031F1" w:rsidRDefault="005031F1" w:rsidP="00FD24FB">
            <w:pPr>
              <w:jc w:val="center"/>
              <w:rPr>
                <w:b/>
                <w:sz w:val="20"/>
                <w:szCs w:val="20"/>
              </w:rPr>
            </w:pPr>
            <w:r w:rsidRPr="005031F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9" w:type="dxa"/>
          </w:tcPr>
          <w:p w:rsidR="005031F1" w:rsidRPr="005031F1" w:rsidRDefault="005031F1" w:rsidP="002419B1">
            <w:pPr>
              <w:jc w:val="center"/>
              <w:rPr>
                <w:b/>
                <w:sz w:val="20"/>
                <w:szCs w:val="20"/>
              </w:rPr>
            </w:pPr>
            <w:r w:rsidRPr="005031F1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79" w:type="dxa"/>
          </w:tcPr>
          <w:p w:rsidR="005031F1" w:rsidRPr="005031F1" w:rsidRDefault="005031F1" w:rsidP="002419B1">
            <w:pPr>
              <w:jc w:val="center"/>
              <w:rPr>
                <w:b/>
                <w:sz w:val="20"/>
                <w:szCs w:val="20"/>
              </w:rPr>
            </w:pPr>
            <w:r w:rsidRPr="005031F1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79" w:type="dxa"/>
          </w:tcPr>
          <w:p w:rsidR="005031F1" w:rsidRPr="005031F1" w:rsidRDefault="005031F1" w:rsidP="00FD24FB">
            <w:pPr>
              <w:jc w:val="center"/>
              <w:rPr>
                <w:b/>
                <w:sz w:val="20"/>
                <w:szCs w:val="20"/>
              </w:rPr>
            </w:pPr>
            <w:r w:rsidRPr="005031F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179" w:type="dxa"/>
            <w:hideMark/>
          </w:tcPr>
          <w:p w:rsidR="005031F1" w:rsidRPr="005031F1" w:rsidRDefault="005031F1" w:rsidP="00FD24FB">
            <w:pPr>
              <w:jc w:val="center"/>
              <w:rPr>
                <w:b/>
                <w:sz w:val="20"/>
                <w:szCs w:val="20"/>
              </w:rPr>
            </w:pPr>
            <w:r w:rsidRPr="005031F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179" w:type="dxa"/>
          </w:tcPr>
          <w:p w:rsidR="005031F1" w:rsidRPr="005031F1" w:rsidRDefault="005031F1" w:rsidP="00FD24FB">
            <w:pPr>
              <w:jc w:val="center"/>
              <w:rPr>
                <w:b/>
                <w:sz w:val="20"/>
                <w:szCs w:val="20"/>
              </w:rPr>
            </w:pPr>
            <w:r w:rsidRPr="005031F1">
              <w:rPr>
                <w:b/>
                <w:sz w:val="20"/>
                <w:szCs w:val="20"/>
              </w:rPr>
              <w:t>2022</w:t>
            </w:r>
          </w:p>
        </w:tc>
      </w:tr>
      <w:tr w:rsidR="005031F1" w:rsidRPr="005031F1" w:rsidTr="005031F1">
        <w:trPr>
          <w:trHeight w:val="418"/>
        </w:trPr>
        <w:tc>
          <w:tcPr>
            <w:tcW w:w="3194" w:type="dxa"/>
            <w:hideMark/>
          </w:tcPr>
          <w:p w:rsidR="005031F1" w:rsidRPr="005031F1" w:rsidRDefault="005031F1" w:rsidP="00FD24FB">
            <w:pPr>
              <w:shd w:val="clear" w:color="auto" w:fill="FFFFFF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ДОХОДЫ</w:t>
            </w:r>
          </w:p>
        </w:tc>
        <w:tc>
          <w:tcPr>
            <w:tcW w:w="1179" w:type="dxa"/>
          </w:tcPr>
          <w:p w:rsidR="005031F1" w:rsidRPr="005031F1" w:rsidRDefault="005031F1" w:rsidP="002419B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2 687 939,3</w:t>
            </w:r>
          </w:p>
        </w:tc>
        <w:tc>
          <w:tcPr>
            <w:tcW w:w="1179" w:type="dxa"/>
          </w:tcPr>
          <w:p w:rsidR="005031F1" w:rsidRPr="005031F1" w:rsidRDefault="005031F1" w:rsidP="002419B1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3 024 441,4</w:t>
            </w:r>
          </w:p>
        </w:tc>
        <w:tc>
          <w:tcPr>
            <w:tcW w:w="1179" w:type="dxa"/>
          </w:tcPr>
          <w:p w:rsidR="005031F1" w:rsidRPr="005031F1" w:rsidRDefault="005031F1" w:rsidP="00FD24FB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3 161 944,3</w:t>
            </w:r>
          </w:p>
        </w:tc>
        <w:tc>
          <w:tcPr>
            <w:tcW w:w="1179" w:type="dxa"/>
            <w:hideMark/>
          </w:tcPr>
          <w:p w:rsidR="005031F1" w:rsidRPr="005031F1" w:rsidRDefault="005031F1" w:rsidP="00FD24FB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3 157 395,6</w:t>
            </w:r>
          </w:p>
        </w:tc>
        <w:tc>
          <w:tcPr>
            <w:tcW w:w="1179" w:type="dxa"/>
          </w:tcPr>
          <w:p w:rsidR="005031F1" w:rsidRPr="005031F1" w:rsidRDefault="005031F1" w:rsidP="00FD24FB">
            <w:pPr>
              <w:jc w:val="right"/>
              <w:rPr>
                <w:sz w:val="20"/>
                <w:szCs w:val="20"/>
              </w:rPr>
            </w:pPr>
            <w:r w:rsidRPr="008B463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538 059,7</w:t>
            </w:r>
          </w:p>
        </w:tc>
      </w:tr>
      <w:tr w:rsidR="006052AB" w:rsidRPr="005031F1" w:rsidTr="005031F1">
        <w:trPr>
          <w:trHeight w:val="396"/>
        </w:trPr>
        <w:tc>
          <w:tcPr>
            <w:tcW w:w="3194" w:type="dxa"/>
            <w:hideMark/>
          </w:tcPr>
          <w:p w:rsidR="006052AB" w:rsidRPr="005031F1" w:rsidRDefault="006052AB" w:rsidP="00FD24FB">
            <w:pPr>
              <w:shd w:val="clear" w:color="auto" w:fill="FFFFFF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1 307 379,7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1 377 823,8</w:t>
            </w:r>
          </w:p>
        </w:tc>
        <w:tc>
          <w:tcPr>
            <w:tcW w:w="1179" w:type="dxa"/>
          </w:tcPr>
          <w:p w:rsidR="006052AB" w:rsidRPr="005031F1" w:rsidRDefault="006052AB" w:rsidP="00FD24FB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1 352 084,4</w:t>
            </w:r>
          </w:p>
        </w:tc>
        <w:tc>
          <w:tcPr>
            <w:tcW w:w="1179" w:type="dxa"/>
            <w:hideMark/>
          </w:tcPr>
          <w:p w:rsidR="006052AB" w:rsidRPr="005031F1" w:rsidRDefault="006052AB" w:rsidP="00FD24FB">
            <w:pPr>
              <w:jc w:val="center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1 280 411,9</w:t>
            </w:r>
          </w:p>
          <w:p w:rsidR="006052AB" w:rsidRPr="005031F1" w:rsidRDefault="006052AB" w:rsidP="00FD2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6052AB" w:rsidRPr="00E5072D" w:rsidRDefault="006052AB" w:rsidP="001C59CB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1 487 346,8</w:t>
            </w:r>
          </w:p>
        </w:tc>
      </w:tr>
      <w:tr w:rsidR="006052AB" w:rsidRPr="005031F1" w:rsidTr="005031F1">
        <w:trPr>
          <w:trHeight w:val="429"/>
        </w:trPr>
        <w:tc>
          <w:tcPr>
            <w:tcW w:w="3194" w:type="dxa"/>
            <w:hideMark/>
          </w:tcPr>
          <w:p w:rsidR="006052AB" w:rsidRPr="005031F1" w:rsidRDefault="006052AB" w:rsidP="00FD24FB">
            <w:pPr>
              <w:shd w:val="clear" w:color="auto" w:fill="FFFFFF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1 380 559,6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1 646 617,6</w:t>
            </w:r>
          </w:p>
        </w:tc>
        <w:tc>
          <w:tcPr>
            <w:tcW w:w="1179" w:type="dxa"/>
          </w:tcPr>
          <w:p w:rsidR="006052AB" w:rsidRPr="005031F1" w:rsidRDefault="006052AB" w:rsidP="00FD24FB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1 809 859,9</w:t>
            </w:r>
          </w:p>
        </w:tc>
        <w:tc>
          <w:tcPr>
            <w:tcW w:w="1179" w:type="dxa"/>
            <w:hideMark/>
          </w:tcPr>
          <w:p w:rsidR="006052AB" w:rsidRPr="005031F1" w:rsidRDefault="006052AB" w:rsidP="00FD24FB">
            <w:pPr>
              <w:jc w:val="center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1 876 983,7</w:t>
            </w:r>
          </w:p>
        </w:tc>
        <w:tc>
          <w:tcPr>
            <w:tcW w:w="1179" w:type="dxa"/>
          </w:tcPr>
          <w:p w:rsidR="006052AB" w:rsidRPr="00E5072D" w:rsidRDefault="006052AB" w:rsidP="001C59CB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2 050 712,9</w:t>
            </w:r>
          </w:p>
        </w:tc>
      </w:tr>
      <w:tr w:rsidR="006052AB" w:rsidRPr="005031F1" w:rsidTr="005031F1">
        <w:trPr>
          <w:trHeight w:val="406"/>
        </w:trPr>
        <w:tc>
          <w:tcPr>
            <w:tcW w:w="3194" w:type="dxa"/>
            <w:hideMark/>
          </w:tcPr>
          <w:p w:rsidR="006052AB" w:rsidRPr="005031F1" w:rsidRDefault="006052AB" w:rsidP="0041480B">
            <w:pPr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РАСХОДЫ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2 764 689,3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3 132 117,5</w:t>
            </w:r>
          </w:p>
        </w:tc>
        <w:tc>
          <w:tcPr>
            <w:tcW w:w="1179" w:type="dxa"/>
          </w:tcPr>
          <w:p w:rsidR="006052AB" w:rsidRPr="005031F1" w:rsidRDefault="006052AB" w:rsidP="00FD24FB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3 130 598,8</w:t>
            </w:r>
          </w:p>
        </w:tc>
        <w:tc>
          <w:tcPr>
            <w:tcW w:w="1179" w:type="dxa"/>
            <w:hideMark/>
          </w:tcPr>
          <w:p w:rsidR="006052AB" w:rsidRPr="005031F1" w:rsidRDefault="006052AB" w:rsidP="00FD24FB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3 225 567,5</w:t>
            </w:r>
          </w:p>
        </w:tc>
        <w:tc>
          <w:tcPr>
            <w:tcW w:w="1179" w:type="dxa"/>
          </w:tcPr>
          <w:p w:rsidR="006052AB" w:rsidRPr="005031F1" w:rsidRDefault="006052AB" w:rsidP="00FD24FB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3 485 323,0</w:t>
            </w:r>
          </w:p>
        </w:tc>
      </w:tr>
      <w:tr w:rsidR="006052AB" w:rsidRPr="00437A71" w:rsidTr="005031F1">
        <w:trPr>
          <w:trHeight w:val="398"/>
        </w:trPr>
        <w:tc>
          <w:tcPr>
            <w:tcW w:w="3194" w:type="dxa"/>
            <w:hideMark/>
          </w:tcPr>
          <w:p w:rsidR="006052AB" w:rsidRPr="005031F1" w:rsidRDefault="006052AB" w:rsidP="0041480B">
            <w:pPr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lastRenderedPageBreak/>
              <w:t>ДЕФИЦИТ (-) / ПРОФИЦИТ (+)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-76 749,9</w:t>
            </w:r>
          </w:p>
        </w:tc>
        <w:tc>
          <w:tcPr>
            <w:tcW w:w="1179" w:type="dxa"/>
          </w:tcPr>
          <w:p w:rsidR="006052AB" w:rsidRPr="005031F1" w:rsidRDefault="006052AB" w:rsidP="002419B1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-107 676,0</w:t>
            </w:r>
          </w:p>
        </w:tc>
        <w:tc>
          <w:tcPr>
            <w:tcW w:w="1179" w:type="dxa"/>
          </w:tcPr>
          <w:p w:rsidR="006052AB" w:rsidRPr="005031F1" w:rsidRDefault="006052AB" w:rsidP="00FD24FB">
            <w:pPr>
              <w:jc w:val="right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+ 31 345,5</w:t>
            </w:r>
          </w:p>
        </w:tc>
        <w:tc>
          <w:tcPr>
            <w:tcW w:w="1179" w:type="dxa"/>
            <w:hideMark/>
          </w:tcPr>
          <w:p w:rsidR="006052AB" w:rsidRPr="005031F1" w:rsidRDefault="006052AB" w:rsidP="00FD24FB">
            <w:pPr>
              <w:jc w:val="center"/>
              <w:rPr>
                <w:sz w:val="20"/>
                <w:szCs w:val="20"/>
              </w:rPr>
            </w:pPr>
            <w:r w:rsidRPr="005031F1">
              <w:rPr>
                <w:sz w:val="20"/>
                <w:szCs w:val="20"/>
              </w:rPr>
              <w:t>-68 171,9</w:t>
            </w:r>
          </w:p>
        </w:tc>
        <w:tc>
          <w:tcPr>
            <w:tcW w:w="1179" w:type="dxa"/>
          </w:tcPr>
          <w:p w:rsidR="006052AB" w:rsidRPr="005031F1" w:rsidRDefault="006052AB" w:rsidP="00FD2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+ 52 736,7</w:t>
            </w:r>
          </w:p>
        </w:tc>
      </w:tr>
    </w:tbl>
    <w:p w:rsidR="00437500" w:rsidRPr="00437A71" w:rsidRDefault="00437500" w:rsidP="00CC1587">
      <w:pPr>
        <w:pStyle w:val="a3"/>
        <w:tabs>
          <w:tab w:val="left" w:pos="0"/>
          <w:tab w:val="left" w:pos="426"/>
          <w:tab w:val="left" w:pos="567"/>
        </w:tabs>
        <w:ind w:firstLine="0"/>
        <w:jc w:val="center"/>
        <w:rPr>
          <w:b/>
          <w:kern w:val="28"/>
          <w:sz w:val="28"/>
          <w:szCs w:val="28"/>
          <w:highlight w:val="yellow"/>
        </w:rPr>
      </w:pPr>
    </w:p>
    <w:p w:rsidR="00CC1587" w:rsidRPr="001C4977" w:rsidRDefault="00CC1587" w:rsidP="00CC1587">
      <w:pPr>
        <w:pStyle w:val="a3"/>
        <w:tabs>
          <w:tab w:val="left" w:pos="0"/>
          <w:tab w:val="left" w:pos="426"/>
          <w:tab w:val="left" w:pos="567"/>
        </w:tabs>
        <w:ind w:firstLine="0"/>
        <w:jc w:val="center"/>
        <w:rPr>
          <w:b/>
          <w:kern w:val="28"/>
          <w:sz w:val="28"/>
          <w:szCs w:val="28"/>
        </w:rPr>
      </w:pPr>
      <w:r w:rsidRPr="001C4977">
        <w:rPr>
          <w:b/>
          <w:kern w:val="28"/>
          <w:sz w:val="28"/>
          <w:szCs w:val="28"/>
        </w:rPr>
        <w:t>2. Исполнение бюджета МО ГО «Усинск» по доходам</w:t>
      </w:r>
    </w:p>
    <w:p w:rsidR="00CC1587" w:rsidRPr="001C4977" w:rsidRDefault="00CC1587" w:rsidP="00CC1587">
      <w:pPr>
        <w:pStyle w:val="a3"/>
        <w:tabs>
          <w:tab w:val="left" w:pos="0"/>
          <w:tab w:val="left" w:pos="426"/>
          <w:tab w:val="left" w:pos="567"/>
        </w:tabs>
        <w:ind w:left="709" w:right="140" w:firstLine="0"/>
        <w:jc w:val="center"/>
        <w:rPr>
          <w:b/>
          <w:kern w:val="28"/>
          <w:sz w:val="28"/>
          <w:szCs w:val="28"/>
        </w:rPr>
      </w:pPr>
    </w:p>
    <w:p w:rsidR="00CC1587" w:rsidRPr="001C4977" w:rsidRDefault="00CC1587" w:rsidP="00CC1587">
      <w:pPr>
        <w:pStyle w:val="a3"/>
        <w:tabs>
          <w:tab w:val="left" w:pos="567"/>
          <w:tab w:val="left" w:pos="900"/>
          <w:tab w:val="left" w:pos="1080"/>
          <w:tab w:val="left" w:pos="1134"/>
        </w:tabs>
        <w:ind w:right="140" w:firstLine="567"/>
        <w:rPr>
          <w:color w:val="000000"/>
          <w:sz w:val="20"/>
        </w:rPr>
      </w:pPr>
      <w:r w:rsidRPr="001C4977">
        <w:rPr>
          <w:kern w:val="28"/>
          <w:sz w:val="28"/>
          <w:szCs w:val="28"/>
        </w:rPr>
        <w:t>Основные показатели бюджета МО ГО «Усинск» за 202</w:t>
      </w:r>
      <w:r w:rsidR="001C59CB" w:rsidRPr="001C4977">
        <w:rPr>
          <w:kern w:val="28"/>
          <w:sz w:val="28"/>
          <w:szCs w:val="28"/>
        </w:rPr>
        <w:t>2</w:t>
      </w:r>
      <w:r w:rsidRPr="001C4977">
        <w:rPr>
          <w:kern w:val="28"/>
          <w:sz w:val="28"/>
          <w:szCs w:val="28"/>
        </w:rPr>
        <w:t xml:space="preserve"> год по доходам представлены в таблице:</w:t>
      </w:r>
    </w:p>
    <w:p w:rsidR="00CC1587" w:rsidRPr="001C4977" w:rsidRDefault="00CC1587" w:rsidP="00CC1587">
      <w:pPr>
        <w:pStyle w:val="a3"/>
        <w:tabs>
          <w:tab w:val="left" w:pos="567"/>
          <w:tab w:val="left" w:pos="900"/>
          <w:tab w:val="left" w:pos="1080"/>
          <w:tab w:val="left" w:pos="1134"/>
        </w:tabs>
        <w:ind w:right="140" w:firstLine="567"/>
        <w:jc w:val="right"/>
        <w:rPr>
          <w:kern w:val="28"/>
          <w:sz w:val="20"/>
        </w:rPr>
      </w:pPr>
      <w:r w:rsidRPr="001C4977">
        <w:rPr>
          <w:color w:val="000000"/>
          <w:sz w:val="20"/>
        </w:rPr>
        <w:t xml:space="preserve"> (тыс. рублей)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1559"/>
        <w:gridCol w:w="1652"/>
        <w:gridCol w:w="1985"/>
      </w:tblGrid>
      <w:tr w:rsidR="00CC1587" w:rsidRPr="00437A71" w:rsidTr="00666A3B">
        <w:trPr>
          <w:trHeight w:val="109"/>
        </w:trPr>
        <w:tc>
          <w:tcPr>
            <w:tcW w:w="3843" w:type="dxa"/>
            <w:hideMark/>
          </w:tcPr>
          <w:p w:rsidR="00CC1587" w:rsidRPr="001C4977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1C4977">
              <w:rPr>
                <w:b/>
                <w:bCs/>
                <w:color w:val="000000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CC1587" w:rsidRPr="001C4977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1C4977">
              <w:rPr>
                <w:b/>
                <w:bCs/>
                <w:color w:val="000000"/>
                <w:sz w:val="20"/>
                <w:szCs w:val="18"/>
              </w:rPr>
              <w:t>План</w:t>
            </w:r>
          </w:p>
        </w:tc>
        <w:tc>
          <w:tcPr>
            <w:tcW w:w="1652" w:type="dxa"/>
            <w:hideMark/>
          </w:tcPr>
          <w:p w:rsidR="00CC1587" w:rsidRPr="001C4977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1C4977">
              <w:rPr>
                <w:b/>
                <w:bCs/>
                <w:color w:val="000000"/>
                <w:sz w:val="20"/>
                <w:szCs w:val="18"/>
              </w:rPr>
              <w:t>Исполнено</w:t>
            </w:r>
          </w:p>
        </w:tc>
        <w:tc>
          <w:tcPr>
            <w:tcW w:w="1985" w:type="dxa"/>
            <w:hideMark/>
          </w:tcPr>
          <w:p w:rsidR="00CC1587" w:rsidRPr="001C4977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1C4977">
              <w:rPr>
                <w:b/>
                <w:bCs/>
                <w:color w:val="000000"/>
                <w:sz w:val="20"/>
                <w:szCs w:val="18"/>
              </w:rPr>
              <w:t>% исполнения плана</w:t>
            </w:r>
          </w:p>
        </w:tc>
      </w:tr>
      <w:tr w:rsidR="001C4977" w:rsidRPr="00437A71" w:rsidTr="00666A3B">
        <w:trPr>
          <w:trHeight w:val="300"/>
        </w:trPr>
        <w:tc>
          <w:tcPr>
            <w:tcW w:w="3843" w:type="dxa"/>
            <w:hideMark/>
          </w:tcPr>
          <w:p w:rsidR="001C4977" w:rsidRPr="001C4977" w:rsidRDefault="001C4977" w:rsidP="0041480B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C4977">
              <w:rPr>
                <w:b/>
                <w:bCs/>
                <w:color w:val="000000"/>
                <w:sz w:val="20"/>
                <w:szCs w:val="18"/>
              </w:rPr>
              <w:t>ДОХОДЫ</w:t>
            </w:r>
          </w:p>
        </w:tc>
        <w:tc>
          <w:tcPr>
            <w:tcW w:w="1559" w:type="dxa"/>
            <w:hideMark/>
          </w:tcPr>
          <w:p w:rsidR="001C4977" w:rsidRPr="001C4977" w:rsidRDefault="001C4977" w:rsidP="00405DB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C4977">
              <w:rPr>
                <w:b/>
                <w:color w:val="000000"/>
                <w:sz w:val="20"/>
                <w:szCs w:val="22"/>
              </w:rPr>
              <w:t>3 544 895,1</w:t>
            </w:r>
          </w:p>
        </w:tc>
        <w:tc>
          <w:tcPr>
            <w:tcW w:w="1652" w:type="dxa"/>
            <w:hideMark/>
          </w:tcPr>
          <w:p w:rsidR="001C4977" w:rsidRPr="001C4977" w:rsidRDefault="001C4977" w:rsidP="00405DB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C4977">
              <w:rPr>
                <w:b/>
                <w:color w:val="000000"/>
                <w:sz w:val="20"/>
                <w:szCs w:val="22"/>
              </w:rPr>
              <w:t>3 538 059,7</w:t>
            </w:r>
          </w:p>
        </w:tc>
        <w:tc>
          <w:tcPr>
            <w:tcW w:w="1985" w:type="dxa"/>
            <w:hideMark/>
          </w:tcPr>
          <w:p w:rsidR="001C4977" w:rsidRPr="001C4977" w:rsidRDefault="001C4977">
            <w:pPr>
              <w:jc w:val="center"/>
              <w:rPr>
                <w:i/>
                <w:color w:val="000000"/>
                <w:sz w:val="20"/>
                <w:szCs w:val="22"/>
              </w:rPr>
            </w:pPr>
            <w:r w:rsidRPr="001C4977">
              <w:rPr>
                <w:i/>
                <w:color w:val="000000"/>
                <w:sz w:val="20"/>
                <w:szCs w:val="22"/>
              </w:rPr>
              <w:t>99,8</w:t>
            </w:r>
          </w:p>
        </w:tc>
      </w:tr>
      <w:tr w:rsidR="001C4977" w:rsidRPr="00437A71" w:rsidTr="00666A3B">
        <w:trPr>
          <w:trHeight w:val="109"/>
        </w:trPr>
        <w:tc>
          <w:tcPr>
            <w:tcW w:w="3843" w:type="dxa"/>
            <w:hideMark/>
          </w:tcPr>
          <w:p w:rsidR="001C4977" w:rsidRPr="001C4977" w:rsidRDefault="001C4977" w:rsidP="0041480B">
            <w:pPr>
              <w:rPr>
                <w:color w:val="000000"/>
                <w:sz w:val="20"/>
                <w:szCs w:val="18"/>
              </w:rPr>
            </w:pPr>
            <w:r w:rsidRPr="001C4977">
              <w:rPr>
                <w:color w:val="000000"/>
                <w:sz w:val="20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1C4977" w:rsidRPr="00E5072D" w:rsidRDefault="001C4977" w:rsidP="00405DB2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1 491 344,8</w:t>
            </w:r>
          </w:p>
        </w:tc>
        <w:tc>
          <w:tcPr>
            <w:tcW w:w="1652" w:type="dxa"/>
            <w:hideMark/>
          </w:tcPr>
          <w:p w:rsidR="001C4977" w:rsidRPr="00E5072D" w:rsidRDefault="001C4977" w:rsidP="00405DB2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1 487 346,8</w:t>
            </w:r>
          </w:p>
        </w:tc>
        <w:tc>
          <w:tcPr>
            <w:tcW w:w="1985" w:type="dxa"/>
            <w:hideMark/>
          </w:tcPr>
          <w:p w:rsidR="001C4977" w:rsidRPr="001C4977" w:rsidRDefault="001C4977">
            <w:pPr>
              <w:jc w:val="center"/>
              <w:rPr>
                <w:i/>
                <w:color w:val="000000"/>
                <w:sz w:val="20"/>
                <w:szCs w:val="22"/>
              </w:rPr>
            </w:pPr>
            <w:r w:rsidRPr="001C4977">
              <w:rPr>
                <w:i/>
                <w:color w:val="000000"/>
                <w:sz w:val="20"/>
                <w:szCs w:val="22"/>
              </w:rPr>
              <w:t>99,7</w:t>
            </w:r>
          </w:p>
        </w:tc>
      </w:tr>
      <w:tr w:rsidR="001C4977" w:rsidRPr="00437A71" w:rsidTr="00666A3B">
        <w:trPr>
          <w:trHeight w:val="109"/>
        </w:trPr>
        <w:tc>
          <w:tcPr>
            <w:tcW w:w="3843" w:type="dxa"/>
            <w:hideMark/>
          </w:tcPr>
          <w:p w:rsidR="001C4977" w:rsidRPr="001C4977" w:rsidRDefault="001C4977" w:rsidP="0041480B">
            <w:pPr>
              <w:rPr>
                <w:color w:val="000000"/>
                <w:sz w:val="20"/>
                <w:szCs w:val="18"/>
              </w:rPr>
            </w:pPr>
            <w:r w:rsidRPr="001C4977">
              <w:rPr>
                <w:color w:val="000000"/>
                <w:sz w:val="20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1C4977" w:rsidRPr="00E5072D" w:rsidRDefault="001C4977" w:rsidP="00405DB2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2 053 550,3</w:t>
            </w:r>
          </w:p>
        </w:tc>
        <w:tc>
          <w:tcPr>
            <w:tcW w:w="1652" w:type="dxa"/>
            <w:hideMark/>
          </w:tcPr>
          <w:p w:rsidR="001C4977" w:rsidRPr="00E5072D" w:rsidRDefault="001C4977" w:rsidP="00405DB2">
            <w:pPr>
              <w:jc w:val="center"/>
              <w:rPr>
                <w:color w:val="000000"/>
                <w:sz w:val="20"/>
                <w:szCs w:val="22"/>
              </w:rPr>
            </w:pPr>
            <w:r w:rsidRPr="00E5072D">
              <w:rPr>
                <w:color w:val="000000"/>
                <w:sz w:val="20"/>
                <w:szCs w:val="22"/>
              </w:rPr>
              <w:t>2 050 712,9</w:t>
            </w:r>
          </w:p>
        </w:tc>
        <w:tc>
          <w:tcPr>
            <w:tcW w:w="1985" w:type="dxa"/>
            <w:hideMark/>
          </w:tcPr>
          <w:p w:rsidR="001C4977" w:rsidRPr="001C4977" w:rsidRDefault="001C4977">
            <w:pPr>
              <w:jc w:val="center"/>
              <w:rPr>
                <w:i/>
                <w:color w:val="000000"/>
                <w:sz w:val="20"/>
                <w:szCs w:val="22"/>
              </w:rPr>
            </w:pPr>
            <w:r w:rsidRPr="001C4977">
              <w:rPr>
                <w:i/>
                <w:color w:val="000000"/>
                <w:sz w:val="20"/>
                <w:szCs w:val="22"/>
              </w:rPr>
              <w:t>99,9</w:t>
            </w:r>
          </w:p>
        </w:tc>
      </w:tr>
    </w:tbl>
    <w:p w:rsidR="00405DB2" w:rsidRPr="00405DB2" w:rsidRDefault="00405DB2" w:rsidP="00892F4E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</w:p>
    <w:p w:rsidR="00CC1587" w:rsidRPr="00405DB2" w:rsidRDefault="00CC1587" w:rsidP="00892F4E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405DB2">
        <w:rPr>
          <w:sz w:val="28"/>
          <w:szCs w:val="28"/>
        </w:rPr>
        <w:t>Фактическое поступление доходов в бюджет МО ГО «Усинск» за 202</w:t>
      </w:r>
      <w:r w:rsidR="00405DB2" w:rsidRPr="00405DB2">
        <w:rPr>
          <w:sz w:val="28"/>
          <w:szCs w:val="28"/>
        </w:rPr>
        <w:t>2</w:t>
      </w:r>
      <w:r w:rsidRPr="00405DB2">
        <w:rPr>
          <w:sz w:val="28"/>
          <w:szCs w:val="28"/>
        </w:rPr>
        <w:t xml:space="preserve"> год составило </w:t>
      </w:r>
      <w:r w:rsidR="00405DB2" w:rsidRPr="00405DB2">
        <w:rPr>
          <w:sz w:val="28"/>
          <w:szCs w:val="28"/>
        </w:rPr>
        <w:t>3 538 059,7</w:t>
      </w:r>
      <w:r w:rsidRPr="00405DB2">
        <w:rPr>
          <w:sz w:val="28"/>
          <w:szCs w:val="28"/>
        </w:rPr>
        <w:t xml:space="preserve"> тыс. рублей,</w:t>
      </w:r>
      <w:r w:rsidRPr="00405DB2">
        <w:rPr>
          <w:color w:val="FF0000"/>
          <w:sz w:val="28"/>
          <w:szCs w:val="28"/>
        </w:rPr>
        <w:t xml:space="preserve"> </w:t>
      </w:r>
      <w:r w:rsidRPr="00405DB2">
        <w:rPr>
          <w:sz w:val="28"/>
          <w:szCs w:val="28"/>
        </w:rPr>
        <w:t xml:space="preserve">из них </w:t>
      </w:r>
      <w:r w:rsidR="00405DB2" w:rsidRPr="00405DB2">
        <w:rPr>
          <w:sz w:val="28"/>
          <w:szCs w:val="28"/>
        </w:rPr>
        <w:t>42</w:t>
      </w:r>
      <w:r w:rsidRPr="00405DB2">
        <w:rPr>
          <w:sz w:val="28"/>
          <w:szCs w:val="28"/>
        </w:rPr>
        <w:t>% составляют поступления по налоговым и неналоговым доходам, 5</w:t>
      </w:r>
      <w:r w:rsidR="00405DB2" w:rsidRPr="00405DB2">
        <w:rPr>
          <w:sz w:val="28"/>
          <w:szCs w:val="28"/>
        </w:rPr>
        <w:t>8</w:t>
      </w:r>
      <w:r w:rsidRPr="00405DB2">
        <w:rPr>
          <w:sz w:val="28"/>
          <w:szCs w:val="28"/>
        </w:rPr>
        <w:t>% - безвозмездные поступления.</w:t>
      </w:r>
    </w:p>
    <w:p w:rsidR="00CC1587" w:rsidRPr="00405DB2" w:rsidRDefault="00CC1587" w:rsidP="00892F4E">
      <w:pPr>
        <w:pStyle w:val="a3"/>
        <w:tabs>
          <w:tab w:val="left" w:pos="567"/>
          <w:tab w:val="left" w:pos="900"/>
        </w:tabs>
        <w:ind w:firstLine="709"/>
        <w:rPr>
          <w:kern w:val="28"/>
          <w:sz w:val="28"/>
          <w:szCs w:val="28"/>
        </w:rPr>
      </w:pPr>
      <w:r w:rsidRPr="00405DB2">
        <w:rPr>
          <w:kern w:val="28"/>
          <w:sz w:val="28"/>
          <w:szCs w:val="28"/>
        </w:rPr>
        <w:t xml:space="preserve">В общем объеме запланированных доходов сумма налоговых и неналоговых доходов составила </w:t>
      </w:r>
      <w:r w:rsidR="00405DB2" w:rsidRPr="00405DB2">
        <w:rPr>
          <w:kern w:val="28"/>
          <w:sz w:val="28"/>
          <w:szCs w:val="28"/>
        </w:rPr>
        <w:t>1 491 344,8</w:t>
      </w:r>
      <w:r w:rsidRPr="00405DB2">
        <w:rPr>
          <w:kern w:val="28"/>
          <w:sz w:val="28"/>
          <w:szCs w:val="28"/>
        </w:rPr>
        <w:t xml:space="preserve"> тыс.</w:t>
      </w:r>
      <w:r w:rsidR="00AF35B0" w:rsidRPr="00405DB2">
        <w:rPr>
          <w:kern w:val="28"/>
          <w:sz w:val="28"/>
          <w:szCs w:val="28"/>
        </w:rPr>
        <w:t xml:space="preserve"> </w:t>
      </w:r>
      <w:r w:rsidRPr="00405DB2">
        <w:rPr>
          <w:kern w:val="28"/>
          <w:sz w:val="28"/>
          <w:szCs w:val="28"/>
        </w:rPr>
        <w:t xml:space="preserve">рублей, фактическое поступление составило </w:t>
      </w:r>
      <w:r w:rsidR="00405DB2" w:rsidRPr="00405DB2">
        <w:rPr>
          <w:kern w:val="28"/>
          <w:sz w:val="28"/>
          <w:szCs w:val="28"/>
        </w:rPr>
        <w:t>1 487 346,8</w:t>
      </w:r>
      <w:r w:rsidRPr="00405DB2">
        <w:rPr>
          <w:kern w:val="28"/>
          <w:sz w:val="28"/>
          <w:szCs w:val="28"/>
        </w:rPr>
        <w:t xml:space="preserve"> тыс. рублей. Годовой план по поступлению налоговых и неналоговых доходов выполнен на </w:t>
      </w:r>
      <w:r w:rsidR="00405DB2" w:rsidRPr="00405DB2">
        <w:rPr>
          <w:kern w:val="28"/>
          <w:sz w:val="28"/>
          <w:szCs w:val="28"/>
        </w:rPr>
        <w:t>99,7</w:t>
      </w:r>
      <w:r w:rsidRPr="00405DB2">
        <w:rPr>
          <w:kern w:val="28"/>
          <w:sz w:val="28"/>
          <w:szCs w:val="28"/>
        </w:rPr>
        <w:t xml:space="preserve">%. </w:t>
      </w:r>
    </w:p>
    <w:p w:rsidR="003C6C24" w:rsidRPr="00405DB2" w:rsidRDefault="00CC1587" w:rsidP="003C6C24">
      <w:pPr>
        <w:pStyle w:val="a3"/>
        <w:tabs>
          <w:tab w:val="left" w:pos="567"/>
          <w:tab w:val="left" w:pos="900"/>
        </w:tabs>
        <w:ind w:firstLine="709"/>
        <w:rPr>
          <w:kern w:val="28"/>
          <w:sz w:val="28"/>
          <w:szCs w:val="28"/>
        </w:rPr>
      </w:pPr>
      <w:r w:rsidRPr="00405DB2">
        <w:rPr>
          <w:kern w:val="28"/>
          <w:sz w:val="28"/>
          <w:szCs w:val="28"/>
        </w:rPr>
        <w:t>И</w:t>
      </w:r>
      <w:r w:rsidR="00007B01" w:rsidRPr="00405DB2">
        <w:rPr>
          <w:kern w:val="28"/>
          <w:sz w:val="28"/>
          <w:szCs w:val="28"/>
        </w:rPr>
        <w:t>сполнение</w:t>
      </w:r>
      <w:r w:rsidRPr="00405DB2">
        <w:rPr>
          <w:kern w:val="28"/>
          <w:sz w:val="28"/>
          <w:szCs w:val="28"/>
        </w:rPr>
        <w:t xml:space="preserve"> плана по налоговым и неналоговым доходам в течение 202</w:t>
      </w:r>
      <w:r w:rsidR="00405DB2" w:rsidRPr="00405DB2">
        <w:rPr>
          <w:kern w:val="28"/>
          <w:sz w:val="28"/>
          <w:szCs w:val="28"/>
        </w:rPr>
        <w:t>2</w:t>
      </w:r>
      <w:r w:rsidRPr="00405DB2">
        <w:rPr>
          <w:kern w:val="28"/>
          <w:sz w:val="28"/>
          <w:szCs w:val="28"/>
        </w:rPr>
        <w:t xml:space="preserve"> года представлены в таблице:</w:t>
      </w:r>
    </w:p>
    <w:p w:rsidR="00CC1587" w:rsidRPr="00405DB2" w:rsidRDefault="00CC1587" w:rsidP="003C6C24">
      <w:pPr>
        <w:pStyle w:val="a3"/>
        <w:tabs>
          <w:tab w:val="left" w:pos="567"/>
          <w:tab w:val="left" w:pos="900"/>
        </w:tabs>
        <w:ind w:firstLine="709"/>
        <w:jc w:val="right"/>
        <w:rPr>
          <w:color w:val="000000"/>
          <w:sz w:val="20"/>
        </w:rPr>
      </w:pPr>
      <w:r w:rsidRPr="00405DB2">
        <w:rPr>
          <w:color w:val="000000"/>
          <w:sz w:val="20"/>
        </w:rPr>
        <w:t xml:space="preserve"> (тыс. рублей)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4"/>
        <w:gridCol w:w="1276"/>
        <w:gridCol w:w="1488"/>
        <w:gridCol w:w="1416"/>
        <w:gridCol w:w="1490"/>
      </w:tblGrid>
      <w:tr w:rsidR="00C47043" w:rsidRPr="00437A71" w:rsidTr="00C47043">
        <w:trPr>
          <w:trHeight w:val="795"/>
          <w:tblHeader/>
        </w:trPr>
        <w:tc>
          <w:tcPr>
            <w:tcW w:w="3274" w:type="dxa"/>
            <w:vAlign w:val="center"/>
            <w:hideMark/>
          </w:tcPr>
          <w:p w:rsidR="00C47043" w:rsidRDefault="00C47043" w:rsidP="00C4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налоговых и неналоговых доходов</w:t>
            </w:r>
          </w:p>
        </w:tc>
        <w:tc>
          <w:tcPr>
            <w:tcW w:w="1276" w:type="dxa"/>
            <w:vAlign w:val="center"/>
            <w:hideMark/>
          </w:tcPr>
          <w:p w:rsidR="00C47043" w:rsidRDefault="00C47043" w:rsidP="00C4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01.01.2022</w:t>
            </w:r>
          </w:p>
        </w:tc>
        <w:tc>
          <w:tcPr>
            <w:tcW w:w="1488" w:type="dxa"/>
            <w:vAlign w:val="center"/>
            <w:hideMark/>
          </w:tcPr>
          <w:p w:rsidR="00C47043" w:rsidRDefault="00C47043" w:rsidP="00C4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31.12.2022</w:t>
            </w:r>
          </w:p>
        </w:tc>
        <w:tc>
          <w:tcPr>
            <w:tcW w:w="1416" w:type="dxa"/>
            <w:vAlign w:val="center"/>
            <w:hideMark/>
          </w:tcPr>
          <w:p w:rsidR="00C47043" w:rsidRDefault="00C47043" w:rsidP="00C4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90" w:type="dxa"/>
            <w:vAlign w:val="center"/>
            <w:hideMark/>
          </w:tcPr>
          <w:p w:rsidR="00C47043" w:rsidRDefault="00C47043" w:rsidP="00C4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 от первоначального плана</w:t>
            </w:r>
          </w:p>
        </w:tc>
      </w:tr>
      <w:tr w:rsidR="00C47043" w:rsidRPr="00437A71" w:rsidTr="0076630E">
        <w:trPr>
          <w:trHeight w:val="31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886 934,80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892 127,80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972 069,10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109,60</w:t>
            </w:r>
          </w:p>
        </w:tc>
      </w:tr>
      <w:tr w:rsidR="00C47043" w:rsidRPr="00437A71" w:rsidTr="0076630E">
        <w:trPr>
          <w:trHeight w:val="331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738 317,00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744 386,00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816 876,60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110,64</w:t>
            </w:r>
          </w:p>
        </w:tc>
      </w:tr>
      <w:tr w:rsidR="00C47043" w:rsidRPr="00437A71" w:rsidTr="0076630E">
        <w:trPr>
          <w:trHeight w:val="31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105 802,00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101 535,00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106 072,20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100,26</w:t>
            </w:r>
          </w:p>
        </w:tc>
      </w:tr>
      <w:tr w:rsidR="00C47043" w:rsidRPr="00437A71" w:rsidTr="0076630E">
        <w:trPr>
          <w:trHeight w:val="31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32 003,00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34 909,00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36 920,90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115,37</w:t>
            </w:r>
          </w:p>
        </w:tc>
      </w:tr>
      <w:tr w:rsidR="00C47043" w:rsidRPr="00437A71" w:rsidTr="0076630E">
        <w:trPr>
          <w:trHeight w:val="31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10 812,80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11 297,80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12 199,40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112,82</w:t>
            </w:r>
          </w:p>
        </w:tc>
      </w:tr>
      <w:tr w:rsidR="00C47043" w:rsidRPr="00437A71" w:rsidTr="0076630E">
        <w:trPr>
          <w:trHeight w:val="31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289 731,00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599 217,00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515 277,60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177,85</w:t>
            </w:r>
          </w:p>
        </w:tc>
      </w:tr>
      <w:tr w:rsidR="00C47043" w:rsidRPr="00437A71" w:rsidTr="0076630E">
        <w:trPr>
          <w:trHeight w:val="1049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216 768,00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211 336,50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219 359,70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101,20</w:t>
            </w:r>
          </w:p>
        </w:tc>
      </w:tr>
      <w:tr w:rsidR="00C47043" w:rsidRPr="00437A71" w:rsidTr="0076630E">
        <w:trPr>
          <w:trHeight w:val="79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доходы, получаемые в виде арендной платы за земельные участки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157</w:t>
            </w:r>
            <w:r w:rsidR="00B2358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119,00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</w:t>
            </w:r>
            <w:r w:rsidR="00B2358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119,00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151</w:t>
            </w:r>
            <w:r w:rsidR="00B2358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118,70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96,18</w:t>
            </w:r>
          </w:p>
        </w:tc>
      </w:tr>
      <w:tr w:rsidR="00C47043" w:rsidRPr="00437A71" w:rsidTr="0076630E">
        <w:trPr>
          <w:trHeight w:val="540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доходы от сдачи в аренду имущества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</w:t>
            </w:r>
            <w:r w:rsidR="00B2358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</w:t>
            </w:r>
            <w:r w:rsidR="00B2358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</w:t>
            </w:r>
            <w:r w:rsidR="00B2358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364,10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115,49</w:t>
            </w:r>
          </w:p>
        </w:tc>
      </w:tr>
      <w:tr w:rsidR="00C47043" w:rsidRPr="00437A71" w:rsidTr="0076630E">
        <w:trPr>
          <w:trHeight w:val="540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10 413,70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10 413,70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-95 910,40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-921,00</w:t>
            </w:r>
          </w:p>
        </w:tc>
      </w:tr>
      <w:tr w:rsidR="00C47043" w:rsidRPr="00437A71" w:rsidTr="0076630E">
        <w:trPr>
          <w:trHeight w:val="689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активов, в т. ч.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57 950,00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63 950,00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77 228,30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133,27</w:t>
            </w:r>
          </w:p>
        </w:tc>
      </w:tr>
      <w:tr w:rsidR="00C47043" w:rsidRPr="00437A71" w:rsidTr="0076630E">
        <w:trPr>
          <w:trHeight w:val="540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ind w:firstLineChars="300" w:firstLine="60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- доходы от продажи земельных участков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12 000,00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13 671,90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170,90</w:t>
            </w:r>
          </w:p>
        </w:tc>
      </w:tr>
      <w:tr w:rsidR="00C47043" w:rsidRPr="00437A71" w:rsidTr="0076630E">
        <w:trPr>
          <w:trHeight w:val="540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ind w:firstLineChars="300" w:firstLine="60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доходы от реализации имущества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49 950,00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51 950,00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63 556,40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127,24</w:t>
            </w:r>
          </w:p>
        </w:tc>
      </w:tr>
      <w:tr w:rsidR="00C47043" w:rsidRPr="00437A71" w:rsidTr="0076630E">
        <w:trPr>
          <w:trHeight w:val="289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3 399,30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312 008,40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312 665,10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9197,93</w:t>
            </w:r>
          </w:p>
        </w:tc>
      </w:tr>
      <w:tr w:rsidR="00C47043" w:rsidRPr="00437A71" w:rsidTr="0076630E">
        <w:trPr>
          <w:trHeight w:val="31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1 508,40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1 934,90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161,24</w:t>
            </w:r>
          </w:p>
        </w:tc>
      </w:tr>
      <w:tr w:rsidR="00C47043" w:rsidRPr="00437A71" w:rsidTr="0076630E">
        <w:trPr>
          <w:trHeight w:val="315"/>
        </w:trPr>
        <w:tc>
          <w:tcPr>
            <w:tcW w:w="3274" w:type="dxa"/>
            <w:vAlign w:val="bottom"/>
            <w:hideMark/>
          </w:tcPr>
          <w:p w:rsidR="00C47043" w:rsidRDefault="00C4704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1 176 665,80</w:t>
            </w:r>
          </w:p>
        </w:tc>
        <w:tc>
          <w:tcPr>
            <w:tcW w:w="1488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1 491 344,80</w:t>
            </w:r>
          </w:p>
        </w:tc>
        <w:tc>
          <w:tcPr>
            <w:tcW w:w="1416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1 487 346,70</w:t>
            </w:r>
          </w:p>
        </w:tc>
        <w:tc>
          <w:tcPr>
            <w:tcW w:w="1490" w:type="dxa"/>
            <w:vAlign w:val="bottom"/>
            <w:hideMark/>
          </w:tcPr>
          <w:p w:rsidR="00C47043" w:rsidRDefault="00C4704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126,40</w:t>
            </w:r>
          </w:p>
        </w:tc>
      </w:tr>
    </w:tbl>
    <w:p w:rsidR="00CC1587" w:rsidRPr="009A086E" w:rsidRDefault="007A245B" w:rsidP="00892F4E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9A086E">
        <w:rPr>
          <w:spacing w:val="-5"/>
          <w:sz w:val="28"/>
          <w:szCs w:val="28"/>
        </w:rPr>
        <w:t xml:space="preserve">Главными администраторами доходов бюджета представлены </w:t>
      </w:r>
      <w:r w:rsidR="00366BEC">
        <w:rPr>
          <w:spacing w:val="-5"/>
          <w:sz w:val="28"/>
          <w:szCs w:val="28"/>
        </w:rPr>
        <w:t xml:space="preserve">следующие пояснения </w:t>
      </w:r>
      <w:r w:rsidR="0090158C" w:rsidRPr="009A086E">
        <w:rPr>
          <w:spacing w:val="-5"/>
          <w:sz w:val="28"/>
          <w:szCs w:val="28"/>
        </w:rPr>
        <w:t>п</w:t>
      </w:r>
      <w:r w:rsidR="00CC1587" w:rsidRPr="009A086E">
        <w:rPr>
          <w:spacing w:val="-5"/>
          <w:sz w:val="28"/>
          <w:szCs w:val="28"/>
        </w:rPr>
        <w:t>ричин отклонения показателей первоначально утвержденного плана от фактического исполнения по налоговым и неналоговым доходам (рассмотрены отклонения в размере 5% и более):</w:t>
      </w:r>
    </w:p>
    <w:p w:rsidR="00CC1587" w:rsidRDefault="00CC1587" w:rsidP="00892F4E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DEF">
        <w:rPr>
          <w:rFonts w:ascii="Times New Roman" w:hAnsi="Times New Roman"/>
          <w:sz w:val="28"/>
          <w:szCs w:val="28"/>
        </w:rPr>
        <w:t>По налог</w:t>
      </w:r>
      <w:r w:rsidR="00630DEF" w:rsidRPr="00630DEF">
        <w:rPr>
          <w:rFonts w:ascii="Times New Roman" w:hAnsi="Times New Roman"/>
          <w:sz w:val="28"/>
          <w:szCs w:val="28"/>
        </w:rPr>
        <w:t>у на доходы физических</w:t>
      </w:r>
      <w:r w:rsidR="00630DEF">
        <w:rPr>
          <w:rFonts w:ascii="Times New Roman" w:hAnsi="Times New Roman"/>
          <w:sz w:val="28"/>
          <w:szCs w:val="28"/>
        </w:rPr>
        <w:t xml:space="preserve"> лиц</w:t>
      </w:r>
      <w:r w:rsidRPr="009A086E">
        <w:rPr>
          <w:rFonts w:ascii="Times New Roman" w:hAnsi="Times New Roman"/>
          <w:sz w:val="28"/>
          <w:szCs w:val="28"/>
        </w:rPr>
        <w:t xml:space="preserve"> </w:t>
      </w:r>
      <w:r w:rsidR="009329B6" w:rsidRPr="009A086E">
        <w:rPr>
          <w:rFonts w:ascii="Times New Roman" w:hAnsi="Times New Roman"/>
          <w:sz w:val="28"/>
          <w:szCs w:val="28"/>
        </w:rPr>
        <w:t>отклонение объема</w:t>
      </w:r>
      <w:r w:rsidRPr="009A086E">
        <w:rPr>
          <w:rFonts w:ascii="Times New Roman" w:hAnsi="Times New Roman"/>
          <w:sz w:val="28"/>
          <w:szCs w:val="28"/>
        </w:rPr>
        <w:t xml:space="preserve"> поступлений</w:t>
      </w:r>
      <w:r w:rsidR="009329B6" w:rsidRPr="009A086E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Pr="009A086E">
        <w:rPr>
          <w:rFonts w:ascii="Times New Roman" w:hAnsi="Times New Roman"/>
          <w:sz w:val="28"/>
          <w:szCs w:val="28"/>
        </w:rPr>
        <w:t xml:space="preserve"> связано </w:t>
      </w:r>
      <w:r w:rsidR="009A086E" w:rsidRPr="009A086E">
        <w:rPr>
          <w:rFonts w:ascii="Times New Roman" w:hAnsi="Times New Roman"/>
          <w:sz w:val="28"/>
          <w:szCs w:val="28"/>
        </w:rPr>
        <w:t>с ростом налогооблагаемой базы за счет роста заработной платы и премиальных выплат.</w:t>
      </w:r>
    </w:p>
    <w:p w:rsidR="009A086E" w:rsidRDefault="009A086E" w:rsidP="00892F4E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налогам на имущество рост поступлений объясняется поступлением задолженности в объеме, больше запланированного.</w:t>
      </w:r>
    </w:p>
    <w:p w:rsidR="00A30682" w:rsidRPr="00C82F51" w:rsidRDefault="00A30682" w:rsidP="00A30682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F51">
        <w:rPr>
          <w:rFonts w:ascii="Times New Roman" w:hAnsi="Times New Roman"/>
          <w:sz w:val="28"/>
          <w:szCs w:val="28"/>
        </w:rPr>
        <w:t>В числе иных налоговых доходов можно выделить</w:t>
      </w:r>
      <w:r w:rsidR="00F8053B" w:rsidRPr="00C82F51">
        <w:rPr>
          <w:rFonts w:ascii="Times New Roman" w:hAnsi="Times New Roman"/>
          <w:sz w:val="28"/>
          <w:szCs w:val="28"/>
        </w:rPr>
        <w:t xml:space="preserve"> отклонение, связанное с </w:t>
      </w:r>
      <w:r w:rsidR="00C82F51" w:rsidRPr="00C82F51">
        <w:rPr>
          <w:rFonts w:ascii="Times New Roman" w:hAnsi="Times New Roman"/>
          <w:sz w:val="28"/>
          <w:szCs w:val="28"/>
        </w:rPr>
        <w:t xml:space="preserve">ростом поступления </w:t>
      </w:r>
      <w:r w:rsidR="00F8053B" w:rsidRPr="00C82F51">
        <w:rPr>
          <w:rFonts w:ascii="Times New Roman" w:hAnsi="Times New Roman"/>
          <w:sz w:val="28"/>
          <w:szCs w:val="28"/>
        </w:rPr>
        <w:t>государственной пошлин</w:t>
      </w:r>
      <w:r w:rsidR="00C82F51" w:rsidRPr="00C82F51">
        <w:rPr>
          <w:rFonts w:ascii="Times New Roman" w:hAnsi="Times New Roman"/>
          <w:sz w:val="28"/>
          <w:szCs w:val="28"/>
        </w:rPr>
        <w:t>ы</w:t>
      </w:r>
      <w:r w:rsidR="00F8053B" w:rsidRPr="00C82F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053B" w:rsidRPr="00C82F51">
        <w:rPr>
          <w:rFonts w:ascii="Times New Roman" w:hAnsi="Times New Roman"/>
          <w:sz w:val="28"/>
          <w:szCs w:val="28"/>
        </w:rPr>
        <w:t>обусловлен</w:t>
      </w:r>
      <w:r w:rsidR="00C82F51" w:rsidRPr="00C82F51">
        <w:rPr>
          <w:rFonts w:ascii="Times New Roman" w:hAnsi="Times New Roman"/>
          <w:sz w:val="28"/>
          <w:szCs w:val="28"/>
        </w:rPr>
        <w:t>нго</w:t>
      </w:r>
      <w:r w:rsidR="00F8053B" w:rsidRPr="00C82F51">
        <w:rPr>
          <w:rFonts w:ascii="Times New Roman" w:hAnsi="Times New Roman"/>
          <w:sz w:val="28"/>
          <w:szCs w:val="28"/>
        </w:rPr>
        <w:t>е</w:t>
      </w:r>
      <w:proofErr w:type="spellEnd"/>
      <w:r w:rsidR="00F8053B" w:rsidRPr="00C82F51">
        <w:rPr>
          <w:rFonts w:ascii="Times New Roman" w:hAnsi="Times New Roman"/>
          <w:sz w:val="28"/>
          <w:szCs w:val="28"/>
        </w:rPr>
        <w:t xml:space="preserve"> увеличением количества исковых заявлений, направленных в суд.</w:t>
      </w:r>
    </w:p>
    <w:p w:rsidR="00226CB5" w:rsidRDefault="00226CB5" w:rsidP="00854B30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B30">
        <w:rPr>
          <w:rFonts w:ascii="Times New Roman" w:hAnsi="Times New Roman"/>
          <w:sz w:val="28"/>
          <w:szCs w:val="28"/>
        </w:rPr>
        <w:t xml:space="preserve">По платежам при пользовании природными ресурсами </w:t>
      </w:r>
      <w:r w:rsidR="00BE4594">
        <w:rPr>
          <w:rFonts w:ascii="Times New Roman" w:hAnsi="Times New Roman"/>
          <w:sz w:val="28"/>
          <w:szCs w:val="28"/>
        </w:rPr>
        <w:t>о</w:t>
      </w:r>
      <w:r w:rsidR="00BE4594" w:rsidRPr="00BE4594">
        <w:rPr>
          <w:rFonts w:ascii="Times New Roman" w:hAnsi="Times New Roman"/>
          <w:sz w:val="28"/>
          <w:szCs w:val="28"/>
        </w:rPr>
        <w:t>трицательная сумма поступлений связана с возвратом из бюджета МО ГО "Усинск" суммы излишне уплаченной платы за негативное воздействие на окружающую среду за предыдущие периоды п</w:t>
      </w:r>
      <w:proofErr w:type="gramStart"/>
      <w:r w:rsidR="00BE4594" w:rsidRPr="00BE4594">
        <w:rPr>
          <w:rFonts w:ascii="Times New Roman" w:hAnsi="Times New Roman"/>
          <w:sz w:val="28"/>
          <w:szCs w:val="28"/>
        </w:rPr>
        <w:t>о ООО</w:t>
      </w:r>
      <w:proofErr w:type="gramEnd"/>
      <w:r w:rsidR="00BE4594" w:rsidRPr="00BE4594">
        <w:rPr>
          <w:rFonts w:ascii="Times New Roman" w:hAnsi="Times New Roman"/>
          <w:sz w:val="28"/>
          <w:szCs w:val="28"/>
        </w:rPr>
        <w:t xml:space="preserve"> "ЛУКОЙЛ-Коми".</w:t>
      </w:r>
    </w:p>
    <w:p w:rsidR="00BE4594" w:rsidRPr="00854B30" w:rsidRDefault="00BE4594" w:rsidP="00854B30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от оказания платных услуг и компенсации затрат государства рост поступлений связан с поступлением задолженности за 2021 год по договорам на возмещение расходов за коммунальные и эксплуатационные услуги.</w:t>
      </w:r>
    </w:p>
    <w:p w:rsidR="0065282C" w:rsidRPr="0065282C" w:rsidRDefault="00CC1587" w:rsidP="0065282C">
      <w:pPr>
        <w:pStyle w:val="af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82C">
        <w:rPr>
          <w:rFonts w:ascii="Times New Roman" w:hAnsi="Times New Roman"/>
          <w:sz w:val="28"/>
          <w:szCs w:val="28"/>
        </w:rPr>
        <w:t>По доходам от продажи материальных и нематериальных активов отклонение объясняется</w:t>
      </w:r>
      <w:r w:rsidR="0065282C" w:rsidRPr="0065282C">
        <w:rPr>
          <w:rFonts w:ascii="Times New Roman" w:hAnsi="Times New Roman"/>
          <w:sz w:val="28"/>
          <w:szCs w:val="28"/>
        </w:rPr>
        <w:t>:</w:t>
      </w:r>
    </w:p>
    <w:p w:rsidR="0065282C" w:rsidRPr="0065282C" w:rsidRDefault="0065282C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65282C">
        <w:rPr>
          <w:rFonts w:ascii="Times New Roman" w:hAnsi="Times New Roman"/>
          <w:sz w:val="28"/>
          <w:szCs w:val="28"/>
        </w:rPr>
        <w:t xml:space="preserve">- заключением новых договоров купли-продажи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и земельных участков </w:t>
      </w:r>
      <w:r w:rsidRPr="006528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т.ч. </w:t>
      </w:r>
      <w:r w:rsidRPr="0065282C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>а</w:t>
      </w:r>
      <w:r w:rsidRPr="0065282C">
        <w:rPr>
          <w:rFonts w:ascii="Times New Roman" w:hAnsi="Times New Roman"/>
          <w:sz w:val="28"/>
          <w:szCs w:val="28"/>
        </w:rPr>
        <w:t xml:space="preserve"> здания </w:t>
      </w:r>
      <w:proofErr w:type="gramStart"/>
      <w:r w:rsidRPr="0065282C">
        <w:rPr>
          <w:rFonts w:ascii="Times New Roman" w:hAnsi="Times New Roman"/>
          <w:sz w:val="28"/>
          <w:szCs w:val="28"/>
        </w:rPr>
        <w:t>столовой-заготовочной</w:t>
      </w:r>
      <w:proofErr w:type="gramEnd"/>
      <w:r w:rsidRPr="0065282C">
        <w:rPr>
          <w:rFonts w:ascii="Times New Roman" w:hAnsi="Times New Roman"/>
          <w:sz w:val="28"/>
          <w:szCs w:val="28"/>
        </w:rPr>
        <w:t xml:space="preserve"> "Северянка" - 4,7 млн.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Pr="0065282C">
        <w:rPr>
          <w:rFonts w:ascii="Times New Roman" w:hAnsi="Times New Roman"/>
          <w:sz w:val="28"/>
          <w:szCs w:val="28"/>
        </w:rPr>
        <w:t>рублей)</w:t>
      </w:r>
    </w:p>
    <w:p w:rsidR="0065282C" w:rsidRPr="0065282C" w:rsidRDefault="0065282C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65282C">
        <w:rPr>
          <w:rFonts w:ascii="Times New Roman" w:hAnsi="Times New Roman"/>
          <w:sz w:val="28"/>
          <w:szCs w:val="28"/>
        </w:rPr>
        <w:t>- оплатой просроченной задолженности по исполнительному листу (ООО "Берёзка" - 6,4 млн.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Pr="0065282C">
        <w:rPr>
          <w:rFonts w:ascii="Times New Roman" w:hAnsi="Times New Roman"/>
          <w:sz w:val="28"/>
          <w:szCs w:val="28"/>
        </w:rPr>
        <w:t xml:space="preserve">рублей), </w:t>
      </w:r>
    </w:p>
    <w:p w:rsidR="0065282C" w:rsidRDefault="0065282C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282C">
        <w:rPr>
          <w:rFonts w:ascii="Times New Roman" w:hAnsi="Times New Roman"/>
          <w:sz w:val="28"/>
          <w:szCs w:val="28"/>
        </w:rPr>
        <w:t xml:space="preserve"> досрочным погашением рассрочки по договору продажи (ИП Джафаров - 2,3 млн.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Pr="0065282C">
        <w:rPr>
          <w:rFonts w:ascii="Times New Roman" w:hAnsi="Times New Roman"/>
          <w:sz w:val="28"/>
          <w:szCs w:val="28"/>
        </w:rPr>
        <w:t>рублей)</w:t>
      </w:r>
    </w:p>
    <w:p w:rsidR="00CC1587" w:rsidRPr="00E54057" w:rsidRDefault="0065282C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057">
        <w:rPr>
          <w:rFonts w:ascii="Times New Roman" w:hAnsi="Times New Roman"/>
          <w:sz w:val="28"/>
          <w:szCs w:val="28"/>
        </w:rPr>
        <w:t xml:space="preserve">7. </w:t>
      </w:r>
      <w:r w:rsidR="00CC1587" w:rsidRPr="00E54057">
        <w:rPr>
          <w:rFonts w:ascii="Times New Roman" w:hAnsi="Times New Roman"/>
          <w:sz w:val="28"/>
          <w:szCs w:val="28"/>
        </w:rPr>
        <w:t>Поступления штрафов в большем объеме, чем запланировано, связан</w:t>
      </w:r>
      <w:r w:rsidR="009329B6" w:rsidRPr="00E54057">
        <w:rPr>
          <w:rFonts w:ascii="Times New Roman" w:hAnsi="Times New Roman"/>
          <w:sz w:val="28"/>
          <w:szCs w:val="28"/>
        </w:rPr>
        <w:t>ы</w:t>
      </w:r>
      <w:r w:rsidR="00CC1587" w:rsidRPr="00E54057">
        <w:rPr>
          <w:rFonts w:ascii="Times New Roman" w:hAnsi="Times New Roman"/>
          <w:sz w:val="28"/>
          <w:szCs w:val="28"/>
        </w:rPr>
        <w:t xml:space="preserve"> с возмещением вреда, причинённого окружающей среде, по </w:t>
      </w:r>
      <w:r w:rsidR="00385318" w:rsidRPr="00E54057">
        <w:rPr>
          <w:rFonts w:ascii="Times New Roman" w:hAnsi="Times New Roman"/>
          <w:sz w:val="28"/>
          <w:szCs w:val="28"/>
        </w:rPr>
        <w:t xml:space="preserve">вступившим в силу решениям </w:t>
      </w:r>
      <w:r w:rsidR="00CC1587" w:rsidRPr="00E54057">
        <w:rPr>
          <w:rFonts w:ascii="Times New Roman" w:hAnsi="Times New Roman"/>
          <w:sz w:val="28"/>
          <w:szCs w:val="28"/>
        </w:rPr>
        <w:t>Арбитражного суда Республики Коми</w:t>
      </w:r>
      <w:r w:rsidR="009329B6" w:rsidRPr="00E54057">
        <w:rPr>
          <w:rFonts w:ascii="Times New Roman" w:hAnsi="Times New Roman"/>
          <w:sz w:val="28"/>
          <w:szCs w:val="28"/>
        </w:rPr>
        <w:t>.</w:t>
      </w:r>
      <w:r w:rsidR="00CC1587" w:rsidRPr="00E54057">
        <w:rPr>
          <w:rFonts w:ascii="Times New Roman" w:hAnsi="Times New Roman"/>
          <w:sz w:val="28"/>
          <w:szCs w:val="28"/>
        </w:rPr>
        <w:t xml:space="preserve"> </w:t>
      </w:r>
    </w:p>
    <w:p w:rsidR="00E54057" w:rsidRPr="0065282C" w:rsidRDefault="00E54057" w:rsidP="0065282C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2F4E" w:rsidRPr="009E28E4" w:rsidRDefault="00CC1587" w:rsidP="00965B60">
      <w:pPr>
        <w:pStyle w:val="a3"/>
        <w:tabs>
          <w:tab w:val="left" w:pos="567"/>
          <w:tab w:val="left" w:pos="900"/>
        </w:tabs>
        <w:ind w:firstLine="709"/>
        <w:jc w:val="left"/>
        <w:rPr>
          <w:kern w:val="28"/>
          <w:sz w:val="28"/>
          <w:szCs w:val="28"/>
        </w:rPr>
      </w:pPr>
      <w:r w:rsidRPr="009E28E4">
        <w:rPr>
          <w:kern w:val="28"/>
          <w:sz w:val="28"/>
          <w:szCs w:val="28"/>
        </w:rPr>
        <w:lastRenderedPageBreak/>
        <w:t xml:space="preserve">Наибольший удельный вес в общем объеме налоговых и неналоговых доходов имеют налоговые поступления:                                      </w:t>
      </w:r>
    </w:p>
    <w:p w:rsidR="00CC1587" w:rsidRPr="009E28E4" w:rsidRDefault="00CC1587" w:rsidP="00CC1587">
      <w:pPr>
        <w:pStyle w:val="a3"/>
        <w:tabs>
          <w:tab w:val="left" w:pos="567"/>
          <w:tab w:val="left" w:pos="900"/>
        </w:tabs>
        <w:ind w:firstLine="709"/>
        <w:jc w:val="right"/>
        <w:rPr>
          <w:kern w:val="28"/>
          <w:sz w:val="20"/>
        </w:rPr>
      </w:pPr>
      <w:r w:rsidRPr="009E28E4">
        <w:rPr>
          <w:color w:val="000000"/>
          <w:sz w:val="20"/>
        </w:rPr>
        <w:t xml:space="preserve">(тыс. рублей)   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2268"/>
        <w:gridCol w:w="2552"/>
      </w:tblGrid>
      <w:tr w:rsidR="00CC1587" w:rsidRPr="00437A71" w:rsidTr="00FD24FB">
        <w:trPr>
          <w:trHeight w:val="96"/>
        </w:trPr>
        <w:tc>
          <w:tcPr>
            <w:tcW w:w="3984" w:type="dxa"/>
            <w:hideMark/>
          </w:tcPr>
          <w:p w:rsidR="001E4077" w:rsidRPr="009E28E4" w:rsidRDefault="001E4077" w:rsidP="00FD24FB">
            <w:pPr>
              <w:jc w:val="center"/>
              <w:rPr>
                <w:b/>
                <w:bCs/>
                <w:color w:val="000000"/>
                <w:kern w:val="28"/>
                <w:sz w:val="20"/>
                <w:szCs w:val="20"/>
              </w:rPr>
            </w:pPr>
          </w:p>
          <w:p w:rsidR="00CC1587" w:rsidRPr="009E28E4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28E4">
              <w:rPr>
                <w:b/>
                <w:bCs/>
                <w:color w:val="000000"/>
                <w:kern w:val="28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2268" w:type="dxa"/>
            <w:hideMark/>
          </w:tcPr>
          <w:p w:rsidR="00CC1587" w:rsidRPr="009E28E4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28E4">
              <w:rPr>
                <w:b/>
                <w:bCs/>
                <w:color w:val="000000"/>
                <w:kern w:val="28"/>
                <w:sz w:val="20"/>
                <w:szCs w:val="20"/>
              </w:rPr>
              <w:t>Фактическое поступ</w:t>
            </w:r>
            <w:r w:rsidR="009E28E4">
              <w:rPr>
                <w:b/>
                <w:bCs/>
                <w:color w:val="000000"/>
                <w:kern w:val="28"/>
                <w:sz w:val="20"/>
                <w:szCs w:val="20"/>
              </w:rPr>
              <w:t>ление на 01.01.2023</w:t>
            </w:r>
            <w:r w:rsidRPr="009E28E4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hideMark/>
          </w:tcPr>
          <w:p w:rsidR="00CC1587" w:rsidRPr="009E28E4" w:rsidRDefault="00CC158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28E4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Доля в общей сумме налоговых и неналоговых доходов </w:t>
            </w:r>
          </w:p>
        </w:tc>
      </w:tr>
      <w:tr w:rsidR="00CC1587" w:rsidRPr="00437A71" w:rsidTr="00FD24FB">
        <w:trPr>
          <w:trHeight w:val="96"/>
        </w:trPr>
        <w:tc>
          <w:tcPr>
            <w:tcW w:w="3984" w:type="dxa"/>
            <w:hideMark/>
          </w:tcPr>
          <w:p w:rsidR="00CC1587" w:rsidRPr="009E28E4" w:rsidRDefault="00CC1587" w:rsidP="004148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28E4">
              <w:rPr>
                <w:b/>
                <w:bCs/>
                <w:color w:val="000000"/>
                <w:kern w:val="28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hideMark/>
          </w:tcPr>
          <w:p w:rsidR="00CC1587" w:rsidRPr="009E28E4" w:rsidRDefault="009E28E4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8"/>
                <w:sz w:val="20"/>
                <w:szCs w:val="20"/>
              </w:rPr>
              <w:t>1 487 346,7</w:t>
            </w:r>
          </w:p>
        </w:tc>
        <w:tc>
          <w:tcPr>
            <w:tcW w:w="2552" w:type="dxa"/>
            <w:hideMark/>
          </w:tcPr>
          <w:p w:rsidR="00CC1587" w:rsidRPr="009E28E4" w:rsidRDefault="00CC1587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28E4">
              <w:rPr>
                <w:b/>
                <w:bCs/>
                <w:color w:val="000000"/>
                <w:kern w:val="28"/>
                <w:sz w:val="20"/>
                <w:szCs w:val="20"/>
              </w:rPr>
              <w:t>100,0%</w:t>
            </w:r>
          </w:p>
        </w:tc>
      </w:tr>
      <w:tr w:rsidR="00CC1587" w:rsidRPr="00437A71" w:rsidTr="00FD24FB">
        <w:trPr>
          <w:trHeight w:val="96"/>
        </w:trPr>
        <w:tc>
          <w:tcPr>
            <w:tcW w:w="3984" w:type="dxa"/>
            <w:hideMark/>
          </w:tcPr>
          <w:p w:rsidR="00CC1587" w:rsidRPr="009E28E4" w:rsidRDefault="00CC1587" w:rsidP="0041480B">
            <w:pPr>
              <w:rPr>
                <w:color w:val="000000"/>
                <w:sz w:val="20"/>
                <w:szCs w:val="20"/>
              </w:rPr>
            </w:pPr>
            <w:r w:rsidRPr="009E28E4">
              <w:rPr>
                <w:color w:val="000000"/>
                <w:kern w:val="28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hideMark/>
          </w:tcPr>
          <w:p w:rsidR="00CC1587" w:rsidRPr="009E28E4" w:rsidRDefault="009E28E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972 069,1</w:t>
            </w:r>
          </w:p>
        </w:tc>
        <w:tc>
          <w:tcPr>
            <w:tcW w:w="2552" w:type="dxa"/>
            <w:hideMark/>
          </w:tcPr>
          <w:p w:rsidR="00CC1587" w:rsidRPr="009E28E4" w:rsidRDefault="009E28E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65,4</w:t>
            </w:r>
            <w:r w:rsidR="00CC1587" w:rsidRPr="009E28E4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</w:tr>
      <w:tr w:rsidR="00CC1587" w:rsidRPr="00437A71" w:rsidTr="00FD24FB">
        <w:trPr>
          <w:trHeight w:val="96"/>
        </w:trPr>
        <w:tc>
          <w:tcPr>
            <w:tcW w:w="3984" w:type="dxa"/>
            <w:hideMark/>
          </w:tcPr>
          <w:p w:rsidR="00CC1587" w:rsidRPr="009E28E4" w:rsidRDefault="00CC1587" w:rsidP="0041480B">
            <w:pPr>
              <w:rPr>
                <w:color w:val="000000"/>
                <w:sz w:val="20"/>
                <w:szCs w:val="20"/>
              </w:rPr>
            </w:pPr>
            <w:r w:rsidRPr="009E28E4">
              <w:rPr>
                <w:color w:val="000000"/>
                <w:kern w:val="28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hideMark/>
          </w:tcPr>
          <w:p w:rsidR="00CC1587" w:rsidRPr="009E28E4" w:rsidRDefault="009E28E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515 277,6</w:t>
            </w:r>
          </w:p>
        </w:tc>
        <w:tc>
          <w:tcPr>
            <w:tcW w:w="2552" w:type="dxa"/>
            <w:hideMark/>
          </w:tcPr>
          <w:p w:rsidR="00CC1587" w:rsidRPr="009E28E4" w:rsidRDefault="009E28E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28"/>
                <w:sz w:val="20"/>
                <w:szCs w:val="20"/>
              </w:rPr>
              <w:t>34,6</w:t>
            </w:r>
            <w:r w:rsidR="00CC1587" w:rsidRPr="009E28E4">
              <w:rPr>
                <w:color w:val="000000"/>
                <w:kern w:val="28"/>
                <w:sz w:val="20"/>
                <w:szCs w:val="20"/>
              </w:rPr>
              <w:t>%</w:t>
            </w:r>
          </w:p>
        </w:tc>
      </w:tr>
    </w:tbl>
    <w:p w:rsidR="00CC1587" w:rsidRPr="009E28E4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9E28E4">
        <w:rPr>
          <w:kern w:val="28"/>
          <w:sz w:val="28"/>
          <w:szCs w:val="28"/>
        </w:rPr>
        <w:t xml:space="preserve">Основными источниками налоговых поступлений в бюджет </w:t>
      </w:r>
      <w:r w:rsidR="00005BFF" w:rsidRPr="009E28E4">
        <w:rPr>
          <w:kern w:val="28"/>
          <w:sz w:val="28"/>
          <w:szCs w:val="28"/>
        </w:rPr>
        <w:t>городского округа в 202</w:t>
      </w:r>
      <w:r w:rsidR="009E28E4" w:rsidRPr="009E28E4">
        <w:rPr>
          <w:kern w:val="28"/>
          <w:sz w:val="28"/>
          <w:szCs w:val="28"/>
        </w:rPr>
        <w:t>2</w:t>
      </w:r>
      <w:r w:rsidRPr="009E28E4">
        <w:rPr>
          <w:kern w:val="28"/>
          <w:sz w:val="28"/>
          <w:szCs w:val="28"/>
        </w:rPr>
        <w:t xml:space="preserve"> году являлись:</w:t>
      </w:r>
    </w:p>
    <w:p w:rsidR="00CC1587" w:rsidRPr="009E28E4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9E28E4">
        <w:rPr>
          <w:sz w:val="28"/>
          <w:szCs w:val="28"/>
        </w:rPr>
        <w:t xml:space="preserve">- налог на доходы физических лиц – </w:t>
      </w:r>
      <w:r w:rsidR="009E28E4" w:rsidRPr="009E28E4">
        <w:rPr>
          <w:sz w:val="28"/>
          <w:szCs w:val="28"/>
        </w:rPr>
        <w:t>81</w:t>
      </w:r>
      <w:r w:rsidR="00150E31">
        <w:rPr>
          <w:sz w:val="28"/>
          <w:szCs w:val="28"/>
        </w:rPr>
        <w:t>6</w:t>
      </w:r>
      <w:r w:rsidR="009E28E4" w:rsidRPr="009E28E4">
        <w:rPr>
          <w:sz w:val="28"/>
          <w:szCs w:val="28"/>
        </w:rPr>
        <w:t> 876,6</w:t>
      </w:r>
      <w:r w:rsidRPr="009E28E4">
        <w:rPr>
          <w:sz w:val="28"/>
          <w:szCs w:val="28"/>
        </w:rPr>
        <w:t xml:space="preserve"> тыс. рублей, или  </w:t>
      </w:r>
      <w:r w:rsidR="009E28E4" w:rsidRPr="009E28E4">
        <w:rPr>
          <w:sz w:val="28"/>
          <w:szCs w:val="28"/>
        </w:rPr>
        <w:t>84,0</w:t>
      </w:r>
      <w:r w:rsidRPr="009E28E4">
        <w:rPr>
          <w:sz w:val="28"/>
          <w:szCs w:val="28"/>
        </w:rPr>
        <w:t>% от общего объёма поступивших налоговых доходов бюджета;</w:t>
      </w:r>
    </w:p>
    <w:p w:rsidR="00CC1587" w:rsidRPr="009E28E4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9E28E4">
        <w:rPr>
          <w:sz w:val="28"/>
          <w:szCs w:val="28"/>
        </w:rPr>
        <w:t xml:space="preserve">- </w:t>
      </w:r>
      <w:r w:rsidR="009E28E4" w:rsidRPr="009E28E4">
        <w:rPr>
          <w:sz w:val="28"/>
          <w:szCs w:val="28"/>
        </w:rPr>
        <w:t>налоги на совокупный доход</w:t>
      </w:r>
      <w:r w:rsidRPr="009E28E4">
        <w:rPr>
          <w:sz w:val="28"/>
          <w:szCs w:val="28"/>
        </w:rPr>
        <w:t xml:space="preserve">  – </w:t>
      </w:r>
      <w:r w:rsidR="009E28E4" w:rsidRPr="009E28E4">
        <w:rPr>
          <w:sz w:val="28"/>
          <w:szCs w:val="28"/>
        </w:rPr>
        <w:t>106 072,2</w:t>
      </w:r>
      <w:r w:rsidRPr="009E28E4">
        <w:rPr>
          <w:sz w:val="28"/>
          <w:szCs w:val="28"/>
        </w:rPr>
        <w:t xml:space="preserve"> тыс. рублей (</w:t>
      </w:r>
      <w:r w:rsidR="009E28E4" w:rsidRPr="009E28E4">
        <w:rPr>
          <w:sz w:val="28"/>
          <w:szCs w:val="28"/>
        </w:rPr>
        <w:t>10,9</w:t>
      </w:r>
      <w:r w:rsidRPr="009E28E4">
        <w:rPr>
          <w:sz w:val="28"/>
          <w:szCs w:val="28"/>
        </w:rPr>
        <w:t>%);</w:t>
      </w:r>
    </w:p>
    <w:p w:rsidR="00CC1587" w:rsidRPr="009E28E4" w:rsidRDefault="00CC1587" w:rsidP="00892F4E">
      <w:pPr>
        <w:pStyle w:val="Default"/>
        <w:ind w:firstLine="709"/>
        <w:jc w:val="both"/>
        <w:rPr>
          <w:sz w:val="28"/>
          <w:szCs w:val="28"/>
        </w:rPr>
      </w:pPr>
      <w:r w:rsidRPr="009E28E4">
        <w:rPr>
          <w:sz w:val="28"/>
          <w:szCs w:val="28"/>
        </w:rPr>
        <w:t xml:space="preserve">- </w:t>
      </w:r>
      <w:r w:rsidR="00CF2F3E" w:rsidRPr="009E28E4">
        <w:rPr>
          <w:sz w:val="28"/>
          <w:szCs w:val="28"/>
        </w:rPr>
        <w:t>налоги на имущество</w:t>
      </w:r>
      <w:r w:rsidRPr="009E28E4">
        <w:rPr>
          <w:sz w:val="28"/>
          <w:szCs w:val="28"/>
        </w:rPr>
        <w:t xml:space="preserve"> – </w:t>
      </w:r>
      <w:r w:rsidR="009E28E4" w:rsidRPr="009E28E4">
        <w:rPr>
          <w:sz w:val="28"/>
          <w:szCs w:val="28"/>
        </w:rPr>
        <w:t>36 920,9</w:t>
      </w:r>
      <w:r w:rsidR="00CF2F3E" w:rsidRPr="009E28E4">
        <w:rPr>
          <w:sz w:val="28"/>
          <w:szCs w:val="28"/>
        </w:rPr>
        <w:t xml:space="preserve"> тыс. рублей (3</w:t>
      </w:r>
      <w:r w:rsidRPr="009E28E4">
        <w:rPr>
          <w:sz w:val="28"/>
          <w:szCs w:val="28"/>
        </w:rPr>
        <w:t>,</w:t>
      </w:r>
      <w:r w:rsidR="009E28E4" w:rsidRPr="009E28E4">
        <w:rPr>
          <w:sz w:val="28"/>
          <w:szCs w:val="28"/>
        </w:rPr>
        <w:t>8</w:t>
      </w:r>
      <w:r w:rsidRPr="009E28E4">
        <w:rPr>
          <w:sz w:val="28"/>
          <w:szCs w:val="28"/>
        </w:rPr>
        <w:t xml:space="preserve">%). </w:t>
      </w:r>
    </w:p>
    <w:p w:rsidR="00CC1587" w:rsidRPr="003C3496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3C3496">
        <w:rPr>
          <w:kern w:val="28"/>
          <w:sz w:val="28"/>
          <w:szCs w:val="28"/>
        </w:rPr>
        <w:t>В числе наиболее крупных неналоговых доходов, поступивших в бюджет</w:t>
      </w:r>
      <w:r w:rsidR="00B41BE3" w:rsidRPr="003C3496">
        <w:rPr>
          <w:kern w:val="28"/>
          <w:sz w:val="28"/>
          <w:szCs w:val="28"/>
        </w:rPr>
        <w:t xml:space="preserve"> городского округа</w:t>
      </w:r>
      <w:r w:rsidRPr="003C3496">
        <w:rPr>
          <w:kern w:val="28"/>
          <w:sz w:val="28"/>
          <w:szCs w:val="28"/>
        </w:rPr>
        <w:t>, можно выделить:</w:t>
      </w:r>
    </w:p>
    <w:p w:rsidR="00CC1587" w:rsidRPr="003C3496" w:rsidRDefault="00892F4E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3C3496">
        <w:rPr>
          <w:kern w:val="28"/>
          <w:sz w:val="28"/>
          <w:szCs w:val="28"/>
        </w:rPr>
        <w:t xml:space="preserve">- </w:t>
      </w:r>
      <w:r w:rsidR="00CC1587" w:rsidRPr="003C3496">
        <w:rPr>
          <w:kern w:val="28"/>
          <w:sz w:val="28"/>
          <w:szCs w:val="28"/>
        </w:rPr>
        <w:t xml:space="preserve">доходы от использования имущества, находящегося в муниципальной собственности – </w:t>
      </w:r>
      <w:r w:rsidR="00CF2F3E" w:rsidRPr="003C3496">
        <w:rPr>
          <w:kern w:val="28"/>
          <w:sz w:val="28"/>
          <w:szCs w:val="28"/>
        </w:rPr>
        <w:t>21</w:t>
      </w:r>
      <w:r w:rsidR="003C3496" w:rsidRPr="003C3496">
        <w:rPr>
          <w:kern w:val="28"/>
          <w:sz w:val="28"/>
          <w:szCs w:val="28"/>
        </w:rPr>
        <w:t xml:space="preserve">9 359,7 </w:t>
      </w:r>
      <w:r w:rsidR="00CF2F3E" w:rsidRPr="003C3496">
        <w:rPr>
          <w:kern w:val="28"/>
          <w:sz w:val="28"/>
          <w:szCs w:val="28"/>
        </w:rPr>
        <w:t>тыс.</w:t>
      </w:r>
      <w:r w:rsidR="00161196" w:rsidRPr="003C3496">
        <w:rPr>
          <w:kern w:val="28"/>
          <w:sz w:val="28"/>
          <w:szCs w:val="28"/>
        </w:rPr>
        <w:t xml:space="preserve"> </w:t>
      </w:r>
      <w:r w:rsidR="00CF2F3E" w:rsidRPr="003C3496">
        <w:rPr>
          <w:kern w:val="28"/>
          <w:sz w:val="28"/>
          <w:szCs w:val="28"/>
        </w:rPr>
        <w:t>руб</w:t>
      </w:r>
      <w:r w:rsidR="00161196" w:rsidRPr="003C3496">
        <w:rPr>
          <w:kern w:val="28"/>
          <w:sz w:val="28"/>
          <w:szCs w:val="28"/>
        </w:rPr>
        <w:t>лей</w:t>
      </w:r>
      <w:r w:rsidR="00CF2F3E" w:rsidRPr="003C3496">
        <w:rPr>
          <w:kern w:val="28"/>
          <w:sz w:val="28"/>
          <w:szCs w:val="28"/>
        </w:rPr>
        <w:t xml:space="preserve">, или </w:t>
      </w:r>
      <w:r w:rsidR="003C3496" w:rsidRPr="003C3496">
        <w:rPr>
          <w:kern w:val="28"/>
          <w:sz w:val="28"/>
          <w:szCs w:val="28"/>
        </w:rPr>
        <w:t>42,6</w:t>
      </w:r>
      <w:r w:rsidR="00CC1587" w:rsidRPr="003C3496">
        <w:rPr>
          <w:kern w:val="28"/>
          <w:sz w:val="28"/>
          <w:szCs w:val="28"/>
        </w:rPr>
        <w:t>%</w:t>
      </w:r>
      <w:r w:rsidR="00CC1587" w:rsidRPr="003C3496">
        <w:rPr>
          <w:sz w:val="28"/>
          <w:szCs w:val="28"/>
        </w:rPr>
        <w:t xml:space="preserve"> от общего объёма поступивших неналоговых доходов бюджета</w:t>
      </w:r>
      <w:r w:rsidR="00CC1587" w:rsidRPr="003C3496">
        <w:rPr>
          <w:kern w:val="28"/>
          <w:sz w:val="28"/>
          <w:szCs w:val="28"/>
        </w:rPr>
        <w:t>;</w:t>
      </w:r>
    </w:p>
    <w:p w:rsidR="00CC1587" w:rsidRPr="00AA6B50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AA6B50">
        <w:rPr>
          <w:kern w:val="28"/>
          <w:sz w:val="28"/>
          <w:szCs w:val="28"/>
        </w:rPr>
        <w:t xml:space="preserve">- доходы от продажи </w:t>
      </w:r>
      <w:r w:rsidR="00CF2F3E" w:rsidRPr="00AA6B50">
        <w:rPr>
          <w:kern w:val="28"/>
          <w:sz w:val="28"/>
          <w:szCs w:val="28"/>
        </w:rPr>
        <w:t xml:space="preserve">материальных и нематериальных активов – </w:t>
      </w:r>
      <w:r w:rsidR="003C3496" w:rsidRPr="00AA6B50">
        <w:rPr>
          <w:kern w:val="28"/>
          <w:sz w:val="28"/>
          <w:szCs w:val="28"/>
        </w:rPr>
        <w:t>77 228,3 тыс. рублей (15,0%)</w:t>
      </w:r>
    </w:p>
    <w:p w:rsidR="00CC1587" w:rsidRPr="00AA6B50" w:rsidRDefault="00CC1587" w:rsidP="00892F4E">
      <w:pPr>
        <w:tabs>
          <w:tab w:val="left" w:pos="567"/>
        </w:tabs>
        <w:ind w:firstLine="709"/>
        <w:jc w:val="both"/>
        <w:rPr>
          <w:kern w:val="28"/>
          <w:sz w:val="28"/>
          <w:szCs w:val="28"/>
        </w:rPr>
      </w:pPr>
      <w:r w:rsidRPr="00AA6B50">
        <w:rPr>
          <w:kern w:val="28"/>
          <w:sz w:val="28"/>
          <w:szCs w:val="28"/>
        </w:rPr>
        <w:t>- штрафы</w:t>
      </w:r>
      <w:r w:rsidR="00CF2F3E" w:rsidRPr="00AA6B50">
        <w:rPr>
          <w:kern w:val="28"/>
          <w:sz w:val="28"/>
          <w:szCs w:val="28"/>
        </w:rPr>
        <w:t xml:space="preserve"> – </w:t>
      </w:r>
      <w:r w:rsidR="003C3496" w:rsidRPr="00AA6B50">
        <w:rPr>
          <w:kern w:val="28"/>
          <w:sz w:val="28"/>
          <w:szCs w:val="28"/>
        </w:rPr>
        <w:t>312 665,1</w:t>
      </w:r>
      <w:r w:rsidR="00CF2F3E" w:rsidRPr="00AA6B50">
        <w:rPr>
          <w:kern w:val="28"/>
          <w:sz w:val="28"/>
          <w:szCs w:val="28"/>
        </w:rPr>
        <w:t xml:space="preserve"> тыс.</w:t>
      </w:r>
      <w:r w:rsidR="00161196" w:rsidRPr="00AA6B50">
        <w:rPr>
          <w:kern w:val="28"/>
          <w:sz w:val="28"/>
          <w:szCs w:val="28"/>
        </w:rPr>
        <w:t xml:space="preserve"> рублей</w:t>
      </w:r>
      <w:r w:rsidRPr="00AA6B50">
        <w:rPr>
          <w:kern w:val="28"/>
          <w:sz w:val="28"/>
          <w:szCs w:val="28"/>
        </w:rPr>
        <w:t xml:space="preserve"> (</w:t>
      </w:r>
      <w:r w:rsidR="003C3496" w:rsidRPr="00AA6B50">
        <w:rPr>
          <w:kern w:val="28"/>
          <w:sz w:val="28"/>
          <w:szCs w:val="28"/>
        </w:rPr>
        <w:t>60,7%);</w:t>
      </w:r>
    </w:p>
    <w:p w:rsidR="00CC1587" w:rsidRPr="00AA6B50" w:rsidRDefault="00CC1587" w:rsidP="00CC1587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AA6B50">
        <w:rPr>
          <w:spacing w:val="-5"/>
          <w:sz w:val="28"/>
          <w:szCs w:val="28"/>
        </w:rPr>
        <w:t>Динамика исполнения налоговых и неналоговых доходов бюджета МО ГО «Усинск» за последние три года представлена в следующей таблице:</w:t>
      </w:r>
    </w:p>
    <w:p w:rsidR="00CC1587" w:rsidRPr="00AA6B50" w:rsidRDefault="00CC1587" w:rsidP="00CC1587">
      <w:pPr>
        <w:shd w:val="clear" w:color="auto" w:fill="FFFFFF"/>
        <w:tabs>
          <w:tab w:val="left" w:pos="567"/>
          <w:tab w:val="left" w:pos="1134"/>
        </w:tabs>
        <w:ind w:firstLine="709"/>
        <w:jc w:val="right"/>
        <w:rPr>
          <w:spacing w:val="-5"/>
          <w:sz w:val="20"/>
          <w:szCs w:val="20"/>
        </w:rPr>
      </w:pPr>
      <w:r w:rsidRPr="00AA6B50">
        <w:rPr>
          <w:spacing w:val="-5"/>
          <w:sz w:val="20"/>
          <w:szCs w:val="20"/>
        </w:rPr>
        <w:t xml:space="preserve">  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60"/>
        <w:gridCol w:w="1559"/>
        <w:gridCol w:w="1558"/>
        <w:gridCol w:w="1560"/>
        <w:gridCol w:w="1559"/>
      </w:tblGrid>
      <w:tr w:rsidR="0089792A" w:rsidRPr="00F84B73" w:rsidTr="008B2F58">
        <w:trPr>
          <w:trHeight w:val="765"/>
          <w:tblHeader/>
        </w:trPr>
        <w:tc>
          <w:tcPr>
            <w:tcW w:w="2235" w:type="dxa"/>
            <w:hideMark/>
          </w:tcPr>
          <w:p w:rsidR="00013F45" w:rsidRPr="00F84B73" w:rsidRDefault="00013F45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89792A" w:rsidRPr="00F84B73" w:rsidRDefault="0089792A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84B73">
              <w:rPr>
                <w:b/>
                <w:bCs/>
                <w:color w:val="000000"/>
                <w:sz w:val="18"/>
                <w:szCs w:val="20"/>
              </w:rPr>
              <w:t>Наименование налоговых и неналоговых доходов</w:t>
            </w:r>
          </w:p>
        </w:tc>
        <w:tc>
          <w:tcPr>
            <w:tcW w:w="1560" w:type="dxa"/>
            <w:hideMark/>
          </w:tcPr>
          <w:p w:rsidR="001E4077" w:rsidRPr="00F84B73" w:rsidRDefault="001E4077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037533" w:rsidRPr="00F84B73" w:rsidRDefault="00037533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89792A" w:rsidRPr="00F84B73" w:rsidRDefault="00F84B73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2020</w:t>
            </w:r>
            <w:r w:rsidR="0089792A" w:rsidRPr="00F84B73">
              <w:rPr>
                <w:b/>
                <w:bCs/>
                <w:color w:val="000000"/>
                <w:sz w:val="18"/>
                <w:szCs w:val="20"/>
              </w:rPr>
              <w:t xml:space="preserve"> год</w:t>
            </w:r>
          </w:p>
        </w:tc>
        <w:tc>
          <w:tcPr>
            <w:tcW w:w="1559" w:type="dxa"/>
            <w:hideMark/>
          </w:tcPr>
          <w:p w:rsidR="001E4077" w:rsidRPr="00F84B73" w:rsidRDefault="001E4077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037533" w:rsidRPr="00F84B73" w:rsidRDefault="00037533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89792A" w:rsidRPr="00F84B73" w:rsidRDefault="0089792A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84B73">
              <w:rPr>
                <w:b/>
                <w:bCs/>
                <w:color w:val="000000"/>
                <w:sz w:val="18"/>
                <w:szCs w:val="20"/>
              </w:rPr>
              <w:t>20</w:t>
            </w:r>
            <w:r w:rsidR="00F84B73">
              <w:rPr>
                <w:b/>
                <w:bCs/>
                <w:color w:val="000000"/>
                <w:sz w:val="18"/>
                <w:szCs w:val="20"/>
              </w:rPr>
              <w:t>21</w:t>
            </w:r>
            <w:r w:rsidR="005C7B70" w:rsidRPr="00F84B73">
              <w:rPr>
                <w:b/>
                <w:bCs/>
                <w:color w:val="000000"/>
                <w:sz w:val="18"/>
                <w:szCs w:val="20"/>
              </w:rPr>
              <w:t xml:space="preserve"> год</w:t>
            </w:r>
          </w:p>
        </w:tc>
        <w:tc>
          <w:tcPr>
            <w:tcW w:w="1558" w:type="dxa"/>
            <w:hideMark/>
          </w:tcPr>
          <w:p w:rsidR="0089792A" w:rsidRPr="00F84B73" w:rsidRDefault="00EB371D" w:rsidP="00740316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F84B73">
              <w:rPr>
                <w:b/>
                <w:bCs/>
                <w:iCs/>
                <w:color w:val="000000"/>
                <w:sz w:val="18"/>
                <w:szCs w:val="20"/>
              </w:rPr>
              <w:t>О</w:t>
            </w:r>
            <w:r w:rsidR="0089792A" w:rsidRPr="00F84B73">
              <w:rPr>
                <w:b/>
                <w:bCs/>
                <w:iCs/>
                <w:color w:val="000000"/>
                <w:sz w:val="18"/>
                <w:szCs w:val="20"/>
              </w:rPr>
              <w:t>тклонение</w:t>
            </w:r>
            <w:r w:rsidRPr="00F84B73">
              <w:rPr>
                <w:b/>
                <w:bCs/>
                <w:iCs/>
                <w:color w:val="000000"/>
                <w:sz w:val="18"/>
                <w:szCs w:val="20"/>
              </w:rPr>
              <w:t xml:space="preserve"> </w:t>
            </w:r>
            <w:r w:rsidR="00F84B73">
              <w:rPr>
                <w:b/>
                <w:bCs/>
                <w:iCs/>
                <w:color w:val="000000"/>
                <w:sz w:val="18"/>
                <w:szCs w:val="20"/>
              </w:rPr>
              <w:t>показателей исполнения 2021 года к 2020</w:t>
            </w:r>
            <w:r w:rsidR="00740316" w:rsidRPr="00F84B73">
              <w:rPr>
                <w:b/>
                <w:bCs/>
                <w:iCs/>
                <w:color w:val="000000"/>
                <w:sz w:val="18"/>
                <w:szCs w:val="20"/>
              </w:rPr>
              <w:t xml:space="preserve"> году</w:t>
            </w:r>
            <w:r w:rsidR="00037533" w:rsidRPr="00F84B73">
              <w:rPr>
                <w:b/>
                <w:bCs/>
                <w:i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560" w:type="dxa"/>
            <w:hideMark/>
          </w:tcPr>
          <w:p w:rsidR="001E4077" w:rsidRPr="00F84B73" w:rsidRDefault="001E4077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037533" w:rsidRPr="00F84B73" w:rsidRDefault="00037533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89792A" w:rsidRPr="00F84B73" w:rsidRDefault="00F84B73" w:rsidP="00FD24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2022</w:t>
            </w:r>
            <w:r w:rsidR="005C7B70" w:rsidRPr="00F84B73">
              <w:rPr>
                <w:b/>
                <w:bCs/>
                <w:color w:val="000000"/>
                <w:sz w:val="18"/>
                <w:szCs w:val="20"/>
              </w:rPr>
              <w:t xml:space="preserve"> год</w:t>
            </w:r>
          </w:p>
        </w:tc>
        <w:tc>
          <w:tcPr>
            <w:tcW w:w="1559" w:type="dxa"/>
            <w:hideMark/>
          </w:tcPr>
          <w:p w:rsidR="0089792A" w:rsidRPr="00F84B73" w:rsidRDefault="00037533" w:rsidP="00F84B73">
            <w:pPr>
              <w:jc w:val="center"/>
              <w:rPr>
                <w:b/>
                <w:bCs/>
                <w:iCs/>
                <w:color w:val="000000"/>
                <w:sz w:val="18"/>
                <w:szCs w:val="20"/>
              </w:rPr>
            </w:pPr>
            <w:r w:rsidRPr="00F84B73">
              <w:rPr>
                <w:b/>
                <w:bCs/>
                <w:iCs/>
                <w:color w:val="000000"/>
                <w:sz w:val="18"/>
                <w:szCs w:val="20"/>
              </w:rPr>
              <w:t>Отклон</w:t>
            </w:r>
            <w:r w:rsidR="00F84B73">
              <w:rPr>
                <w:b/>
                <w:bCs/>
                <w:iCs/>
                <w:color w:val="000000"/>
                <w:sz w:val="18"/>
                <w:szCs w:val="20"/>
              </w:rPr>
              <w:t>ение показателей исполнения 2022</w:t>
            </w:r>
            <w:r w:rsidRPr="00F84B73">
              <w:rPr>
                <w:b/>
                <w:bCs/>
                <w:iCs/>
                <w:color w:val="000000"/>
                <w:sz w:val="18"/>
                <w:szCs w:val="20"/>
              </w:rPr>
              <w:t xml:space="preserve"> года к 202</w:t>
            </w:r>
            <w:r w:rsidR="00F84B73">
              <w:rPr>
                <w:b/>
                <w:bCs/>
                <w:iCs/>
                <w:color w:val="000000"/>
                <w:sz w:val="18"/>
                <w:szCs w:val="20"/>
              </w:rPr>
              <w:t>1</w:t>
            </w:r>
            <w:r w:rsidR="00740316" w:rsidRPr="00F84B73">
              <w:rPr>
                <w:b/>
                <w:bCs/>
                <w:iCs/>
                <w:color w:val="000000"/>
                <w:sz w:val="18"/>
                <w:szCs w:val="20"/>
              </w:rPr>
              <w:t xml:space="preserve"> году</w:t>
            </w:r>
          </w:p>
        </w:tc>
      </w:tr>
      <w:tr w:rsidR="007239EB" w:rsidRPr="00F84B73" w:rsidTr="008B2F58">
        <w:trPr>
          <w:trHeight w:val="405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F84B73">
              <w:rPr>
                <w:b/>
                <w:bCs/>
                <w:i/>
                <w:iCs/>
                <w:color w:val="000000"/>
                <w:sz w:val="18"/>
                <w:szCs w:val="20"/>
              </w:rPr>
              <w:t xml:space="preserve">НАЛОГОВЫЕ ДОХОДЫ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963 979,70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910 073,50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53 906,20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972 069,10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61 995,60   </w:t>
            </w:r>
          </w:p>
        </w:tc>
      </w:tr>
      <w:tr w:rsidR="007239EB" w:rsidRPr="00F84B73" w:rsidTr="008B2F58">
        <w:trPr>
          <w:trHeight w:val="432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756 300,90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749 322,30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  6 978,60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816 876,60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67 554,30   </w:t>
            </w:r>
          </w:p>
        </w:tc>
      </w:tr>
      <w:tr w:rsidR="007239EB" w:rsidRPr="00F84B73" w:rsidTr="008B2F58">
        <w:trPr>
          <w:trHeight w:val="1120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1 615,00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1 823,00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   208,00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2 098,70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   275,70   </w:t>
            </w:r>
          </w:p>
        </w:tc>
      </w:tr>
      <w:tr w:rsidR="007239EB" w:rsidRPr="00F84B73" w:rsidTr="008B2F58">
        <w:trPr>
          <w:trHeight w:val="405"/>
        </w:trPr>
        <w:tc>
          <w:tcPr>
            <w:tcW w:w="2235" w:type="dxa"/>
            <w:hideMark/>
          </w:tcPr>
          <w:p w:rsidR="007239EB" w:rsidRPr="00F84B73" w:rsidRDefault="007239EB" w:rsidP="009329B6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159 802,00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115 604,60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44 197,40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106 072,20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  9 532,40   </w:t>
            </w:r>
          </w:p>
        </w:tc>
      </w:tr>
      <w:tr w:rsidR="007239EB" w:rsidRPr="00F84B73" w:rsidTr="008B2F58">
        <w:trPr>
          <w:trHeight w:val="405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Налоги на имущество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37 333,40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32 726,60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  4 606,80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36 920,90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4 194,30   </w:t>
            </w:r>
          </w:p>
        </w:tc>
      </w:tr>
      <w:tr w:rsidR="007239EB" w:rsidRPr="00F84B73" w:rsidTr="008B2F58">
        <w:trPr>
          <w:trHeight w:val="405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Госпошлина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8 928,40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10 609,10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1 680,70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10 105,50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     503,60   </w:t>
            </w:r>
          </w:p>
        </w:tc>
      </w:tr>
      <w:tr w:rsidR="007239EB" w:rsidRPr="00F84B73" w:rsidTr="008B2F58">
        <w:trPr>
          <w:trHeight w:val="590"/>
        </w:trPr>
        <w:tc>
          <w:tcPr>
            <w:tcW w:w="2235" w:type="dxa"/>
            <w:hideMark/>
          </w:tcPr>
          <w:p w:rsidR="007239EB" w:rsidRPr="00F84B73" w:rsidRDefault="007239EB" w:rsidP="009329B6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Задолженность и перерасчеты по отмененным доходам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i/>
                <w:iCs/>
                <w:color w:val="000000"/>
                <w:sz w:val="20"/>
                <w:szCs w:val="28"/>
              </w:rPr>
              <w:t xml:space="preserve">                     -  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i/>
                <w:iCs/>
                <w:color w:val="000000"/>
                <w:sz w:val="20"/>
                <w:szCs w:val="28"/>
              </w:rPr>
              <w:t xml:space="preserve">-              12,10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       12,10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i/>
                <w:iCs/>
                <w:color w:val="000000"/>
                <w:sz w:val="20"/>
                <w:szCs w:val="28"/>
              </w:rPr>
              <w:t xml:space="preserve">-                4,80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       7,30   </w:t>
            </w:r>
          </w:p>
        </w:tc>
      </w:tr>
      <w:tr w:rsidR="007239EB" w:rsidRPr="00F84B73" w:rsidTr="008B2F58">
        <w:trPr>
          <w:trHeight w:val="405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F84B73">
              <w:rPr>
                <w:b/>
                <w:bCs/>
                <w:i/>
                <w:iCs/>
                <w:color w:val="000000"/>
                <w:sz w:val="18"/>
                <w:szCs w:val="20"/>
              </w:rPr>
              <w:t>НЕНАЛОГОВЫЕ ДОХОДЫ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388 087,40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370 338,40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17 749,00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515 277,60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144 939,20   </w:t>
            </w:r>
          </w:p>
        </w:tc>
      </w:tr>
      <w:tr w:rsidR="007239EB" w:rsidRPr="00F84B73" w:rsidTr="008B2F58">
        <w:trPr>
          <w:trHeight w:val="1125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210 505,80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211 740,50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1 234,70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219 359,70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7 619,20   </w:t>
            </w:r>
          </w:p>
        </w:tc>
      </w:tr>
      <w:tr w:rsidR="007239EB" w:rsidRPr="00F84B73" w:rsidTr="008B2F58">
        <w:trPr>
          <w:trHeight w:val="417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3 641,10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10 949,50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7 308,40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-         95 910,40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106 859,90   </w:t>
            </w:r>
          </w:p>
        </w:tc>
      </w:tr>
      <w:tr w:rsidR="007239EB" w:rsidRPr="00F84B73" w:rsidTr="008B2F58">
        <w:trPr>
          <w:trHeight w:val="846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4 235,50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1 475,00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  2 760,50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1 736,70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   261,70   </w:t>
            </w:r>
          </w:p>
        </w:tc>
      </w:tr>
      <w:tr w:rsidR="007239EB" w:rsidRPr="00F84B73" w:rsidTr="008B2F58">
        <w:trPr>
          <w:trHeight w:val="688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55 874,10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64 385,90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8 511,80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77 228,30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12 842,40   </w:t>
            </w:r>
          </w:p>
        </w:tc>
      </w:tr>
      <w:tr w:rsidR="007239EB" w:rsidRPr="00F84B73" w:rsidTr="008B2F58">
        <w:trPr>
          <w:trHeight w:val="405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Штрафы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114 276,20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81 463,20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32 813,00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312 665,10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231 201,90   </w:t>
            </w:r>
          </w:p>
        </w:tc>
      </w:tr>
      <w:tr w:rsidR="007239EB" w:rsidRPr="00F84B73" w:rsidTr="008B2F58">
        <w:trPr>
          <w:trHeight w:val="405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color w:val="000000"/>
                <w:sz w:val="18"/>
                <w:szCs w:val="20"/>
              </w:rPr>
            </w:pPr>
            <w:r w:rsidRPr="00F84B73">
              <w:rPr>
                <w:color w:val="000000"/>
                <w:sz w:val="18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-             445,30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  324,30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       769,60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color w:val="000000"/>
                <w:sz w:val="20"/>
                <w:szCs w:val="28"/>
              </w:rPr>
            </w:pPr>
            <w:r w:rsidRPr="007239EB">
              <w:rPr>
                <w:color w:val="000000"/>
                <w:sz w:val="20"/>
                <w:szCs w:val="28"/>
              </w:rPr>
              <w:t xml:space="preserve">              198,20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     126,10   </w:t>
            </w:r>
          </w:p>
        </w:tc>
      </w:tr>
      <w:tr w:rsidR="007239EB" w:rsidRPr="00437A71" w:rsidTr="008B2F58">
        <w:trPr>
          <w:trHeight w:val="720"/>
        </w:trPr>
        <w:tc>
          <w:tcPr>
            <w:tcW w:w="2235" w:type="dxa"/>
            <w:hideMark/>
          </w:tcPr>
          <w:p w:rsidR="007239EB" w:rsidRPr="00F84B73" w:rsidRDefault="007239EB" w:rsidP="0089792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F84B73">
              <w:rPr>
                <w:b/>
                <w:bCs/>
                <w:color w:val="000000"/>
                <w:sz w:val="18"/>
                <w:szCs w:val="20"/>
              </w:rPr>
              <w:t>ИТОГО НАЛОГОВЫХ И НЕНАЛОГОВЫХ ДОХОДОВ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color w:val="000000"/>
                <w:sz w:val="20"/>
                <w:szCs w:val="28"/>
              </w:rPr>
              <w:t xml:space="preserve">   1 352 067,10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color w:val="000000"/>
                <w:sz w:val="20"/>
                <w:szCs w:val="28"/>
              </w:rPr>
              <w:t xml:space="preserve">   1 280 411,90   </w:t>
            </w:r>
          </w:p>
        </w:tc>
        <w:tc>
          <w:tcPr>
            <w:tcW w:w="1558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-       71 655,20   </w:t>
            </w:r>
          </w:p>
        </w:tc>
        <w:tc>
          <w:tcPr>
            <w:tcW w:w="1560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color w:val="000000"/>
                <w:sz w:val="20"/>
                <w:szCs w:val="28"/>
              </w:rPr>
              <w:t xml:space="preserve">   1 487 346,70   </w:t>
            </w:r>
          </w:p>
        </w:tc>
        <w:tc>
          <w:tcPr>
            <w:tcW w:w="1559" w:type="dxa"/>
            <w:vAlign w:val="bottom"/>
            <w:hideMark/>
          </w:tcPr>
          <w:p w:rsidR="007239EB" w:rsidRPr="007239EB" w:rsidRDefault="007239EB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8"/>
              </w:rPr>
            </w:pPr>
            <w:r w:rsidRPr="007239EB">
              <w:rPr>
                <w:b/>
                <w:bCs/>
                <w:i/>
                <w:iCs/>
                <w:color w:val="000000"/>
                <w:sz w:val="20"/>
                <w:szCs w:val="28"/>
              </w:rPr>
              <w:t xml:space="preserve">      206 934,80   </w:t>
            </w:r>
          </w:p>
        </w:tc>
      </w:tr>
    </w:tbl>
    <w:p w:rsidR="00CC1587" w:rsidRDefault="00CC1587" w:rsidP="00F53A0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626D">
        <w:rPr>
          <w:rFonts w:ascii="Times New Roman" w:hAnsi="Times New Roman"/>
          <w:sz w:val="28"/>
          <w:szCs w:val="28"/>
        </w:rPr>
        <w:t>Из представленных в таблице данных видно, что в 202</w:t>
      </w:r>
      <w:r w:rsidR="007239EB" w:rsidRPr="0050626D">
        <w:rPr>
          <w:rFonts w:ascii="Times New Roman" w:hAnsi="Times New Roman"/>
          <w:sz w:val="28"/>
          <w:szCs w:val="28"/>
        </w:rPr>
        <w:t>2</w:t>
      </w:r>
      <w:r w:rsidRPr="0050626D">
        <w:rPr>
          <w:rFonts w:ascii="Times New Roman" w:hAnsi="Times New Roman"/>
          <w:sz w:val="28"/>
          <w:szCs w:val="28"/>
        </w:rPr>
        <w:t xml:space="preserve"> году в сравнении с 20</w:t>
      </w:r>
      <w:r w:rsidR="00072D8B" w:rsidRPr="0050626D">
        <w:rPr>
          <w:rFonts w:ascii="Times New Roman" w:hAnsi="Times New Roman"/>
          <w:sz w:val="28"/>
          <w:szCs w:val="28"/>
        </w:rPr>
        <w:t>2</w:t>
      </w:r>
      <w:r w:rsidR="007239EB" w:rsidRPr="0050626D">
        <w:rPr>
          <w:rFonts w:ascii="Times New Roman" w:hAnsi="Times New Roman"/>
          <w:sz w:val="28"/>
          <w:szCs w:val="28"/>
        </w:rPr>
        <w:t>1</w:t>
      </w:r>
      <w:r w:rsidRPr="0050626D">
        <w:rPr>
          <w:rFonts w:ascii="Times New Roman" w:hAnsi="Times New Roman"/>
          <w:sz w:val="28"/>
          <w:szCs w:val="28"/>
        </w:rPr>
        <w:t xml:space="preserve"> годом произошло </w:t>
      </w:r>
      <w:r w:rsidR="007239EB" w:rsidRPr="0050626D">
        <w:rPr>
          <w:rFonts w:ascii="Times New Roman" w:hAnsi="Times New Roman"/>
          <w:sz w:val="28"/>
          <w:szCs w:val="28"/>
        </w:rPr>
        <w:t>увеличение</w:t>
      </w:r>
      <w:r w:rsidRPr="0050626D">
        <w:rPr>
          <w:rFonts w:ascii="Times New Roman" w:hAnsi="Times New Roman"/>
          <w:sz w:val="28"/>
          <w:szCs w:val="28"/>
        </w:rPr>
        <w:t xml:space="preserve"> поступлени</w:t>
      </w:r>
      <w:r w:rsidR="007239EB" w:rsidRPr="0050626D">
        <w:rPr>
          <w:rFonts w:ascii="Times New Roman" w:hAnsi="Times New Roman"/>
          <w:sz w:val="28"/>
          <w:szCs w:val="28"/>
        </w:rPr>
        <w:t>й</w:t>
      </w:r>
      <w:r w:rsidRPr="0050626D">
        <w:rPr>
          <w:rFonts w:ascii="Times New Roman" w:hAnsi="Times New Roman"/>
          <w:sz w:val="28"/>
          <w:szCs w:val="28"/>
        </w:rPr>
        <w:t xml:space="preserve"> объема налоговых и неналоговых доходов бюджета на </w:t>
      </w:r>
      <w:r w:rsidR="007239EB" w:rsidRPr="0050626D">
        <w:rPr>
          <w:rFonts w:ascii="Times New Roman" w:hAnsi="Times New Roman"/>
          <w:sz w:val="28"/>
          <w:szCs w:val="28"/>
        </w:rPr>
        <w:t>206 934,8</w:t>
      </w:r>
      <w:r w:rsidRPr="0050626D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239EB" w:rsidRPr="0050626D">
        <w:rPr>
          <w:rFonts w:ascii="Times New Roman" w:hAnsi="Times New Roman"/>
          <w:sz w:val="28"/>
          <w:szCs w:val="28"/>
        </w:rPr>
        <w:t>16,2</w:t>
      </w:r>
      <w:r w:rsidRPr="0050626D">
        <w:rPr>
          <w:rFonts w:ascii="Times New Roman" w:hAnsi="Times New Roman"/>
          <w:sz w:val="28"/>
          <w:szCs w:val="28"/>
        </w:rPr>
        <w:t xml:space="preserve">%, в основном за счет </w:t>
      </w:r>
      <w:r w:rsidR="00B95F5D" w:rsidRPr="0050626D">
        <w:rPr>
          <w:rFonts w:ascii="Times New Roman" w:hAnsi="Times New Roman"/>
          <w:sz w:val="28"/>
          <w:szCs w:val="28"/>
        </w:rPr>
        <w:t>увеличения</w:t>
      </w:r>
      <w:r w:rsidRPr="0050626D">
        <w:rPr>
          <w:rFonts w:ascii="Times New Roman" w:hAnsi="Times New Roman"/>
          <w:sz w:val="28"/>
          <w:szCs w:val="28"/>
        </w:rPr>
        <w:t xml:space="preserve"> поступлени</w:t>
      </w:r>
      <w:r w:rsidR="00527795" w:rsidRPr="0050626D">
        <w:rPr>
          <w:rFonts w:ascii="Times New Roman" w:hAnsi="Times New Roman"/>
          <w:sz w:val="28"/>
          <w:szCs w:val="28"/>
        </w:rPr>
        <w:t>я</w:t>
      </w:r>
      <w:r w:rsidRPr="0050626D">
        <w:rPr>
          <w:rFonts w:ascii="Times New Roman" w:hAnsi="Times New Roman"/>
          <w:sz w:val="28"/>
          <w:szCs w:val="28"/>
        </w:rPr>
        <w:t xml:space="preserve"> в бюджет МО ГО «Усинск» </w:t>
      </w:r>
      <w:r w:rsidR="0050626D" w:rsidRPr="0050626D">
        <w:rPr>
          <w:rFonts w:ascii="Times New Roman" w:hAnsi="Times New Roman"/>
          <w:sz w:val="28"/>
          <w:szCs w:val="28"/>
        </w:rPr>
        <w:t xml:space="preserve">платежей по </w:t>
      </w:r>
      <w:r w:rsidR="00150E31" w:rsidRPr="0050626D">
        <w:rPr>
          <w:rFonts w:ascii="Times New Roman" w:hAnsi="Times New Roman"/>
          <w:sz w:val="28"/>
          <w:szCs w:val="28"/>
        </w:rPr>
        <w:t xml:space="preserve">вступившими в силу решениями Арбитражного суда Республики Коми </w:t>
      </w:r>
      <w:r w:rsidR="0050626D" w:rsidRPr="0050626D">
        <w:rPr>
          <w:rFonts w:ascii="Times New Roman" w:hAnsi="Times New Roman"/>
          <w:sz w:val="28"/>
          <w:szCs w:val="28"/>
        </w:rPr>
        <w:t xml:space="preserve">о возмещении вреда, причиненного окружающей среде, а также платежей, уплачиваемых при добровольном возмещении вреда, причиненного окружающей среде, а именно </w:t>
      </w:r>
      <w:r w:rsidR="0050626D">
        <w:rPr>
          <w:rFonts w:ascii="Times New Roman" w:hAnsi="Times New Roman"/>
          <w:sz w:val="28"/>
          <w:szCs w:val="28"/>
        </w:rPr>
        <w:t>за нефтеразливы</w:t>
      </w:r>
      <w:r w:rsidR="00150E31">
        <w:rPr>
          <w:rFonts w:ascii="Times New Roman" w:hAnsi="Times New Roman"/>
          <w:sz w:val="28"/>
          <w:szCs w:val="28"/>
        </w:rPr>
        <w:t>.</w:t>
      </w:r>
    </w:p>
    <w:p w:rsidR="00CC1587" w:rsidRPr="00150E31" w:rsidRDefault="00CC1587" w:rsidP="00F53A05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E31">
        <w:rPr>
          <w:sz w:val="28"/>
          <w:szCs w:val="28"/>
        </w:rPr>
        <w:t>В течение 202</w:t>
      </w:r>
      <w:r w:rsidR="00150E31" w:rsidRPr="00150E31">
        <w:rPr>
          <w:sz w:val="28"/>
          <w:szCs w:val="28"/>
        </w:rPr>
        <w:t>2</w:t>
      </w:r>
      <w:r w:rsidRPr="00150E31">
        <w:rPr>
          <w:sz w:val="28"/>
          <w:szCs w:val="28"/>
        </w:rPr>
        <w:t xml:space="preserve"> года параметры бюджета в части безвозмездных поступлений от других бюджетов бюджетной системы Российской Федерации изменились следующим образом:</w:t>
      </w:r>
    </w:p>
    <w:p w:rsidR="00CC1587" w:rsidRPr="00150E31" w:rsidRDefault="00CC1587" w:rsidP="00CC1587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567"/>
        <w:jc w:val="right"/>
        <w:rPr>
          <w:spacing w:val="-5"/>
          <w:sz w:val="20"/>
          <w:szCs w:val="20"/>
        </w:rPr>
      </w:pPr>
      <w:r w:rsidRPr="00150E31">
        <w:rPr>
          <w:spacing w:val="-5"/>
          <w:sz w:val="20"/>
          <w:szCs w:val="20"/>
        </w:rPr>
        <w:t>(тыс. рублей)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276"/>
        <w:gridCol w:w="1323"/>
        <w:gridCol w:w="1324"/>
        <w:gridCol w:w="1134"/>
        <w:gridCol w:w="999"/>
        <w:gridCol w:w="1134"/>
        <w:gridCol w:w="992"/>
      </w:tblGrid>
      <w:tr w:rsidR="00683B2F" w:rsidRPr="00437A71" w:rsidTr="00150E31">
        <w:trPr>
          <w:trHeight w:val="1049"/>
          <w:tblHeader/>
        </w:trPr>
        <w:tc>
          <w:tcPr>
            <w:tcW w:w="1714" w:type="dxa"/>
            <w:vMerge w:val="restart"/>
            <w:hideMark/>
          </w:tcPr>
          <w:p w:rsidR="001E4077" w:rsidRPr="00150E31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1E4077" w:rsidRPr="00150E31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150E31" w:rsidRDefault="00683B2F" w:rsidP="00FD24FB">
            <w:pPr>
              <w:jc w:val="center"/>
              <w:rPr>
                <w:b/>
                <w:bCs/>
                <w:sz w:val="18"/>
                <w:szCs w:val="20"/>
              </w:rPr>
            </w:pPr>
            <w:r w:rsidRPr="00150E31">
              <w:rPr>
                <w:b/>
                <w:bCs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hideMark/>
          </w:tcPr>
          <w:p w:rsidR="001E4077" w:rsidRPr="00150E31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150E31" w:rsidRDefault="00683B2F" w:rsidP="00FD24FB">
            <w:pPr>
              <w:jc w:val="center"/>
              <w:rPr>
                <w:b/>
                <w:bCs/>
                <w:sz w:val="18"/>
                <w:szCs w:val="20"/>
              </w:rPr>
            </w:pPr>
            <w:r w:rsidRPr="00150E31">
              <w:rPr>
                <w:b/>
                <w:bCs/>
                <w:sz w:val="18"/>
                <w:szCs w:val="20"/>
              </w:rPr>
              <w:t>Первона</w:t>
            </w:r>
            <w:r w:rsidR="00553FED" w:rsidRPr="00150E31">
              <w:rPr>
                <w:b/>
                <w:bCs/>
                <w:sz w:val="18"/>
                <w:szCs w:val="20"/>
              </w:rPr>
              <w:t xml:space="preserve">- </w:t>
            </w:r>
            <w:r w:rsidR="007534D7">
              <w:rPr>
                <w:b/>
                <w:bCs/>
                <w:sz w:val="18"/>
                <w:szCs w:val="20"/>
              </w:rPr>
              <w:t>чальный план (на 01.01.2022</w:t>
            </w:r>
            <w:r w:rsidRPr="00150E31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23" w:type="dxa"/>
            <w:vMerge w:val="restart"/>
            <w:hideMark/>
          </w:tcPr>
          <w:p w:rsidR="001E4077" w:rsidRPr="00150E31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150E31" w:rsidRDefault="007534D7" w:rsidP="00553FED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Уточненный план (на 31.12.2022</w:t>
            </w:r>
            <w:r w:rsidR="00683B2F" w:rsidRPr="00150E31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324" w:type="dxa"/>
            <w:vMerge w:val="restart"/>
            <w:hideMark/>
          </w:tcPr>
          <w:p w:rsidR="001E4077" w:rsidRPr="00150E31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1E4077" w:rsidRPr="00150E31" w:rsidRDefault="001E4077" w:rsidP="00FD24FB">
            <w:pPr>
              <w:jc w:val="center"/>
              <w:rPr>
                <w:b/>
                <w:bCs/>
                <w:sz w:val="18"/>
                <w:szCs w:val="20"/>
              </w:rPr>
            </w:pPr>
          </w:p>
          <w:p w:rsidR="00683B2F" w:rsidRPr="00150E31" w:rsidRDefault="00683B2F" w:rsidP="00FD24FB">
            <w:pPr>
              <w:jc w:val="center"/>
              <w:rPr>
                <w:b/>
                <w:bCs/>
                <w:sz w:val="18"/>
                <w:szCs w:val="20"/>
              </w:rPr>
            </w:pPr>
            <w:r w:rsidRPr="00150E31">
              <w:rPr>
                <w:b/>
                <w:bCs/>
                <w:sz w:val="18"/>
                <w:szCs w:val="20"/>
              </w:rPr>
              <w:t>Исполнено</w:t>
            </w:r>
          </w:p>
        </w:tc>
        <w:tc>
          <w:tcPr>
            <w:tcW w:w="2133" w:type="dxa"/>
            <w:gridSpan w:val="2"/>
            <w:hideMark/>
          </w:tcPr>
          <w:p w:rsidR="001E4077" w:rsidRPr="00150E31" w:rsidRDefault="001E4077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:rsidR="00683B2F" w:rsidRPr="00150E31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50E31">
              <w:rPr>
                <w:b/>
                <w:bCs/>
                <w:i/>
                <w:iCs/>
                <w:sz w:val="18"/>
                <w:szCs w:val="20"/>
              </w:rPr>
              <w:t xml:space="preserve">Отклонение </w:t>
            </w:r>
            <w:r w:rsidRPr="00150E31">
              <w:rPr>
                <w:b/>
                <w:bCs/>
                <w:i/>
                <w:iCs/>
                <w:sz w:val="18"/>
                <w:szCs w:val="20"/>
                <w:u w:val="single"/>
              </w:rPr>
              <w:t>уточненного плана</w:t>
            </w:r>
            <w:r w:rsidRPr="00150E31">
              <w:rPr>
                <w:b/>
                <w:bCs/>
                <w:i/>
                <w:iCs/>
                <w:sz w:val="18"/>
                <w:szCs w:val="20"/>
              </w:rPr>
              <w:t xml:space="preserve"> от </w:t>
            </w:r>
            <w:r w:rsidRPr="00150E31">
              <w:rPr>
                <w:b/>
                <w:bCs/>
                <w:i/>
                <w:iCs/>
                <w:sz w:val="18"/>
                <w:szCs w:val="20"/>
                <w:u w:val="single"/>
              </w:rPr>
              <w:t>первоначального плана</w:t>
            </w:r>
          </w:p>
        </w:tc>
        <w:tc>
          <w:tcPr>
            <w:tcW w:w="2126" w:type="dxa"/>
            <w:gridSpan w:val="2"/>
            <w:hideMark/>
          </w:tcPr>
          <w:p w:rsidR="001E4077" w:rsidRPr="00150E31" w:rsidRDefault="001E4077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</w:p>
          <w:p w:rsidR="00683B2F" w:rsidRPr="00150E31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50E31">
              <w:rPr>
                <w:b/>
                <w:bCs/>
                <w:i/>
                <w:iCs/>
                <w:sz w:val="18"/>
                <w:szCs w:val="20"/>
              </w:rPr>
              <w:t xml:space="preserve">Отклонение исполнения от </w:t>
            </w:r>
            <w:r w:rsidRPr="00150E31">
              <w:rPr>
                <w:b/>
                <w:bCs/>
                <w:i/>
                <w:iCs/>
                <w:sz w:val="18"/>
                <w:szCs w:val="20"/>
                <w:u w:val="single"/>
              </w:rPr>
              <w:t>уточненного плана</w:t>
            </w:r>
          </w:p>
        </w:tc>
      </w:tr>
      <w:tr w:rsidR="00683B2F" w:rsidRPr="00437A71" w:rsidTr="00150E31">
        <w:trPr>
          <w:trHeight w:val="153"/>
        </w:trPr>
        <w:tc>
          <w:tcPr>
            <w:tcW w:w="1714" w:type="dxa"/>
            <w:vMerge/>
            <w:hideMark/>
          </w:tcPr>
          <w:p w:rsidR="00683B2F" w:rsidRPr="00150E31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83B2F" w:rsidRPr="00150E31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3" w:type="dxa"/>
            <w:vMerge/>
            <w:hideMark/>
          </w:tcPr>
          <w:p w:rsidR="00683B2F" w:rsidRPr="00150E31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683B2F" w:rsidRPr="00150E31" w:rsidRDefault="00683B2F" w:rsidP="00683B2F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:rsidR="00683B2F" w:rsidRPr="00150E31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50E31">
              <w:rPr>
                <w:b/>
                <w:bCs/>
                <w:i/>
                <w:iCs/>
                <w:sz w:val="18"/>
                <w:szCs w:val="20"/>
              </w:rPr>
              <w:t>сумма</w:t>
            </w:r>
          </w:p>
        </w:tc>
        <w:tc>
          <w:tcPr>
            <w:tcW w:w="999" w:type="dxa"/>
            <w:noWrap/>
            <w:hideMark/>
          </w:tcPr>
          <w:p w:rsidR="00683B2F" w:rsidRPr="00150E31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50E31">
              <w:rPr>
                <w:b/>
                <w:bCs/>
                <w:i/>
                <w:iCs/>
                <w:sz w:val="18"/>
                <w:szCs w:val="20"/>
              </w:rPr>
              <w:t>%</w:t>
            </w:r>
          </w:p>
        </w:tc>
        <w:tc>
          <w:tcPr>
            <w:tcW w:w="1134" w:type="dxa"/>
            <w:hideMark/>
          </w:tcPr>
          <w:p w:rsidR="00683B2F" w:rsidRPr="00150E31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50E31">
              <w:rPr>
                <w:b/>
                <w:bCs/>
                <w:i/>
                <w:iCs/>
                <w:sz w:val="18"/>
                <w:szCs w:val="20"/>
              </w:rPr>
              <w:t>сумма</w:t>
            </w:r>
          </w:p>
        </w:tc>
        <w:tc>
          <w:tcPr>
            <w:tcW w:w="992" w:type="dxa"/>
            <w:noWrap/>
            <w:hideMark/>
          </w:tcPr>
          <w:p w:rsidR="00683B2F" w:rsidRPr="00150E31" w:rsidRDefault="00683B2F" w:rsidP="00FD24FB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50E31">
              <w:rPr>
                <w:b/>
                <w:bCs/>
                <w:i/>
                <w:iCs/>
                <w:sz w:val="18"/>
                <w:szCs w:val="20"/>
              </w:rPr>
              <w:t>%</w:t>
            </w:r>
          </w:p>
        </w:tc>
      </w:tr>
      <w:tr w:rsidR="00150E31" w:rsidRPr="00437A71" w:rsidTr="00150E31">
        <w:trPr>
          <w:trHeight w:val="540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b/>
                <w:bCs/>
                <w:sz w:val="18"/>
                <w:szCs w:val="20"/>
              </w:rPr>
            </w:pPr>
            <w:r w:rsidRPr="00150E31">
              <w:rPr>
                <w:b/>
                <w:bCs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b/>
                <w:bCs/>
                <w:sz w:val="20"/>
                <w:szCs w:val="20"/>
              </w:rPr>
            </w:pPr>
            <w:r w:rsidRPr="00150E31">
              <w:rPr>
                <w:b/>
                <w:bCs/>
                <w:sz w:val="20"/>
                <w:szCs w:val="20"/>
              </w:rPr>
              <w:t>1 811 865,50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b/>
                <w:bCs/>
                <w:sz w:val="20"/>
                <w:szCs w:val="20"/>
              </w:rPr>
            </w:pPr>
            <w:r w:rsidRPr="00150E31">
              <w:rPr>
                <w:b/>
                <w:bCs/>
                <w:sz w:val="20"/>
                <w:szCs w:val="20"/>
              </w:rPr>
              <w:t>2 053 550,30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b/>
                <w:bCs/>
                <w:sz w:val="20"/>
                <w:szCs w:val="20"/>
              </w:rPr>
            </w:pPr>
            <w:r w:rsidRPr="00150E31">
              <w:rPr>
                <w:b/>
                <w:bCs/>
                <w:sz w:val="20"/>
                <w:szCs w:val="20"/>
              </w:rPr>
              <w:t>2 050 712,90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b/>
                <w:bCs/>
                <w:sz w:val="20"/>
                <w:szCs w:val="20"/>
              </w:rPr>
            </w:pPr>
            <w:r w:rsidRPr="00150E31">
              <w:rPr>
                <w:b/>
                <w:bCs/>
                <w:sz w:val="20"/>
                <w:szCs w:val="20"/>
              </w:rPr>
              <w:t>238 847,40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b/>
                <w:bCs/>
                <w:sz w:val="20"/>
                <w:szCs w:val="20"/>
              </w:rPr>
            </w:pPr>
            <w:r w:rsidRPr="00150E31">
              <w:rPr>
                <w:b/>
                <w:bCs/>
                <w:sz w:val="20"/>
                <w:szCs w:val="20"/>
              </w:rPr>
              <w:t>113,18%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b/>
                <w:bCs/>
                <w:sz w:val="20"/>
                <w:szCs w:val="20"/>
              </w:rPr>
            </w:pPr>
            <w:r w:rsidRPr="00150E31">
              <w:rPr>
                <w:b/>
                <w:bCs/>
                <w:sz w:val="20"/>
                <w:szCs w:val="20"/>
              </w:rPr>
              <w:t>-2 837,40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b/>
                <w:bCs/>
                <w:sz w:val="20"/>
                <w:szCs w:val="20"/>
              </w:rPr>
            </w:pPr>
            <w:r w:rsidRPr="00150E31">
              <w:rPr>
                <w:b/>
                <w:bCs/>
                <w:sz w:val="20"/>
                <w:szCs w:val="20"/>
              </w:rPr>
              <w:t>99,86%</w:t>
            </w:r>
          </w:p>
        </w:tc>
      </w:tr>
      <w:tr w:rsidR="00150E31" w:rsidRPr="00437A71" w:rsidTr="00150E31">
        <w:trPr>
          <w:trHeight w:val="315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sz w:val="18"/>
                <w:szCs w:val="20"/>
              </w:rPr>
            </w:pPr>
            <w:r w:rsidRPr="00150E31">
              <w:rPr>
                <w:sz w:val="18"/>
                <w:szCs w:val="20"/>
              </w:rPr>
              <w:t xml:space="preserve">Дотации 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135 166,90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138 929,60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138 929,60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3 762,70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102,78%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100,00%</w:t>
            </w:r>
          </w:p>
        </w:tc>
      </w:tr>
      <w:tr w:rsidR="00150E31" w:rsidRPr="00437A71" w:rsidTr="00150E31">
        <w:trPr>
          <w:trHeight w:val="315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sz w:val="18"/>
                <w:szCs w:val="20"/>
              </w:rPr>
            </w:pPr>
            <w:r w:rsidRPr="00150E31">
              <w:rPr>
                <w:sz w:val="18"/>
                <w:szCs w:val="20"/>
              </w:rPr>
              <w:t xml:space="preserve">Субсидии 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239 791,70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283 336,50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283 054,70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43 263,00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118,04%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-281,80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99,90%</w:t>
            </w:r>
          </w:p>
        </w:tc>
      </w:tr>
      <w:tr w:rsidR="00150E31" w:rsidRPr="00437A71" w:rsidTr="00150E31">
        <w:trPr>
          <w:trHeight w:val="315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sz w:val="18"/>
                <w:szCs w:val="20"/>
              </w:rPr>
            </w:pPr>
            <w:r w:rsidRPr="00150E31">
              <w:rPr>
                <w:sz w:val="18"/>
                <w:szCs w:val="20"/>
              </w:rPr>
              <w:t xml:space="preserve">Субвенции 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1 390 080,40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1 455 633,50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1 453 077,90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62 997,50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104,53%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-2 555,60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99,82%</w:t>
            </w:r>
          </w:p>
        </w:tc>
      </w:tr>
      <w:tr w:rsidR="00150E31" w:rsidRPr="00437A71" w:rsidTr="00150E31">
        <w:trPr>
          <w:trHeight w:val="540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sz w:val="18"/>
                <w:szCs w:val="20"/>
              </w:rPr>
            </w:pPr>
            <w:r w:rsidRPr="00150E31">
              <w:rPr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46 826,50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181 001,20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181 001,20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134 174,70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100,00%</w:t>
            </w:r>
          </w:p>
        </w:tc>
      </w:tr>
      <w:tr w:rsidR="00150E31" w:rsidRPr="00437A71" w:rsidTr="00150E31">
        <w:trPr>
          <w:trHeight w:val="795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i/>
                <w:iCs/>
                <w:sz w:val="18"/>
                <w:szCs w:val="20"/>
              </w:rPr>
            </w:pPr>
            <w:r w:rsidRPr="00150E31">
              <w:rPr>
                <w:i/>
                <w:iCs/>
                <w:sz w:val="18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610,0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610,0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610,00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100,00%</w:t>
            </w:r>
          </w:p>
        </w:tc>
      </w:tr>
      <w:tr w:rsidR="00150E31" w:rsidRPr="00437A71" w:rsidTr="00150E31">
        <w:trPr>
          <w:trHeight w:val="1965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i/>
                <w:iCs/>
                <w:sz w:val="18"/>
                <w:szCs w:val="20"/>
              </w:rPr>
            </w:pPr>
            <w:r w:rsidRPr="00150E31">
              <w:rPr>
                <w:i/>
                <w:iCs/>
                <w:sz w:val="18"/>
                <w:szCs w:val="20"/>
              </w:rPr>
              <w:lastRenderedPageBreak/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7,2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7,20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100,00%</w:t>
            </w:r>
          </w:p>
        </w:tc>
      </w:tr>
      <w:tr w:rsidR="00150E31" w:rsidRPr="00437A71" w:rsidTr="00150E31">
        <w:trPr>
          <w:trHeight w:val="2090"/>
        </w:trPr>
        <w:tc>
          <w:tcPr>
            <w:tcW w:w="1714" w:type="dxa"/>
            <w:hideMark/>
          </w:tcPr>
          <w:p w:rsidR="00150E31" w:rsidRPr="00150E31" w:rsidRDefault="00150E31" w:rsidP="00683B2F">
            <w:pPr>
              <w:rPr>
                <w:i/>
                <w:iCs/>
                <w:sz w:val="18"/>
                <w:szCs w:val="20"/>
              </w:rPr>
            </w:pPr>
            <w:r w:rsidRPr="00150E31">
              <w:rPr>
                <w:i/>
                <w:iCs/>
                <w:sz w:val="18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-5</w:t>
            </w:r>
            <w:r w:rsidR="00B2358C">
              <w:rPr>
                <w:sz w:val="20"/>
                <w:szCs w:val="20"/>
              </w:rPr>
              <w:t xml:space="preserve"> </w:t>
            </w:r>
            <w:r w:rsidRPr="00150E31">
              <w:rPr>
                <w:sz w:val="20"/>
                <w:szCs w:val="20"/>
              </w:rPr>
              <w:t>967,7</w:t>
            </w:r>
          </w:p>
        </w:tc>
        <w:tc>
          <w:tcPr>
            <w:tcW w:w="132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-5</w:t>
            </w:r>
            <w:r w:rsidR="00B2358C">
              <w:rPr>
                <w:sz w:val="20"/>
                <w:szCs w:val="20"/>
              </w:rPr>
              <w:t xml:space="preserve"> </w:t>
            </w:r>
            <w:r w:rsidRPr="00150E31">
              <w:rPr>
                <w:sz w:val="20"/>
                <w:szCs w:val="20"/>
              </w:rPr>
              <w:t>967,7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-5 967,70</w:t>
            </w:r>
          </w:p>
        </w:tc>
        <w:tc>
          <w:tcPr>
            <w:tcW w:w="999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bottom"/>
            <w:hideMark/>
          </w:tcPr>
          <w:p w:rsidR="00150E31" w:rsidRPr="00150E31" w:rsidRDefault="00150E31">
            <w:pPr>
              <w:jc w:val="right"/>
              <w:rPr>
                <w:sz w:val="20"/>
                <w:szCs w:val="20"/>
              </w:rPr>
            </w:pPr>
            <w:r w:rsidRPr="00150E31">
              <w:rPr>
                <w:sz w:val="20"/>
                <w:szCs w:val="20"/>
              </w:rPr>
              <w:t>100,00%</w:t>
            </w:r>
          </w:p>
        </w:tc>
      </w:tr>
    </w:tbl>
    <w:p w:rsidR="00CC1587" w:rsidRPr="00150E31" w:rsidRDefault="00CC1587" w:rsidP="00FC6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150E31">
        <w:rPr>
          <w:spacing w:val="-5"/>
          <w:sz w:val="28"/>
          <w:szCs w:val="28"/>
        </w:rPr>
        <w:t xml:space="preserve">Изменение плана по безвозмездным поступлениям связано с изменением (дополнительным распределением, уменьшением) объемов безвозмездных поступлений </w:t>
      </w:r>
      <w:r w:rsidRPr="00150E31">
        <w:rPr>
          <w:sz w:val="28"/>
          <w:szCs w:val="28"/>
        </w:rPr>
        <w:t>от других бюджетов бюджетной системы Российской Федерации.</w:t>
      </w:r>
    </w:p>
    <w:p w:rsidR="00CC1587" w:rsidRPr="00150E31" w:rsidRDefault="00CC1587" w:rsidP="00FC639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0"/>
          <w:szCs w:val="20"/>
        </w:rPr>
      </w:pPr>
      <w:r w:rsidRPr="00150E31">
        <w:rPr>
          <w:spacing w:val="-5"/>
          <w:sz w:val="28"/>
          <w:szCs w:val="28"/>
        </w:rPr>
        <w:t>Динамика исполнения доходов бюджета МО ГО «Усинск» за счет безвозмездных поступлений за последние три года представлена в таблице:</w:t>
      </w:r>
    </w:p>
    <w:p w:rsidR="00CC1587" w:rsidRPr="00150E31" w:rsidRDefault="00CC1587" w:rsidP="00CC1587">
      <w:pPr>
        <w:shd w:val="clear" w:color="auto" w:fill="FFFFFF"/>
        <w:tabs>
          <w:tab w:val="left" w:pos="567"/>
          <w:tab w:val="left" w:pos="1134"/>
        </w:tabs>
        <w:ind w:firstLine="425"/>
        <w:jc w:val="right"/>
        <w:rPr>
          <w:spacing w:val="-5"/>
          <w:sz w:val="20"/>
          <w:szCs w:val="20"/>
        </w:rPr>
      </w:pPr>
      <w:r w:rsidRPr="00150E31">
        <w:rPr>
          <w:spacing w:val="-5"/>
          <w:sz w:val="20"/>
          <w:szCs w:val="20"/>
        </w:rPr>
        <w:t>(тыс. рублей)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559"/>
        <w:gridCol w:w="1559"/>
        <w:gridCol w:w="1654"/>
        <w:gridCol w:w="1559"/>
      </w:tblGrid>
      <w:tr w:rsidR="00DA1756" w:rsidRPr="00437A71" w:rsidTr="00DA1756">
        <w:trPr>
          <w:trHeight w:val="540"/>
          <w:tblHeader/>
        </w:trPr>
        <w:tc>
          <w:tcPr>
            <w:tcW w:w="1809" w:type="dxa"/>
            <w:hideMark/>
          </w:tcPr>
          <w:p w:rsidR="00DA1756" w:rsidRPr="00DA1756" w:rsidRDefault="00DA1756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отклонение</w:t>
            </w:r>
          </w:p>
        </w:tc>
      </w:tr>
      <w:tr w:rsidR="00DA1756" w:rsidRPr="00437A71" w:rsidTr="00DA1756">
        <w:trPr>
          <w:trHeight w:val="540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 xml:space="preserve">  1 809 877,20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 xml:space="preserve">  1 876 983,70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 xml:space="preserve">        67 106,50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1756">
              <w:rPr>
                <w:b/>
                <w:bCs/>
                <w:color w:val="000000"/>
                <w:sz w:val="20"/>
                <w:szCs w:val="20"/>
              </w:rPr>
              <w:t xml:space="preserve">  2 050 712,90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173 729,20   </w:t>
            </w:r>
          </w:p>
        </w:tc>
      </w:tr>
      <w:tr w:rsidR="00DA1756" w:rsidRPr="00437A71" w:rsidTr="00DA1756">
        <w:trPr>
          <w:trHeight w:val="315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184 380,80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179 317,10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-           5 063,70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138 929,60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    40 387,50   </w:t>
            </w:r>
          </w:p>
        </w:tc>
      </w:tr>
      <w:tr w:rsidR="00DA1756" w:rsidRPr="00437A71" w:rsidTr="00DA1756">
        <w:trPr>
          <w:trHeight w:val="315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349 739,00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384 706,90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  34 967,90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283 054,70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  101 652,20   </w:t>
            </w:r>
          </w:p>
        </w:tc>
      </w:tr>
      <w:tr w:rsidR="00DA1756" w:rsidRPr="00437A71" w:rsidTr="00DA1756">
        <w:trPr>
          <w:trHeight w:val="315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1 260 550,10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1 272 662,60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  12 112,50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1 453 077,90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180 415,30   </w:t>
            </w:r>
          </w:p>
        </w:tc>
      </w:tr>
      <w:tr w:rsidR="00DA1756" w:rsidRPr="00437A71" w:rsidTr="00DA1756">
        <w:trPr>
          <w:trHeight w:val="540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  14 267,90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  42 807,10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  28 539,20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 w:rsidRPr="00DA1756">
              <w:rPr>
                <w:color w:val="000000"/>
                <w:sz w:val="20"/>
                <w:szCs w:val="20"/>
              </w:rPr>
              <w:t xml:space="preserve">        181 001,20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138 194,10   </w:t>
            </w:r>
          </w:p>
        </w:tc>
      </w:tr>
      <w:tr w:rsidR="00DA1756" w:rsidRPr="00437A71" w:rsidTr="00DA1756">
        <w:trPr>
          <w:trHeight w:val="795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             920,10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             171,10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-            749,00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             610,00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438,90   </w:t>
            </w:r>
          </w:p>
        </w:tc>
      </w:tr>
      <w:tr w:rsidR="00DA1756" w:rsidRPr="00437A71" w:rsidTr="00DA1756">
        <w:trPr>
          <w:trHeight w:val="1431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</w:t>
            </w:r>
            <w:r w:rsidRPr="00DA1756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              45,00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          2 226,60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          2 181,60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                  7,20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        2 219,40   </w:t>
            </w:r>
          </w:p>
        </w:tc>
      </w:tr>
      <w:tr w:rsidR="00DA1756" w:rsidRPr="00437A71" w:rsidTr="00DA1756">
        <w:trPr>
          <w:trHeight w:val="1815"/>
        </w:trPr>
        <w:tc>
          <w:tcPr>
            <w:tcW w:w="1809" w:type="dxa"/>
            <w:hideMark/>
          </w:tcPr>
          <w:p w:rsidR="00DA1756" w:rsidRPr="00DA1756" w:rsidRDefault="00DA1756" w:rsidP="003E67B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-              25,70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-        4 907,70   </w:t>
            </w:r>
          </w:p>
        </w:tc>
        <w:tc>
          <w:tcPr>
            <w:tcW w:w="1559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-        4 882,00   </w:t>
            </w:r>
          </w:p>
        </w:tc>
        <w:tc>
          <w:tcPr>
            <w:tcW w:w="1654" w:type="dxa"/>
            <w:vAlign w:val="bottom"/>
            <w:hideMark/>
          </w:tcPr>
          <w:p w:rsidR="00DA1756" w:rsidRP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A1756">
              <w:rPr>
                <w:i/>
                <w:iCs/>
                <w:color w:val="000000"/>
                <w:sz w:val="20"/>
                <w:szCs w:val="20"/>
              </w:rPr>
              <w:t xml:space="preserve">-        5 967,70   </w:t>
            </w:r>
          </w:p>
        </w:tc>
        <w:tc>
          <w:tcPr>
            <w:tcW w:w="1559" w:type="dxa"/>
            <w:vAlign w:val="bottom"/>
            <w:hideMark/>
          </w:tcPr>
          <w:p w:rsidR="00DA1756" w:rsidRDefault="00DA175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        1 060,00   </w:t>
            </w:r>
          </w:p>
        </w:tc>
      </w:tr>
    </w:tbl>
    <w:p w:rsidR="00CC1587" w:rsidRPr="002D3998" w:rsidRDefault="00CC1587" w:rsidP="00FC63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3998">
        <w:rPr>
          <w:sz w:val="28"/>
          <w:szCs w:val="28"/>
        </w:rPr>
        <w:t>Более развернутая информация по исполнению доходной части бюджета муниципального образования в 202</w:t>
      </w:r>
      <w:r w:rsidR="002D3998">
        <w:rPr>
          <w:sz w:val="28"/>
          <w:szCs w:val="28"/>
        </w:rPr>
        <w:t>2</w:t>
      </w:r>
      <w:r w:rsidRPr="002D3998">
        <w:rPr>
          <w:sz w:val="28"/>
          <w:szCs w:val="28"/>
        </w:rPr>
        <w:t xml:space="preserve"> году представлена в Приложении № 1 к пояснительной записке.</w:t>
      </w:r>
    </w:p>
    <w:p w:rsidR="00CC1587" w:rsidRPr="00437A71" w:rsidRDefault="00CC1587" w:rsidP="00CC1587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  <w:highlight w:val="yellow"/>
        </w:rPr>
      </w:pPr>
    </w:p>
    <w:p w:rsidR="002711F4" w:rsidRPr="007609D4" w:rsidRDefault="001C53B7" w:rsidP="00CA7F00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7609D4">
        <w:rPr>
          <w:b/>
          <w:sz w:val="28"/>
          <w:szCs w:val="28"/>
        </w:rPr>
        <w:t xml:space="preserve">3. </w:t>
      </w:r>
      <w:r w:rsidR="002711F4" w:rsidRPr="007609D4">
        <w:rPr>
          <w:b/>
          <w:sz w:val="28"/>
          <w:szCs w:val="28"/>
        </w:rPr>
        <w:t xml:space="preserve">Исполнение бюджета МО ГО </w:t>
      </w:r>
      <w:r w:rsidR="00CD6F0C" w:rsidRPr="007609D4">
        <w:rPr>
          <w:b/>
          <w:sz w:val="28"/>
          <w:szCs w:val="28"/>
        </w:rPr>
        <w:t xml:space="preserve">«Усинск» </w:t>
      </w:r>
      <w:r w:rsidR="002711F4" w:rsidRPr="007609D4">
        <w:rPr>
          <w:b/>
          <w:sz w:val="28"/>
          <w:szCs w:val="28"/>
        </w:rPr>
        <w:t>по расходам</w:t>
      </w:r>
    </w:p>
    <w:p w:rsidR="00C0036D" w:rsidRPr="007609D4" w:rsidRDefault="00C0036D" w:rsidP="00FC639D">
      <w:pPr>
        <w:tabs>
          <w:tab w:val="num" w:pos="0"/>
          <w:tab w:val="left" w:pos="567"/>
        </w:tabs>
        <w:ind w:firstLine="709"/>
        <w:jc w:val="both"/>
        <w:rPr>
          <w:spacing w:val="4"/>
          <w:sz w:val="28"/>
          <w:szCs w:val="28"/>
        </w:rPr>
      </w:pPr>
    </w:p>
    <w:p w:rsidR="00F344AC" w:rsidRPr="007609D4" w:rsidRDefault="00F344AC" w:rsidP="00FC639D">
      <w:pPr>
        <w:tabs>
          <w:tab w:val="num" w:pos="0"/>
          <w:tab w:val="left" w:pos="567"/>
        </w:tabs>
        <w:ind w:firstLine="709"/>
        <w:jc w:val="both"/>
        <w:rPr>
          <w:spacing w:val="4"/>
          <w:sz w:val="28"/>
          <w:szCs w:val="28"/>
        </w:rPr>
      </w:pPr>
      <w:r w:rsidRPr="007609D4">
        <w:rPr>
          <w:spacing w:val="4"/>
          <w:sz w:val="28"/>
          <w:szCs w:val="28"/>
        </w:rPr>
        <w:t xml:space="preserve">Исполнение расходов бюджета МО ГО </w:t>
      </w:r>
      <w:r w:rsidR="00CD6F0C" w:rsidRPr="007609D4">
        <w:rPr>
          <w:spacing w:val="4"/>
          <w:sz w:val="28"/>
          <w:szCs w:val="28"/>
        </w:rPr>
        <w:t xml:space="preserve">«Усинск» </w:t>
      </w:r>
      <w:r w:rsidRPr="007609D4">
        <w:rPr>
          <w:spacing w:val="4"/>
          <w:sz w:val="28"/>
          <w:szCs w:val="28"/>
        </w:rPr>
        <w:t xml:space="preserve">за </w:t>
      </w:r>
      <w:r w:rsidR="00557217" w:rsidRPr="007609D4">
        <w:rPr>
          <w:spacing w:val="4"/>
          <w:sz w:val="28"/>
          <w:szCs w:val="28"/>
        </w:rPr>
        <w:t>20</w:t>
      </w:r>
      <w:r w:rsidR="006B0D2C" w:rsidRPr="007609D4">
        <w:rPr>
          <w:spacing w:val="4"/>
          <w:sz w:val="28"/>
          <w:szCs w:val="28"/>
        </w:rPr>
        <w:t>2</w:t>
      </w:r>
      <w:r w:rsidR="007609D4">
        <w:rPr>
          <w:spacing w:val="4"/>
          <w:sz w:val="28"/>
          <w:szCs w:val="28"/>
        </w:rPr>
        <w:t>2</w:t>
      </w:r>
      <w:r w:rsidRPr="007609D4">
        <w:rPr>
          <w:spacing w:val="4"/>
          <w:sz w:val="28"/>
          <w:szCs w:val="28"/>
        </w:rPr>
        <w:t xml:space="preserve"> год составило </w:t>
      </w:r>
      <w:r w:rsidR="004D4B74" w:rsidRPr="007609D4">
        <w:rPr>
          <w:spacing w:val="4"/>
          <w:sz w:val="28"/>
          <w:szCs w:val="28"/>
        </w:rPr>
        <w:t>3</w:t>
      </w:r>
      <w:r w:rsidR="007609D4">
        <w:rPr>
          <w:spacing w:val="4"/>
          <w:sz w:val="28"/>
          <w:szCs w:val="28"/>
        </w:rPr>
        <w:t> 485 323,0</w:t>
      </w:r>
      <w:r w:rsidR="004D4B74" w:rsidRPr="007609D4">
        <w:rPr>
          <w:spacing w:val="4"/>
          <w:sz w:val="28"/>
          <w:szCs w:val="28"/>
        </w:rPr>
        <w:t xml:space="preserve"> </w:t>
      </w:r>
      <w:r w:rsidRPr="007609D4">
        <w:rPr>
          <w:spacing w:val="4"/>
          <w:sz w:val="28"/>
          <w:szCs w:val="28"/>
        </w:rPr>
        <w:t>тыс.</w:t>
      </w:r>
      <w:r w:rsidR="004D4B74" w:rsidRPr="007609D4">
        <w:rPr>
          <w:spacing w:val="4"/>
          <w:sz w:val="28"/>
          <w:szCs w:val="28"/>
        </w:rPr>
        <w:t xml:space="preserve"> </w:t>
      </w:r>
      <w:r w:rsidRPr="007609D4">
        <w:rPr>
          <w:spacing w:val="4"/>
          <w:sz w:val="28"/>
          <w:szCs w:val="28"/>
        </w:rPr>
        <w:t>руб</w:t>
      </w:r>
      <w:r w:rsidR="004D4B74" w:rsidRPr="007609D4">
        <w:rPr>
          <w:spacing w:val="4"/>
          <w:sz w:val="28"/>
          <w:szCs w:val="28"/>
        </w:rPr>
        <w:t xml:space="preserve">лей </w:t>
      </w:r>
      <w:r w:rsidRPr="007609D4">
        <w:rPr>
          <w:spacing w:val="4"/>
          <w:sz w:val="28"/>
          <w:szCs w:val="28"/>
        </w:rPr>
        <w:t xml:space="preserve">или </w:t>
      </w:r>
      <w:r w:rsidR="004854AA" w:rsidRPr="007609D4">
        <w:rPr>
          <w:spacing w:val="4"/>
          <w:sz w:val="28"/>
          <w:szCs w:val="28"/>
        </w:rPr>
        <w:t>9</w:t>
      </w:r>
      <w:r w:rsidR="007609D4">
        <w:rPr>
          <w:spacing w:val="4"/>
          <w:sz w:val="28"/>
          <w:szCs w:val="28"/>
        </w:rPr>
        <w:t>5,7</w:t>
      </w:r>
      <w:r w:rsidR="00412F9C" w:rsidRPr="007609D4">
        <w:rPr>
          <w:spacing w:val="4"/>
          <w:sz w:val="28"/>
          <w:szCs w:val="28"/>
        </w:rPr>
        <w:t xml:space="preserve"> </w:t>
      </w:r>
      <w:r w:rsidRPr="007609D4">
        <w:rPr>
          <w:spacing w:val="4"/>
          <w:sz w:val="28"/>
          <w:szCs w:val="28"/>
        </w:rPr>
        <w:t>% к уточненному плану.</w:t>
      </w:r>
    </w:p>
    <w:p w:rsidR="001C10E3" w:rsidRPr="007609D4" w:rsidRDefault="00F344AC" w:rsidP="00740E94">
      <w:pPr>
        <w:tabs>
          <w:tab w:val="num" w:pos="0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7609D4">
        <w:rPr>
          <w:spacing w:val="-6"/>
          <w:sz w:val="28"/>
          <w:szCs w:val="28"/>
        </w:rPr>
        <w:t xml:space="preserve">Исполнение расходов бюджета МО ГО </w:t>
      </w:r>
      <w:r w:rsidR="00CD6F0C" w:rsidRPr="007609D4">
        <w:rPr>
          <w:spacing w:val="-6"/>
          <w:sz w:val="28"/>
          <w:szCs w:val="28"/>
        </w:rPr>
        <w:t xml:space="preserve">«Усинск» </w:t>
      </w:r>
      <w:r w:rsidRPr="007609D4">
        <w:rPr>
          <w:spacing w:val="-6"/>
          <w:sz w:val="28"/>
          <w:szCs w:val="28"/>
        </w:rPr>
        <w:t>в разрезе разделов классификации расходов бюджетов характеризуется следующими данными:</w:t>
      </w:r>
    </w:p>
    <w:p w:rsidR="003E4016" w:rsidRPr="007609D4" w:rsidRDefault="0024321E" w:rsidP="001C10E3">
      <w:pPr>
        <w:tabs>
          <w:tab w:val="num" w:pos="0"/>
          <w:tab w:val="left" w:pos="567"/>
        </w:tabs>
        <w:ind w:firstLine="425"/>
        <w:jc w:val="right"/>
        <w:rPr>
          <w:spacing w:val="-6"/>
          <w:sz w:val="20"/>
          <w:szCs w:val="20"/>
        </w:rPr>
      </w:pPr>
      <w:r w:rsidRPr="007609D4">
        <w:rPr>
          <w:color w:val="000000"/>
          <w:sz w:val="20"/>
          <w:szCs w:val="20"/>
        </w:rPr>
        <w:t xml:space="preserve">    </w:t>
      </w:r>
      <w:r w:rsidR="00C758C6" w:rsidRPr="007609D4">
        <w:rPr>
          <w:color w:val="000000"/>
          <w:sz w:val="20"/>
          <w:szCs w:val="20"/>
        </w:rPr>
        <w:t>(тыс.</w:t>
      </w:r>
      <w:r w:rsidR="00773389" w:rsidRPr="007609D4">
        <w:rPr>
          <w:color w:val="000000"/>
          <w:sz w:val="20"/>
          <w:szCs w:val="20"/>
        </w:rPr>
        <w:t xml:space="preserve"> рублей</w:t>
      </w:r>
      <w:r w:rsidR="00C758C6" w:rsidRPr="007609D4">
        <w:rPr>
          <w:color w:val="000000"/>
          <w:sz w:val="20"/>
          <w:szCs w:val="20"/>
        </w:rPr>
        <w:t>)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0"/>
        <w:gridCol w:w="1220"/>
        <w:gridCol w:w="1480"/>
        <w:gridCol w:w="2200"/>
      </w:tblGrid>
      <w:tr w:rsidR="0024321E" w:rsidRPr="007609D4" w:rsidTr="00FC31CE">
        <w:trPr>
          <w:trHeight w:val="442"/>
          <w:tblHeader/>
        </w:trPr>
        <w:tc>
          <w:tcPr>
            <w:tcW w:w="4840" w:type="dxa"/>
            <w:hideMark/>
          </w:tcPr>
          <w:p w:rsidR="001E4077" w:rsidRPr="007609D4" w:rsidRDefault="001E4077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7609D4" w:rsidRDefault="0024321E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0" w:type="dxa"/>
            <w:hideMark/>
          </w:tcPr>
          <w:p w:rsidR="00CC2791" w:rsidRPr="007609D4" w:rsidRDefault="00CC2791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7609D4" w:rsidRDefault="0024321E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80" w:type="dxa"/>
            <w:hideMark/>
          </w:tcPr>
          <w:p w:rsidR="00CC2791" w:rsidRPr="007609D4" w:rsidRDefault="00CC2791" w:rsidP="0024321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7609D4" w:rsidRDefault="0024321E" w:rsidP="00243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200" w:type="dxa"/>
            <w:hideMark/>
          </w:tcPr>
          <w:p w:rsidR="00CC2791" w:rsidRPr="007609D4" w:rsidRDefault="00CC2791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4321E" w:rsidRPr="007609D4" w:rsidRDefault="0024321E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24321E" w:rsidRPr="007609D4" w:rsidTr="00FD24FB">
        <w:trPr>
          <w:trHeight w:val="276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hideMark/>
          </w:tcPr>
          <w:p w:rsidR="0024321E" w:rsidRPr="007609D4" w:rsidRDefault="0024321E" w:rsidP="001944C2">
            <w:pPr>
              <w:jc w:val="right"/>
              <w:rPr>
                <w:color w:val="000000"/>
                <w:sz w:val="20"/>
                <w:szCs w:val="20"/>
              </w:rPr>
            </w:pPr>
            <w:r w:rsidRPr="007609D4">
              <w:rPr>
                <w:color w:val="000000"/>
                <w:sz w:val="20"/>
                <w:szCs w:val="20"/>
              </w:rPr>
              <w:t>3</w:t>
            </w:r>
            <w:r w:rsidR="001944C2">
              <w:rPr>
                <w:color w:val="000000"/>
                <w:sz w:val="20"/>
                <w:szCs w:val="20"/>
              </w:rPr>
              <w:t>70 038,4</w:t>
            </w:r>
          </w:p>
        </w:tc>
        <w:tc>
          <w:tcPr>
            <w:tcW w:w="148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360 208,0</w:t>
            </w:r>
          </w:p>
        </w:tc>
        <w:tc>
          <w:tcPr>
            <w:tcW w:w="220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97,3 %</w:t>
            </w:r>
          </w:p>
        </w:tc>
      </w:tr>
      <w:tr w:rsidR="0024321E" w:rsidRPr="007609D4" w:rsidTr="00FD24FB">
        <w:trPr>
          <w:trHeight w:val="555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14 733,0</w:t>
            </w:r>
          </w:p>
        </w:tc>
        <w:tc>
          <w:tcPr>
            <w:tcW w:w="148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14 733,0</w:t>
            </w:r>
          </w:p>
        </w:tc>
        <w:tc>
          <w:tcPr>
            <w:tcW w:w="220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</w:t>
            </w:r>
          </w:p>
        </w:tc>
      </w:tr>
      <w:tr w:rsidR="0024321E" w:rsidRPr="007609D4" w:rsidTr="00FD24FB">
        <w:trPr>
          <w:trHeight w:val="403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102 573,5</w:t>
            </w:r>
          </w:p>
        </w:tc>
        <w:tc>
          <w:tcPr>
            <w:tcW w:w="148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101 860,0</w:t>
            </w:r>
          </w:p>
        </w:tc>
        <w:tc>
          <w:tcPr>
            <w:tcW w:w="220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99,3 %</w:t>
            </w:r>
          </w:p>
        </w:tc>
      </w:tr>
      <w:tr w:rsidR="0024321E" w:rsidRPr="007609D4" w:rsidTr="00FD24FB">
        <w:trPr>
          <w:trHeight w:val="253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554 117,6</w:t>
            </w:r>
          </w:p>
        </w:tc>
        <w:tc>
          <w:tcPr>
            <w:tcW w:w="148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421 846,2</w:t>
            </w:r>
          </w:p>
        </w:tc>
        <w:tc>
          <w:tcPr>
            <w:tcW w:w="220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76,1 %</w:t>
            </w:r>
          </w:p>
        </w:tc>
      </w:tr>
      <w:tr w:rsidR="0024321E" w:rsidRPr="007609D4" w:rsidTr="00FD24FB">
        <w:trPr>
          <w:trHeight w:val="270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2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1 998 519,8</w:t>
            </w:r>
          </w:p>
        </w:tc>
        <w:tc>
          <w:tcPr>
            <w:tcW w:w="1480" w:type="dxa"/>
            <w:hideMark/>
          </w:tcPr>
          <w:p w:rsidR="0024321E" w:rsidRPr="007609D4" w:rsidRDefault="001944C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1 997 580,2</w:t>
            </w:r>
          </w:p>
        </w:tc>
        <w:tc>
          <w:tcPr>
            <w:tcW w:w="2200" w:type="dxa"/>
            <w:hideMark/>
          </w:tcPr>
          <w:p w:rsidR="0024321E" w:rsidRPr="007609D4" w:rsidRDefault="006961A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  <w:r w:rsidR="001944C2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24321E" w:rsidRPr="007609D4" w:rsidTr="00FD24FB">
        <w:trPr>
          <w:trHeight w:val="261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20" w:type="dxa"/>
            <w:hideMark/>
          </w:tcPr>
          <w:p w:rsidR="0024321E" w:rsidRPr="007609D4" w:rsidRDefault="006961A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274 932,6</w:t>
            </w:r>
          </w:p>
        </w:tc>
        <w:tc>
          <w:tcPr>
            <w:tcW w:w="1480" w:type="dxa"/>
            <w:hideMark/>
          </w:tcPr>
          <w:p w:rsidR="0024321E" w:rsidRPr="007609D4" w:rsidRDefault="006961A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274 855,6</w:t>
            </w:r>
          </w:p>
        </w:tc>
        <w:tc>
          <w:tcPr>
            <w:tcW w:w="2200" w:type="dxa"/>
            <w:hideMark/>
          </w:tcPr>
          <w:p w:rsidR="0024321E" w:rsidRPr="007609D4" w:rsidRDefault="006961A4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7609D4" w:rsidTr="00FD24FB">
        <w:trPr>
          <w:trHeight w:val="264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hideMark/>
          </w:tcPr>
          <w:p w:rsidR="0024321E" w:rsidRPr="007609D4" w:rsidRDefault="008405D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50 864,7</w:t>
            </w:r>
          </w:p>
        </w:tc>
        <w:tc>
          <w:tcPr>
            <w:tcW w:w="1480" w:type="dxa"/>
            <w:hideMark/>
          </w:tcPr>
          <w:p w:rsidR="0024321E" w:rsidRPr="007609D4" w:rsidRDefault="008405D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50 755,2</w:t>
            </w:r>
          </w:p>
        </w:tc>
        <w:tc>
          <w:tcPr>
            <w:tcW w:w="2200" w:type="dxa"/>
            <w:hideMark/>
          </w:tcPr>
          <w:p w:rsidR="0024321E" w:rsidRPr="007609D4" w:rsidRDefault="008405D2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99,8 %</w:t>
            </w:r>
          </w:p>
        </w:tc>
      </w:tr>
      <w:tr w:rsidR="0024321E" w:rsidRPr="007609D4" w:rsidTr="00FD24FB">
        <w:trPr>
          <w:trHeight w:val="269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0" w:type="dxa"/>
            <w:hideMark/>
          </w:tcPr>
          <w:p w:rsidR="0024321E" w:rsidRPr="007609D4" w:rsidRDefault="000E676A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234 454,5</w:t>
            </w:r>
          </w:p>
        </w:tc>
        <w:tc>
          <w:tcPr>
            <w:tcW w:w="1480" w:type="dxa"/>
            <w:hideMark/>
          </w:tcPr>
          <w:p w:rsidR="0024321E" w:rsidRPr="007609D4" w:rsidRDefault="000E676A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234 439,3</w:t>
            </w:r>
          </w:p>
        </w:tc>
        <w:tc>
          <w:tcPr>
            <w:tcW w:w="2200" w:type="dxa"/>
            <w:hideMark/>
          </w:tcPr>
          <w:p w:rsidR="0024321E" w:rsidRPr="007609D4" w:rsidRDefault="000E676A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7609D4" w:rsidTr="00FD24FB">
        <w:trPr>
          <w:trHeight w:val="400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20" w:type="dxa"/>
            <w:hideMark/>
          </w:tcPr>
          <w:p w:rsidR="0024321E" w:rsidRPr="007609D4" w:rsidRDefault="00C04B5D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1480" w:type="dxa"/>
            <w:hideMark/>
          </w:tcPr>
          <w:p w:rsidR="0024321E" w:rsidRPr="007609D4" w:rsidRDefault="00C04B5D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2200" w:type="dxa"/>
            <w:hideMark/>
          </w:tcPr>
          <w:p w:rsidR="0024321E" w:rsidRPr="007609D4" w:rsidRDefault="00C04B5D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321E" w:rsidRPr="007609D4" w:rsidTr="00FD24FB">
        <w:trPr>
          <w:trHeight w:val="555"/>
        </w:trPr>
        <w:tc>
          <w:tcPr>
            <w:tcW w:w="4840" w:type="dxa"/>
            <w:hideMark/>
          </w:tcPr>
          <w:p w:rsidR="0024321E" w:rsidRPr="007609D4" w:rsidRDefault="0024321E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7609D4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hideMark/>
          </w:tcPr>
          <w:p w:rsidR="0024321E" w:rsidRPr="007609D4" w:rsidRDefault="00356039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33 799,0</w:t>
            </w:r>
          </w:p>
        </w:tc>
        <w:tc>
          <w:tcPr>
            <w:tcW w:w="1480" w:type="dxa"/>
            <w:hideMark/>
          </w:tcPr>
          <w:p w:rsidR="0024321E" w:rsidRPr="007609D4" w:rsidRDefault="00356039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22 645,5</w:t>
            </w:r>
          </w:p>
        </w:tc>
        <w:tc>
          <w:tcPr>
            <w:tcW w:w="2200" w:type="dxa"/>
            <w:hideMark/>
          </w:tcPr>
          <w:p w:rsidR="0024321E" w:rsidRPr="007609D4" w:rsidRDefault="00356039" w:rsidP="00FD24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67,0 %</w:t>
            </w:r>
          </w:p>
        </w:tc>
      </w:tr>
      <w:tr w:rsidR="0024321E" w:rsidRPr="007609D4" w:rsidTr="00FD24FB">
        <w:trPr>
          <w:trHeight w:val="315"/>
        </w:trPr>
        <w:tc>
          <w:tcPr>
            <w:tcW w:w="4840" w:type="dxa"/>
            <w:noWrap/>
            <w:hideMark/>
          </w:tcPr>
          <w:p w:rsidR="0024321E" w:rsidRPr="007609D4" w:rsidRDefault="0024321E" w:rsidP="00243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noWrap/>
            <w:hideMark/>
          </w:tcPr>
          <w:p w:rsidR="0024321E" w:rsidRPr="007609D4" w:rsidRDefault="0024321E" w:rsidP="001944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944C2">
              <w:rPr>
                <w:b/>
                <w:bCs/>
                <w:color w:val="000000"/>
                <w:sz w:val="20"/>
                <w:szCs w:val="20"/>
              </w:rPr>
              <w:t> 640 433,1</w:t>
            </w:r>
          </w:p>
        </w:tc>
        <w:tc>
          <w:tcPr>
            <w:tcW w:w="1480" w:type="dxa"/>
            <w:noWrap/>
            <w:hideMark/>
          </w:tcPr>
          <w:p w:rsidR="0024321E" w:rsidRPr="007609D4" w:rsidRDefault="0024321E" w:rsidP="001944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944C2">
              <w:rPr>
                <w:b/>
                <w:bCs/>
                <w:color w:val="000000"/>
                <w:sz w:val="20"/>
                <w:szCs w:val="20"/>
              </w:rPr>
              <w:t> 485 323,0</w:t>
            </w:r>
          </w:p>
        </w:tc>
        <w:tc>
          <w:tcPr>
            <w:tcW w:w="2200" w:type="dxa"/>
            <w:noWrap/>
            <w:hideMark/>
          </w:tcPr>
          <w:p w:rsidR="0024321E" w:rsidRPr="007609D4" w:rsidRDefault="0024321E" w:rsidP="001944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09D4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1944C2">
              <w:rPr>
                <w:b/>
                <w:bCs/>
                <w:color w:val="000000"/>
                <w:sz w:val="20"/>
                <w:szCs w:val="20"/>
              </w:rPr>
              <w:t xml:space="preserve">5,7 </w:t>
            </w:r>
            <w:r w:rsidRPr="007609D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583F07" w:rsidRPr="007609D4" w:rsidRDefault="00997F56" w:rsidP="00CA7F00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pacing w:val="-5"/>
          <w:sz w:val="28"/>
          <w:szCs w:val="28"/>
        </w:rPr>
      </w:pPr>
      <w:r w:rsidRPr="007609D4">
        <w:rPr>
          <w:spacing w:val="-5"/>
          <w:sz w:val="28"/>
          <w:szCs w:val="28"/>
        </w:rPr>
        <w:t>И</w:t>
      </w:r>
      <w:r w:rsidR="00915C9E" w:rsidRPr="007609D4">
        <w:rPr>
          <w:spacing w:val="-5"/>
          <w:sz w:val="28"/>
          <w:szCs w:val="28"/>
        </w:rPr>
        <w:t>сполнени</w:t>
      </w:r>
      <w:r w:rsidR="0026370C" w:rsidRPr="007609D4">
        <w:rPr>
          <w:spacing w:val="-5"/>
          <w:sz w:val="28"/>
          <w:szCs w:val="28"/>
        </w:rPr>
        <w:t>е</w:t>
      </w:r>
      <w:r w:rsidR="00915C9E" w:rsidRPr="007609D4">
        <w:rPr>
          <w:spacing w:val="-5"/>
          <w:sz w:val="28"/>
          <w:szCs w:val="28"/>
        </w:rPr>
        <w:t xml:space="preserve"> расх</w:t>
      </w:r>
      <w:r w:rsidRPr="007609D4">
        <w:rPr>
          <w:spacing w:val="-5"/>
          <w:sz w:val="28"/>
          <w:szCs w:val="28"/>
        </w:rPr>
        <w:t xml:space="preserve">одов бюджета МО ГО </w:t>
      </w:r>
      <w:r w:rsidR="00CD6F0C" w:rsidRPr="007609D4">
        <w:rPr>
          <w:spacing w:val="-5"/>
          <w:sz w:val="28"/>
          <w:szCs w:val="28"/>
        </w:rPr>
        <w:t xml:space="preserve">«Усинск» </w:t>
      </w:r>
      <w:r w:rsidR="00B13B3F" w:rsidRPr="007609D4">
        <w:rPr>
          <w:spacing w:val="-5"/>
          <w:sz w:val="28"/>
          <w:szCs w:val="28"/>
        </w:rPr>
        <w:t>в распределении по отраслям экономики</w:t>
      </w:r>
      <w:r w:rsidR="00915C9E" w:rsidRPr="007609D4">
        <w:rPr>
          <w:spacing w:val="-5"/>
          <w:sz w:val="28"/>
          <w:szCs w:val="28"/>
        </w:rPr>
        <w:t xml:space="preserve"> представле</w:t>
      </w:r>
      <w:r w:rsidRPr="007609D4">
        <w:rPr>
          <w:spacing w:val="-5"/>
          <w:sz w:val="28"/>
          <w:szCs w:val="28"/>
        </w:rPr>
        <w:t>но</w:t>
      </w:r>
      <w:r w:rsidR="00915C9E" w:rsidRPr="007609D4">
        <w:rPr>
          <w:spacing w:val="-5"/>
          <w:sz w:val="28"/>
          <w:szCs w:val="28"/>
        </w:rPr>
        <w:t xml:space="preserve"> в таблице:</w:t>
      </w:r>
      <w:r w:rsidR="004854AA" w:rsidRPr="007609D4">
        <w:rPr>
          <w:spacing w:val="-5"/>
          <w:sz w:val="28"/>
          <w:szCs w:val="28"/>
        </w:rPr>
        <w:t xml:space="preserve">    </w:t>
      </w:r>
    </w:p>
    <w:p w:rsidR="004854AA" w:rsidRPr="00777AD1" w:rsidRDefault="004854AA" w:rsidP="007534D7">
      <w:pPr>
        <w:shd w:val="clear" w:color="auto" w:fill="FFFFFF"/>
        <w:tabs>
          <w:tab w:val="left" w:pos="567"/>
          <w:tab w:val="left" w:pos="1134"/>
        </w:tabs>
        <w:ind w:firstLine="709"/>
        <w:jc w:val="right"/>
        <w:rPr>
          <w:spacing w:val="-5"/>
          <w:sz w:val="20"/>
          <w:szCs w:val="20"/>
        </w:rPr>
      </w:pPr>
      <w:r w:rsidRPr="00777AD1">
        <w:rPr>
          <w:spacing w:val="-5"/>
          <w:sz w:val="28"/>
          <w:szCs w:val="28"/>
        </w:rPr>
        <w:t xml:space="preserve">                               </w:t>
      </w:r>
      <w:r w:rsidR="00E9474B" w:rsidRPr="00777AD1">
        <w:rPr>
          <w:spacing w:val="-5"/>
          <w:sz w:val="28"/>
          <w:szCs w:val="28"/>
        </w:rPr>
        <w:t xml:space="preserve">                           </w:t>
      </w:r>
      <w:r w:rsidRPr="00777AD1">
        <w:rPr>
          <w:spacing w:val="-5"/>
          <w:sz w:val="20"/>
          <w:szCs w:val="20"/>
        </w:rPr>
        <w:t>(тыс.</w:t>
      </w:r>
      <w:r w:rsidR="00773389" w:rsidRPr="00777AD1">
        <w:rPr>
          <w:spacing w:val="-5"/>
          <w:sz w:val="20"/>
          <w:szCs w:val="20"/>
        </w:rPr>
        <w:t xml:space="preserve"> рублей</w:t>
      </w:r>
      <w:r w:rsidRPr="00777AD1">
        <w:rPr>
          <w:spacing w:val="-5"/>
          <w:sz w:val="20"/>
          <w:szCs w:val="20"/>
        </w:rPr>
        <w:t>)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2091"/>
        <w:gridCol w:w="1984"/>
        <w:gridCol w:w="1748"/>
      </w:tblGrid>
      <w:tr w:rsidR="001B2E7F" w:rsidRPr="00437A71" w:rsidTr="00701DF7">
        <w:trPr>
          <w:trHeight w:val="540"/>
          <w:tblHeader/>
        </w:trPr>
        <w:tc>
          <w:tcPr>
            <w:tcW w:w="3404" w:type="dxa"/>
            <w:hideMark/>
          </w:tcPr>
          <w:p w:rsidR="001B2E7F" w:rsidRPr="00777AD1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D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91" w:type="dxa"/>
            <w:hideMark/>
          </w:tcPr>
          <w:p w:rsidR="001B2E7F" w:rsidRPr="00777AD1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D1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4" w:type="dxa"/>
            <w:hideMark/>
          </w:tcPr>
          <w:p w:rsidR="001B2E7F" w:rsidRPr="00777AD1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D1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48" w:type="dxa"/>
            <w:hideMark/>
          </w:tcPr>
          <w:p w:rsidR="001B2E7F" w:rsidRPr="00113197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7AD1">
              <w:rPr>
                <w:b/>
                <w:bCs/>
                <w:i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1B2E7F" w:rsidRPr="00437A71" w:rsidTr="005B1832">
        <w:trPr>
          <w:trHeight w:val="315"/>
        </w:trPr>
        <w:tc>
          <w:tcPr>
            <w:tcW w:w="3404" w:type="dxa"/>
            <w:hideMark/>
          </w:tcPr>
          <w:p w:rsidR="001B2E7F" w:rsidRPr="00113197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97">
              <w:rPr>
                <w:b/>
                <w:bCs/>
                <w:color w:val="000000"/>
                <w:sz w:val="20"/>
                <w:szCs w:val="20"/>
              </w:rPr>
              <w:t>Социально-культурная сфера</w:t>
            </w:r>
          </w:p>
        </w:tc>
        <w:tc>
          <w:tcPr>
            <w:tcW w:w="2091" w:type="dxa"/>
            <w:hideMark/>
          </w:tcPr>
          <w:p w:rsidR="001B2E7F" w:rsidRPr="00113197" w:rsidRDefault="00782BBC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2 558 771,6</w:t>
            </w:r>
          </w:p>
        </w:tc>
        <w:tc>
          <w:tcPr>
            <w:tcW w:w="1984" w:type="dxa"/>
            <w:hideMark/>
          </w:tcPr>
          <w:p w:rsidR="001B2E7F" w:rsidRPr="00113197" w:rsidRDefault="00782BBC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2 557 630,3</w:t>
            </w:r>
          </w:p>
        </w:tc>
        <w:tc>
          <w:tcPr>
            <w:tcW w:w="1748" w:type="dxa"/>
            <w:hideMark/>
          </w:tcPr>
          <w:p w:rsidR="001B2E7F" w:rsidRPr="00113197" w:rsidRDefault="00782BBC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100,0 %</w:t>
            </w:r>
          </w:p>
        </w:tc>
      </w:tr>
      <w:tr w:rsidR="00113197" w:rsidRPr="00437A71" w:rsidTr="005B1832">
        <w:trPr>
          <w:trHeight w:val="315"/>
        </w:trPr>
        <w:tc>
          <w:tcPr>
            <w:tcW w:w="3404" w:type="dxa"/>
            <w:hideMark/>
          </w:tcPr>
          <w:p w:rsidR="00113197" w:rsidRPr="00113197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091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1 998 519,8</w:t>
            </w:r>
          </w:p>
        </w:tc>
        <w:tc>
          <w:tcPr>
            <w:tcW w:w="1984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1 997 580,2</w:t>
            </w:r>
          </w:p>
        </w:tc>
        <w:tc>
          <w:tcPr>
            <w:tcW w:w="1748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113197" w:rsidRPr="00437A71" w:rsidTr="005B1832">
        <w:trPr>
          <w:trHeight w:val="315"/>
        </w:trPr>
        <w:tc>
          <w:tcPr>
            <w:tcW w:w="3404" w:type="dxa"/>
            <w:hideMark/>
          </w:tcPr>
          <w:p w:rsidR="00113197" w:rsidRPr="00113197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091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274 932,6</w:t>
            </w:r>
          </w:p>
        </w:tc>
        <w:tc>
          <w:tcPr>
            <w:tcW w:w="1984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274 855,6</w:t>
            </w:r>
          </w:p>
        </w:tc>
        <w:tc>
          <w:tcPr>
            <w:tcW w:w="1748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113197" w:rsidRPr="00437A71" w:rsidTr="005B1832">
        <w:trPr>
          <w:trHeight w:val="315"/>
        </w:trPr>
        <w:tc>
          <w:tcPr>
            <w:tcW w:w="3404" w:type="dxa"/>
            <w:hideMark/>
          </w:tcPr>
          <w:p w:rsidR="00113197" w:rsidRPr="00113197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2091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50 864,7</w:t>
            </w:r>
          </w:p>
        </w:tc>
        <w:tc>
          <w:tcPr>
            <w:tcW w:w="1984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50 755,2</w:t>
            </w:r>
          </w:p>
        </w:tc>
        <w:tc>
          <w:tcPr>
            <w:tcW w:w="1748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99,8 %</w:t>
            </w:r>
          </w:p>
        </w:tc>
      </w:tr>
      <w:tr w:rsidR="00113197" w:rsidRPr="00437A71" w:rsidTr="005B1832">
        <w:trPr>
          <w:trHeight w:val="315"/>
        </w:trPr>
        <w:tc>
          <w:tcPr>
            <w:tcW w:w="3404" w:type="dxa"/>
            <w:hideMark/>
          </w:tcPr>
          <w:p w:rsidR="00113197" w:rsidRPr="00113197" w:rsidRDefault="00113197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91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234 454,5</w:t>
            </w:r>
          </w:p>
        </w:tc>
        <w:tc>
          <w:tcPr>
            <w:tcW w:w="1984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234 439,3</w:t>
            </w:r>
          </w:p>
        </w:tc>
        <w:tc>
          <w:tcPr>
            <w:tcW w:w="1748" w:type="dxa"/>
            <w:hideMark/>
          </w:tcPr>
          <w:p w:rsidR="00113197" w:rsidRPr="007609D4" w:rsidRDefault="00113197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1B2E7F" w:rsidRPr="00437A71" w:rsidTr="005B1832">
        <w:trPr>
          <w:trHeight w:val="315"/>
        </w:trPr>
        <w:tc>
          <w:tcPr>
            <w:tcW w:w="3404" w:type="dxa"/>
            <w:hideMark/>
          </w:tcPr>
          <w:p w:rsidR="001B2E7F" w:rsidRPr="00113197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97">
              <w:rPr>
                <w:b/>
                <w:bCs/>
                <w:color w:val="000000"/>
                <w:sz w:val="20"/>
                <w:szCs w:val="20"/>
              </w:rPr>
              <w:t>Производственная сфера</w:t>
            </w:r>
          </w:p>
        </w:tc>
        <w:tc>
          <w:tcPr>
            <w:tcW w:w="2091" w:type="dxa"/>
            <w:hideMark/>
          </w:tcPr>
          <w:p w:rsidR="001B2E7F" w:rsidRPr="00113197" w:rsidRDefault="00782BBC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656 691,1</w:t>
            </w:r>
          </w:p>
        </w:tc>
        <w:tc>
          <w:tcPr>
            <w:tcW w:w="1984" w:type="dxa"/>
            <w:hideMark/>
          </w:tcPr>
          <w:p w:rsidR="001B2E7F" w:rsidRPr="00113197" w:rsidRDefault="00782BBC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523 706,2</w:t>
            </w:r>
          </w:p>
        </w:tc>
        <w:tc>
          <w:tcPr>
            <w:tcW w:w="1748" w:type="dxa"/>
            <w:hideMark/>
          </w:tcPr>
          <w:p w:rsidR="001B2E7F" w:rsidRPr="00113197" w:rsidRDefault="00782BBC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79,7 %</w:t>
            </w:r>
          </w:p>
        </w:tc>
      </w:tr>
      <w:tr w:rsidR="00246D34" w:rsidRPr="00437A71" w:rsidTr="005B1832">
        <w:trPr>
          <w:trHeight w:val="315"/>
        </w:trPr>
        <w:tc>
          <w:tcPr>
            <w:tcW w:w="3404" w:type="dxa"/>
            <w:hideMark/>
          </w:tcPr>
          <w:p w:rsidR="00246D34" w:rsidRPr="00113197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91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102 573,5</w:t>
            </w:r>
          </w:p>
        </w:tc>
        <w:tc>
          <w:tcPr>
            <w:tcW w:w="1984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101 860,0</w:t>
            </w:r>
          </w:p>
        </w:tc>
        <w:tc>
          <w:tcPr>
            <w:tcW w:w="1748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99,3 %</w:t>
            </w:r>
          </w:p>
        </w:tc>
      </w:tr>
      <w:tr w:rsidR="00246D34" w:rsidRPr="00437A71" w:rsidTr="004661C1">
        <w:trPr>
          <w:trHeight w:val="346"/>
        </w:trPr>
        <w:tc>
          <w:tcPr>
            <w:tcW w:w="3404" w:type="dxa"/>
            <w:hideMark/>
          </w:tcPr>
          <w:p w:rsidR="00246D34" w:rsidRPr="00113197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91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554 117,6</w:t>
            </w:r>
          </w:p>
        </w:tc>
        <w:tc>
          <w:tcPr>
            <w:tcW w:w="1984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421 846,2</w:t>
            </w:r>
          </w:p>
        </w:tc>
        <w:tc>
          <w:tcPr>
            <w:tcW w:w="1748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76,1 %</w:t>
            </w:r>
          </w:p>
        </w:tc>
      </w:tr>
      <w:tr w:rsidR="001B2E7F" w:rsidRPr="00437A71" w:rsidTr="005B1832">
        <w:trPr>
          <w:trHeight w:val="315"/>
        </w:trPr>
        <w:tc>
          <w:tcPr>
            <w:tcW w:w="3404" w:type="dxa"/>
            <w:hideMark/>
          </w:tcPr>
          <w:p w:rsidR="001B2E7F" w:rsidRPr="00113197" w:rsidRDefault="001B2E7F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197">
              <w:rPr>
                <w:b/>
                <w:bCs/>
                <w:color w:val="000000"/>
                <w:sz w:val="20"/>
                <w:szCs w:val="20"/>
              </w:rPr>
              <w:t>Другие расходы</w:t>
            </w:r>
          </w:p>
        </w:tc>
        <w:tc>
          <w:tcPr>
            <w:tcW w:w="2091" w:type="dxa"/>
            <w:hideMark/>
          </w:tcPr>
          <w:p w:rsidR="001B2E7F" w:rsidRPr="00113197" w:rsidRDefault="00782BBC" w:rsidP="001043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424 970,4</w:t>
            </w:r>
          </w:p>
        </w:tc>
        <w:tc>
          <w:tcPr>
            <w:tcW w:w="1984" w:type="dxa"/>
            <w:hideMark/>
          </w:tcPr>
          <w:p w:rsidR="00655679" w:rsidRPr="00113197" w:rsidRDefault="00782BBC" w:rsidP="006556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403 986,5</w:t>
            </w:r>
          </w:p>
        </w:tc>
        <w:tc>
          <w:tcPr>
            <w:tcW w:w="1748" w:type="dxa"/>
            <w:hideMark/>
          </w:tcPr>
          <w:p w:rsidR="001B2E7F" w:rsidRPr="00113197" w:rsidRDefault="00782BBC" w:rsidP="006556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95,1 %</w:t>
            </w:r>
          </w:p>
        </w:tc>
      </w:tr>
      <w:tr w:rsidR="00246D34" w:rsidRPr="00437A71" w:rsidTr="005B1832">
        <w:trPr>
          <w:trHeight w:val="315"/>
        </w:trPr>
        <w:tc>
          <w:tcPr>
            <w:tcW w:w="3404" w:type="dxa"/>
            <w:hideMark/>
          </w:tcPr>
          <w:p w:rsidR="00246D34" w:rsidRPr="00113197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91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 w:rsidRPr="007609D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70 038,4</w:t>
            </w:r>
          </w:p>
        </w:tc>
        <w:tc>
          <w:tcPr>
            <w:tcW w:w="1984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360 208,0</w:t>
            </w:r>
          </w:p>
        </w:tc>
        <w:tc>
          <w:tcPr>
            <w:tcW w:w="1748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97,3 %</w:t>
            </w:r>
          </w:p>
        </w:tc>
      </w:tr>
      <w:tr w:rsidR="00246D34" w:rsidRPr="00437A71" w:rsidTr="005B1832">
        <w:trPr>
          <w:trHeight w:val="488"/>
        </w:trPr>
        <w:tc>
          <w:tcPr>
            <w:tcW w:w="3404" w:type="dxa"/>
            <w:hideMark/>
          </w:tcPr>
          <w:p w:rsidR="00246D34" w:rsidRPr="00113197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1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14 733,0</w:t>
            </w:r>
          </w:p>
        </w:tc>
        <w:tc>
          <w:tcPr>
            <w:tcW w:w="1984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14 733,0</w:t>
            </w:r>
          </w:p>
        </w:tc>
        <w:tc>
          <w:tcPr>
            <w:tcW w:w="1748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</w:t>
            </w:r>
          </w:p>
        </w:tc>
      </w:tr>
      <w:tr w:rsidR="00246D34" w:rsidRPr="00437A71" w:rsidTr="005B1832">
        <w:trPr>
          <w:trHeight w:val="269"/>
        </w:trPr>
        <w:tc>
          <w:tcPr>
            <w:tcW w:w="3404" w:type="dxa"/>
            <w:hideMark/>
          </w:tcPr>
          <w:p w:rsidR="00246D34" w:rsidRPr="00113197" w:rsidRDefault="00246D34" w:rsidP="00FD24FB">
            <w:pPr>
              <w:jc w:val="both"/>
              <w:rPr>
                <w:color w:val="000000"/>
                <w:sz w:val="20"/>
                <w:szCs w:val="20"/>
              </w:rPr>
            </w:pPr>
            <w:r w:rsidRPr="00113197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091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1984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1748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100,0 %</w:t>
            </w:r>
          </w:p>
        </w:tc>
      </w:tr>
      <w:tr w:rsidR="00246D34" w:rsidRPr="00437A71" w:rsidTr="005B1832">
        <w:trPr>
          <w:trHeight w:val="269"/>
        </w:trPr>
        <w:tc>
          <w:tcPr>
            <w:tcW w:w="3404" w:type="dxa"/>
            <w:hideMark/>
          </w:tcPr>
          <w:p w:rsidR="00246D34" w:rsidRPr="00113197" w:rsidRDefault="00246D34" w:rsidP="004661C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13197">
              <w:rPr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091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33 799,0</w:t>
            </w:r>
          </w:p>
        </w:tc>
        <w:tc>
          <w:tcPr>
            <w:tcW w:w="1984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22 645,5</w:t>
            </w:r>
          </w:p>
        </w:tc>
        <w:tc>
          <w:tcPr>
            <w:tcW w:w="1748" w:type="dxa"/>
            <w:hideMark/>
          </w:tcPr>
          <w:p w:rsidR="00246D34" w:rsidRPr="007609D4" w:rsidRDefault="00246D34" w:rsidP="00241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67,0 %</w:t>
            </w:r>
          </w:p>
        </w:tc>
      </w:tr>
    </w:tbl>
    <w:p w:rsidR="002D3998" w:rsidRDefault="00365261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 xml:space="preserve">Бюджет МО ГО </w:t>
      </w:r>
      <w:r w:rsidR="00CD6F0C" w:rsidRPr="002D3998">
        <w:rPr>
          <w:sz w:val="28"/>
          <w:szCs w:val="28"/>
        </w:rPr>
        <w:t xml:space="preserve">«Усинск» </w:t>
      </w:r>
      <w:r w:rsidRPr="002D3998">
        <w:rPr>
          <w:sz w:val="28"/>
          <w:szCs w:val="28"/>
        </w:rPr>
        <w:t>на 20</w:t>
      </w:r>
      <w:r w:rsidR="009D0D8C" w:rsidRPr="002D3998">
        <w:rPr>
          <w:sz w:val="28"/>
          <w:szCs w:val="28"/>
        </w:rPr>
        <w:t>2</w:t>
      </w:r>
      <w:r w:rsidR="002D3998">
        <w:rPr>
          <w:sz w:val="28"/>
          <w:szCs w:val="28"/>
        </w:rPr>
        <w:t>2</w:t>
      </w:r>
      <w:r w:rsidRPr="002D3998">
        <w:rPr>
          <w:sz w:val="28"/>
          <w:szCs w:val="28"/>
        </w:rPr>
        <w:t xml:space="preserve"> год и плановый период 20</w:t>
      </w:r>
      <w:r w:rsidR="00E549CD" w:rsidRPr="002D3998">
        <w:rPr>
          <w:sz w:val="28"/>
          <w:szCs w:val="28"/>
        </w:rPr>
        <w:t>2</w:t>
      </w:r>
      <w:r w:rsidR="002D3998">
        <w:rPr>
          <w:sz w:val="28"/>
          <w:szCs w:val="28"/>
        </w:rPr>
        <w:t>3</w:t>
      </w:r>
      <w:r w:rsidRPr="002D3998">
        <w:rPr>
          <w:sz w:val="28"/>
          <w:szCs w:val="28"/>
        </w:rPr>
        <w:t xml:space="preserve"> и 20</w:t>
      </w:r>
      <w:r w:rsidR="00A571FA" w:rsidRPr="002D3998">
        <w:rPr>
          <w:sz w:val="28"/>
          <w:szCs w:val="28"/>
        </w:rPr>
        <w:t>2</w:t>
      </w:r>
      <w:r w:rsidR="002D3998">
        <w:rPr>
          <w:sz w:val="28"/>
          <w:szCs w:val="28"/>
        </w:rPr>
        <w:t xml:space="preserve">4 </w:t>
      </w:r>
      <w:r w:rsidRPr="002D3998">
        <w:rPr>
          <w:sz w:val="28"/>
          <w:szCs w:val="28"/>
        </w:rPr>
        <w:t>годов</w:t>
      </w:r>
      <w:r w:rsidR="004854AA" w:rsidRPr="002D3998">
        <w:rPr>
          <w:sz w:val="28"/>
          <w:szCs w:val="28"/>
        </w:rPr>
        <w:t xml:space="preserve"> </w:t>
      </w:r>
      <w:r w:rsidRPr="002D3998">
        <w:rPr>
          <w:sz w:val="28"/>
          <w:szCs w:val="28"/>
        </w:rPr>
        <w:t>сформирован в прог</w:t>
      </w:r>
      <w:r w:rsidR="00F55708" w:rsidRPr="002D3998">
        <w:rPr>
          <w:sz w:val="28"/>
          <w:szCs w:val="28"/>
        </w:rPr>
        <w:t xml:space="preserve">раммной структуре на основании </w:t>
      </w:r>
      <w:r w:rsidR="00214D85">
        <w:rPr>
          <w:sz w:val="28"/>
          <w:szCs w:val="28"/>
        </w:rPr>
        <w:t>четырнад</w:t>
      </w:r>
      <w:r w:rsidR="00744554" w:rsidRPr="002D3998">
        <w:rPr>
          <w:sz w:val="28"/>
          <w:szCs w:val="28"/>
        </w:rPr>
        <w:t>цати</w:t>
      </w:r>
      <w:r w:rsidRPr="002D3998">
        <w:rPr>
          <w:sz w:val="28"/>
          <w:szCs w:val="28"/>
        </w:rPr>
        <w:t xml:space="preserve"> муниципальных программ:</w:t>
      </w:r>
    </w:p>
    <w:p w:rsidR="00365261" w:rsidRPr="002D3998" w:rsidRDefault="002D3998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214D85">
        <w:rPr>
          <w:sz w:val="28"/>
          <w:szCs w:val="28"/>
        </w:rPr>
        <w:t>Развитие экономики»;</w:t>
      </w:r>
      <w:r w:rsidR="00365261" w:rsidRPr="002D3998">
        <w:rPr>
          <w:sz w:val="28"/>
          <w:szCs w:val="28"/>
        </w:rPr>
        <w:t xml:space="preserve"> </w:t>
      </w:r>
    </w:p>
    <w:p w:rsidR="00365261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 xml:space="preserve">- </w:t>
      </w:r>
      <w:r w:rsidR="00FC1736" w:rsidRPr="002D3998">
        <w:rPr>
          <w:sz w:val="28"/>
          <w:szCs w:val="28"/>
        </w:rPr>
        <w:t>«</w:t>
      </w:r>
      <w:r w:rsidR="00B55EE4" w:rsidRPr="002D3998">
        <w:rPr>
          <w:sz w:val="28"/>
          <w:szCs w:val="28"/>
        </w:rPr>
        <w:t>Ж</w:t>
      </w:r>
      <w:r w:rsidR="00FC1736" w:rsidRPr="002D3998">
        <w:rPr>
          <w:sz w:val="28"/>
          <w:szCs w:val="28"/>
        </w:rPr>
        <w:t>ильё и</w:t>
      </w:r>
      <w:r w:rsidR="00B55EE4" w:rsidRPr="002D3998">
        <w:rPr>
          <w:sz w:val="28"/>
          <w:szCs w:val="28"/>
        </w:rPr>
        <w:t xml:space="preserve"> </w:t>
      </w:r>
      <w:r w:rsidR="00FC1736" w:rsidRPr="002D3998">
        <w:rPr>
          <w:sz w:val="28"/>
          <w:szCs w:val="28"/>
        </w:rPr>
        <w:t>жилищно-коммунально</w:t>
      </w:r>
      <w:r w:rsidR="00B55EE4" w:rsidRPr="002D3998">
        <w:rPr>
          <w:sz w:val="28"/>
          <w:szCs w:val="28"/>
        </w:rPr>
        <w:t>е</w:t>
      </w:r>
      <w:r w:rsidR="00FC1736" w:rsidRPr="002D3998">
        <w:rPr>
          <w:sz w:val="28"/>
          <w:szCs w:val="28"/>
        </w:rPr>
        <w:t xml:space="preserve"> хозяйств</w:t>
      </w:r>
      <w:r w:rsidR="00B55EE4" w:rsidRPr="002D3998">
        <w:rPr>
          <w:sz w:val="28"/>
          <w:szCs w:val="28"/>
        </w:rPr>
        <w:t>о</w:t>
      </w:r>
      <w:r w:rsidR="00FC1736" w:rsidRPr="002D3998">
        <w:rPr>
          <w:sz w:val="28"/>
          <w:szCs w:val="28"/>
        </w:rPr>
        <w:t>»;</w:t>
      </w:r>
    </w:p>
    <w:p w:rsidR="00365261" w:rsidRPr="002D3998" w:rsidRDefault="00365261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 xml:space="preserve">- </w:t>
      </w:r>
      <w:r w:rsidR="00FC1736" w:rsidRPr="002D3998">
        <w:rPr>
          <w:sz w:val="28"/>
          <w:szCs w:val="28"/>
        </w:rPr>
        <w:t>«Развитие транспортной системы»;</w:t>
      </w:r>
    </w:p>
    <w:p w:rsidR="00BA1D3B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«Устойчивое развитие сельских территорий»;</w:t>
      </w:r>
    </w:p>
    <w:p w:rsidR="00BA1D3B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«Развитие образования»;</w:t>
      </w:r>
    </w:p>
    <w:p w:rsidR="00BA1D3B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</w:t>
      </w:r>
      <w:r w:rsidR="00D041A0" w:rsidRPr="002D3998">
        <w:rPr>
          <w:sz w:val="28"/>
          <w:szCs w:val="28"/>
        </w:rPr>
        <w:t>Р</w:t>
      </w:r>
      <w:r w:rsidRPr="002D3998">
        <w:rPr>
          <w:sz w:val="28"/>
          <w:szCs w:val="28"/>
        </w:rPr>
        <w:t xml:space="preserve">азвитие культуры и </w:t>
      </w:r>
      <w:r w:rsidR="00D041A0" w:rsidRPr="002D3998">
        <w:rPr>
          <w:sz w:val="28"/>
          <w:szCs w:val="28"/>
        </w:rPr>
        <w:t>туризма</w:t>
      </w:r>
      <w:r w:rsidRPr="002D3998">
        <w:rPr>
          <w:sz w:val="28"/>
          <w:szCs w:val="28"/>
        </w:rPr>
        <w:t xml:space="preserve">»; </w:t>
      </w:r>
    </w:p>
    <w:p w:rsidR="00BA1D3B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«Развитие физической культуры и спорта»;</w:t>
      </w:r>
    </w:p>
    <w:p w:rsidR="00BA1D3B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«Социальная защита</w:t>
      </w:r>
      <w:r w:rsidR="00D041A0" w:rsidRPr="002D3998">
        <w:rPr>
          <w:sz w:val="28"/>
          <w:szCs w:val="28"/>
        </w:rPr>
        <w:t xml:space="preserve"> населения</w:t>
      </w:r>
      <w:r w:rsidRPr="002D3998">
        <w:rPr>
          <w:sz w:val="28"/>
          <w:szCs w:val="28"/>
        </w:rPr>
        <w:t>»;</w:t>
      </w:r>
    </w:p>
    <w:p w:rsidR="00BA1D3B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</w:t>
      </w:r>
      <w:r w:rsidR="00D041A0" w:rsidRPr="002D3998">
        <w:rPr>
          <w:sz w:val="28"/>
          <w:szCs w:val="28"/>
        </w:rPr>
        <w:t>Развитие системы м</w:t>
      </w:r>
      <w:r w:rsidRPr="002D3998">
        <w:rPr>
          <w:sz w:val="28"/>
          <w:szCs w:val="28"/>
        </w:rPr>
        <w:t>униципально</w:t>
      </w:r>
      <w:r w:rsidR="00D041A0" w:rsidRPr="002D3998">
        <w:rPr>
          <w:sz w:val="28"/>
          <w:szCs w:val="28"/>
        </w:rPr>
        <w:t>го</w:t>
      </w:r>
      <w:r w:rsidRPr="002D3998">
        <w:rPr>
          <w:sz w:val="28"/>
          <w:szCs w:val="28"/>
        </w:rPr>
        <w:t xml:space="preserve"> управлени</w:t>
      </w:r>
      <w:r w:rsidR="00D041A0" w:rsidRPr="002D3998">
        <w:rPr>
          <w:sz w:val="28"/>
          <w:szCs w:val="28"/>
        </w:rPr>
        <w:t>я</w:t>
      </w:r>
      <w:r w:rsidRPr="002D3998">
        <w:rPr>
          <w:sz w:val="28"/>
          <w:szCs w:val="28"/>
        </w:rPr>
        <w:t>»;</w:t>
      </w:r>
    </w:p>
    <w:p w:rsidR="00BA1D3B" w:rsidRPr="002D3998" w:rsidRDefault="00BA1D3B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«Обеспечение безопаснос</w:t>
      </w:r>
      <w:r w:rsidR="00A571FA" w:rsidRPr="002D3998">
        <w:rPr>
          <w:sz w:val="28"/>
          <w:szCs w:val="28"/>
        </w:rPr>
        <w:t>ти жизнедеятельности населения»;</w:t>
      </w:r>
    </w:p>
    <w:p w:rsidR="00A571FA" w:rsidRPr="002D3998" w:rsidRDefault="00A571FA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«Формирова</w:t>
      </w:r>
      <w:r w:rsidR="004A6FE3" w:rsidRPr="002D3998">
        <w:rPr>
          <w:sz w:val="28"/>
          <w:szCs w:val="28"/>
        </w:rPr>
        <w:t>ние комфортной городской среды»;</w:t>
      </w:r>
    </w:p>
    <w:p w:rsidR="00D041A0" w:rsidRPr="002D3998" w:rsidRDefault="004A6FE3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«Переселение граждан из аварийного жилищного фонда»</w:t>
      </w:r>
      <w:r w:rsidR="00D041A0" w:rsidRPr="002D3998">
        <w:rPr>
          <w:sz w:val="28"/>
          <w:szCs w:val="28"/>
        </w:rPr>
        <w:t>;</w:t>
      </w:r>
    </w:p>
    <w:p w:rsidR="004A6FE3" w:rsidRPr="002D3998" w:rsidRDefault="00D041A0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 «Энергосбережение и повышение энергетической эффективности</w:t>
      </w:r>
      <w:r w:rsidR="006C0706" w:rsidRPr="002D3998">
        <w:rPr>
          <w:sz w:val="28"/>
          <w:szCs w:val="28"/>
        </w:rPr>
        <w:t>»</w:t>
      </w:r>
      <w:r w:rsidR="00BF383D" w:rsidRPr="002D3998">
        <w:rPr>
          <w:sz w:val="28"/>
          <w:szCs w:val="28"/>
        </w:rPr>
        <w:t>;</w:t>
      </w:r>
    </w:p>
    <w:p w:rsidR="00BF383D" w:rsidRPr="002D3998" w:rsidRDefault="00BF383D" w:rsidP="00FC639D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2D3998">
        <w:rPr>
          <w:sz w:val="28"/>
          <w:szCs w:val="28"/>
        </w:rPr>
        <w:t>-</w:t>
      </w:r>
      <w:r w:rsidR="00862F6F" w:rsidRPr="002D3998">
        <w:rPr>
          <w:sz w:val="28"/>
          <w:szCs w:val="28"/>
        </w:rPr>
        <w:t xml:space="preserve"> </w:t>
      </w:r>
      <w:r w:rsidRPr="002D3998">
        <w:rPr>
          <w:sz w:val="28"/>
          <w:szCs w:val="28"/>
        </w:rPr>
        <w:t xml:space="preserve">«Профилактика правонарушений и обеспечение общественной безопасности на территории муниципального образования городского округа </w:t>
      </w:r>
      <w:r w:rsidR="00862F6F" w:rsidRPr="002D3998">
        <w:rPr>
          <w:sz w:val="28"/>
          <w:szCs w:val="28"/>
        </w:rPr>
        <w:t>«</w:t>
      </w:r>
      <w:r w:rsidRPr="002D3998">
        <w:rPr>
          <w:sz w:val="28"/>
          <w:szCs w:val="28"/>
        </w:rPr>
        <w:t>Усинск</w:t>
      </w:r>
      <w:r w:rsidR="00862F6F" w:rsidRPr="002D3998">
        <w:rPr>
          <w:sz w:val="28"/>
          <w:szCs w:val="28"/>
        </w:rPr>
        <w:t>».</w:t>
      </w:r>
    </w:p>
    <w:p w:rsidR="00E90078" w:rsidRPr="00437A71" w:rsidRDefault="006E7E85" w:rsidP="0031021F">
      <w:pPr>
        <w:tabs>
          <w:tab w:val="left" w:pos="567"/>
        </w:tabs>
        <w:ind w:firstLine="709"/>
        <w:jc w:val="both"/>
        <w:rPr>
          <w:spacing w:val="-5"/>
          <w:sz w:val="28"/>
          <w:szCs w:val="28"/>
          <w:highlight w:val="yellow"/>
        </w:rPr>
      </w:pPr>
      <w:r w:rsidRPr="00113197">
        <w:rPr>
          <w:sz w:val="28"/>
          <w:szCs w:val="28"/>
        </w:rPr>
        <w:t xml:space="preserve">В рамках реализации мероприятий муниципальных программ профинансировано </w:t>
      </w:r>
      <w:r w:rsidR="00FC1736" w:rsidRPr="00772AFC">
        <w:rPr>
          <w:sz w:val="28"/>
          <w:szCs w:val="28"/>
        </w:rPr>
        <w:t>9</w:t>
      </w:r>
      <w:r w:rsidR="00772AFC" w:rsidRPr="00772AFC">
        <w:rPr>
          <w:sz w:val="28"/>
          <w:szCs w:val="28"/>
        </w:rPr>
        <w:t>9</w:t>
      </w:r>
      <w:r w:rsidR="00D041A0" w:rsidRPr="00772AFC">
        <w:rPr>
          <w:sz w:val="28"/>
          <w:szCs w:val="28"/>
        </w:rPr>
        <w:t>,</w:t>
      </w:r>
      <w:r w:rsidR="002F1921" w:rsidRPr="00772AFC">
        <w:rPr>
          <w:sz w:val="28"/>
          <w:szCs w:val="28"/>
        </w:rPr>
        <w:t>4</w:t>
      </w:r>
      <w:r w:rsidR="00D041A0" w:rsidRPr="00772AFC">
        <w:rPr>
          <w:sz w:val="28"/>
          <w:szCs w:val="28"/>
        </w:rPr>
        <w:t xml:space="preserve"> </w:t>
      </w:r>
      <w:r w:rsidR="006C3C6B" w:rsidRPr="00772AFC">
        <w:rPr>
          <w:sz w:val="28"/>
          <w:szCs w:val="28"/>
        </w:rPr>
        <w:t xml:space="preserve">% расходов </w:t>
      </w:r>
      <w:r w:rsidRPr="00772AFC">
        <w:rPr>
          <w:sz w:val="28"/>
          <w:szCs w:val="28"/>
        </w:rPr>
        <w:t xml:space="preserve">бюджета, или </w:t>
      </w:r>
      <w:r w:rsidR="00130FCB" w:rsidRPr="00772AFC">
        <w:rPr>
          <w:sz w:val="28"/>
          <w:szCs w:val="28"/>
        </w:rPr>
        <w:t>3</w:t>
      </w:r>
      <w:r w:rsidR="00D041A0" w:rsidRPr="00772AFC">
        <w:rPr>
          <w:sz w:val="28"/>
          <w:szCs w:val="28"/>
        </w:rPr>
        <w:t> </w:t>
      </w:r>
      <w:r w:rsidR="00772AFC" w:rsidRPr="00772AFC">
        <w:rPr>
          <w:sz w:val="28"/>
          <w:szCs w:val="28"/>
        </w:rPr>
        <w:t>465</w:t>
      </w:r>
      <w:r w:rsidR="002F1921" w:rsidRPr="00772AFC">
        <w:rPr>
          <w:sz w:val="28"/>
          <w:szCs w:val="28"/>
        </w:rPr>
        <w:t> </w:t>
      </w:r>
      <w:r w:rsidR="00772AFC" w:rsidRPr="00772AFC">
        <w:rPr>
          <w:sz w:val="28"/>
          <w:szCs w:val="28"/>
        </w:rPr>
        <w:t>463,0</w:t>
      </w:r>
      <w:r w:rsidR="00D041A0" w:rsidRPr="00772AFC">
        <w:rPr>
          <w:sz w:val="28"/>
          <w:szCs w:val="28"/>
        </w:rPr>
        <w:t xml:space="preserve"> </w:t>
      </w:r>
      <w:r w:rsidRPr="00772AFC">
        <w:rPr>
          <w:sz w:val="28"/>
          <w:szCs w:val="28"/>
        </w:rPr>
        <w:t>тыс.</w:t>
      </w:r>
      <w:r w:rsidR="008831A7" w:rsidRPr="00772AFC">
        <w:rPr>
          <w:sz w:val="28"/>
          <w:szCs w:val="28"/>
        </w:rPr>
        <w:t xml:space="preserve"> рублей</w:t>
      </w:r>
      <w:r w:rsidR="00EC1894" w:rsidRPr="00772AFC">
        <w:rPr>
          <w:sz w:val="28"/>
          <w:szCs w:val="28"/>
        </w:rPr>
        <w:t>:</w:t>
      </w:r>
      <w:r w:rsidR="005D179F" w:rsidRPr="00772AFC">
        <w:rPr>
          <w:spacing w:val="-5"/>
          <w:sz w:val="28"/>
          <w:szCs w:val="28"/>
        </w:rPr>
        <w:t xml:space="preserve"> </w:t>
      </w:r>
    </w:p>
    <w:p w:rsidR="00EC1894" w:rsidRPr="00B77028" w:rsidRDefault="005D179F" w:rsidP="0031021F">
      <w:pPr>
        <w:tabs>
          <w:tab w:val="left" w:pos="567"/>
        </w:tabs>
        <w:spacing w:line="360" w:lineRule="auto"/>
        <w:ind w:firstLine="709"/>
        <w:jc w:val="both"/>
        <w:rPr>
          <w:b/>
          <w:kern w:val="28"/>
          <w:sz w:val="20"/>
          <w:szCs w:val="20"/>
        </w:rPr>
      </w:pPr>
      <w:r w:rsidRPr="00B77028">
        <w:rPr>
          <w:spacing w:val="-5"/>
          <w:sz w:val="20"/>
          <w:szCs w:val="20"/>
        </w:rPr>
        <w:t xml:space="preserve">                                                                     </w:t>
      </w:r>
      <w:r w:rsidR="00373EA8" w:rsidRPr="00B77028">
        <w:rPr>
          <w:spacing w:val="-5"/>
          <w:sz w:val="20"/>
          <w:szCs w:val="20"/>
        </w:rPr>
        <w:t xml:space="preserve">                            </w:t>
      </w:r>
      <w:r w:rsidR="001C53B7" w:rsidRPr="00B77028">
        <w:rPr>
          <w:b/>
          <w:kern w:val="28"/>
          <w:sz w:val="20"/>
          <w:szCs w:val="20"/>
        </w:rPr>
        <w:t xml:space="preserve">        </w:t>
      </w:r>
      <w:r w:rsidR="00EC1894" w:rsidRPr="00B77028">
        <w:rPr>
          <w:b/>
          <w:kern w:val="28"/>
          <w:sz w:val="20"/>
          <w:szCs w:val="20"/>
        </w:rPr>
        <w:t xml:space="preserve"> </w:t>
      </w:r>
      <w:r w:rsidR="00FC639D" w:rsidRPr="00B77028">
        <w:rPr>
          <w:b/>
          <w:kern w:val="28"/>
          <w:sz w:val="20"/>
          <w:szCs w:val="20"/>
        </w:rPr>
        <w:t xml:space="preserve">                                        </w:t>
      </w:r>
      <w:r w:rsidR="00EC1894" w:rsidRPr="00B77028">
        <w:rPr>
          <w:b/>
          <w:kern w:val="28"/>
          <w:sz w:val="20"/>
          <w:szCs w:val="20"/>
        </w:rPr>
        <w:t xml:space="preserve"> </w:t>
      </w:r>
      <w:r w:rsidR="00EC1894" w:rsidRPr="00B77028">
        <w:rPr>
          <w:kern w:val="28"/>
          <w:sz w:val="20"/>
          <w:szCs w:val="20"/>
        </w:rPr>
        <w:t>(тыс.</w:t>
      </w:r>
      <w:r w:rsidR="00773389" w:rsidRPr="00B77028">
        <w:rPr>
          <w:kern w:val="28"/>
          <w:sz w:val="20"/>
          <w:szCs w:val="20"/>
        </w:rPr>
        <w:t xml:space="preserve"> </w:t>
      </w:r>
      <w:r w:rsidR="00EC1894" w:rsidRPr="00B77028">
        <w:rPr>
          <w:kern w:val="28"/>
          <w:sz w:val="20"/>
          <w:szCs w:val="20"/>
        </w:rPr>
        <w:t>руб</w:t>
      </w:r>
      <w:r w:rsidR="00773389" w:rsidRPr="00B77028">
        <w:rPr>
          <w:kern w:val="28"/>
          <w:sz w:val="20"/>
          <w:szCs w:val="20"/>
        </w:rPr>
        <w:t>лей</w:t>
      </w:r>
      <w:r w:rsidR="00EC1894" w:rsidRPr="00B77028">
        <w:rPr>
          <w:kern w:val="28"/>
          <w:sz w:val="20"/>
          <w:szCs w:val="20"/>
        </w:rPr>
        <w:t>)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2361"/>
        <w:gridCol w:w="1000"/>
      </w:tblGrid>
      <w:tr w:rsidR="00EC1894" w:rsidRPr="00B77028" w:rsidTr="005B1832">
        <w:trPr>
          <w:trHeight w:val="315"/>
        </w:trPr>
        <w:tc>
          <w:tcPr>
            <w:tcW w:w="5544" w:type="dxa"/>
            <w:hideMark/>
          </w:tcPr>
          <w:p w:rsidR="00EC1894" w:rsidRPr="00B77028" w:rsidRDefault="00EC1894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2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61" w:type="dxa"/>
            <w:hideMark/>
          </w:tcPr>
          <w:p w:rsidR="00EC1894" w:rsidRPr="00B77028" w:rsidRDefault="00EC1894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2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00" w:type="dxa"/>
            <w:hideMark/>
          </w:tcPr>
          <w:p w:rsidR="00EC1894" w:rsidRPr="00B77028" w:rsidRDefault="00EC1894" w:rsidP="00FD2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28">
              <w:rPr>
                <w:b/>
                <w:bCs/>
                <w:color w:val="000000"/>
                <w:sz w:val="20"/>
                <w:szCs w:val="20"/>
              </w:rPr>
              <w:t>Доля</w:t>
            </w:r>
          </w:p>
        </w:tc>
      </w:tr>
      <w:tr w:rsidR="00EC1894" w:rsidRPr="00437A71" w:rsidTr="005B1832">
        <w:trPr>
          <w:trHeight w:val="315"/>
        </w:trPr>
        <w:tc>
          <w:tcPr>
            <w:tcW w:w="5544" w:type="dxa"/>
            <w:hideMark/>
          </w:tcPr>
          <w:p w:rsidR="00EC1894" w:rsidRPr="00B77028" w:rsidRDefault="00EC1894" w:rsidP="00CA7F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28">
              <w:rPr>
                <w:b/>
                <w:bCs/>
                <w:color w:val="000000"/>
                <w:sz w:val="20"/>
                <w:szCs w:val="20"/>
              </w:rPr>
              <w:t>Расходы всего</w:t>
            </w:r>
          </w:p>
        </w:tc>
        <w:tc>
          <w:tcPr>
            <w:tcW w:w="2361" w:type="dxa"/>
            <w:hideMark/>
          </w:tcPr>
          <w:p w:rsidR="00EC1894" w:rsidRPr="00B77028" w:rsidRDefault="00B77028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28">
              <w:rPr>
                <w:b/>
                <w:bCs/>
                <w:color w:val="000000"/>
                <w:sz w:val="20"/>
                <w:szCs w:val="20"/>
              </w:rPr>
              <w:t>3 485 323,0</w:t>
            </w:r>
          </w:p>
        </w:tc>
        <w:tc>
          <w:tcPr>
            <w:tcW w:w="1000" w:type="dxa"/>
            <w:hideMark/>
          </w:tcPr>
          <w:p w:rsidR="00EC1894" w:rsidRPr="00B77028" w:rsidRDefault="00666BA5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28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EC1894" w:rsidRPr="00B7702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C1894" w:rsidRPr="00437A71" w:rsidTr="005B1832">
        <w:trPr>
          <w:trHeight w:val="315"/>
        </w:trPr>
        <w:tc>
          <w:tcPr>
            <w:tcW w:w="5544" w:type="dxa"/>
            <w:hideMark/>
          </w:tcPr>
          <w:p w:rsidR="00EC1894" w:rsidRPr="00FB6A2D" w:rsidRDefault="00EC1894" w:rsidP="00CA7F00">
            <w:pPr>
              <w:rPr>
                <w:color w:val="000000"/>
                <w:sz w:val="20"/>
                <w:szCs w:val="20"/>
              </w:rPr>
            </w:pPr>
            <w:r w:rsidRPr="00FB6A2D">
              <w:rPr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2361" w:type="dxa"/>
            <w:hideMark/>
          </w:tcPr>
          <w:p w:rsidR="00EC1894" w:rsidRPr="00FB6A2D" w:rsidRDefault="00FB6A2D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B6A2D">
              <w:rPr>
                <w:color w:val="000000"/>
                <w:sz w:val="20"/>
                <w:szCs w:val="20"/>
              </w:rPr>
              <w:t>3 465 463,0</w:t>
            </w:r>
          </w:p>
        </w:tc>
        <w:tc>
          <w:tcPr>
            <w:tcW w:w="1000" w:type="dxa"/>
            <w:hideMark/>
          </w:tcPr>
          <w:p w:rsidR="00EC1894" w:rsidRPr="00437A71" w:rsidRDefault="00D041A0" w:rsidP="00FB6A2D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FB6A2D">
              <w:rPr>
                <w:color w:val="000000"/>
                <w:sz w:val="20"/>
                <w:szCs w:val="20"/>
              </w:rPr>
              <w:t>9</w:t>
            </w:r>
            <w:r w:rsidR="00FB6A2D" w:rsidRPr="00FB6A2D">
              <w:rPr>
                <w:color w:val="000000"/>
                <w:sz w:val="20"/>
                <w:szCs w:val="20"/>
              </w:rPr>
              <w:t>9</w:t>
            </w:r>
            <w:r w:rsidRPr="00FB6A2D">
              <w:rPr>
                <w:color w:val="000000"/>
                <w:sz w:val="20"/>
                <w:szCs w:val="20"/>
              </w:rPr>
              <w:t>,</w:t>
            </w:r>
            <w:r w:rsidR="002F1921" w:rsidRPr="00FB6A2D">
              <w:rPr>
                <w:color w:val="000000"/>
                <w:sz w:val="20"/>
                <w:szCs w:val="20"/>
              </w:rPr>
              <w:t>4</w:t>
            </w:r>
            <w:r w:rsidR="00EC1894" w:rsidRPr="00FB6A2D">
              <w:rPr>
                <w:color w:val="000000"/>
                <w:sz w:val="20"/>
                <w:szCs w:val="20"/>
              </w:rPr>
              <w:t>%</w:t>
            </w:r>
          </w:p>
        </w:tc>
      </w:tr>
      <w:tr w:rsidR="00EC1894" w:rsidRPr="00437A71" w:rsidTr="005B1832">
        <w:trPr>
          <w:trHeight w:val="109"/>
        </w:trPr>
        <w:tc>
          <w:tcPr>
            <w:tcW w:w="5544" w:type="dxa"/>
            <w:hideMark/>
          </w:tcPr>
          <w:p w:rsidR="00EC1894" w:rsidRPr="00FB6A2D" w:rsidRDefault="00EC1894" w:rsidP="00CA7F00">
            <w:pPr>
              <w:rPr>
                <w:color w:val="000000"/>
                <w:sz w:val="20"/>
                <w:szCs w:val="20"/>
              </w:rPr>
            </w:pPr>
            <w:r w:rsidRPr="00FB6A2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361" w:type="dxa"/>
            <w:hideMark/>
          </w:tcPr>
          <w:p w:rsidR="002F1921" w:rsidRPr="00FB6A2D" w:rsidRDefault="00FB6A2D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FB6A2D">
              <w:rPr>
                <w:color w:val="000000"/>
                <w:sz w:val="20"/>
                <w:szCs w:val="20"/>
              </w:rPr>
              <w:t>19 860,0</w:t>
            </w:r>
          </w:p>
        </w:tc>
        <w:tc>
          <w:tcPr>
            <w:tcW w:w="1000" w:type="dxa"/>
            <w:hideMark/>
          </w:tcPr>
          <w:p w:rsidR="00EC1894" w:rsidRPr="00437A71" w:rsidRDefault="00FB6A2D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FB6A2D">
              <w:rPr>
                <w:color w:val="000000"/>
                <w:sz w:val="20"/>
                <w:szCs w:val="20"/>
              </w:rPr>
              <w:t>0,6</w:t>
            </w:r>
            <w:r w:rsidR="00EC1894" w:rsidRPr="00FB6A2D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EC1894" w:rsidRPr="00AD67BE" w:rsidRDefault="00EC1894" w:rsidP="00C75E8B">
      <w:pPr>
        <w:tabs>
          <w:tab w:val="num" w:pos="0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AD67BE">
        <w:rPr>
          <w:spacing w:val="-6"/>
          <w:sz w:val="28"/>
          <w:szCs w:val="28"/>
        </w:rPr>
        <w:t xml:space="preserve">Исполнение расходов бюджета МО ГО </w:t>
      </w:r>
      <w:r w:rsidR="00CD6F0C" w:rsidRPr="00AD67BE">
        <w:rPr>
          <w:spacing w:val="-6"/>
          <w:sz w:val="28"/>
          <w:szCs w:val="28"/>
        </w:rPr>
        <w:t xml:space="preserve">«Усинск» </w:t>
      </w:r>
      <w:r w:rsidRPr="00AD67BE">
        <w:rPr>
          <w:spacing w:val="-6"/>
          <w:sz w:val="28"/>
          <w:szCs w:val="28"/>
        </w:rPr>
        <w:t>в разрезе муниципальных программ представлено в</w:t>
      </w:r>
      <w:r w:rsidR="00E90078" w:rsidRPr="00AD67BE">
        <w:rPr>
          <w:spacing w:val="-6"/>
          <w:sz w:val="28"/>
          <w:szCs w:val="28"/>
        </w:rPr>
        <w:t xml:space="preserve"> та</w:t>
      </w:r>
      <w:r w:rsidRPr="00AD67BE">
        <w:rPr>
          <w:spacing w:val="-6"/>
          <w:sz w:val="28"/>
          <w:szCs w:val="28"/>
        </w:rPr>
        <w:t>блице:</w:t>
      </w:r>
    </w:p>
    <w:p w:rsidR="005D179F" w:rsidRPr="00772AFC" w:rsidRDefault="005D179F" w:rsidP="00CA7F00">
      <w:pPr>
        <w:shd w:val="clear" w:color="auto" w:fill="FFFFFF"/>
        <w:tabs>
          <w:tab w:val="left" w:pos="567"/>
          <w:tab w:val="left" w:pos="1134"/>
        </w:tabs>
        <w:jc w:val="right"/>
        <w:rPr>
          <w:spacing w:val="-5"/>
          <w:sz w:val="20"/>
          <w:szCs w:val="20"/>
        </w:rPr>
      </w:pPr>
      <w:r w:rsidRPr="00772AFC">
        <w:rPr>
          <w:spacing w:val="-5"/>
          <w:sz w:val="20"/>
          <w:szCs w:val="20"/>
        </w:rPr>
        <w:t>(тыс.</w:t>
      </w:r>
      <w:r w:rsidR="00773389" w:rsidRPr="00772AFC">
        <w:rPr>
          <w:spacing w:val="-5"/>
          <w:sz w:val="20"/>
          <w:szCs w:val="20"/>
        </w:rPr>
        <w:t xml:space="preserve"> рублей</w:t>
      </w:r>
      <w:r w:rsidRPr="00772AFC">
        <w:rPr>
          <w:spacing w:val="-5"/>
          <w:sz w:val="20"/>
          <w:szCs w:val="20"/>
        </w:rPr>
        <w:t>)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1604"/>
        <w:gridCol w:w="1518"/>
        <w:gridCol w:w="1372"/>
      </w:tblGrid>
      <w:tr w:rsidR="00862F6F" w:rsidRPr="00437A71" w:rsidTr="00A60F0F">
        <w:trPr>
          <w:trHeight w:val="645"/>
          <w:tblHeader/>
        </w:trPr>
        <w:tc>
          <w:tcPr>
            <w:tcW w:w="4600" w:type="dxa"/>
            <w:hideMark/>
          </w:tcPr>
          <w:p w:rsidR="00CC2791" w:rsidRPr="00772AFC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772AFC" w:rsidRDefault="00862F6F" w:rsidP="005B1832">
            <w:pPr>
              <w:jc w:val="center"/>
              <w:rPr>
                <w:b/>
                <w:sz w:val="20"/>
                <w:szCs w:val="20"/>
              </w:rPr>
            </w:pPr>
            <w:r w:rsidRPr="00772AFC">
              <w:rPr>
                <w:b/>
                <w:sz w:val="20"/>
                <w:szCs w:val="20"/>
              </w:rPr>
              <w:t xml:space="preserve">Наименование </w:t>
            </w:r>
            <w:r w:rsidR="005B1832" w:rsidRPr="00772AFC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604" w:type="dxa"/>
            <w:hideMark/>
          </w:tcPr>
          <w:p w:rsidR="00CC2791" w:rsidRPr="00772AFC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772AFC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772AF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18" w:type="dxa"/>
            <w:noWrap/>
            <w:hideMark/>
          </w:tcPr>
          <w:p w:rsidR="00CC2791" w:rsidRPr="00772AFC" w:rsidRDefault="00CC2791" w:rsidP="00FD24FB">
            <w:pPr>
              <w:jc w:val="center"/>
              <w:rPr>
                <w:b/>
                <w:sz w:val="20"/>
                <w:szCs w:val="20"/>
              </w:rPr>
            </w:pPr>
          </w:p>
          <w:p w:rsidR="00862F6F" w:rsidRPr="00772AFC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772AFC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2" w:type="dxa"/>
            <w:hideMark/>
          </w:tcPr>
          <w:p w:rsidR="00862F6F" w:rsidRPr="00772AFC" w:rsidRDefault="00862F6F" w:rsidP="00FD24FB">
            <w:pPr>
              <w:jc w:val="center"/>
              <w:rPr>
                <w:b/>
                <w:sz w:val="20"/>
                <w:szCs w:val="20"/>
              </w:rPr>
            </w:pPr>
            <w:r w:rsidRPr="00772AFC">
              <w:rPr>
                <w:b/>
                <w:sz w:val="20"/>
                <w:szCs w:val="20"/>
              </w:rPr>
              <w:t>% исполнения плана</w:t>
            </w:r>
          </w:p>
        </w:tc>
      </w:tr>
      <w:tr w:rsidR="00772AFC" w:rsidRPr="00437A71" w:rsidTr="005B1832">
        <w:trPr>
          <w:trHeight w:val="397"/>
        </w:trPr>
        <w:tc>
          <w:tcPr>
            <w:tcW w:w="4600" w:type="dxa"/>
            <w:hideMark/>
          </w:tcPr>
          <w:p w:rsidR="00772AFC" w:rsidRPr="00437A71" w:rsidRDefault="00772AFC" w:rsidP="00862F6F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72AFC">
              <w:rPr>
                <w:color w:val="000000"/>
                <w:sz w:val="20"/>
                <w:szCs w:val="20"/>
              </w:rPr>
              <w:t>Развитие экономики</w:t>
            </w:r>
          </w:p>
        </w:tc>
        <w:tc>
          <w:tcPr>
            <w:tcW w:w="1604" w:type="dxa"/>
            <w:hideMark/>
          </w:tcPr>
          <w:p w:rsidR="00772AFC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1 347,9</w:t>
            </w:r>
          </w:p>
        </w:tc>
        <w:tc>
          <w:tcPr>
            <w:tcW w:w="1518" w:type="dxa"/>
            <w:hideMark/>
          </w:tcPr>
          <w:p w:rsidR="00772AFC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1 347,9</w:t>
            </w:r>
          </w:p>
        </w:tc>
        <w:tc>
          <w:tcPr>
            <w:tcW w:w="1372" w:type="dxa"/>
            <w:hideMark/>
          </w:tcPr>
          <w:p w:rsidR="00772AFC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772AFC" w:rsidRPr="00437A71" w:rsidTr="005B1832">
        <w:trPr>
          <w:trHeight w:val="397"/>
        </w:trPr>
        <w:tc>
          <w:tcPr>
            <w:tcW w:w="4600" w:type="dxa"/>
            <w:hideMark/>
          </w:tcPr>
          <w:p w:rsidR="00772AFC" w:rsidRPr="00772AFC" w:rsidRDefault="00772AFC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lastRenderedPageBreak/>
              <w:t>Жильё и жилищно-коммунальное хозяйство</w:t>
            </w:r>
          </w:p>
        </w:tc>
        <w:tc>
          <w:tcPr>
            <w:tcW w:w="1604" w:type="dxa"/>
            <w:hideMark/>
          </w:tcPr>
          <w:p w:rsidR="00772AFC" w:rsidRPr="00772AFC" w:rsidRDefault="00772AFC" w:rsidP="0076630E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288 975,8</w:t>
            </w:r>
          </w:p>
        </w:tc>
        <w:tc>
          <w:tcPr>
            <w:tcW w:w="1518" w:type="dxa"/>
            <w:hideMark/>
          </w:tcPr>
          <w:p w:rsidR="00772AFC" w:rsidRPr="00772AFC" w:rsidRDefault="00772AFC" w:rsidP="0076630E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286 315,8</w:t>
            </w:r>
          </w:p>
        </w:tc>
        <w:tc>
          <w:tcPr>
            <w:tcW w:w="1372" w:type="dxa"/>
            <w:hideMark/>
          </w:tcPr>
          <w:p w:rsidR="00772AFC" w:rsidRPr="00437A71" w:rsidRDefault="00772AFC" w:rsidP="00CC59F6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9</w:t>
            </w:r>
            <w:r w:rsidR="00CC59F6" w:rsidRPr="00CC59F6">
              <w:rPr>
                <w:color w:val="000000"/>
                <w:sz w:val="20"/>
                <w:szCs w:val="20"/>
              </w:rPr>
              <w:t>9</w:t>
            </w:r>
            <w:r w:rsidRPr="00CC59F6">
              <w:rPr>
                <w:color w:val="000000"/>
                <w:sz w:val="20"/>
                <w:szCs w:val="20"/>
              </w:rPr>
              <w:t>,</w:t>
            </w:r>
            <w:r w:rsidR="00CC59F6" w:rsidRPr="00CC59F6">
              <w:rPr>
                <w:color w:val="000000"/>
                <w:sz w:val="20"/>
                <w:szCs w:val="20"/>
              </w:rPr>
              <w:t>1</w:t>
            </w:r>
            <w:r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247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Развитие транспортной системы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352 664,2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223 252,6</w:t>
            </w:r>
          </w:p>
        </w:tc>
        <w:tc>
          <w:tcPr>
            <w:tcW w:w="1372" w:type="dxa"/>
            <w:hideMark/>
          </w:tcPr>
          <w:p w:rsidR="00862F6F" w:rsidRPr="00437A71" w:rsidRDefault="00CC59F6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63,3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264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1 060,6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1 055,3</w:t>
            </w:r>
          </w:p>
        </w:tc>
        <w:tc>
          <w:tcPr>
            <w:tcW w:w="1372" w:type="dxa"/>
            <w:hideMark/>
          </w:tcPr>
          <w:p w:rsidR="00862F6F" w:rsidRPr="00437A71" w:rsidRDefault="00271D50" w:rsidP="00CC59F6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9</w:t>
            </w:r>
            <w:r w:rsidR="00CC59F6" w:rsidRPr="00CC59F6">
              <w:rPr>
                <w:color w:val="000000"/>
                <w:sz w:val="20"/>
                <w:szCs w:val="20"/>
              </w:rPr>
              <w:t>9</w:t>
            </w:r>
            <w:r w:rsidRPr="00CC59F6">
              <w:rPr>
                <w:color w:val="000000"/>
                <w:sz w:val="20"/>
                <w:szCs w:val="20"/>
              </w:rPr>
              <w:t>,</w:t>
            </w:r>
            <w:r w:rsidR="00CC59F6" w:rsidRPr="00CC59F6">
              <w:rPr>
                <w:color w:val="000000"/>
                <w:sz w:val="20"/>
                <w:szCs w:val="20"/>
              </w:rPr>
              <w:t>5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269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1 989 311,3</w:t>
            </w:r>
          </w:p>
        </w:tc>
        <w:tc>
          <w:tcPr>
            <w:tcW w:w="1518" w:type="dxa"/>
            <w:hideMark/>
          </w:tcPr>
          <w:p w:rsidR="00862F6F" w:rsidRPr="00772AFC" w:rsidRDefault="00772AFC" w:rsidP="000A442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1 988 4</w:t>
            </w:r>
            <w:r w:rsidR="000A442B">
              <w:rPr>
                <w:color w:val="000000"/>
                <w:sz w:val="20"/>
                <w:szCs w:val="20"/>
              </w:rPr>
              <w:t>4</w:t>
            </w:r>
            <w:r w:rsidRPr="00772AFC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72" w:type="dxa"/>
            <w:hideMark/>
          </w:tcPr>
          <w:p w:rsidR="00862F6F" w:rsidRPr="00437A71" w:rsidRDefault="00CC59F6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100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259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Развитие культуры и туризма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325 127,9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324 980,1</w:t>
            </w:r>
          </w:p>
        </w:tc>
        <w:tc>
          <w:tcPr>
            <w:tcW w:w="1372" w:type="dxa"/>
            <w:hideMark/>
          </w:tcPr>
          <w:p w:rsidR="00862F6F" w:rsidRPr="00437A71" w:rsidRDefault="00271D50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100,0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263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Развитие физической культуры и спорта 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194 411,6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194 396,4</w:t>
            </w:r>
          </w:p>
        </w:tc>
        <w:tc>
          <w:tcPr>
            <w:tcW w:w="1372" w:type="dxa"/>
            <w:hideMark/>
          </w:tcPr>
          <w:p w:rsidR="00862F6F" w:rsidRPr="00437A71" w:rsidRDefault="00271D50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100,0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266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Социальная защита населения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29 031,0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28 921,5</w:t>
            </w:r>
          </w:p>
        </w:tc>
        <w:tc>
          <w:tcPr>
            <w:tcW w:w="1372" w:type="dxa"/>
            <w:hideMark/>
          </w:tcPr>
          <w:p w:rsidR="00862F6F" w:rsidRPr="00437A71" w:rsidRDefault="00271D50" w:rsidP="00CC59F6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9</w:t>
            </w:r>
            <w:r w:rsidR="00CC59F6" w:rsidRPr="00CC59F6">
              <w:rPr>
                <w:color w:val="000000"/>
                <w:sz w:val="20"/>
                <w:szCs w:val="20"/>
              </w:rPr>
              <w:t>9</w:t>
            </w:r>
            <w:r w:rsidRPr="00CC59F6">
              <w:rPr>
                <w:color w:val="000000"/>
                <w:sz w:val="20"/>
                <w:szCs w:val="20"/>
              </w:rPr>
              <w:t>,</w:t>
            </w:r>
            <w:r w:rsidR="00CC59F6" w:rsidRPr="00CC59F6">
              <w:rPr>
                <w:color w:val="000000"/>
                <w:sz w:val="20"/>
                <w:szCs w:val="20"/>
              </w:rPr>
              <w:t>6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CC59F6" w:rsidTr="005B1832">
        <w:trPr>
          <w:trHeight w:val="271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Развитие системы муниципального управления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409 481,4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389</w:t>
            </w:r>
            <w:r w:rsidR="00CC59F6">
              <w:rPr>
                <w:color w:val="000000"/>
                <w:sz w:val="20"/>
                <w:szCs w:val="20"/>
              </w:rPr>
              <w:t xml:space="preserve"> </w:t>
            </w:r>
            <w:r w:rsidRPr="00772AFC">
              <w:rPr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1372" w:type="dxa"/>
            <w:hideMark/>
          </w:tcPr>
          <w:p w:rsidR="00862F6F" w:rsidRPr="00CC59F6" w:rsidRDefault="00271D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CC59F6">
              <w:rPr>
                <w:color w:val="000000"/>
                <w:sz w:val="20"/>
                <w:szCs w:val="20"/>
              </w:rPr>
              <w:t>95,1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510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Обеспечение безопасности жизнедеятельности населения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14 626,0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14 625,9</w:t>
            </w:r>
          </w:p>
        </w:tc>
        <w:tc>
          <w:tcPr>
            <w:tcW w:w="1372" w:type="dxa"/>
            <w:hideMark/>
          </w:tcPr>
          <w:p w:rsidR="00862F6F" w:rsidRPr="00437A71" w:rsidRDefault="00271D50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100,0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296"/>
        </w:trPr>
        <w:tc>
          <w:tcPr>
            <w:tcW w:w="4600" w:type="dxa"/>
            <w:hideMark/>
          </w:tcPr>
          <w:p w:rsidR="00862F6F" w:rsidRPr="00772AFC" w:rsidRDefault="00862F6F" w:rsidP="00862F6F">
            <w:pPr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 xml:space="preserve">Формирование комфортной городской среды </w:t>
            </w:r>
          </w:p>
        </w:tc>
        <w:tc>
          <w:tcPr>
            <w:tcW w:w="1604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9 748,9</w:t>
            </w:r>
          </w:p>
        </w:tc>
        <w:tc>
          <w:tcPr>
            <w:tcW w:w="1518" w:type="dxa"/>
            <w:hideMark/>
          </w:tcPr>
          <w:p w:rsidR="00862F6F" w:rsidRPr="00772AFC" w:rsidRDefault="00772AFC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9 748,9</w:t>
            </w:r>
          </w:p>
        </w:tc>
        <w:tc>
          <w:tcPr>
            <w:tcW w:w="1372" w:type="dxa"/>
            <w:hideMark/>
          </w:tcPr>
          <w:p w:rsidR="00862F6F" w:rsidRPr="00772AFC" w:rsidRDefault="00271D50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72AFC">
              <w:rPr>
                <w:color w:val="000000"/>
                <w:sz w:val="20"/>
                <w:szCs w:val="20"/>
              </w:rPr>
              <w:t>100,0</w:t>
            </w:r>
            <w:r w:rsidR="00862F6F" w:rsidRPr="00772AFC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510"/>
        </w:trPr>
        <w:tc>
          <w:tcPr>
            <w:tcW w:w="4600" w:type="dxa"/>
            <w:hideMark/>
          </w:tcPr>
          <w:p w:rsidR="00862F6F" w:rsidRPr="0076630E" w:rsidRDefault="00862F6F" w:rsidP="00862F6F">
            <w:pPr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1604" w:type="dxa"/>
            <w:hideMark/>
          </w:tcPr>
          <w:p w:rsidR="00862F6F" w:rsidRPr="0076630E" w:rsidRDefault="0076630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1 402,0</w:t>
            </w:r>
          </w:p>
        </w:tc>
        <w:tc>
          <w:tcPr>
            <w:tcW w:w="1518" w:type="dxa"/>
            <w:hideMark/>
          </w:tcPr>
          <w:p w:rsidR="00862F6F" w:rsidRPr="0076630E" w:rsidRDefault="0076630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800</w:t>
            </w:r>
            <w:r w:rsidR="00CC59F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2" w:type="dxa"/>
            <w:hideMark/>
          </w:tcPr>
          <w:p w:rsidR="00862F6F" w:rsidRPr="00437A71" w:rsidRDefault="00CC59F6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57,1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510"/>
        </w:trPr>
        <w:tc>
          <w:tcPr>
            <w:tcW w:w="4600" w:type="dxa"/>
            <w:hideMark/>
          </w:tcPr>
          <w:p w:rsidR="00862F6F" w:rsidRPr="0076630E" w:rsidRDefault="00862F6F" w:rsidP="00862F6F">
            <w:pPr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604" w:type="dxa"/>
            <w:hideMark/>
          </w:tcPr>
          <w:p w:rsidR="00862F6F" w:rsidRPr="0076630E" w:rsidRDefault="0076630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2 250,4</w:t>
            </w:r>
          </w:p>
        </w:tc>
        <w:tc>
          <w:tcPr>
            <w:tcW w:w="1518" w:type="dxa"/>
            <w:hideMark/>
          </w:tcPr>
          <w:p w:rsidR="00862F6F" w:rsidRPr="0076630E" w:rsidRDefault="0076630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2 237,5</w:t>
            </w:r>
          </w:p>
        </w:tc>
        <w:tc>
          <w:tcPr>
            <w:tcW w:w="1372" w:type="dxa"/>
            <w:hideMark/>
          </w:tcPr>
          <w:p w:rsidR="00862F6F" w:rsidRPr="00437A71" w:rsidRDefault="00271D50" w:rsidP="00CC59F6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99,</w:t>
            </w:r>
            <w:r w:rsidR="00CC59F6" w:rsidRPr="00CC59F6">
              <w:rPr>
                <w:color w:val="000000"/>
                <w:sz w:val="20"/>
                <w:szCs w:val="20"/>
              </w:rPr>
              <w:t>4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473"/>
        </w:trPr>
        <w:tc>
          <w:tcPr>
            <w:tcW w:w="4600" w:type="dxa"/>
            <w:hideMark/>
          </w:tcPr>
          <w:p w:rsidR="00862F6F" w:rsidRPr="0076630E" w:rsidRDefault="00862F6F" w:rsidP="00862F6F">
            <w:pPr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общественной безопасности</w:t>
            </w:r>
          </w:p>
        </w:tc>
        <w:tc>
          <w:tcPr>
            <w:tcW w:w="1604" w:type="dxa"/>
            <w:hideMark/>
          </w:tcPr>
          <w:p w:rsidR="00862F6F" w:rsidRPr="0076630E" w:rsidRDefault="0076630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518" w:type="dxa"/>
            <w:hideMark/>
          </w:tcPr>
          <w:p w:rsidR="00862F6F" w:rsidRPr="0076630E" w:rsidRDefault="0076630E" w:rsidP="00FD24FB">
            <w:pPr>
              <w:jc w:val="right"/>
              <w:rPr>
                <w:color w:val="000000"/>
                <w:sz w:val="20"/>
                <w:szCs w:val="20"/>
              </w:rPr>
            </w:pPr>
            <w:r w:rsidRPr="0076630E"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72" w:type="dxa"/>
            <w:hideMark/>
          </w:tcPr>
          <w:p w:rsidR="00862F6F" w:rsidRPr="00437A71" w:rsidRDefault="00CC59F6" w:rsidP="00FD24F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color w:val="000000"/>
                <w:sz w:val="20"/>
                <w:szCs w:val="20"/>
              </w:rPr>
              <w:t>69,9</w:t>
            </w:r>
            <w:r w:rsidR="00862F6F" w:rsidRPr="00CC59F6">
              <w:rPr>
                <w:color w:val="000000"/>
                <w:sz w:val="20"/>
                <w:szCs w:val="20"/>
              </w:rPr>
              <w:t>%</w:t>
            </w:r>
          </w:p>
        </w:tc>
      </w:tr>
      <w:tr w:rsidR="00862F6F" w:rsidRPr="00437A71" w:rsidTr="005B1832">
        <w:trPr>
          <w:trHeight w:val="315"/>
        </w:trPr>
        <w:tc>
          <w:tcPr>
            <w:tcW w:w="4600" w:type="dxa"/>
            <w:hideMark/>
          </w:tcPr>
          <w:p w:rsidR="00862F6F" w:rsidRPr="00857A80" w:rsidRDefault="00862F6F" w:rsidP="00862F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7A8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04" w:type="dxa"/>
            <w:hideMark/>
          </w:tcPr>
          <w:p w:rsidR="00862F6F" w:rsidRPr="00857A80" w:rsidRDefault="00857A80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7A80">
              <w:rPr>
                <w:b/>
                <w:bCs/>
                <w:color w:val="000000"/>
                <w:sz w:val="20"/>
                <w:szCs w:val="20"/>
              </w:rPr>
              <w:t>3 619 544,8</w:t>
            </w:r>
          </w:p>
        </w:tc>
        <w:tc>
          <w:tcPr>
            <w:tcW w:w="1518" w:type="dxa"/>
            <w:hideMark/>
          </w:tcPr>
          <w:p w:rsidR="00862F6F" w:rsidRPr="00857A80" w:rsidRDefault="00857A80" w:rsidP="00FD24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7A80">
              <w:rPr>
                <w:b/>
                <w:bCs/>
                <w:color w:val="000000"/>
                <w:sz w:val="20"/>
                <w:szCs w:val="20"/>
              </w:rPr>
              <w:t>3 465 463,0</w:t>
            </w:r>
          </w:p>
        </w:tc>
        <w:tc>
          <w:tcPr>
            <w:tcW w:w="1372" w:type="dxa"/>
            <w:hideMark/>
          </w:tcPr>
          <w:p w:rsidR="00862F6F" w:rsidRPr="00437A71" w:rsidRDefault="00CC59F6" w:rsidP="00FD24FB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C59F6">
              <w:rPr>
                <w:b/>
                <w:bCs/>
                <w:color w:val="000000"/>
                <w:sz w:val="20"/>
                <w:szCs w:val="20"/>
              </w:rPr>
              <w:t>95,7</w:t>
            </w:r>
            <w:r w:rsidR="00271D50" w:rsidRPr="00CC59F6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862F6F" w:rsidRPr="00CC59F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A36469" w:rsidRDefault="00A36469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77028">
        <w:rPr>
          <w:sz w:val="28"/>
          <w:szCs w:val="28"/>
        </w:rPr>
        <w:t>Более развернутая информация по исполнению расходной части бюджета муниципального образования в 20</w:t>
      </w:r>
      <w:r w:rsidR="007E59D5" w:rsidRPr="00B77028">
        <w:rPr>
          <w:sz w:val="28"/>
          <w:szCs w:val="28"/>
        </w:rPr>
        <w:t>2</w:t>
      </w:r>
      <w:r w:rsidR="00B77028">
        <w:rPr>
          <w:sz w:val="28"/>
          <w:szCs w:val="28"/>
        </w:rPr>
        <w:t>2</w:t>
      </w:r>
      <w:r w:rsidRPr="00B77028">
        <w:rPr>
          <w:sz w:val="28"/>
          <w:szCs w:val="28"/>
        </w:rPr>
        <w:t xml:space="preserve"> году представлена в Приложении №</w:t>
      </w:r>
      <w:r w:rsidR="00024384" w:rsidRPr="00B77028">
        <w:rPr>
          <w:sz w:val="28"/>
          <w:szCs w:val="28"/>
        </w:rPr>
        <w:t xml:space="preserve"> </w:t>
      </w:r>
      <w:r w:rsidRPr="00B77028">
        <w:rPr>
          <w:sz w:val="28"/>
          <w:szCs w:val="28"/>
        </w:rPr>
        <w:t>2 к пояснительной записке.</w:t>
      </w:r>
    </w:p>
    <w:p w:rsidR="00A928CE" w:rsidRPr="00B77028" w:rsidRDefault="00A928CE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928CE" w:rsidRPr="00DA27BA" w:rsidRDefault="00A928CE" w:rsidP="00A928CE">
      <w:pPr>
        <w:jc w:val="center"/>
        <w:rPr>
          <w:b/>
          <w:bCs/>
          <w:sz w:val="28"/>
          <w:szCs w:val="28"/>
          <w:u w:val="single"/>
        </w:rPr>
      </w:pPr>
      <w:r w:rsidRPr="00DA27BA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A928CE" w:rsidRPr="00DA27BA" w:rsidRDefault="00A928CE" w:rsidP="00A928CE">
      <w:pPr>
        <w:jc w:val="center"/>
        <w:rPr>
          <w:b/>
          <w:bCs/>
          <w:sz w:val="28"/>
          <w:szCs w:val="28"/>
          <w:u w:val="single"/>
        </w:rPr>
      </w:pPr>
      <w:r w:rsidRPr="00DA27BA">
        <w:rPr>
          <w:b/>
          <w:bCs/>
          <w:sz w:val="28"/>
          <w:szCs w:val="28"/>
          <w:u w:val="single"/>
        </w:rPr>
        <w:t>«Развитие экономики»</w:t>
      </w:r>
    </w:p>
    <w:p w:rsidR="00EF3C5E" w:rsidRPr="006E048B" w:rsidRDefault="00EF3C5E" w:rsidP="00EF3C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048B">
        <w:rPr>
          <w:sz w:val="28"/>
          <w:szCs w:val="28"/>
        </w:rPr>
        <w:t>Реализация муниципальной программы в 20</w:t>
      </w:r>
      <w:r>
        <w:rPr>
          <w:sz w:val="28"/>
          <w:szCs w:val="28"/>
        </w:rPr>
        <w:t>22</w:t>
      </w:r>
      <w:r w:rsidRPr="006E048B">
        <w:rPr>
          <w:sz w:val="28"/>
          <w:szCs w:val="28"/>
        </w:rPr>
        <w:t xml:space="preserve"> году была направлена на достижение основной цели программы – </w:t>
      </w:r>
      <w:r w:rsidR="00BF48EA" w:rsidRPr="00BF48EA">
        <w:rPr>
          <w:sz w:val="28"/>
          <w:szCs w:val="28"/>
        </w:rPr>
        <w:t xml:space="preserve">обеспечение </w:t>
      </w:r>
      <w:r w:rsidRPr="00BF48EA">
        <w:rPr>
          <w:sz w:val="28"/>
          <w:szCs w:val="28"/>
        </w:rPr>
        <w:t>устойчивого экономического развития.</w:t>
      </w:r>
      <w:r w:rsidRPr="006E048B">
        <w:rPr>
          <w:sz w:val="28"/>
          <w:szCs w:val="28"/>
        </w:rPr>
        <w:t xml:space="preserve"> </w:t>
      </w:r>
    </w:p>
    <w:p w:rsidR="00EF3C5E" w:rsidRPr="006E048B" w:rsidRDefault="00EF3C5E" w:rsidP="00EF3C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048B">
        <w:rPr>
          <w:sz w:val="28"/>
          <w:szCs w:val="28"/>
        </w:rPr>
        <w:t xml:space="preserve">Муниципальная программа «Развитие экономики» включает в себя </w:t>
      </w:r>
      <w:r w:rsidR="00BF48EA">
        <w:rPr>
          <w:sz w:val="28"/>
          <w:szCs w:val="28"/>
        </w:rPr>
        <w:t>2</w:t>
      </w:r>
      <w:r w:rsidRPr="006E048B">
        <w:rPr>
          <w:sz w:val="28"/>
          <w:szCs w:val="28"/>
        </w:rPr>
        <w:t xml:space="preserve"> подпрограммы:</w:t>
      </w:r>
    </w:p>
    <w:p w:rsidR="00EF3C5E" w:rsidRPr="006E048B" w:rsidRDefault="00EF3C5E" w:rsidP="00EF3C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048B">
        <w:rPr>
          <w:sz w:val="28"/>
          <w:szCs w:val="28"/>
        </w:rPr>
        <w:t xml:space="preserve">- </w:t>
      </w:r>
      <w:r w:rsidR="00BF48EA">
        <w:rPr>
          <w:sz w:val="28"/>
          <w:szCs w:val="28"/>
        </w:rPr>
        <w:t>Стратегическое планирование</w:t>
      </w:r>
      <w:r w:rsidRPr="006E048B">
        <w:rPr>
          <w:sz w:val="28"/>
          <w:szCs w:val="28"/>
        </w:rPr>
        <w:t>;</w:t>
      </w:r>
    </w:p>
    <w:p w:rsidR="00EF3C5E" w:rsidRPr="006E048B" w:rsidRDefault="00EF3C5E" w:rsidP="00EF3C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048B">
        <w:rPr>
          <w:sz w:val="28"/>
          <w:szCs w:val="28"/>
        </w:rPr>
        <w:t>- Развитие и поддержка малого и среднего предпринимательства;</w:t>
      </w:r>
    </w:p>
    <w:p w:rsidR="00EF3C5E" w:rsidRPr="006E048B" w:rsidRDefault="00EF3C5E" w:rsidP="00EF3C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E048B">
        <w:rPr>
          <w:sz w:val="28"/>
          <w:szCs w:val="28"/>
        </w:rPr>
        <w:t>Исполнение  программы характеризуется следующими данными:</w:t>
      </w:r>
    </w:p>
    <w:p w:rsidR="00EF3C5E" w:rsidRPr="006E048B" w:rsidRDefault="00EF3C5E" w:rsidP="00EF3C5E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6E048B">
        <w:rPr>
          <w:sz w:val="22"/>
          <w:szCs w:val="22"/>
        </w:rPr>
        <w:t>(тыс.</w:t>
      </w:r>
      <w:r>
        <w:rPr>
          <w:sz w:val="22"/>
          <w:szCs w:val="22"/>
        </w:rPr>
        <w:t xml:space="preserve"> рублей</w:t>
      </w:r>
      <w:r w:rsidRPr="006E048B">
        <w:rPr>
          <w:sz w:val="22"/>
          <w:szCs w:val="22"/>
        </w:rPr>
        <w:t>)</w:t>
      </w:r>
    </w:p>
    <w:tbl>
      <w:tblPr>
        <w:tblW w:w="5092" w:type="pct"/>
        <w:tblLook w:val="04A0"/>
      </w:tblPr>
      <w:tblGrid>
        <w:gridCol w:w="5239"/>
        <w:gridCol w:w="1368"/>
        <w:gridCol w:w="1368"/>
        <w:gridCol w:w="1483"/>
      </w:tblGrid>
      <w:tr w:rsidR="00EF3C5E" w:rsidRPr="005F43C5" w:rsidTr="00090FEF">
        <w:trPr>
          <w:trHeight w:val="255"/>
          <w:tblHeader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3C5E" w:rsidRPr="006E048B" w:rsidRDefault="00EF3C5E" w:rsidP="00F5328A">
            <w:pPr>
              <w:jc w:val="center"/>
              <w:rPr>
                <w:b/>
                <w:sz w:val="20"/>
                <w:szCs w:val="20"/>
              </w:rPr>
            </w:pPr>
            <w:r w:rsidRPr="006E048B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3C5E" w:rsidRPr="006E048B" w:rsidRDefault="00EF3C5E" w:rsidP="00F5328A">
            <w:pPr>
              <w:jc w:val="center"/>
              <w:rPr>
                <w:b/>
                <w:sz w:val="20"/>
                <w:szCs w:val="20"/>
              </w:rPr>
            </w:pPr>
            <w:r w:rsidRPr="006E048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3C5E" w:rsidRPr="006E048B" w:rsidRDefault="00EF3C5E" w:rsidP="00F5328A">
            <w:pPr>
              <w:jc w:val="center"/>
              <w:rPr>
                <w:b/>
                <w:sz w:val="20"/>
                <w:szCs w:val="20"/>
              </w:rPr>
            </w:pPr>
            <w:r w:rsidRPr="006E048B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3C5E" w:rsidRPr="006E048B" w:rsidRDefault="00EF3C5E" w:rsidP="00F5328A">
            <w:pPr>
              <w:jc w:val="center"/>
              <w:rPr>
                <w:b/>
                <w:sz w:val="20"/>
                <w:szCs w:val="20"/>
              </w:rPr>
            </w:pPr>
            <w:r w:rsidRPr="006E048B">
              <w:rPr>
                <w:b/>
                <w:sz w:val="20"/>
                <w:szCs w:val="20"/>
              </w:rPr>
              <w:t>% выполнения плана</w:t>
            </w:r>
          </w:p>
        </w:tc>
      </w:tr>
      <w:tr w:rsidR="00090FEF" w:rsidRPr="005F43C5" w:rsidTr="00090FEF">
        <w:trPr>
          <w:trHeight w:val="255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F5328A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E048B">
              <w:rPr>
                <w:b/>
                <w:bCs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F532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1 347,9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0828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1 347,9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F5328A">
            <w:pPr>
              <w:jc w:val="right"/>
              <w:rPr>
                <w:b/>
                <w:bCs/>
                <w:sz w:val="20"/>
                <w:szCs w:val="20"/>
              </w:rPr>
            </w:pPr>
            <w:r w:rsidRPr="006E048B">
              <w:rPr>
                <w:b/>
                <w:bCs/>
                <w:sz w:val="20"/>
                <w:szCs w:val="20"/>
              </w:rPr>
              <w:t>100 %</w:t>
            </w:r>
          </w:p>
        </w:tc>
      </w:tr>
      <w:tr w:rsidR="00090FEF" w:rsidRPr="005F43C5" w:rsidTr="00090FEF">
        <w:trPr>
          <w:trHeight w:val="255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F" w:rsidRPr="006E048B" w:rsidRDefault="00090FEF" w:rsidP="00F5328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090FEF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> 347,9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082811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> 347,9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F5328A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100 %</w:t>
            </w:r>
          </w:p>
        </w:tc>
      </w:tr>
      <w:tr w:rsidR="00090FEF" w:rsidRPr="005F43C5" w:rsidTr="00090FEF">
        <w:trPr>
          <w:trHeight w:val="106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F5328A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E048B">
              <w:rPr>
                <w:b/>
                <w:bCs/>
                <w:sz w:val="20"/>
                <w:szCs w:val="20"/>
              </w:rPr>
              <w:t xml:space="preserve">Подпрограмма "Развитие и поддержка малого и среднего предпринимательства"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0828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1 347,9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0828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1 347,9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F5328A">
            <w:pPr>
              <w:jc w:val="right"/>
              <w:rPr>
                <w:b/>
                <w:bCs/>
                <w:sz w:val="20"/>
                <w:szCs w:val="20"/>
              </w:rPr>
            </w:pPr>
            <w:r w:rsidRPr="006E048B">
              <w:rPr>
                <w:b/>
                <w:bCs/>
                <w:sz w:val="20"/>
                <w:szCs w:val="20"/>
              </w:rPr>
              <w:t>100 %</w:t>
            </w:r>
          </w:p>
        </w:tc>
      </w:tr>
      <w:tr w:rsidR="00090FEF" w:rsidRPr="005F43C5" w:rsidTr="00090FEF">
        <w:trPr>
          <w:trHeight w:val="106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EF" w:rsidRPr="006E048B" w:rsidRDefault="00090FEF" w:rsidP="00F5328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082811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> 347,9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082811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> 347,9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FEF" w:rsidRPr="006E048B" w:rsidRDefault="00090FEF" w:rsidP="00F5328A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E048B">
              <w:rPr>
                <w:bCs/>
                <w:i/>
                <w:color w:val="000000"/>
                <w:sz w:val="20"/>
                <w:szCs w:val="20"/>
              </w:rPr>
              <w:t>100 %</w:t>
            </w:r>
          </w:p>
        </w:tc>
      </w:tr>
    </w:tbl>
    <w:p w:rsidR="00F86DD8" w:rsidRPr="00F86DD8" w:rsidRDefault="00F86DD8" w:rsidP="00F86D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DD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6DD8">
        <w:rPr>
          <w:sz w:val="28"/>
          <w:szCs w:val="28"/>
        </w:rPr>
        <w:t>рамках подпрограммы «Стратегическое планирование» обеспечено функционирование комплексной системы стратегического планирования в городском округе:</w:t>
      </w:r>
    </w:p>
    <w:p w:rsidR="00F86DD8" w:rsidRDefault="00F86DD8" w:rsidP="00F86D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DD8">
        <w:rPr>
          <w:sz w:val="28"/>
          <w:szCs w:val="28"/>
        </w:rPr>
        <w:t>осуществлялся мониторинг реализации муниципальных программ</w:t>
      </w:r>
      <w:r>
        <w:rPr>
          <w:sz w:val="28"/>
          <w:szCs w:val="28"/>
        </w:rPr>
        <w:t>;</w:t>
      </w:r>
    </w:p>
    <w:p w:rsidR="00F86DD8" w:rsidRPr="00F86DD8" w:rsidRDefault="00F86DD8" w:rsidP="00F86D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обеспечено выполнение </w:t>
      </w:r>
      <w:r w:rsidRPr="00F86DD8">
        <w:rPr>
          <w:sz w:val="28"/>
          <w:szCs w:val="28"/>
        </w:rPr>
        <w:t>плана мероприятий по реализации Стратегии социально-экономического развития МО ГО «Усинск», утвержденного постановлением администрации от 23.11.2020 г. № 1629;</w:t>
      </w:r>
    </w:p>
    <w:p w:rsidR="00F86DD8" w:rsidRPr="00F86DD8" w:rsidRDefault="00F86DD8" w:rsidP="00F86D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DD8">
        <w:rPr>
          <w:sz w:val="28"/>
          <w:szCs w:val="28"/>
        </w:rPr>
        <w:t>разработан прогноз социально-экономического развития МО ГО «Усинск» на 2023 год и на период до 2025 г.;</w:t>
      </w:r>
    </w:p>
    <w:p w:rsidR="00F86DD8" w:rsidRPr="00F86DD8" w:rsidRDefault="00F86DD8" w:rsidP="00F86D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DD8">
        <w:rPr>
          <w:sz w:val="28"/>
          <w:szCs w:val="28"/>
        </w:rPr>
        <w:t>утвержден Перечень инвестиционных проектов, финансируемых за счет бюджетных средств.</w:t>
      </w:r>
    </w:p>
    <w:p w:rsidR="00F86DD8" w:rsidRPr="00C36FE0" w:rsidRDefault="00F86DD8" w:rsidP="00C36F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6FE0">
        <w:rPr>
          <w:sz w:val="28"/>
          <w:szCs w:val="28"/>
        </w:rPr>
        <w:t>В рамках подпрограммы «Развитие и поддержка малого и среднего предпринимательства» выполнены мероприятия по формированию благоприятной среды для развития малого и среднего предпринимательства:</w:t>
      </w:r>
    </w:p>
    <w:p w:rsidR="00C36FE0" w:rsidRPr="00C36FE0" w:rsidRDefault="00F86DD8" w:rsidP="00C36F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6FE0">
        <w:rPr>
          <w:sz w:val="28"/>
          <w:szCs w:val="28"/>
        </w:rPr>
        <w:t>- оказана финансовая поддержка за счет средств местного бюджета в сумме 1,3 млн</w:t>
      </w:r>
      <w:r w:rsidR="00031FCB">
        <w:rPr>
          <w:sz w:val="28"/>
          <w:szCs w:val="28"/>
        </w:rPr>
        <w:t>.</w:t>
      </w:r>
      <w:r w:rsidRPr="00C36FE0">
        <w:rPr>
          <w:sz w:val="28"/>
          <w:szCs w:val="28"/>
        </w:rPr>
        <w:t xml:space="preserve"> рублей предприяти</w:t>
      </w:r>
      <w:r w:rsidR="00710837">
        <w:rPr>
          <w:sz w:val="28"/>
          <w:szCs w:val="28"/>
        </w:rPr>
        <w:t>ям</w:t>
      </w:r>
      <w:r w:rsidRPr="00C36FE0">
        <w:rPr>
          <w:sz w:val="28"/>
          <w:szCs w:val="28"/>
        </w:rPr>
        <w:t xml:space="preserve"> хлебопечения, выпекающи</w:t>
      </w:r>
      <w:r w:rsidR="00710837">
        <w:rPr>
          <w:sz w:val="28"/>
          <w:szCs w:val="28"/>
        </w:rPr>
        <w:t>м</w:t>
      </w:r>
      <w:r w:rsidRPr="00C36FE0">
        <w:rPr>
          <w:sz w:val="28"/>
          <w:szCs w:val="28"/>
        </w:rPr>
        <w:t xml:space="preserve"> хлеб в сельских населенных пунктах</w:t>
      </w:r>
      <w:r w:rsidR="00C36FE0" w:rsidRPr="00C36FE0">
        <w:rPr>
          <w:sz w:val="28"/>
          <w:szCs w:val="28"/>
        </w:rPr>
        <w:t xml:space="preserve"> (</w:t>
      </w:r>
      <w:r w:rsidRPr="00C36FE0">
        <w:rPr>
          <w:sz w:val="28"/>
          <w:szCs w:val="28"/>
        </w:rPr>
        <w:t>ООО «Пайгус» и Усинско</w:t>
      </w:r>
      <w:r w:rsidR="00C36FE0" w:rsidRPr="00C36FE0">
        <w:rPr>
          <w:sz w:val="28"/>
          <w:szCs w:val="28"/>
        </w:rPr>
        <w:t>е</w:t>
      </w:r>
      <w:r w:rsidRPr="00C36FE0">
        <w:rPr>
          <w:sz w:val="28"/>
          <w:szCs w:val="28"/>
        </w:rPr>
        <w:t xml:space="preserve"> Райпо</w:t>
      </w:r>
      <w:r w:rsidR="00C36FE0" w:rsidRPr="00C36FE0">
        <w:rPr>
          <w:sz w:val="28"/>
          <w:szCs w:val="28"/>
        </w:rPr>
        <w:t xml:space="preserve">), в </w:t>
      </w:r>
      <w:r w:rsidRPr="00C36FE0">
        <w:rPr>
          <w:sz w:val="28"/>
          <w:szCs w:val="28"/>
        </w:rPr>
        <w:t xml:space="preserve">связи </w:t>
      </w:r>
      <w:r w:rsidR="00C36FE0" w:rsidRPr="00C36FE0">
        <w:rPr>
          <w:sz w:val="28"/>
          <w:szCs w:val="28"/>
        </w:rPr>
        <w:t xml:space="preserve">с повышением закупочных цен на муку и </w:t>
      </w:r>
      <w:r w:rsidRPr="00C36FE0">
        <w:rPr>
          <w:sz w:val="28"/>
          <w:szCs w:val="28"/>
        </w:rPr>
        <w:t>сложившимся трудным финансовым положением</w:t>
      </w:r>
      <w:r w:rsidR="00C36FE0" w:rsidRPr="00C36FE0">
        <w:rPr>
          <w:sz w:val="28"/>
          <w:szCs w:val="28"/>
        </w:rPr>
        <w:t xml:space="preserve"> данных предприятий;</w:t>
      </w:r>
    </w:p>
    <w:p w:rsidR="00886425" w:rsidRPr="00031FCB" w:rsidRDefault="00C36FE0" w:rsidP="00C36F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6FE0">
        <w:rPr>
          <w:sz w:val="28"/>
          <w:szCs w:val="28"/>
        </w:rPr>
        <w:t>- сформирован Перечень муниципального имущества МО ГО «Усинск», свободного от прав третьих лиц (за исключение имущественных прав субъектов малого и среднего предпринимательства), который включает в себя 49 объектов общей площадью 66 738,88 м</w:t>
      </w:r>
      <w:r w:rsidRPr="00886425">
        <w:rPr>
          <w:sz w:val="28"/>
          <w:szCs w:val="28"/>
          <w:vertAlign w:val="superscript"/>
        </w:rPr>
        <w:t>2</w:t>
      </w:r>
      <w:r w:rsidR="00031FCB">
        <w:rPr>
          <w:sz w:val="28"/>
          <w:szCs w:val="28"/>
        </w:rPr>
        <w:t>;</w:t>
      </w:r>
    </w:p>
    <w:p w:rsidR="00C36FE0" w:rsidRDefault="00886425" w:rsidP="00C36F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86425">
        <w:rPr>
          <w:sz w:val="28"/>
          <w:szCs w:val="28"/>
        </w:rPr>
        <w:t>-</w:t>
      </w:r>
      <w:r w:rsidR="00C36FE0" w:rsidRPr="00C36FE0">
        <w:rPr>
          <w:sz w:val="28"/>
          <w:szCs w:val="28"/>
        </w:rPr>
        <w:t xml:space="preserve"> в целях оказания имущественной поддержки субъектам малого и среднего предпринимательства</w:t>
      </w:r>
      <w:r>
        <w:rPr>
          <w:sz w:val="28"/>
          <w:szCs w:val="28"/>
        </w:rPr>
        <w:t>:</w:t>
      </w:r>
    </w:p>
    <w:p w:rsidR="00886425" w:rsidRDefault="00986147" w:rsidP="00C36F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6DD8">
        <w:rPr>
          <w:color w:val="000000"/>
          <w:sz w:val="28"/>
          <w:szCs w:val="28"/>
        </w:rPr>
        <w:t xml:space="preserve">передано в рассрочку по договорам купли-продажи муниципального имущества </w:t>
      </w:r>
      <w:r w:rsidR="00886425" w:rsidRPr="00F86DD8">
        <w:rPr>
          <w:color w:val="000000"/>
          <w:sz w:val="28"/>
          <w:szCs w:val="28"/>
        </w:rPr>
        <w:t>13 объектов муниципального имущества (по преимущественному праву)</w:t>
      </w:r>
      <w:r w:rsidR="00886425">
        <w:rPr>
          <w:color w:val="000000"/>
          <w:sz w:val="28"/>
          <w:szCs w:val="28"/>
        </w:rPr>
        <w:t>;</w:t>
      </w:r>
    </w:p>
    <w:p w:rsidR="00886425" w:rsidRPr="00C36FE0" w:rsidRDefault="00986147" w:rsidP="00C36F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86DD8">
        <w:rPr>
          <w:color w:val="000000"/>
          <w:sz w:val="28"/>
          <w:szCs w:val="28"/>
        </w:rPr>
        <w:t>ередано</w:t>
      </w:r>
      <w:r>
        <w:rPr>
          <w:color w:val="000000"/>
          <w:sz w:val="28"/>
          <w:szCs w:val="28"/>
        </w:rPr>
        <w:t xml:space="preserve"> </w:t>
      </w:r>
      <w:r w:rsidRPr="00F86DD8">
        <w:rPr>
          <w:color w:val="000000"/>
          <w:sz w:val="28"/>
          <w:szCs w:val="28"/>
        </w:rPr>
        <w:t xml:space="preserve">в аренду субъектам МСП </w:t>
      </w:r>
      <w:r w:rsidR="00886425" w:rsidRPr="00F86DD8">
        <w:rPr>
          <w:color w:val="000000"/>
          <w:sz w:val="28"/>
          <w:szCs w:val="28"/>
        </w:rPr>
        <w:t>11 объектов муниципального имущества</w:t>
      </w:r>
      <w:r w:rsidR="00886425">
        <w:rPr>
          <w:color w:val="000000"/>
          <w:sz w:val="28"/>
          <w:szCs w:val="28"/>
        </w:rPr>
        <w:t>.</w:t>
      </w:r>
      <w:r w:rsidR="00886425" w:rsidRPr="00F86DD8">
        <w:rPr>
          <w:color w:val="000000"/>
          <w:sz w:val="28"/>
          <w:szCs w:val="28"/>
        </w:rPr>
        <w:t xml:space="preserve"> </w:t>
      </w:r>
    </w:p>
    <w:p w:rsidR="00F86DD8" w:rsidRPr="00F86DD8" w:rsidRDefault="00992267" w:rsidP="00F86DD8">
      <w:pPr>
        <w:spacing w:line="23" w:lineRule="atLeast"/>
        <w:ind w:firstLine="708"/>
        <w:jc w:val="both"/>
        <w:rPr>
          <w:color w:val="000000"/>
          <w:sz w:val="28"/>
          <w:szCs w:val="28"/>
        </w:rPr>
      </w:pPr>
      <w:r w:rsidRPr="00F86DD8">
        <w:rPr>
          <w:color w:val="000000"/>
          <w:sz w:val="28"/>
          <w:szCs w:val="28"/>
        </w:rPr>
        <w:t>по состоянию на 31.12.2022</w:t>
      </w:r>
      <w:r>
        <w:rPr>
          <w:color w:val="000000"/>
          <w:sz w:val="28"/>
          <w:szCs w:val="28"/>
        </w:rPr>
        <w:t xml:space="preserve"> заключено 32 </w:t>
      </w:r>
      <w:r w:rsidR="00F86DD8" w:rsidRPr="00F86DD8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а на право размещения нестационарных торговых объектов</w:t>
      </w:r>
      <w:r w:rsidR="00F86DD8" w:rsidRPr="00F86DD8">
        <w:rPr>
          <w:color w:val="000000"/>
          <w:sz w:val="28"/>
          <w:szCs w:val="28"/>
        </w:rPr>
        <w:t>.</w:t>
      </w:r>
    </w:p>
    <w:p w:rsidR="00F86DD8" w:rsidRPr="00F86DD8" w:rsidRDefault="00F86DD8" w:rsidP="004B2F37">
      <w:pPr>
        <w:tabs>
          <w:tab w:val="left" w:pos="567"/>
        </w:tabs>
        <w:spacing w:line="23" w:lineRule="atLeast"/>
        <w:ind w:firstLine="426"/>
        <w:contextualSpacing/>
        <w:jc w:val="both"/>
        <w:rPr>
          <w:rFonts w:eastAsia="Calibri"/>
          <w:sz w:val="28"/>
          <w:szCs w:val="28"/>
        </w:rPr>
      </w:pPr>
      <w:r w:rsidRPr="00F86DD8">
        <w:rPr>
          <w:rFonts w:eastAsia="Calibri"/>
          <w:sz w:val="28"/>
          <w:szCs w:val="28"/>
        </w:rPr>
        <w:tab/>
        <w:t>В целях оказания информационной поддержки на официальном сайте администрации в сети Интернет: https://usinsk.gosuslugi.ru/ создан блок «Экономика и предпринимательство», в котором консолидируется информация, полезная для потенциальных инвесторов, субъектов малого и среднего предпринимательства</w:t>
      </w:r>
      <w:r w:rsidR="00E261AE">
        <w:rPr>
          <w:rFonts w:eastAsia="Calibri"/>
          <w:sz w:val="28"/>
          <w:szCs w:val="28"/>
        </w:rPr>
        <w:t>, с</w:t>
      </w:r>
      <w:r w:rsidRPr="00F86DD8">
        <w:rPr>
          <w:rFonts w:eastAsia="Calibri"/>
          <w:sz w:val="28"/>
          <w:szCs w:val="28"/>
        </w:rPr>
        <w:t>пособствующая продвижению муниципального образования с точки зрения инвестиционной привлекательности</w:t>
      </w:r>
      <w:r w:rsidR="00E261AE">
        <w:rPr>
          <w:rFonts w:eastAsia="Calibri"/>
          <w:sz w:val="28"/>
          <w:szCs w:val="28"/>
        </w:rPr>
        <w:t>. Г</w:t>
      </w:r>
      <w:r w:rsidR="00E261AE" w:rsidRPr="00F86DD8">
        <w:rPr>
          <w:rFonts w:eastAsia="Calibri"/>
          <w:sz w:val="28"/>
          <w:szCs w:val="28"/>
        </w:rPr>
        <w:t>руппа «Малый и средний бизнес»</w:t>
      </w:r>
      <w:r w:rsidR="00E261AE">
        <w:rPr>
          <w:rFonts w:eastAsia="Calibri"/>
          <w:sz w:val="28"/>
          <w:szCs w:val="28"/>
        </w:rPr>
        <w:t xml:space="preserve"> также </w:t>
      </w:r>
      <w:r w:rsidR="00E261AE" w:rsidRPr="00F86DD8">
        <w:rPr>
          <w:rFonts w:eastAsia="Calibri"/>
          <w:sz w:val="28"/>
          <w:szCs w:val="28"/>
        </w:rPr>
        <w:t>создана</w:t>
      </w:r>
      <w:r w:rsidR="00E261AE">
        <w:rPr>
          <w:rFonts w:eastAsia="Calibri"/>
          <w:sz w:val="28"/>
          <w:szCs w:val="28"/>
        </w:rPr>
        <w:t xml:space="preserve"> </w:t>
      </w:r>
      <w:r w:rsidRPr="00F86DD8">
        <w:rPr>
          <w:rFonts w:eastAsia="Calibri"/>
          <w:sz w:val="28"/>
          <w:szCs w:val="28"/>
        </w:rPr>
        <w:t>в социальной сети «В Контакте»</w:t>
      </w:r>
      <w:r w:rsidR="0054141A">
        <w:rPr>
          <w:rFonts w:eastAsia="Calibri"/>
          <w:sz w:val="28"/>
          <w:szCs w:val="28"/>
        </w:rPr>
        <w:t xml:space="preserve"> </w:t>
      </w:r>
      <w:hyperlink r:id="rId8" w:history="1">
        <w:r w:rsidRPr="00F86DD8">
          <w:rPr>
            <w:rFonts w:eastAsia="Calibri"/>
            <w:color w:val="0000FF"/>
            <w:sz w:val="28"/>
            <w:szCs w:val="28"/>
            <w:u w:val="single"/>
          </w:rPr>
          <w:t>https://vk.com/usinsk_buisness</w:t>
        </w:r>
      </w:hyperlink>
      <w:r w:rsidRPr="00F86DD8">
        <w:rPr>
          <w:rFonts w:eastAsia="Calibri"/>
          <w:sz w:val="28"/>
          <w:szCs w:val="28"/>
        </w:rPr>
        <w:t>.</w:t>
      </w:r>
      <w:r w:rsidR="004B2F37">
        <w:rPr>
          <w:rFonts w:eastAsia="Calibri"/>
          <w:sz w:val="28"/>
          <w:szCs w:val="28"/>
        </w:rPr>
        <w:t xml:space="preserve"> </w:t>
      </w:r>
      <w:r w:rsidRPr="00F86DD8">
        <w:rPr>
          <w:rFonts w:eastAsia="Calibri"/>
          <w:sz w:val="28"/>
          <w:szCs w:val="28"/>
        </w:rPr>
        <w:t xml:space="preserve">Субъекты инвестиционной и предпринимательской деятельности информируются о возможных формах государственной и муниципальной поддержки, </w:t>
      </w:r>
      <w:r w:rsidR="004B2F37">
        <w:rPr>
          <w:rFonts w:eastAsia="Calibri"/>
          <w:sz w:val="28"/>
          <w:szCs w:val="28"/>
        </w:rPr>
        <w:t xml:space="preserve">о </w:t>
      </w:r>
      <w:r w:rsidRPr="00F86DD8">
        <w:rPr>
          <w:rFonts w:eastAsia="Calibri"/>
          <w:sz w:val="28"/>
          <w:szCs w:val="28"/>
        </w:rPr>
        <w:t xml:space="preserve">нормативно-правовых актах в сфере инвестиционной и предпринимательской деятельности, об инфраструктуре поддержки малого и среднего предпринимательства. </w:t>
      </w:r>
    </w:p>
    <w:p w:rsidR="00B36D2D" w:rsidRPr="00F86DD8" w:rsidRDefault="00B36D2D" w:rsidP="00B36D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DD8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«Развитие экономики» - </w:t>
      </w:r>
      <w:r w:rsidR="005F273E">
        <w:rPr>
          <w:rFonts w:ascii="Times New Roman" w:hAnsi="Times New Roman"/>
          <w:sz w:val="28"/>
          <w:szCs w:val="28"/>
        </w:rPr>
        <w:t xml:space="preserve">умеренно </w:t>
      </w:r>
      <w:r w:rsidRPr="00F86DD8">
        <w:rPr>
          <w:rFonts w:ascii="Times New Roman" w:hAnsi="Times New Roman"/>
          <w:sz w:val="28"/>
          <w:szCs w:val="28"/>
        </w:rPr>
        <w:t xml:space="preserve">эффективная. </w:t>
      </w:r>
    </w:p>
    <w:p w:rsidR="00EF3C5E" w:rsidRPr="00DA27BA" w:rsidRDefault="00EF3C5E" w:rsidP="00A928CE">
      <w:pPr>
        <w:ind w:firstLine="709"/>
        <w:jc w:val="both"/>
        <w:rPr>
          <w:bCs/>
          <w:sz w:val="28"/>
          <w:szCs w:val="28"/>
        </w:rPr>
      </w:pPr>
    </w:p>
    <w:p w:rsidR="0034448C" w:rsidRPr="00A1422D" w:rsidRDefault="004129A1" w:rsidP="00CA7F00">
      <w:pPr>
        <w:jc w:val="center"/>
        <w:rPr>
          <w:b/>
          <w:bCs/>
          <w:sz w:val="28"/>
          <w:szCs w:val="28"/>
          <w:u w:val="single"/>
        </w:rPr>
      </w:pPr>
      <w:r w:rsidRPr="00A1422D">
        <w:rPr>
          <w:b/>
          <w:bCs/>
          <w:sz w:val="28"/>
          <w:szCs w:val="28"/>
          <w:u w:val="single"/>
        </w:rPr>
        <w:lastRenderedPageBreak/>
        <w:t xml:space="preserve">Муниципальная программа </w:t>
      </w:r>
    </w:p>
    <w:p w:rsidR="004129A1" w:rsidRPr="00A1422D" w:rsidRDefault="004129A1" w:rsidP="00CA7F00">
      <w:pPr>
        <w:jc w:val="center"/>
        <w:rPr>
          <w:b/>
          <w:bCs/>
          <w:sz w:val="28"/>
          <w:szCs w:val="28"/>
          <w:u w:val="single"/>
        </w:rPr>
      </w:pPr>
      <w:r w:rsidRPr="00A1422D">
        <w:rPr>
          <w:b/>
          <w:bCs/>
          <w:sz w:val="28"/>
          <w:szCs w:val="28"/>
          <w:u w:val="single"/>
        </w:rPr>
        <w:t>«</w:t>
      </w:r>
      <w:r w:rsidR="00214B9D" w:rsidRPr="00A1422D">
        <w:rPr>
          <w:b/>
          <w:bCs/>
          <w:sz w:val="28"/>
          <w:szCs w:val="28"/>
          <w:u w:val="single"/>
        </w:rPr>
        <w:t xml:space="preserve">Жильё и </w:t>
      </w:r>
      <w:r w:rsidRPr="00A1422D">
        <w:rPr>
          <w:b/>
          <w:bCs/>
          <w:sz w:val="28"/>
          <w:szCs w:val="28"/>
          <w:u w:val="single"/>
        </w:rPr>
        <w:t>жилищно-коммунально</w:t>
      </w:r>
      <w:r w:rsidR="00214B9D" w:rsidRPr="00A1422D">
        <w:rPr>
          <w:b/>
          <w:bCs/>
          <w:sz w:val="28"/>
          <w:szCs w:val="28"/>
          <w:u w:val="single"/>
        </w:rPr>
        <w:t>е</w:t>
      </w:r>
      <w:r w:rsidRPr="00A1422D">
        <w:rPr>
          <w:b/>
          <w:bCs/>
          <w:sz w:val="28"/>
          <w:szCs w:val="28"/>
          <w:u w:val="single"/>
        </w:rPr>
        <w:t xml:space="preserve"> хозяйств</w:t>
      </w:r>
      <w:r w:rsidR="00214B9D" w:rsidRPr="00A1422D">
        <w:rPr>
          <w:b/>
          <w:bCs/>
          <w:sz w:val="28"/>
          <w:szCs w:val="28"/>
          <w:u w:val="single"/>
        </w:rPr>
        <w:t>о</w:t>
      </w:r>
      <w:r w:rsidRPr="00A1422D">
        <w:rPr>
          <w:b/>
          <w:bCs/>
          <w:sz w:val="28"/>
          <w:szCs w:val="28"/>
          <w:u w:val="single"/>
        </w:rPr>
        <w:t>»</w:t>
      </w:r>
    </w:p>
    <w:p w:rsidR="0034448C" w:rsidRPr="00A1422D" w:rsidRDefault="0034448C" w:rsidP="00CA7F00">
      <w:pPr>
        <w:jc w:val="center"/>
        <w:rPr>
          <w:b/>
          <w:bCs/>
          <w:sz w:val="28"/>
          <w:szCs w:val="28"/>
          <w:u w:val="single"/>
        </w:rPr>
      </w:pPr>
    </w:p>
    <w:p w:rsidR="001F69CC" w:rsidRPr="00A1422D" w:rsidRDefault="001F69CC" w:rsidP="001F69C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422D">
        <w:rPr>
          <w:rFonts w:ascii="Times New Roman" w:hAnsi="Times New Roman"/>
          <w:sz w:val="28"/>
          <w:szCs w:val="28"/>
        </w:rPr>
        <w:t>Реализация муниципальной программы в 202</w:t>
      </w:r>
      <w:r w:rsidR="00A1422D">
        <w:rPr>
          <w:rFonts w:ascii="Times New Roman" w:hAnsi="Times New Roman"/>
          <w:sz w:val="28"/>
          <w:szCs w:val="28"/>
        </w:rPr>
        <w:t>2</w:t>
      </w:r>
      <w:r w:rsidR="001730DC">
        <w:rPr>
          <w:rFonts w:ascii="Times New Roman" w:hAnsi="Times New Roman"/>
          <w:sz w:val="28"/>
          <w:szCs w:val="28"/>
        </w:rPr>
        <w:t xml:space="preserve"> </w:t>
      </w:r>
      <w:r w:rsidRPr="00A1422D">
        <w:rPr>
          <w:rFonts w:ascii="Times New Roman" w:hAnsi="Times New Roman"/>
          <w:sz w:val="28"/>
          <w:szCs w:val="28"/>
        </w:rPr>
        <w:t xml:space="preserve">году была направлена на достижение основной цели программы – повышение качества условий проживания граждан, надежности и доступности коммунальных услуг для населения. </w:t>
      </w:r>
    </w:p>
    <w:p w:rsidR="004129A1" w:rsidRPr="001730DC" w:rsidRDefault="004129A1" w:rsidP="00FC639D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0DC">
        <w:rPr>
          <w:rFonts w:ascii="Times New Roman" w:hAnsi="Times New Roman"/>
          <w:sz w:val="28"/>
          <w:szCs w:val="28"/>
        </w:rPr>
        <w:t xml:space="preserve">Муниципальная программа включает в себя </w:t>
      </w:r>
      <w:r w:rsidR="00214B9D" w:rsidRPr="001730DC">
        <w:rPr>
          <w:rFonts w:ascii="Times New Roman" w:hAnsi="Times New Roman"/>
          <w:sz w:val="28"/>
          <w:szCs w:val="28"/>
        </w:rPr>
        <w:t>4</w:t>
      </w:r>
      <w:r w:rsidRPr="001730DC">
        <w:rPr>
          <w:rFonts w:ascii="Times New Roman" w:hAnsi="Times New Roman"/>
          <w:sz w:val="28"/>
          <w:szCs w:val="28"/>
        </w:rPr>
        <w:t xml:space="preserve"> подпрограмм</w:t>
      </w:r>
      <w:r w:rsidR="00214B9D" w:rsidRPr="001730DC">
        <w:rPr>
          <w:rFonts w:ascii="Times New Roman" w:hAnsi="Times New Roman"/>
          <w:sz w:val="28"/>
          <w:szCs w:val="28"/>
        </w:rPr>
        <w:t>ы</w:t>
      </w:r>
      <w:r w:rsidRPr="001730DC">
        <w:rPr>
          <w:rFonts w:ascii="Times New Roman" w:hAnsi="Times New Roman"/>
          <w:sz w:val="28"/>
          <w:szCs w:val="28"/>
        </w:rPr>
        <w:t>:</w:t>
      </w:r>
    </w:p>
    <w:p w:rsidR="004129A1" w:rsidRPr="001730DC" w:rsidRDefault="004129A1" w:rsidP="00FC639D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0DC">
        <w:rPr>
          <w:rFonts w:ascii="Times New Roman" w:hAnsi="Times New Roman"/>
          <w:sz w:val="28"/>
          <w:szCs w:val="28"/>
        </w:rPr>
        <w:t>- Обеспечение жильём молодых семей;</w:t>
      </w:r>
    </w:p>
    <w:p w:rsidR="004129A1" w:rsidRPr="001730DC" w:rsidRDefault="004129A1" w:rsidP="00FC639D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0DC">
        <w:rPr>
          <w:rFonts w:ascii="Times New Roman" w:hAnsi="Times New Roman"/>
          <w:sz w:val="28"/>
          <w:szCs w:val="28"/>
        </w:rPr>
        <w:t>- Содержание и развитие жилищно-коммунального хозяйства;</w:t>
      </w:r>
    </w:p>
    <w:p w:rsidR="004129A1" w:rsidRPr="001730DC" w:rsidRDefault="004129A1" w:rsidP="00FC639D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0DC">
        <w:rPr>
          <w:rFonts w:ascii="Times New Roman" w:hAnsi="Times New Roman"/>
          <w:sz w:val="28"/>
          <w:szCs w:val="28"/>
        </w:rPr>
        <w:t>- Чистая вода;</w:t>
      </w:r>
    </w:p>
    <w:p w:rsidR="00214B9D" w:rsidRPr="001730DC" w:rsidRDefault="00214B9D" w:rsidP="00FC639D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0DC">
        <w:rPr>
          <w:rFonts w:ascii="Times New Roman" w:hAnsi="Times New Roman"/>
          <w:sz w:val="28"/>
          <w:szCs w:val="28"/>
        </w:rPr>
        <w:t>- Обращение с отходами производства и потребления.</w:t>
      </w:r>
    </w:p>
    <w:p w:rsidR="004129A1" w:rsidRPr="001730DC" w:rsidRDefault="004129A1" w:rsidP="00FC639D">
      <w:pPr>
        <w:pStyle w:val="af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0DC">
        <w:rPr>
          <w:rFonts w:ascii="Times New Roman" w:hAnsi="Times New Roman"/>
          <w:sz w:val="28"/>
          <w:szCs w:val="28"/>
        </w:rPr>
        <w:t xml:space="preserve">Исполнение  программы </w:t>
      </w:r>
      <w:r w:rsidR="006B2C92" w:rsidRPr="001730DC">
        <w:rPr>
          <w:rFonts w:ascii="Times New Roman" w:hAnsi="Times New Roman"/>
          <w:sz w:val="28"/>
          <w:szCs w:val="28"/>
        </w:rPr>
        <w:t>характеризуется</w:t>
      </w:r>
      <w:r w:rsidRPr="001730DC">
        <w:rPr>
          <w:rFonts w:ascii="Times New Roman" w:hAnsi="Times New Roman"/>
          <w:sz w:val="28"/>
          <w:szCs w:val="28"/>
        </w:rPr>
        <w:t xml:space="preserve"> следующими данными:</w:t>
      </w:r>
    </w:p>
    <w:p w:rsidR="004129A1" w:rsidRPr="005652AE" w:rsidRDefault="004129A1" w:rsidP="00CA7F00">
      <w:pPr>
        <w:pStyle w:val="af3"/>
        <w:tabs>
          <w:tab w:val="left" w:pos="426"/>
        </w:tabs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 w:rsidRPr="005652AE">
        <w:rPr>
          <w:rFonts w:ascii="Times New Roman" w:hAnsi="Times New Roman"/>
          <w:sz w:val="28"/>
          <w:szCs w:val="28"/>
        </w:rPr>
        <w:t xml:space="preserve"> </w:t>
      </w:r>
      <w:r w:rsidRPr="005652AE">
        <w:rPr>
          <w:rFonts w:ascii="Times New Roman" w:hAnsi="Times New Roman"/>
          <w:sz w:val="20"/>
          <w:szCs w:val="20"/>
        </w:rPr>
        <w:t>(тыс.</w:t>
      </w:r>
      <w:r w:rsidR="00773389" w:rsidRPr="005652AE">
        <w:rPr>
          <w:rFonts w:ascii="Times New Roman" w:hAnsi="Times New Roman"/>
          <w:sz w:val="20"/>
          <w:szCs w:val="20"/>
        </w:rPr>
        <w:t xml:space="preserve"> рублей</w:t>
      </w:r>
      <w:r w:rsidRPr="005652AE">
        <w:rPr>
          <w:rFonts w:ascii="Times New Roman" w:hAnsi="Times New Roman"/>
          <w:sz w:val="20"/>
          <w:szCs w:val="20"/>
        </w:rPr>
        <w:t>)</w:t>
      </w:r>
    </w:p>
    <w:tbl>
      <w:tblPr>
        <w:tblW w:w="4953" w:type="pct"/>
        <w:tblLook w:val="04A0"/>
      </w:tblPr>
      <w:tblGrid>
        <w:gridCol w:w="4827"/>
        <w:gridCol w:w="1511"/>
        <w:gridCol w:w="1511"/>
        <w:gridCol w:w="1351"/>
      </w:tblGrid>
      <w:tr w:rsidR="00F03F11" w:rsidRPr="00437A71" w:rsidTr="00F94887">
        <w:trPr>
          <w:trHeight w:val="255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03F11" w:rsidRPr="005652A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652AE">
              <w:rPr>
                <w:b/>
                <w:sz w:val="20"/>
                <w:szCs w:val="20"/>
              </w:rPr>
              <w:t>Наименование</w:t>
            </w:r>
            <w:r w:rsidR="00A26E51" w:rsidRPr="005652AE">
              <w:rPr>
                <w:b/>
                <w:sz w:val="20"/>
                <w:szCs w:val="20"/>
              </w:rPr>
              <w:t xml:space="preserve"> показателя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03F11" w:rsidRPr="005652A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652AE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03F11" w:rsidRPr="005652A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652AE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03F11" w:rsidRPr="005652AE" w:rsidRDefault="00F03F11" w:rsidP="00CA7F00">
            <w:pPr>
              <w:jc w:val="center"/>
              <w:rPr>
                <w:b/>
                <w:sz w:val="20"/>
                <w:szCs w:val="20"/>
              </w:rPr>
            </w:pPr>
            <w:r w:rsidRPr="005652AE">
              <w:rPr>
                <w:b/>
                <w:sz w:val="20"/>
                <w:szCs w:val="20"/>
              </w:rPr>
              <w:t>% выполнения плана</w:t>
            </w:r>
          </w:p>
        </w:tc>
      </w:tr>
      <w:tr w:rsidR="00F03F11" w:rsidRPr="00437A71" w:rsidTr="00F94887">
        <w:trPr>
          <w:trHeight w:val="106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F03F11" w:rsidP="00214B9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214B9D" w:rsidRPr="005652AE">
              <w:rPr>
                <w:b/>
                <w:bCs/>
                <w:sz w:val="20"/>
                <w:szCs w:val="20"/>
              </w:rPr>
              <w:t>Жильё и жилищно-</w:t>
            </w:r>
            <w:r w:rsidRPr="005652AE">
              <w:rPr>
                <w:b/>
                <w:bCs/>
                <w:sz w:val="20"/>
                <w:szCs w:val="20"/>
              </w:rPr>
              <w:t>коммунально</w:t>
            </w:r>
            <w:r w:rsidR="00214B9D" w:rsidRPr="005652AE">
              <w:rPr>
                <w:b/>
                <w:bCs/>
                <w:sz w:val="20"/>
                <w:szCs w:val="20"/>
              </w:rPr>
              <w:t>е</w:t>
            </w:r>
            <w:r w:rsidRPr="005652AE">
              <w:rPr>
                <w:b/>
                <w:bCs/>
                <w:sz w:val="20"/>
                <w:szCs w:val="20"/>
              </w:rPr>
              <w:t xml:space="preserve"> хозяйств</w:t>
            </w:r>
            <w:r w:rsidR="00214B9D" w:rsidRPr="005652AE">
              <w:rPr>
                <w:b/>
                <w:bCs/>
                <w:sz w:val="20"/>
                <w:szCs w:val="20"/>
              </w:rPr>
              <w:t>о</w:t>
            </w:r>
            <w:r w:rsidRPr="005652AE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024098" w:rsidP="005652AE">
            <w:pPr>
              <w:jc w:val="right"/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>2</w:t>
            </w:r>
            <w:r w:rsidR="005652AE" w:rsidRPr="005652AE">
              <w:rPr>
                <w:b/>
                <w:bCs/>
                <w:sz w:val="20"/>
                <w:szCs w:val="20"/>
              </w:rPr>
              <w:t>88 975,8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5652AE" w:rsidP="00214B9D">
            <w:pPr>
              <w:jc w:val="right"/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>286 315,8</w:t>
            </w:r>
            <w:r w:rsidR="00747A55" w:rsidRPr="005652A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F03F11" w:rsidP="001A5483">
            <w:pPr>
              <w:jc w:val="right"/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>9</w:t>
            </w:r>
            <w:r w:rsidR="005652AE" w:rsidRPr="005652AE">
              <w:rPr>
                <w:b/>
                <w:bCs/>
                <w:sz w:val="20"/>
                <w:szCs w:val="20"/>
              </w:rPr>
              <w:t>9,1</w:t>
            </w:r>
            <w:r w:rsidR="002701C9" w:rsidRPr="005652AE">
              <w:rPr>
                <w:b/>
                <w:bCs/>
                <w:sz w:val="20"/>
                <w:szCs w:val="20"/>
              </w:rPr>
              <w:t xml:space="preserve"> </w:t>
            </w:r>
            <w:r w:rsidRPr="005652A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03F11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11" w:rsidRPr="005652AE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5652AE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550,5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5652AE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550,5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747A55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10</w:t>
            </w:r>
            <w:r w:rsidR="00B14196" w:rsidRPr="005652AE">
              <w:rPr>
                <w:bCs/>
                <w:i/>
                <w:color w:val="000000"/>
                <w:sz w:val="20"/>
                <w:szCs w:val="20"/>
              </w:rPr>
              <w:t xml:space="preserve">0 </w:t>
            </w:r>
            <w:r w:rsidR="00F03F11" w:rsidRPr="005652AE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11" w:rsidRPr="005652AE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B14196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5652AE">
              <w:rPr>
                <w:bCs/>
                <w:i/>
                <w:color w:val="000000"/>
                <w:sz w:val="20"/>
                <w:szCs w:val="20"/>
              </w:rPr>
              <w:t>9 951,1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747A55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5652AE">
              <w:rPr>
                <w:bCs/>
                <w:i/>
                <w:color w:val="000000"/>
                <w:sz w:val="20"/>
                <w:szCs w:val="20"/>
              </w:rPr>
              <w:t>9 237,5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5652AE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97,6</w:t>
            </w:r>
            <w:r w:rsidR="00B14196" w:rsidRPr="005652AE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5652AE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11" w:rsidRPr="005652AE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0D1CAD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5652AE">
              <w:rPr>
                <w:bCs/>
                <w:i/>
                <w:color w:val="000000"/>
                <w:sz w:val="20"/>
                <w:szCs w:val="20"/>
              </w:rPr>
              <w:t>58 397,8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747A55" w:rsidP="00747A5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5652AE">
              <w:rPr>
                <w:bCs/>
                <w:i/>
                <w:color w:val="000000"/>
                <w:sz w:val="20"/>
                <w:szCs w:val="20"/>
              </w:rPr>
              <w:t>56 451,4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5652AE" w:rsidRDefault="005652AE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99,2</w:t>
            </w:r>
            <w:r w:rsidR="000D1CAD" w:rsidRPr="005652AE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5652AE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5652AE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ind w:left="474"/>
              <w:rPr>
                <w:b/>
                <w:bCs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F9488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652AE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5652AE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 xml:space="preserve">Подпрограмма «Обеспечение жильём молодых семей»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>3 360,2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jc w:val="right"/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>3 360,2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663C9E">
            <w:pPr>
              <w:jc w:val="right"/>
              <w:rPr>
                <w:b/>
                <w:bCs/>
                <w:sz w:val="20"/>
                <w:szCs w:val="20"/>
              </w:rPr>
            </w:pPr>
            <w:r w:rsidRPr="005652AE">
              <w:rPr>
                <w:b/>
                <w:bCs/>
                <w:sz w:val="20"/>
                <w:szCs w:val="20"/>
              </w:rPr>
              <w:t>100,0  %</w:t>
            </w:r>
          </w:p>
        </w:tc>
      </w:tr>
      <w:tr w:rsidR="005652AE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AE" w:rsidRPr="005652AE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550,5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550,5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AD4E55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5652AE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AE" w:rsidRPr="005652AE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1 182,5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1 182,5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5652AE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AE" w:rsidRPr="005652AE" w:rsidRDefault="005652AE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1 627,2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1 627,2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5652AE" w:rsidRDefault="005652AE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5652AE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F03F11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F03F1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Подпрограмма «Содержание и развитие жилищно-коммунального хозяйства»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747A55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2</w:t>
            </w:r>
            <w:r w:rsidR="005652AE" w:rsidRPr="00F94887">
              <w:rPr>
                <w:b/>
                <w:bCs/>
                <w:sz w:val="20"/>
                <w:szCs w:val="20"/>
              </w:rPr>
              <w:t>17 614,0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747A55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2</w:t>
            </w:r>
            <w:r w:rsidR="005652AE" w:rsidRPr="00F94887">
              <w:rPr>
                <w:b/>
                <w:bCs/>
                <w:sz w:val="20"/>
                <w:szCs w:val="20"/>
              </w:rPr>
              <w:t>75 047,1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5652AE" w:rsidP="00747A55">
            <w:pPr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99,1</w:t>
            </w:r>
            <w:r w:rsidR="00024098" w:rsidRPr="00F94887">
              <w:rPr>
                <w:b/>
                <w:bCs/>
                <w:sz w:val="20"/>
                <w:szCs w:val="20"/>
              </w:rPr>
              <w:t xml:space="preserve"> </w:t>
            </w:r>
            <w:r w:rsidR="00475CF3" w:rsidRPr="00F94887">
              <w:rPr>
                <w:b/>
                <w:bCs/>
                <w:sz w:val="20"/>
                <w:szCs w:val="20"/>
              </w:rPr>
              <w:t xml:space="preserve"> </w:t>
            </w:r>
            <w:r w:rsidR="00F03F11" w:rsidRPr="00F9488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03F11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11" w:rsidRPr="00F94887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747A55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F94887">
              <w:rPr>
                <w:bCs/>
                <w:i/>
                <w:color w:val="000000"/>
                <w:sz w:val="20"/>
                <w:szCs w:val="20"/>
              </w:rPr>
              <w:t>8 174,6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747A55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F94887">
              <w:rPr>
                <w:bCs/>
                <w:i/>
                <w:color w:val="000000"/>
                <w:sz w:val="20"/>
                <w:szCs w:val="20"/>
              </w:rPr>
              <w:t>7 461,0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5652AE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97,5</w:t>
            </w:r>
            <w:r w:rsidR="00475CF3" w:rsidRPr="00F9488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3F11" w:rsidRPr="00F94887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03F11" w:rsidRPr="00437A71" w:rsidTr="00F94887">
        <w:trPr>
          <w:trHeight w:val="106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11" w:rsidRPr="00F94887" w:rsidRDefault="00F03F1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024098" w:rsidP="00B0107A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F94887">
              <w:rPr>
                <w:bCs/>
                <w:i/>
                <w:color w:val="000000"/>
                <w:sz w:val="20"/>
                <w:szCs w:val="20"/>
              </w:rPr>
              <w:t>49 363,0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024098" w:rsidP="00B0107A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5652AE" w:rsidRPr="00F94887">
              <w:rPr>
                <w:bCs/>
                <w:i/>
                <w:color w:val="000000"/>
                <w:sz w:val="20"/>
                <w:szCs w:val="20"/>
              </w:rPr>
              <w:t>47 509,7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F94887" w:rsidP="00024098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99,3</w:t>
            </w:r>
            <w:r w:rsidR="00024098" w:rsidRPr="00F94887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5652AE" w:rsidRPr="00437A71" w:rsidTr="00F94887">
        <w:trPr>
          <w:trHeight w:val="31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F94887" w:rsidRDefault="00F94887" w:rsidP="005652AE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F94887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F94887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AE" w:rsidRPr="00F94887" w:rsidRDefault="005652AE" w:rsidP="005652A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F94887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F94887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F03F11" w:rsidRPr="00437A71" w:rsidTr="00F94887">
        <w:trPr>
          <w:trHeight w:val="401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F03F1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Подпрограмма  «Чистая вода»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F94887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5 583,2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F94887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5 490,3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11" w:rsidRPr="00F94887" w:rsidRDefault="00F94887" w:rsidP="001A5483">
            <w:pPr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98,3</w:t>
            </w:r>
            <w:r w:rsidR="00F03F11" w:rsidRPr="00F94887">
              <w:rPr>
                <w:b/>
                <w:bCs/>
                <w:sz w:val="20"/>
                <w:szCs w:val="20"/>
              </w:rPr>
              <w:t xml:space="preserve"> </w:t>
            </w:r>
            <w:r w:rsidR="00024098" w:rsidRPr="00F94887">
              <w:rPr>
                <w:b/>
                <w:bCs/>
                <w:sz w:val="20"/>
                <w:szCs w:val="20"/>
              </w:rPr>
              <w:t xml:space="preserve"> </w:t>
            </w:r>
            <w:r w:rsidR="00F03F11" w:rsidRPr="00F9488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F94887" w:rsidRPr="00437A71" w:rsidTr="00F94887">
        <w:trPr>
          <w:trHeight w:val="29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7" w:rsidRPr="00F94887" w:rsidRDefault="00F94887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816EA4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100 %</w:t>
            </w:r>
          </w:p>
        </w:tc>
      </w:tr>
      <w:tr w:rsidR="00024098" w:rsidRPr="00437A71" w:rsidTr="00F94887">
        <w:trPr>
          <w:trHeight w:val="268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98" w:rsidRPr="00F94887" w:rsidRDefault="00024098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98" w:rsidRPr="00F94887" w:rsidRDefault="00F948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4 989,2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98" w:rsidRPr="00F94887" w:rsidRDefault="00F948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4 896,3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98" w:rsidRPr="00F94887" w:rsidRDefault="00F94887" w:rsidP="00F94887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 xml:space="preserve">98,1 </w:t>
            </w:r>
            <w:r w:rsidR="00024098" w:rsidRPr="00F94887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F94887" w:rsidRPr="00437A71" w:rsidTr="00F94887">
        <w:trPr>
          <w:trHeight w:val="277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D91319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CA7F00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2 418,3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D1322E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2 418,</w:t>
            </w:r>
            <w:r w:rsidR="00801D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1A5483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94887">
              <w:rPr>
                <w:b/>
                <w:bCs/>
                <w:sz w:val="20"/>
                <w:szCs w:val="20"/>
              </w:rPr>
              <w:t>100  %</w:t>
            </w:r>
          </w:p>
        </w:tc>
      </w:tr>
      <w:tr w:rsidR="00F94887" w:rsidRPr="00437A71" w:rsidTr="00F94887">
        <w:trPr>
          <w:trHeight w:val="106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87" w:rsidRPr="00F94887" w:rsidRDefault="00F94887" w:rsidP="000415C2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2 418,3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D1322E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2 418,</w:t>
            </w:r>
            <w:r w:rsidR="00801DD3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87" w:rsidRPr="00F94887" w:rsidRDefault="00F94887" w:rsidP="001A5483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F94887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</w:tbl>
    <w:p w:rsidR="004129A1" w:rsidRPr="00DB58E9" w:rsidRDefault="004129A1" w:rsidP="00CA7F0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8E9">
        <w:rPr>
          <w:rFonts w:ascii="Times New Roman" w:hAnsi="Times New Roman"/>
          <w:sz w:val="28"/>
          <w:szCs w:val="28"/>
        </w:rPr>
        <w:t>По итогам 20</w:t>
      </w:r>
      <w:r w:rsidR="00C1374A" w:rsidRPr="00DB58E9">
        <w:rPr>
          <w:rFonts w:ascii="Times New Roman" w:hAnsi="Times New Roman"/>
          <w:sz w:val="28"/>
          <w:szCs w:val="28"/>
        </w:rPr>
        <w:t>2</w:t>
      </w:r>
      <w:r w:rsidR="00DB58E9" w:rsidRPr="00DB58E9">
        <w:rPr>
          <w:rFonts w:ascii="Times New Roman" w:hAnsi="Times New Roman"/>
          <w:sz w:val="28"/>
          <w:szCs w:val="28"/>
        </w:rPr>
        <w:t>2</w:t>
      </w:r>
      <w:r w:rsidR="00C1374A" w:rsidRPr="00DB58E9">
        <w:rPr>
          <w:rFonts w:ascii="Times New Roman" w:hAnsi="Times New Roman"/>
          <w:sz w:val="28"/>
          <w:szCs w:val="28"/>
        </w:rPr>
        <w:t xml:space="preserve"> </w:t>
      </w:r>
      <w:r w:rsidRPr="00DB58E9">
        <w:rPr>
          <w:rFonts w:ascii="Times New Roman" w:hAnsi="Times New Roman"/>
          <w:sz w:val="28"/>
          <w:szCs w:val="28"/>
        </w:rPr>
        <w:t>года в результате реализации комплекса мер муниципальной программы были достигнуты следующие результаты</w:t>
      </w:r>
      <w:r w:rsidR="00BF694D" w:rsidRPr="00DB58E9">
        <w:rPr>
          <w:rFonts w:ascii="Times New Roman" w:hAnsi="Times New Roman"/>
          <w:sz w:val="28"/>
          <w:szCs w:val="28"/>
        </w:rPr>
        <w:t>.</w:t>
      </w:r>
    </w:p>
    <w:p w:rsidR="00F03F11" w:rsidRPr="00247021" w:rsidRDefault="00F03F11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021">
        <w:rPr>
          <w:rFonts w:ascii="Times New Roman" w:hAnsi="Times New Roman"/>
          <w:sz w:val="28"/>
          <w:szCs w:val="28"/>
        </w:rPr>
        <w:t>В рамках реализации подпрограммы «Обеспечение жильем молодых семей»</w:t>
      </w:r>
      <w:r w:rsidR="004012F6" w:rsidRPr="00247021">
        <w:rPr>
          <w:rFonts w:ascii="Times New Roman" w:hAnsi="Times New Roman"/>
          <w:sz w:val="28"/>
          <w:szCs w:val="28"/>
        </w:rPr>
        <w:t xml:space="preserve"> </w:t>
      </w:r>
      <w:r w:rsidRPr="00247021">
        <w:rPr>
          <w:rFonts w:ascii="Times New Roman" w:hAnsi="Times New Roman"/>
          <w:sz w:val="28"/>
          <w:szCs w:val="28"/>
        </w:rPr>
        <w:t xml:space="preserve">выдано </w:t>
      </w:r>
      <w:r w:rsidR="00247021" w:rsidRPr="00247021">
        <w:rPr>
          <w:rFonts w:ascii="Times New Roman" w:hAnsi="Times New Roman"/>
          <w:sz w:val="28"/>
          <w:szCs w:val="28"/>
        </w:rPr>
        <w:t>2</w:t>
      </w:r>
      <w:r w:rsidR="004E3BFD" w:rsidRPr="00247021">
        <w:rPr>
          <w:rFonts w:ascii="Times New Roman" w:hAnsi="Times New Roman"/>
          <w:sz w:val="28"/>
          <w:szCs w:val="28"/>
        </w:rPr>
        <w:t xml:space="preserve"> </w:t>
      </w:r>
      <w:r w:rsidRPr="00247021">
        <w:rPr>
          <w:rFonts w:ascii="Times New Roman" w:hAnsi="Times New Roman"/>
          <w:sz w:val="28"/>
          <w:szCs w:val="28"/>
        </w:rPr>
        <w:t>свидетельств</w:t>
      </w:r>
      <w:r w:rsidR="004E3BFD" w:rsidRPr="00247021">
        <w:rPr>
          <w:rFonts w:ascii="Times New Roman" w:hAnsi="Times New Roman"/>
          <w:sz w:val="28"/>
          <w:szCs w:val="28"/>
        </w:rPr>
        <w:t>а</w:t>
      </w:r>
      <w:r w:rsidRPr="00247021">
        <w:rPr>
          <w:rFonts w:ascii="Times New Roman" w:hAnsi="Times New Roman"/>
          <w:sz w:val="28"/>
          <w:szCs w:val="28"/>
        </w:rPr>
        <w:t xml:space="preserve"> о предоставлении социальных выплат молодым семьям.</w:t>
      </w:r>
    </w:p>
    <w:p w:rsidR="004B613D" w:rsidRPr="00247021" w:rsidRDefault="00F03F11" w:rsidP="004B613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021">
        <w:rPr>
          <w:rFonts w:ascii="Times New Roman" w:hAnsi="Times New Roman"/>
          <w:sz w:val="28"/>
          <w:szCs w:val="28"/>
        </w:rPr>
        <w:t>В рамках реализации подпрограммы «Содержание и развитие жилищно-коммунального хозяйства»:</w:t>
      </w:r>
      <w:r w:rsidR="004B613D" w:rsidRPr="00247021">
        <w:rPr>
          <w:rFonts w:ascii="Times New Roman" w:hAnsi="Times New Roman"/>
          <w:sz w:val="28"/>
          <w:szCs w:val="28"/>
        </w:rPr>
        <w:t xml:space="preserve"> </w:t>
      </w:r>
    </w:p>
    <w:p w:rsidR="00F03F11" w:rsidRPr="00247021" w:rsidRDefault="004B613D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021">
        <w:rPr>
          <w:rFonts w:ascii="Times New Roman" w:hAnsi="Times New Roman"/>
          <w:sz w:val="28"/>
          <w:szCs w:val="28"/>
        </w:rPr>
        <w:t xml:space="preserve">- исполнены  муниципальные контракты (договоры) по содержанию всех территорий общего пользования МО ГО «Усинск»: улично-дорожной сети в границах городского округа (г. Усинска, промышленной зоны, внутрипоселковых дорог Верхнего и Нижнего Усадора, с. Колва, пгт </w:t>
      </w:r>
      <w:r w:rsidRPr="00247021">
        <w:rPr>
          <w:rFonts w:ascii="Times New Roman" w:hAnsi="Times New Roman"/>
          <w:sz w:val="28"/>
          <w:szCs w:val="28"/>
        </w:rPr>
        <w:lastRenderedPageBreak/>
        <w:t xml:space="preserve">Парма, </w:t>
      </w:r>
      <w:proofErr w:type="gramStart"/>
      <w:r w:rsidRPr="00247021">
        <w:rPr>
          <w:rFonts w:ascii="Times New Roman" w:hAnsi="Times New Roman"/>
          <w:sz w:val="28"/>
          <w:szCs w:val="28"/>
        </w:rPr>
        <w:t>с</w:t>
      </w:r>
      <w:proofErr w:type="gramEnd"/>
      <w:r w:rsidRPr="00247021">
        <w:rPr>
          <w:rFonts w:ascii="Times New Roman" w:hAnsi="Times New Roman"/>
          <w:sz w:val="28"/>
          <w:szCs w:val="28"/>
        </w:rPr>
        <w:t xml:space="preserve">. Усть-Уса); </w:t>
      </w:r>
      <w:proofErr w:type="gramStart"/>
      <w:r w:rsidRPr="00247021">
        <w:rPr>
          <w:rFonts w:ascii="Times New Roman" w:hAnsi="Times New Roman"/>
          <w:sz w:val="28"/>
          <w:szCs w:val="28"/>
        </w:rPr>
        <w:t xml:space="preserve">мемориала </w:t>
      </w:r>
      <w:r w:rsidR="00247021" w:rsidRPr="00247021">
        <w:rPr>
          <w:rFonts w:ascii="Times New Roman" w:hAnsi="Times New Roman"/>
          <w:sz w:val="28"/>
          <w:szCs w:val="28"/>
        </w:rPr>
        <w:t>«Три Поколения»</w:t>
      </w:r>
      <w:r w:rsidRPr="00247021">
        <w:rPr>
          <w:rFonts w:ascii="Times New Roman" w:hAnsi="Times New Roman"/>
          <w:sz w:val="28"/>
          <w:szCs w:val="28"/>
        </w:rPr>
        <w:t>, территории, прилегающей к плавательному бассейну (площадь им. А.М. Босовой), территорий детских площадок по ул. Молодежная, ул. Парковая, ул. 60 лет Октября, памятника «Нефтянику», «Комару», сквер</w:t>
      </w:r>
      <w:r w:rsidR="00D715AA">
        <w:rPr>
          <w:rFonts w:ascii="Times New Roman" w:hAnsi="Times New Roman"/>
          <w:sz w:val="28"/>
          <w:szCs w:val="28"/>
        </w:rPr>
        <w:t>а</w:t>
      </w:r>
      <w:r w:rsidRPr="00247021">
        <w:rPr>
          <w:rFonts w:ascii="Times New Roman" w:hAnsi="Times New Roman"/>
          <w:sz w:val="28"/>
          <w:szCs w:val="28"/>
        </w:rPr>
        <w:t xml:space="preserve"> «Первостроителю», сквер</w:t>
      </w:r>
      <w:r w:rsidR="00D715AA">
        <w:rPr>
          <w:rFonts w:ascii="Times New Roman" w:hAnsi="Times New Roman"/>
          <w:sz w:val="28"/>
          <w:szCs w:val="28"/>
        </w:rPr>
        <w:t>а</w:t>
      </w:r>
      <w:r w:rsidRPr="00247021">
        <w:rPr>
          <w:rFonts w:ascii="Times New Roman" w:hAnsi="Times New Roman"/>
          <w:sz w:val="28"/>
          <w:szCs w:val="28"/>
        </w:rPr>
        <w:t xml:space="preserve"> «Рябиновый сад», Троп</w:t>
      </w:r>
      <w:r w:rsidR="00710837">
        <w:rPr>
          <w:rFonts w:ascii="Times New Roman" w:hAnsi="Times New Roman"/>
          <w:sz w:val="28"/>
          <w:szCs w:val="28"/>
        </w:rPr>
        <w:t>ы</w:t>
      </w:r>
      <w:r w:rsidRPr="00247021">
        <w:rPr>
          <w:rFonts w:ascii="Times New Roman" w:hAnsi="Times New Roman"/>
          <w:sz w:val="28"/>
          <w:szCs w:val="28"/>
        </w:rPr>
        <w:t xml:space="preserve"> здоровья, сквер</w:t>
      </w:r>
      <w:r w:rsidR="00D715AA">
        <w:rPr>
          <w:rFonts w:ascii="Times New Roman" w:hAnsi="Times New Roman"/>
          <w:sz w:val="28"/>
          <w:szCs w:val="28"/>
        </w:rPr>
        <w:t>а</w:t>
      </w:r>
      <w:r w:rsidRPr="00247021">
        <w:rPr>
          <w:rFonts w:ascii="Times New Roman" w:hAnsi="Times New Roman"/>
          <w:sz w:val="28"/>
          <w:szCs w:val="28"/>
        </w:rPr>
        <w:t xml:space="preserve"> им.В.Ефремовой, аллеи «Семьи», </w:t>
      </w:r>
      <w:r w:rsidRPr="00951E29">
        <w:rPr>
          <w:rFonts w:ascii="Times New Roman" w:hAnsi="Times New Roman"/>
          <w:sz w:val="28"/>
          <w:szCs w:val="28"/>
        </w:rPr>
        <w:t>аллеи «Молодежи»;</w:t>
      </w:r>
      <w:r w:rsidRPr="0024702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03F11" w:rsidRPr="00247021" w:rsidRDefault="00F03F11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021">
        <w:rPr>
          <w:rFonts w:ascii="Times New Roman" w:hAnsi="Times New Roman"/>
          <w:sz w:val="28"/>
          <w:szCs w:val="28"/>
        </w:rPr>
        <w:t xml:space="preserve">- выполнены в полном объеме работы по техническому обслуживанию сетей уличного освещения на территории МО ГО </w:t>
      </w:r>
      <w:r w:rsidR="00CD6F0C" w:rsidRPr="00247021">
        <w:rPr>
          <w:rFonts w:ascii="Times New Roman" w:hAnsi="Times New Roman"/>
          <w:sz w:val="28"/>
          <w:szCs w:val="28"/>
        </w:rPr>
        <w:t xml:space="preserve">«Усинск» </w:t>
      </w:r>
      <w:r w:rsidRPr="00247021">
        <w:rPr>
          <w:rFonts w:ascii="Times New Roman" w:hAnsi="Times New Roman"/>
          <w:sz w:val="28"/>
          <w:szCs w:val="28"/>
        </w:rPr>
        <w:t>и оплате элект</w:t>
      </w:r>
      <w:r w:rsidR="004419EC" w:rsidRPr="00247021">
        <w:rPr>
          <w:rFonts w:ascii="Times New Roman" w:hAnsi="Times New Roman"/>
          <w:sz w:val="28"/>
          <w:szCs w:val="28"/>
        </w:rPr>
        <w:t>роэнергии по уличному освещению</w:t>
      </w:r>
      <w:r w:rsidRPr="00247021">
        <w:rPr>
          <w:rFonts w:ascii="Times New Roman" w:hAnsi="Times New Roman"/>
          <w:sz w:val="28"/>
          <w:szCs w:val="28"/>
        </w:rPr>
        <w:t xml:space="preserve">; </w:t>
      </w:r>
    </w:p>
    <w:p w:rsidR="009A54CC" w:rsidRPr="00247021" w:rsidRDefault="009A54CC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021">
        <w:rPr>
          <w:rFonts w:ascii="Times New Roman" w:hAnsi="Times New Roman"/>
          <w:sz w:val="28"/>
          <w:szCs w:val="28"/>
        </w:rPr>
        <w:t xml:space="preserve"> - выполнено обслуживание сетей ливневой канализации -  обеспечена постоянная </w:t>
      </w:r>
      <w:r w:rsidR="00161196" w:rsidRPr="00247021">
        <w:rPr>
          <w:rFonts w:ascii="Times New Roman" w:hAnsi="Times New Roman"/>
          <w:sz w:val="28"/>
          <w:szCs w:val="28"/>
        </w:rPr>
        <w:t>работоспособность</w:t>
      </w:r>
      <w:r w:rsidRPr="00247021">
        <w:rPr>
          <w:rFonts w:ascii="Times New Roman" w:hAnsi="Times New Roman"/>
          <w:sz w:val="28"/>
          <w:szCs w:val="28"/>
        </w:rPr>
        <w:t xml:space="preserve"> всех водоотводных сооружений, полный отвод поверхностных вод в период таяния снегов, паводков, ливней с поверхности дорог, улиц, междворовых проездов, расположенных в г.</w:t>
      </w:r>
      <w:r w:rsidR="00161196" w:rsidRPr="00247021">
        <w:rPr>
          <w:rFonts w:ascii="Times New Roman" w:hAnsi="Times New Roman"/>
          <w:sz w:val="28"/>
          <w:szCs w:val="28"/>
        </w:rPr>
        <w:t xml:space="preserve"> </w:t>
      </w:r>
      <w:r w:rsidRPr="00247021">
        <w:rPr>
          <w:rFonts w:ascii="Times New Roman" w:hAnsi="Times New Roman"/>
          <w:sz w:val="28"/>
          <w:szCs w:val="28"/>
        </w:rPr>
        <w:t>Усинске</w:t>
      </w:r>
      <w:r w:rsidR="00247021">
        <w:rPr>
          <w:rFonts w:ascii="Times New Roman" w:hAnsi="Times New Roman"/>
          <w:sz w:val="28"/>
          <w:szCs w:val="28"/>
        </w:rPr>
        <w:t xml:space="preserve">, </w:t>
      </w:r>
      <w:r w:rsidR="00031FCB">
        <w:rPr>
          <w:rFonts w:ascii="Times New Roman" w:hAnsi="Times New Roman"/>
          <w:sz w:val="28"/>
          <w:szCs w:val="28"/>
        </w:rPr>
        <w:t>производилась</w:t>
      </w:r>
      <w:r w:rsidR="00247021">
        <w:rPr>
          <w:rFonts w:ascii="Times New Roman" w:hAnsi="Times New Roman"/>
          <w:sz w:val="28"/>
          <w:szCs w:val="28"/>
        </w:rPr>
        <w:t xml:space="preserve"> откачка воды из колодцев, очистка камер от мокрого ила и грязи, прочистка </w:t>
      </w:r>
      <w:r w:rsidR="00031FCB">
        <w:rPr>
          <w:rFonts w:ascii="Times New Roman" w:hAnsi="Times New Roman"/>
          <w:sz w:val="28"/>
          <w:szCs w:val="28"/>
        </w:rPr>
        <w:t>трубопроводов</w:t>
      </w:r>
      <w:r w:rsidR="00247021">
        <w:rPr>
          <w:rFonts w:ascii="Times New Roman" w:hAnsi="Times New Roman"/>
          <w:sz w:val="28"/>
          <w:szCs w:val="28"/>
        </w:rPr>
        <w:t>, ремонт бетонной основы приямков колодцев</w:t>
      </w:r>
      <w:r w:rsidR="00082811">
        <w:rPr>
          <w:rFonts w:ascii="Times New Roman" w:hAnsi="Times New Roman"/>
          <w:sz w:val="28"/>
          <w:szCs w:val="28"/>
        </w:rPr>
        <w:t xml:space="preserve"> с частичным восстановлением</w:t>
      </w:r>
      <w:r w:rsidR="00082811" w:rsidRPr="00F303CC">
        <w:rPr>
          <w:rFonts w:ascii="Times New Roman" w:hAnsi="Times New Roman"/>
          <w:sz w:val="28"/>
          <w:szCs w:val="28"/>
        </w:rPr>
        <w:t>, герметизация горизонтальных швов мастикой, замена оголовков колодцев, ремонт оголовков колодцев, замена крышек люков, а также замена крышек дождеприемников</w:t>
      </w:r>
      <w:r w:rsidR="002D1ED3" w:rsidRPr="00247021">
        <w:rPr>
          <w:rFonts w:ascii="Times New Roman" w:hAnsi="Times New Roman"/>
          <w:sz w:val="28"/>
          <w:szCs w:val="28"/>
        </w:rPr>
        <w:t>;</w:t>
      </w:r>
    </w:p>
    <w:p w:rsidR="00F03F11" w:rsidRPr="00247021" w:rsidRDefault="00F03F11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021">
        <w:rPr>
          <w:rFonts w:ascii="Times New Roman" w:hAnsi="Times New Roman"/>
          <w:sz w:val="28"/>
          <w:szCs w:val="28"/>
        </w:rPr>
        <w:t xml:space="preserve">- выполнены работы по годовому обслуживанию городского фонтана (с оплатой электроэнергии и водоснабжения): по зимнему содержанию и летнему эксплуатационному периоду; </w:t>
      </w:r>
    </w:p>
    <w:p w:rsidR="00F03F11" w:rsidRPr="00082811" w:rsidRDefault="00F03F11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811">
        <w:rPr>
          <w:rFonts w:ascii="Times New Roman" w:hAnsi="Times New Roman"/>
          <w:sz w:val="28"/>
          <w:szCs w:val="28"/>
        </w:rPr>
        <w:t xml:space="preserve">- организовано озеленение территории МО ГО </w:t>
      </w:r>
      <w:r w:rsidR="00CD6F0C" w:rsidRPr="00082811">
        <w:rPr>
          <w:rFonts w:ascii="Times New Roman" w:hAnsi="Times New Roman"/>
          <w:sz w:val="28"/>
          <w:szCs w:val="28"/>
        </w:rPr>
        <w:t>«Усинск»</w:t>
      </w:r>
      <w:r w:rsidR="00986CED" w:rsidRPr="00082811">
        <w:rPr>
          <w:rFonts w:ascii="Times New Roman" w:hAnsi="Times New Roman"/>
          <w:sz w:val="28"/>
          <w:szCs w:val="28"/>
        </w:rPr>
        <w:t>:</w:t>
      </w:r>
      <w:r w:rsidR="00CD6F0C" w:rsidRPr="00082811">
        <w:rPr>
          <w:rFonts w:ascii="Times New Roman" w:hAnsi="Times New Roman"/>
          <w:sz w:val="28"/>
          <w:szCs w:val="28"/>
        </w:rPr>
        <w:t xml:space="preserve"> </w:t>
      </w:r>
      <w:r w:rsidRPr="00082811">
        <w:rPr>
          <w:rFonts w:ascii="Times New Roman" w:hAnsi="Times New Roman"/>
          <w:sz w:val="28"/>
          <w:szCs w:val="28"/>
        </w:rPr>
        <w:t>произв</w:t>
      </w:r>
      <w:r w:rsidR="00986CED" w:rsidRPr="00082811">
        <w:rPr>
          <w:rFonts w:ascii="Times New Roman" w:hAnsi="Times New Roman"/>
          <w:sz w:val="28"/>
          <w:szCs w:val="28"/>
        </w:rPr>
        <w:t>едены</w:t>
      </w:r>
      <w:r w:rsidRPr="00082811">
        <w:rPr>
          <w:rFonts w:ascii="Times New Roman" w:hAnsi="Times New Roman"/>
          <w:sz w:val="28"/>
          <w:szCs w:val="28"/>
        </w:rPr>
        <w:t xml:space="preserve"> работы по вырезке порослей ивы и сухих ветвей деревьев, </w:t>
      </w:r>
      <w:r w:rsidR="0055083A" w:rsidRPr="00082811">
        <w:rPr>
          <w:rFonts w:ascii="Times New Roman" w:hAnsi="Times New Roman"/>
          <w:sz w:val="28"/>
          <w:szCs w:val="28"/>
        </w:rPr>
        <w:t xml:space="preserve">корчевке пней, </w:t>
      </w:r>
      <w:r w:rsidR="00031FCB" w:rsidRPr="00082811">
        <w:rPr>
          <w:rFonts w:ascii="Times New Roman" w:hAnsi="Times New Roman"/>
          <w:sz w:val="28"/>
          <w:szCs w:val="28"/>
        </w:rPr>
        <w:t>планировке</w:t>
      </w:r>
      <w:r w:rsidR="00082811" w:rsidRPr="00082811">
        <w:rPr>
          <w:rFonts w:ascii="Times New Roman" w:hAnsi="Times New Roman"/>
          <w:sz w:val="28"/>
          <w:szCs w:val="28"/>
        </w:rPr>
        <w:t xml:space="preserve"> участков газонов</w:t>
      </w:r>
      <w:r w:rsidR="003D18DE" w:rsidRPr="00082811">
        <w:rPr>
          <w:rFonts w:ascii="Times New Roman" w:hAnsi="Times New Roman"/>
          <w:sz w:val="28"/>
          <w:szCs w:val="28"/>
        </w:rPr>
        <w:t>,</w:t>
      </w:r>
      <w:r w:rsidR="00082811" w:rsidRPr="00082811">
        <w:rPr>
          <w:rFonts w:ascii="Times New Roman" w:hAnsi="Times New Roman"/>
          <w:sz w:val="28"/>
          <w:szCs w:val="28"/>
        </w:rPr>
        <w:t xml:space="preserve"> омоложени</w:t>
      </w:r>
      <w:r w:rsidR="00C2416C">
        <w:rPr>
          <w:rFonts w:ascii="Times New Roman" w:hAnsi="Times New Roman"/>
          <w:sz w:val="28"/>
          <w:szCs w:val="28"/>
        </w:rPr>
        <w:t>ю</w:t>
      </w:r>
      <w:r w:rsidR="00082811" w:rsidRPr="00082811">
        <w:rPr>
          <w:rFonts w:ascii="Times New Roman" w:hAnsi="Times New Roman"/>
          <w:sz w:val="28"/>
          <w:szCs w:val="28"/>
        </w:rPr>
        <w:t xml:space="preserve"> живых изгородей</w:t>
      </w:r>
      <w:r w:rsidR="003D18DE" w:rsidRPr="00082811">
        <w:rPr>
          <w:rFonts w:ascii="Times New Roman" w:hAnsi="Times New Roman"/>
          <w:sz w:val="28"/>
          <w:szCs w:val="28"/>
        </w:rPr>
        <w:t xml:space="preserve">, </w:t>
      </w:r>
      <w:r w:rsidRPr="00082811">
        <w:rPr>
          <w:rFonts w:ascii="Times New Roman" w:hAnsi="Times New Roman"/>
          <w:sz w:val="28"/>
          <w:szCs w:val="28"/>
        </w:rPr>
        <w:t>выкашивани</w:t>
      </w:r>
      <w:r w:rsidR="00897C1A" w:rsidRPr="00082811">
        <w:rPr>
          <w:rFonts w:ascii="Times New Roman" w:hAnsi="Times New Roman"/>
          <w:sz w:val="28"/>
          <w:szCs w:val="28"/>
        </w:rPr>
        <w:t xml:space="preserve">ю </w:t>
      </w:r>
      <w:r w:rsidRPr="00082811">
        <w:rPr>
          <w:rFonts w:ascii="Times New Roman" w:hAnsi="Times New Roman"/>
          <w:sz w:val="28"/>
          <w:szCs w:val="28"/>
        </w:rPr>
        <w:t>газонов газонокосилкой, окрашивани</w:t>
      </w:r>
      <w:r w:rsidR="00897C1A" w:rsidRPr="00082811">
        <w:rPr>
          <w:rFonts w:ascii="Times New Roman" w:hAnsi="Times New Roman"/>
          <w:sz w:val="28"/>
          <w:szCs w:val="28"/>
        </w:rPr>
        <w:t>ю</w:t>
      </w:r>
      <w:r w:rsidRPr="00082811">
        <w:rPr>
          <w:rFonts w:ascii="Times New Roman" w:hAnsi="Times New Roman"/>
          <w:sz w:val="28"/>
          <w:szCs w:val="28"/>
        </w:rPr>
        <w:t xml:space="preserve"> известковыми составами бордюрных камней</w:t>
      </w:r>
      <w:r w:rsidR="001D5882" w:rsidRPr="00082811">
        <w:rPr>
          <w:rFonts w:ascii="Times New Roman" w:hAnsi="Times New Roman"/>
          <w:sz w:val="28"/>
          <w:szCs w:val="28"/>
        </w:rPr>
        <w:t xml:space="preserve"> и полусфер по улицам города</w:t>
      </w:r>
      <w:r w:rsidRPr="00082811">
        <w:rPr>
          <w:rFonts w:ascii="Times New Roman" w:hAnsi="Times New Roman"/>
          <w:sz w:val="28"/>
          <w:szCs w:val="28"/>
        </w:rPr>
        <w:t>;</w:t>
      </w:r>
      <w:r w:rsidR="001D5882" w:rsidRPr="00082811">
        <w:rPr>
          <w:rFonts w:ascii="Times New Roman" w:hAnsi="Times New Roman"/>
          <w:sz w:val="28"/>
          <w:szCs w:val="28"/>
        </w:rPr>
        <w:t xml:space="preserve"> </w:t>
      </w:r>
      <w:r w:rsidR="00977343" w:rsidRPr="00082811">
        <w:rPr>
          <w:rFonts w:ascii="Times New Roman" w:hAnsi="Times New Roman"/>
          <w:sz w:val="28"/>
          <w:szCs w:val="28"/>
        </w:rPr>
        <w:t xml:space="preserve">произведена </w:t>
      </w:r>
      <w:r w:rsidR="001D5882" w:rsidRPr="00082811">
        <w:rPr>
          <w:rFonts w:ascii="Times New Roman" w:hAnsi="Times New Roman"/>
          <w:sz w:val="28"/>
          <w:szCs w:val="28"/>
        </w:rPr>
        <w:t>посадк</w:t>
      </w:r>
      <w:r w:rsidR="00977343" w:rsidRPr="00082811">
        <w:rPr>
          <w:rFonts w:ascii="Times New Roman" w:hAnsi="Times New Roman"/>
          <w:sz w:val="28"/>
          <w:szCs w:val="28"/>
        </w:rPr>
        <w:t>а</w:t>
      </w:r>
      <w:r w:rsidR="001D5882" w:rsidRPr="00082811">
        <w:rPr>
          <w:rFonts w:ascii="Times New Roman" w:hAnsi="Times New Roman"/>
          <w:sz w:val="28"/>
          <w:szCs w:val="28"/>
        </w:rPr>
        <w:t xml:space="preserve"> цветов в клумбы 2</w:t>
      </w:r>
      <w:r w:rsidR="00507320" w:rsidRPr="00082811">
        <w:rPr>
          <w:rFonts w:ascii="Times New Roman" w:hAnsi="Times New Roman"/>
          <w:sz w:val="28"/>
          <w:szCs w:val="28"/>
        </w:rPr>
        <w:t xml:space="preserve"> </w:t>
      </w:r>
      <w:r w:rsidR="003158A1" w:rsidRPr="00082811">
        <w:rPr>
          <w:rFonts w:ascii="Times New Roman" w:hAnsi="Times New Roman"/>
          <w:sz w:val="28"/>
          <w:szCs w:val="28"/>
        </w:rPr>
        <w:t>500 шт.</w:t>
      </w:r>
      <w:r w:rsidR="00031FCB">
        <w:rPr>
          <w:rFonts w:ascii="Times New Roman" w:hAnsi="Times New Roman"/>
          <w:sz w:val="28"/>
          <w:szCs w:val="28"/>
        </w:rPr>
        <w:t>, а также</w:t>
      </w:r>
      <w:r w:rsidR="00710837">
        <w:rPr>
          <w:rFonts w:ascii="Times New Roman" w:hAnsi="Times New Roman"/>
          <w:sz w:val="28"/>
          <w:szCs w:val="28"/>
        </w:rPr>
        <w:t xml:space="preserve"> </w:t>
      </w:r>
      <w:r w:rsidR="001D5882" w:rsidRPr="00082811">
        <w:rPr>
          <w:rFonts w:ascii="Times New Roman" w:hAnsi="Times New Roman"/>
          <w:sz w:val="28"/>
          <w:szCs w:val="28"/>
        </w:rPr>
        <w:t>поставка</w:t>
      </w:r>
      <w:r w:rsidR="00977343" w:rsidRPr="00082811">
        <w:rPr>
          <w:rFonts w:ascii="Times New Roman" w:hAnsi="Times New Roman"/>
          <w:sz w:val="28"/>
          <w:szCs w:val="28"/>
        </w:rPr>
        <w:t xml:space="preserve"> и посадка</w:t>
      </w:r>
      <w:r w:rsidR="001D5882" w:rsidRPr="00082811">
        <w:rPr>
          <w:rFonts w:ascii="Times New Roman" w:hAnsi="Times New Roman"/>
          <w:sz w:val="28"/>
          <w:szCs w:val="28"/>
        </w:rPr>
        <w:t xml:space="preserve"> саженцев </w:t>
      </w:r>
      <w:r w:rsidR="003158A1" w:rsidRPr="00082811">
        <w:rPr>
          <w:rFonts w:ascii="Times New Roman" w:hAnsi="Times New Roman"/>
          <w:sz w:val="28"/>
          <w:szCs w:val="28"/>
        </w:rPr>
        <w:t>многолетних кустарников 500 шт.</w:t>
      </w:r>
      <w:r w:rsidR="00507320" w:rsidRPr="00082811">
        <w:rPr>
          <w:rFonts w:ascii="Times New Roman" w:hAnsi="Times New Roman"/>
          <w:sz w:val="28"/>
          <w:szCs w:val="28"/>
        </w:rPr>
        <w:t xml:space="preserve">; </w:t>
      </w:r>
    </w:p>
    <w:p w:rsidR="003158A1" w:rsidRPr="00082811" w:rsidRDefault="003158A1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811">
        <w:rPr>
          <w:rFonts w:ascii="Times New Roman" w:hAnsi="Times New Roman"/>
          <w:sz w:val="28"/>
          <w:szCs w:val="28"/>
        </w:rPr>
        <w:t>- организовано содержание мест захоронения</w:t>
      </w:r>
      <w:r w:rsidR="00C2416C">
        <w:rPr>
          <w:rFonts w:ascii="Times New Roman" w:hAnsi="Times New Roman"/>
          <w:sz w:val="28"/>
          <w:szCs w:val="28"/>
        </w:rPr>
        <w:t>:</w:t>
      </w:r>
      <w:r w:rsidRPr="00082811">
        <w:rPr>
          <w:rFonts w:ascii="Times New Roman" w:hAnsi="Times New Roman"/>
          <w:sz w:val="28"/>
          <w:szCs w:val="28"/>
        </w:rPr>
        <w:t xml:space="preserve"> очистка от снега территории кладбища, подъездной дороги, площадки для стоянки автотранспорта, сбор</w:t>
      </w:r>
      <w:r w:rsidR="00082811" w:rsidRPr="00082811">
        <w:rPr>
          <w:rFonts w:ascii="Times New Roman" w:hAnsi="Times New Roman"/>
          <w:sz w:val="28"/>
          <w:szCs w:val="28"/>
        </w:rPr>
        <w:t xml:space="preserve"> и </w:t>
      </w:r>
      <w:r w:rsidRPr="00082811">
        <w:rPr>
          <w:rFonts w:ascii="Times New Roman" w:hAnsi="Times New Roman"/>
          <w:sz w:val="28"/>
          <w:szCs w:val="28"/>
        </w:rPr>
        <w:t>вывоз мусора, содержание брошенных захоронений, содержание пешеходных дорожек, уход за зелеными насаждениями, очистка</w:t>
      </w:r>
      <w:r w:rsidR="00082811" w:rsidRPr="00082811">
        <w:rPr>
          <w:rFonts w:ascii="Times New Roman" w:hAnsi="Times New Roman"/>
          <w:sz w:val="28"/>
          <w:szCs w:val="28"/>
        </w:rPr>
        <w:t xml:space="preserve"> и содержание</w:t>
      </w:r>
      <w:r w:rsidRPr="00082811">
        <w:rPr>
          <w:rFonts w:ascii="Times New Roman" w:hAnsi="Times New Roman"/>
          <w:sz w:val="28"/>
          <w:szCs w:val="28"/>
        </w:rPr>
        <w:t xml:space="preserve"> дренажных канав, побелка деревьев, покос травы, расчистка территории для подготовки мест захоронений (с выполнением всех необходимых процедур), охрана кладбища, дератизация кладбища, ремонт и покраска ограждений кладбища;</w:t>
      </w:r>
    </w:p>
    <w:p w:rsidR="00DD7BD5" w:rsidRPr="00CA09EA" w:rsidRDefault="00DD7BD5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9EA">
        <w:rPr>
          <w:rFonts w:ascii="Times New Roman" w:hAnsi="Times New Roman"/>
          <w:sz w:val="28"/>
          <w:szCs w:val="28"/>
        </w:rPr>
        <w:t xml:space="preserve">- </w:t>
      </w:r>
      <w:r w:rsidR="004B613D" w:rsidRPr="00CA09EA">
        <w:rPr>
          <w:rFonts w:ascii="Times New Roman" w:hAnsi="Times New Roman"/>
          <w:sz w:val="28"/>
          <w:szCs w:val="28"/>
        </w:rPr>
        <w:t xml:space="preserve">выполнены </w:t>
      </w:r>
      <w:r w:rsidRPr="00CA09EA">
        <w:rPr>
          <w:rFonts w:ascii="Times New Roman" w:hAnsi="Times New Roman"/>
          <w:sz w:val="28"/>
          <w:szCs w:val="28"/>
        </w:rPr>
        <w:t>демон</w:t>
      </w:r>
      <w:r w:rsidR="00855C40" w:rsidRPr="00CA09EA">
        <w:rPr>
          <w:rFonts w:ascii="Times New Roman" w:hAnsi="Times New Roman"/>
          <w:sz w:val="28"/>
          <w:szCs w:val="28"/>
        </w:rPr>
        <w:t xml:space="preserve">таж/монтаж новогодней елки, комплексов зимних горок «Мономах», игровых комплексов «Романа», светодиодных </w:t>
      </w:r>
      <w:r w:rsidR="00710837">
        <w:rPr>
          <w:rFonts w:ascii="Times New Roman" w:hAnsi="Times New Roman"/>
          <w:sz w:val="28"/>
          <w:szCs w:val="28"/>
        </w:rPr>
        <w:t>фигур</w:t>
      </w:r>
      <w:r w:rsidR="00855C40" w:rsidRPr="00CA09EA">
        <w:rPr>
          <w:rFonts w:ascii="Times New Roman" w:hAnsi="Times New Roman"/>
          <w:sz w:val="28"/>
          <w:szCs w:val="28"/>
        </w:rPr>
        <w:t xml:space="preserve"> на </w:t>
      </w:r>
      <w:r w:rsidR="002632A5" w:rsidRPr="00951E29">
        <w:rPr>
          <w:rFonts w:ascii="Times New Roman" w:hAnsi="Times New Roman"/>
          <w:sz w:val="28"/>
          <w:szCs w:val="28"/>
        </w:rPr>
        <w:t>аллеи «Молодежи»</w:t>
      </w:r>
      <w:r w:rsidR="00855C40" w:rsidRPr="00951E29">
        <w:rPr>
          <w:rFonts w:ascii="Times New Roman" w:hAnsi="Times New Roman"/>
          <w:sz w:val="28"/>
          <w:szCs w:val="28"/>
        </w:rPr>
        <w:t>,</w:t>
      </w:r>
      <w:r w:rsidR="00855C40" w:rsidRPr="00CA09EA">
        <w:rPr>
          <w:rFonts w:ascii="Times New Roman" w:hAnsi="Times New Roman"/>
          <w:sz w:val="28"/>
          <w:szCs w:val="28"/>
        </w:rPr>
        <w:t xml:space="preserve"> светодиодного фонтана «Феерия» на площади им А.М.</w:t>
      </w:r>
      <w:r w:rsidR="00161196" w:rsidRPr="00CA09EA">
        <w:rPr>
          <w:rFonts w:ascii="Times New Roman" w:hAnsi="Times New Roman"/>
          <w:sz w:val="28"/>
          <w:szCs w:val="28"/>
        </w:rPr>
        <w:t xml:space="preserve"> </w:t>
      </w:r>
      <w:r w:rsidR="00855C40" w:rsidRPr="00CA09EA">
        <w:rPr>
          <w:rFonts w:ascii="Times New Roman" w:hAnsi="Times New Roman"/>
          <w:sz w:val="28"/>
          <w:szCs w:val="28"/>
        </w:rPr>
        <w:t>Босовой;</w:t>
      </w:r>
    </w:p>
    <w:p w:rsidR="00855C40" w:rsidRDefault="00855C40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811">
        <w:rPr>
          <w:rFonts w:ascii="Times New Roman" w:hAnsi="Times New Roman"/>
          <w:sz w:val="28"/>
          <w:szCs w:val="28"/>
        </w:rPr>
        <w:t xml:space="preserve">- </w:t>
      </w:r>
      <w:r w:rsidR="004B613D" w:rsidRPr="00082811">
        <w:rPr>
          <w:rFonts w:ascii="Times New Roman" w:hAnsi="Times New Roman"/>
          <w:sz w:val="28"/>
          <w:szCs w:val="28"/>
        </w:rPr>
        <w:t xml:space="preserve">выполнен сезонный </w:t>
      </w:r>
      <w:r w:rsidRPr="00082811">
        <w:rPr>
          <w:rFonts w:ascii="Times New Roman" w:hAnsi="Times New Roman"/>
          <w:sz w:val="28"/>
          <w:szCs w:val="28"/>
        </w:rPr>
        <w:t>демонтаж/монтаж лавочек и урн по улицам города (9</w:t>
      </w:r>
      <w:r w:rsidR="00082811" w:rsidRPr="00082811">
        <w:rPr>
          <w:rFonts w:ascii="Times New Roman" w:hAnsi="Times New Roman"/>
          <w:sz w:val="28"/>
          <w:szCs w:val="28"/>
        </w:rPr>
        <w:t>3</w:t>
      </w:r>
      <w:r w:rsidRPr="00082811">
        <w:rPr>
          <w:rFonts w:ascii="Times New Roman" w:hAnsi="Times New Roman"/>
          <w:sz w:val="28"/>
          <w:szCs w:val="28"/>
        </w:rPr>
        <w:t xml:space="preserve"> лавочек, </w:t>
      </w:r>
      <w:r w:rsidR="00082811" w:rsidRPr="00082811">
        <w:rPr>
          <w:rFonts w:ascii="Times New Roman" w:hAnsi="Times New Roman"/>
          <w:sz w:val="28"/>
          <w:szCs w:val="28"/>
        </w:rPr>
        <w:t>57</w:t>
      </w:r>
      <w:r w:rsidRPr="00082811">
        <w:rPr>
          <w:rFonts w:ascii="Times New Roman" w:hAnsi="Times New Roman"/>
          <w:sz w:val="28"/>
          <w:szCs w:val="28"/>
        </w:rPr>
        <w:t xml:space="preserve"> урн);</w:t>
      </w:r>
    </w:p>
    <w:p w:rsidR="00CA09EA" w:rsidRDefault="00CA09EA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произведена замена 170 светильников по улицам города на светодиодные; </w:t>
      </w:r>
    </w:p>
    <w:p w:rsidR="00434813" w:rsidRDefault="00434813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84194">
        <w:rPr>
          <w:rFonts w:ascii="Times New Roman" w:hAnsi="Times New Roman"/>
          <w:sz w:val="28"/>
          <w:szCs w:val="28"/>
        </w:rPr>
        <w:t xml:space="preserve">выполнен </w:t>
      </w:r>
      <w:r>
        <w:rPr>
          <w:rFonts w:ascii="Times New Roman" w:hAnsi="Times New Roman"/>
          <w:sz w:val="28"/>
          <w:szCs w:val="28"/>
        </w:rPr>
        <w:t>монтаж и установка 3 автобусных павильонов;</w:t>
      </w:r>
    </w:p>
    <w:p w:rsidR="00884194" w:rsidRPr="00710837" w:rsidRDefault="00884194" w:rsidP="00710837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0837">
        <w:rPr>
          <w:rFonts w:ascii="Times New Roman" w:hAnsi="Times New Roman"/>
          <w:sz w:val="28"/>
          <w:szCs w:val="28"/>
        </w:rPr>
        <w:t>- выполнены работы по устройству автостоянки по ул. Ленина (торец дома 33 ул.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Pr="00710837">
        <w:rPr>
          <w:rFonts w:ascii="Times New Roman" w:hAnsi="Times New Roman"/>
          <w:sz w:val="28"/>
          <w:szCs w:val="28"/>
        </w:rPr>
        <w:t>Нефтяников);</w:t>
      </w:r>
    </w:p>
    <w:p w:rsidR="009D17B7" w:rsidRPr="00884194" w:rsidRDefault="009D17B7" w:rsidP="00AB484B">
      <w:pPr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84194">
        <w:rPr>
          <w:bCs/>
          <w:sz w:val="28"/>
          <w:szCs w:val="28"/>
        </w:rPr>
        <w:t>- в рамках благоустройства сельских территорий выполнены следующие работы:</w:t>
      </w:r>
    </w:p>
    <w:p w:rsidR="00C75C74" w:rsidRPr="004B3C82" w:rsidRDefault="00C75C74" w:rsidP="004B613D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3C82">
        <w:rPr>
          <w:bCs/>
          <w:sz w:val="28"/>
          <w:szCs w:val="28"/>
        </w:rPr>
        <w:t>а) администрация с.</w:t>
      </w:r>
      <w:r w:rsidR="00161196" w:rsidRPr="004B3C82">
        <w:rPr>
          <w:bCs/>
          <w:sz w:val="28"/>
          <w:szCs w:val="28"/>
        </w:rPr>
        <w:t xml:space="preserve"> </w:t>
      </w:r>
      <w:r w:rsidRPr="004B3C82">
        <w:rPr>
          <w:bCs/>
          <w:sz w:val="28"/>
          <w:szCs w:val="28"/>
        </w:rPr>
        <w:t xml:space="preserve">Колва </w:t>
      </w:r>
      <w:r w:rsidR="00651130" w:rsidRPr="004B3C82">
        <w:rPr>
          <w:bCs/>
          <w:sz w:val="28"/>
          <w:szCs w:val="28"/>
        </w:rPr>
        <w:t>–</w:t>
      </w:r>
      <w:r w:rsidRPr="004B3C82">
        <w:rPr>
          <w:bCs/>
          <w:sz w:val="28"/>
          <w:szCs w:val="28"/>
        </w:rPr>
        <w:t xml:space="preserve"> </w:t>
      </w:r>
      <w:r w:rsidR="00651130" w:rsidRPr="004B3C82">
        <w:rPr>
          <w:bCs/>
          <w:sz w:val="28"/>
          <w:szCs w:val="28"/>
        </w:rPr>
        <w:t>выполнены работы по доставке и установк</w:t>
      </w:r>
      <w:r w:rsidR="00580BCB" w:rsidRPr="004B3C82">
        <w:rPr>
          <w:bCs/>
          <w:sz w:val="28"/>
          <w:szCs w:val="28"/>
        </w:rPr>
        <w:t>е</w:t>
      </w:r>
      <w:r w:rsidR="00651130" w:rsidRPr="004B3C82">
        <w:rPr>
          <w:bCs/>
          <w:sz w:val="28"/>
          <w:szCs w:val="28"/>
        </w:rPr>
        <w:t xml:space="preserve"> дизельной электростанции и замене провода потребительской линии в д. Сынянырд</w:t>
      </w:r>
      <w:r w:rsidR="00C010E5">
        <w:rPr>
          <w:bCs/>
          <w:sz w:val="28"/>
          <w:szCs w:val="28"/>
        </w:rPr>
        <w:t>;</w:t>
      </w:r>
      <w:r w:rsidR="00651130" w:rsidRPr="004B3C82">
        <w:rPr>
          <w:bCs/>
          <w:sz w:val="28"/>
          <w:szCs w:val="28"/>
        </w:rPr>
        <w:t xml:space="preserve"> </w:t>
      </w:r>
      <w:r w:rsidR="00580BCB" w:rsidRPr="004B3C82">
        <w:rPr>
          <w:bCs/>
          <w:sz w:val="28"/>
          <w:szCs w:val="28"/>
        </w:rPr>
        <w:t xml:space="preserve">произведена </w:t>
      </w:r>
      <w:r w:rsidR="00651130" w:rsidRPr="004B3C82">
        <w:rPr>
          <w:bCs/>
          <w:sz w:val="28"/>
          <w:szCs w:val="28"/>
        </w:rPr>
        <w:t xml:space="preserve">уборка сгоревшего дома </w:t>
      </w:r>
      <w:r w:rsidR="00580BCB" w:rsidRPr="004B3C82">
        <w:rPr>
          <w:bCs/>
          <w:sz w:val="28"/>
          <w:szCs w:val="28"/>
        </w:rPr>
        <w:t>по</w:t>
      </w:r>
      <w:r w:rsidR="00651130" w:rsidRPr="004B3C82">
        <w:rPr>
          <w:bCs/>
          <w:sz w:val="28"/>
          <w:szCs w:val="28"/>
        </w:rPr>
        <w:t xml:space="preserve"> ул.</w:t>
      </w:r>
      <w:r w:rsidR="00580BCB" w:rsidRPr="004B3C82">
        <w:rPr>
          <w:bCs/>
          <w:sz w:val="28"/>
          <w:szCs w:val="28"/>
        </w:rPr>
        <w:t xml:space="preserve"> </w:t>
      </w:r>
      <w:r w:rsidR="00651130" w:rsidRPr="004B3C82">
        <w:rPr>
          <w:bCs/>
          <w:sz w:val="28"/>
          <w:szCs w:val="28"/>
        </w:rPr>
        <w:t>Совхозная</w:t>
      </w:r>
      <w:r w:rsidR="00580BCB" w:rsidRPr="004B3C82">
        <w:rPr>
          <w:bCs/>
          <w:sz w:val="28"/>
          <w:szCs w:val="28"/>
        </w:rPr>
        <w:t xml:space="preserve"> </w:t>
      </w:r>
      <w:r w:rsidR="00651130" w:rsidRPr="004B3C82">
        <w:rPr>
          <w:bCs/>
          <w:sz w:val="28"/>
          <w:szCs w:val="28"/>
        </w:rPr>
        <w:t>д.22</w:t>
      </w:r>
      <w:r w:rsidR="00C010E5">
        <w:rPr>
          <w:bCs/>
          <w:sz w:val="28"/>
          <w:szCs w:val="28"/>
        </w:rPr>
        <w:t>;</w:t>
      </w:r>
      <w:r w:rsidR="00651130" w:rsidRPr="004B3C82">
        <w:rPr>
          <w:bCs/>
          <w:sz w:val="28"/>
          <w:szCs w:val="28"/>
        </w:rPr>
        <w:t xml:space="preserve"> </w:t>
      </w:r>
      <w:r w:rsidR="00580BCB" w:rsidRPr="004B3C82">
        <w:rPr>
          <w:bCs/>
          <w:sz w:val="28"/>
          <w:szCs w:val="28"/>
        </w:rPr>
        <w:t>заменены 15</w:t>
      </w:r>
      <w:r w:rsidR="004B3C82" w:rsidRPr="004B3C82">
        <w:rPr>
          <w:bCs/>
          <w:sz w:val="28"/>
          <w:szCs w:val="28"/>
        </w:rPr>
        <w:t xml:space="preserve"> сгоревших</w:t>
      </w:r>
      <w:r w:rsidR="00580BCB" w:rsidRPr="004B3C82">
        <w:rPr>
          <w:bCs/>
          <w:sz w:val="28"/>
          <w:szCs w:val="28"/>
        </w:rPr>
        <w:t xml:space="preserve"> светильников на </w:t>
      </w:r>
      <w:r w:rsidR="00651130" w:rsidRPr="004B3C82">
        <w:rPr>
          <w:bCs/>
          <w:sz w:val="28"/>
          <w:szCs w:val="28"/>
        </w:rPr>
        <w:t>светодиодны</w:t>
      </w:r>
      <w:r w:rsidR="004B3C82" w:rsidRPr="004B3C82">
        <w:rPr>
          <w:bCs/>
          <w:sz w:val="28"/>
          <w:szCs w:val="28"/>
        </w:rPr>
        <w:t>е</w:t>
      </w:r>
      <w:r w:rsidRPr="004B3C82">
        <w:rPr>
          <w:bCs/>
          <w:sz w:val="28"/>
          <w:szCs w:val="28"/>
        </w:rPr>
        <w:t xml:space="preserve">; </w:t>
      </w:r>
    </w:p>
    <w:p w:rsidR="00C75C74" w:rsidRPr="001A72E6" w:rsidRDefault="00C75C74" w:rsidP="004B613D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A72E6">
        <w:rPr>
          <w:bCs/>
          <w:sz w:val="28"/>
          <w:szCs w:val="28"/>
        </w:rPr>
        <w:t>б) администрация с.</w:t>
      </w:r>
      <w:r w:rsidR="00161196" w:rsidRPr="001A72E6">
        <w:rPr>
          <w:bCs/>
          <w:sz w:val="28"/>
          <w:szCs w:val="28"/>
        </w:rPr>
        <w:t xml:space="preserve"> </w:t>
      </w:r>
      <w:r w:rsidRPr="001A72E6">
        <w:rPr>
          <w:bCs/>
          <w:sz w:val="28"/>
          <w:szCs w:val="28"/>
        </w:rPr>
        <w:t xml:space="preserve">Мутный Материк -  </w:t>
      </w:r>
      <w:r w:rsidR="00C2416C">
        <w:rPr>
          <w:bCs/>
          <w:sz w:val="28"/>
          <w:szCs w:val="28"/>
        </w:rPr>
        <w:t xml:space="preserve">производились работы по </w:t>
      </w:r>
      <w:r w:rsidRPr="001A72E6">
        <w:rPr>
          <w:bCs/>
          <w:sz w:val="28"/>
          <w:szCs w:val="28"/>
        </w:rPr>
        <w:t>расчи</w:t>
      </w:r>
      <w:r w:rsidR="00C2416C">
        <w:rPr>
          <w:bCs/>
          <w:sz w:val="28"/>
          <w:szCs w:val="28"/>
        </w:rPr>
        <w:t>стке</w:t>
      </w:r>
      <w:r w:rsidRPr="001A72E6">
        <w:rPr>
          <w:bCs/>
          <w:sz w:val="28"/>
          <w:szCs w:val="28"/>
        </w:rPr>
        <w:t xml:space="preserve"> внутрисельски</w:t>
      </w:r>
      <w:r w:rsidR="00C2416C">
        <w:rPr>
          <w:bCs/>
          <w:sz w:val="28"/>
          <w:szCs w:val="28"/>
        </w:rPr>
        <w:t>х</w:t>
      </w:r>
      <w:r w:rsidRPr="001A72E6">
        <w:rPr>
          <w:bCs/>
          <w:sz w:val="28"/>
          <w:szCs w:val="28"/>
        </w:rPr>
        <w:t xml:space="preserve"> дорог от снега, приобретены </w:t>
      </w:r>
      <w:r w:rsidR="001A72E6" w:rsidRPr="001A72E6">
        <w:rPr>
          <w:bCs/>
          <w:sz w:val="28"/>
          <w:szCs w:val="28"/>
        </w:rPr>
        <w:t>лампы для замены освещения вертолетной площадки, краска для покраски детской площадки во время субботника</w:t>
      </w:r>
      <w:r w:rsidRPr="001A72E6">
        <w:rPr>
          <w:bCs/>
          <w:sz w:val="28"/>
          <w:szCs w:val="28"/>
        </w:rPr>
        <w:t>;</w:t>
      </w:r>
    </w:p>
    <w:p w:rsidR="00C75C74" w:rsidRPr="00B456C9" w:rsidRDefault="00C75C74" w:rsidP="004B613D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83EC2">
        <w:rPr>
          <w:bCs/>
          <w:sz w:val="28"/>
          <w:szCs w:val="28"/>
        </w:rPr>
        <w:t>в) администрация с.</w:t>
      </w:r>
      <w:r w:rsidR="00161196" w:rsidRPr="00A83EC2">
        <w:rPr>
          <w:bCs/>
          <w:sz w:val="28"/>
          <w:szCs w:val="28"/>
        </w:rPr>
        <w:t xml:space="preserve"> </w:t>
      </w:r>
      <w:r w:rsidRPr="00A83EC2">
        <w:rPr>
          <w:bCs/>
          <w:sz w:val="28"/>
          <w:szCs w:val="28"/>
        </w:rPr>
        <w:t xml:space="preserve">Усть-Лыжа </w:t>
      </w:r>
      <w:r w:rsidR="001B79D5" w:rsidRPr="00A83EC2">
        <w:rPr>
          <w:bCs/>
          <w:sz w:val="28"/>
          <w:szCs w:val="28"/>
        </w:rPr>
        <w:t>–</w:t>
      </w:r>
      <w:r w:rsidRPr="00A83EC2">
        <w:rPr>
          <w:bCs/>
          <w:sz w:val="28"/>
          <w:szCs w:val="28"/>
        </w:rPr>
        <w:t xml:space="preserve"> </w:t>
      </w:r>
      <w:r w:rsidR="00C2416C">
        <w:rPr>
          <w:bCs/>
          <w:sz w:val="28"/>
          <w:szCs w:val="28"/>
        </w:rPr>
        <w:t xml:space="preserve">производились работы по </w:t>
      </w:r>
      <w:r w:rsidR="00C2416C" w:rsidRPr="001A72E6">
        <w:rPr>
          <w:bCs/>
          <w:sz w:val="28"/>
          <w:szCs w:val="28"/>
        </w:rPr>
        <w:t>расчи</w:t>
      </w:r>
      <w:r w:rsidR="00C2416C">
        <w:rPr>
          <w:bCs/>
          <w:sz w:val="28"/>
          <w:szCs w:val="28"/>
        </w:rPr>
        <w:t>стке</w:t>
      </w:r>
      <w:r w:rsidR="00C2416C" w:rsidRPr="001A72E6">
        <w:rPr>
          <w:bCs/>
          <w:sz w:val="28"/>
          <w:szCs w:val="28"/>
        </w:rPr>
        <w:t xml:space="preserve"> внутрисельски</w:t>
      </w:r>
      <w:r w:rsidR="00C2416C">
        <w:rPr>
          <w:bCs/>
          <w:sz w:val="28"/>
          <w:szCs w:val="28"/>
        </w:rPr>
        <w:t>х</w:t>
      </w:r>
      <w:r w:rsidR="00C2416C" w:rsidRPr="001A72E6">
        <w:rPr>
          <w:bCs/>
          <w:sz w:val="28"/>
          <w:szCs w:val="28"/>
        </w:rPr>
        <w:t xml:space="preserve"> дорог от снега</w:t>
      </w:r>
      <w:r w:rsidRPr="00961CAC">
        <w:rPr>
          <w:bCs/>
          <w:sz w:val="28"/>
          <w:szCs w:val="28"/>
        </w:rPr>
        <w:t xml:space="preserve">; </w:t>
      </w:r>
      <w:r w:rsidR="0064391A" w:rsidRPr="00961CAC">
        <w:rPr>
          <w:bCs/>
          <w:sz w:val="28"/>
          <w:szCs w:val="28"/>
        </w:rPr>
        <w:t>приобретен</w:t>
      </w:r>
      <w:r w:rsidR="00710837">
        <w:rPr>
          <w:bCs/>
          <w:sz w:val="28"/>
          <w:szCs w:val="28"/>
        </w:rPr>
        <w:t>ы</w:t>
      </w:r>
      <w:r w:rsidR="0064391A" w:rsidRPr="00961CAC">
        <w:rPr>
          <w:bCs/>
          <w:sz w:val="28"/>
          <w:szCs w:val="28"/>
        </w:rPr>
        <w:t xml:space="preserve"> светодиодны</w:t>
      </w:r>
      <w:r w:rsidR="00710837">
        <w:rPr>
          <w:bCs/>
          <w:sz w:val="28"/>
          <w:szCs w:val="28"/>
        </w:rPr>
        <w:t>е</w:t>
      </w:r>
      <w:r w:rsidR="00961CAC" w:rsidRPr="00961CAC">
        <w:rPr>
          <w:bCs/>
          <w:sz w:val="28"/>
          <w:szCs w:val="28"/>
        </w:rPr>
        <w:t xml:space="preserve"> прожектор</w:t>
      </w:r>
      <w:r w:rsidR="00710837">
        <w:rPr>
          <w:bCs/>
          <w:sz w:val="28"/>
          <w:szCs w:val="28"/>
        </w:rPr>
        <w:t>ы</w:t>
      </w:r>
      <w:r w:rsidRPr="00961CAC">
        <w:rPr>
          <w:bCs/>
          <w:sz w:val="28"/>
          <w:szCs w:val="28"/>
        </w:rPr>
        <w:t>;</w:t>
      </w:r>
      <w:r w:rsidR="00B456C9">
        <w:rPr>
          <w:bCs/>
          <w:sz w:val="28"/>
          <w:szCs w:val="28"/>
        </w:rPr>
        <w:t xml:space="preserve"> выполнены работы по </w:t>
      </w:r>
      <w:r w:rsidRPr="00961CAC">
        <w:rPr>
          <w:bCs/>
          <w:sz w:val="28"/>
          <w:szCs w:val="28"/>
        </w:rPr>
        <w:t xml:space="preserve"> </w:t>
      </w:r>
      <w:r w:rsidR="00B456C9" w:rsidRPr="00F303CC">
        <w:rPr>
          <w:bCs/>
          <w:sz w:val="28"/>
          <w:szCs w:val="28"/>
        </w:rPr>
        <w:t>обустройств</w:t>
      </w:r>
      <w:r w:rsidR="00B456C9">
        <w:rPr>
          <w:bCs/>
          <w:sz w:val="28"/>
          <w:szCs w:val="28"/>
        </w:rPr>
        <w:t>у</w:t>
      </w:r>
      <w:r w:rsidR="00B456C9" w:rsidRPr="00F303CC">
        <w:rPr>
          <w:bCs/>
          <w:sz w:val="28"/>
          <w:szCs w:val="28"/>
        </w:rPr>
        <w:t xml:space="preserve"> бетонного армированного основания под бункер для сбора и временного хранения ТБО</w:t>
      </w:r>
      <w:r w:rsidR="00B456C9">
        <w:rPr>
          <w:bCs/>
          <w:sz w:val="28"/>
          <w:szCs w:val="28"/>
        </w:rPr>
        <w:t xml:space="preserve">; </w:t>
      </w:r>
      <w:r w:rsidR="001B79D5" w:rsidRPr="00961CAC">
        <w:rPr>
          <w:bCs/>
          <w:sz w:val="28"/>
          <w:szCs w:val="28"/>
        </w:rPr>
        <w:t>произведена</w:t>
      </w:r>
      <w:r w:rsidR="001B79D5" w:rsidRPr="00A83EC2">
        <w:rPr>
          <w:bCs/>
          <w:sz w:val="28"/>
          <w:szCs w:val="28"/>
        </w:rPr>
        <w:t xml:space="preserve"> </w:t>
      </w:r>
      <w:r w:rsidRPr="00A83EC2">
        <w:rPr>
          <w:bCs/>
          <w:sz w:val="28"/>
          <w:szCs w:val="28"/>
        </w:rPr>
        <w:t>очистка мест временного хранения ТБО в с.</w:t>
      </w:r>
      <w:r w:rsidR="00161196" w:rsidRPr="00A83EC2">
        <w:rPr>
          <w:bCs/>
          <w:sz w:val="28"/>
          <w:szCs w:val="28"/>
        </w:rPr>
        <w:t xml:space="preserve"> </w:t>
      </w:r>
      <w:r w:rsidRPr="00A83EC2">
        <w:rPr>
          <w:bCs/>
          <w:sz w:val="28"/>
          <w:szCs w:val="28"/>
        </w:rPr>
        <w:t xml:space="preserve">Усть-Лыжа; </w:t>
      </w:r>
      <w:r w:rsidR="00C010E5" w:rsidRPr="00B456C9">
        <w:rPr>
          <w:bCs/>
          <w:sz w:val="28"/>
          <w:szCs w:val="28"/>
        </w:rPr>
        <w:t>выполнены работы по отсыпке щебнем спуска к причалу</w:t>
      </w:r>
      <w:r w:rsidRPr="00B456C9">
        <w:rPr>
          <w:bCs/>
          <w:sz w:val="28"/>
          <w:szCs w:val="28"/>
        </w:rPr>
        <w:t xml:space="preserve"> в д.</w:t>
      </w:r>
      <w:r w:rsidR="00161196" w:rsidRPr="00B456C9">
        <w:rPr>
          <w:bCs/>
          <w:sz w:val="28"/>
          <w:szCs w:val="28"/>
        </w:rPr>
        <w:t xml:space="preserve"> </w:t>
      </w:r>
      <w:r w:rsidRPr="00B456C9">
        <w:rPr>
          <w:bCs/>
          <w:sz w:val="28"/>
          <w:szCs w:val="28"/>
        </w:rPr>
        <w:t xml:space="preserve">Акись; </w:t>
      </w:r>
    </w:p>
    <w:p w:rsidR="00C75C74" w:rsidRPr="00702C44" w:rsidRDefault="00C75C74" w:rsidP="004B613D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C44">
        <w:rPr>
          <w:bCs/>
          <w:sz w:val="28"/>
          <w:szCs w:val="28"/>
        </w:rPr>
        <w:t>г) администрация с.</w:t>
      </w:r>
      <w:r w:rsidR="00161196" w:rsidRPr="00702C44">
        <w:rPr>
          <w:bCs/>
          <w:sz w:val="28"/>
          <w:szCs w:val="28"/>
        </w:rPr>
        <w:t xml:space="preserve"> </w:t>
      </w:r>
      <w:r w:rsidRPr="00702C44">
        <w:rPr>
          <w:bCs/>
          <w:sz w:val="28"/>
          <w:szCs w:val="28"/>
        </w:rPr>
        <w:t>Усть-Уса -</w:t>
      </w:r>
      <w:r w:rsidR="005F4031" w:rsidRPr="00702C44">
        <w:rPr>
          <w:bCs/>
          <w:sz w:val="28"/>
          <w:szCs w:val="28"/>
        </w:rPr>
        <w:t xml:space="preserve"> </w:t>
      </w:r>
      <w:r w:rsidR="005F4031" w:rsidRPr="00702C44">
        <w:rPr>
          <w:sz w:val="28"/>
          <w:szCs w:val="28"/>
        </w:rPr>
        <w:t>вывезен мусор с территории кладбища</w:t>
      </w:r>
      <w:r w:rsidRPr="00702C44">
        <w:rPr>
          <w:sz w:val="28"/>
          <w:szCs w:val="28"/>
        </w:rPr>
        <w:t>;</w:t>
      </w:r>
      <w:r w:rsidR="00702C44" w:rsidRPr="00702C44">
        <w:rPr>
          <w:sz w:val="28"/>
          <w:szCs w:val="28"/>
        </w:rPr>
        <w:t xml:space="preserve"> приобретены 30 шт. светодиодных светильников и кронштейны для уличного освещения;  выполнены работы по замене 27 светильников уличного </w:t>
      </w:r>
      <w:r w:rsidR="00031FCB" w:rsidRPr="00702C44">
        <w:rPr>
          <w:sz w:val="28"/>
          <w:szCs w:val="28"/>
        </w:rPr>
        <w:t>освещения</w:t>
      </w:r>
      <w:r w:rsidR="00702C44" w:rsidRPr="00702C44">
        <w:rPr>
          <w:sz w:val="28"/>
          <w:szCs w:val="28"/>
        </w:rPr>
        <w:t xml:space="preserve">; </w:t>
      </w:r>
      <w:r w:rsidRPr="00702C44">
        <w:rPr>
          <w:sz w:val="28"/>
          <w:szCs w:val="28"/>
        </w:rPr>
        <w:t xml:space="preserve"> </w:t>
      </w:r>
    </w:p>
    <w:p w:rsidR="00C75C74" w:rsidRDefault="00C75C74" w:rsidP="004B613D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852">
        <w:rPr>
          <w:bCs/>
          <w:sz w:val="28"/>
          <w:szCs w:val="28"/>
        </w:rPr>
        <w:t>д) администрация</w:t>
      </w:r>
      <w:r w:rsidRPr="0078642E">
        <w:rPr>
          <w:bCs/>
          <w:sz w:val="28"/>
          <w:szCs w:val="28"/>
        </w:rPr>
        <w:t xml:space="preserve"> </w:t>
      </w:r>
      <w:proofErr w:type="gramStart"/>
      <w:r w:rsidRPr="0078642E">
        <w:rPr>
          <w:bCs/>
          <w:sz w:val="28"/>
          <w:szCs w:val="28"/>
        </w:rPr>
        <w:t>с</w:t>
      </w:r>
      <w:proofErr w:type="gramEnd"/>
      <w:r w:rsidRPr="0078642E">
        <w:rPr>
          <w:bCs/>
          <w:sz w:val="28"/>
          <w:szCs w:val="28"/>
        </w:rPr>
        <w:t>.</w:t>
      </w:r>
      <w:r w:rsidR="00161196" w:rsidRPr="0078642E">
        <w:rPr>
          <w:bCs/>
          <w:sz w:val="28"/>
          <w:szCs w:val="28"/>
        </w:rPr>
        <w:t xml:space="preserve"> </w:t>
      </w:r>
      <w:r w:rsidRPr="0078642E">
        <w:rPr>
          <w:bCs/>
          <w:sz w:val="28"/>
          <w:szCs w:val="28"/>
        </w:rPr>
        <w:t xml:space="preserve">Щельябож </w:t>
      </w:r>
      <w:r w:rsidR="008C45B0" w:rsidRPr="0078642E">
        <w:rPr>
          <w:sz w:val="28"/>
          <w:szCs w:val="28"/>
        </w:rPr>
        <w:t>–</w:t>
      </w:r>
      <w:r w:rsidRPr="0078642E">
        <w:rPr>
          <w:sz w:val="28"/>
          <w:szCs w:val="28"/>
        </w:rPr>
        <w:t xml:space="preserve"> </w:t>
      </w:r>
      <w:r w:rsidR="008C45B0" w:rsidRPr="0078642E">
        <w:rPr>
          <w:sz w:val="28"/>
          <w:szCs w:val="28"/>
        </w:rPr>
        <w:t xml:space="preserve">произведена </w:t>
      </w:r>
      <w:r w:rsidR="002632A5" w:rsidRPr="00C0452F">
        <w:rPr>
          <w:sz w:val="28"/>
          <w:szCs w:val="28"/>
        </w:rPr>
        <w:t>утрамбовка</w:t>
      </w:r>
      <w:r w:rsidRPr="00C0452F">
        <w:rPr>
          <w:sz w:val="28"/>
          <w:szCs w:val="28"/>
        </w:rPr>
        <w:t xml:space="preserve"> </w:t>
      </w:r>
      <w:r w:rsidRPr="0078642E">
        <w:rPr>
          <w:sz w:val="28"/>
          <w:szCs w:val="28"/>
        </w:rPr>
        <w:t>вертолетных площадок</w:t>
      </w:r>
      <w:r w:rsidR="008C45B0" w:rsidRPr="0078642E">
        <w:rPr>
          <w:sz w:val="28"/>
          <w:szCs w:val="28"/>
        </w:rPr>
        <w:t xml:space="preserve"> </w:t>
      </w:r>
      <w:r w:rsidRPr="0078642E">
        <w:rPr>
          <w:sz w:val="28"/>
          <w:szCs w:val="28"/>
        </w:rPr>
        <w:t>в</w:t>
      </w:r>
      <w:r w:rsidR="008C45B0" w:rsidRPr="0078642E">
        <w:rPr>
          <w:sz w:val="28"/>
          <w:szCs w:val="28"/>
        </w:rPr>
        <w:t xml:space="preserve"> с. Щельябож</w:t>
      </w:r>
      <w:r w:rsidR="004C5022" w:rsidRPr="0078642E">
        <w:rPr>
          <w:sz w:val="28"/>
          <w:szCs w:val="28"/>
        </w:rPr>
        <w:t>;</w:t>
      </w:r>
      <w:r w:rsidR="008C45B0" w:rsidRPr="0078642E">
        <w:rPr>
          <w:sz w:val="28"/>
          <w:szCs w:val="28"/>
        </w:rPr>
        <w:t xml:space="preserve"> произведена уборка </w:t>
      </w:r>
      <w:r w:rsidR="004C5022" w:rsidRPr="0078642E">
        <w:rPr>
          <w:sz w:val="28"/>
          <w:szCs w:val="28"/>
        </w:rPr>
        <w:t>свалки возле</w:t>
      </w:r>
      <w:r w:rsidR="00710837">
        <w:rPr>
          <w:sz w:val="28"/>
          <w:szCs w:val="28"/>
        </w:rPr>
        <w:t xml:space="preserve"> вертолетной площадки</w:t>
      </w:r>
      <w:r w:rsidR="004C5022" w:rsidRPr="0078642E">
        <w:rPr>
          <w:sz w:val="28"/>
          <w:szCs w:val="28"/>
        </w:rPr>
        <w:t xml:space="preserve">; </w:t>
      </w:r>
      <w:r w:rsidRPr="0078642E">
        <w:rPr>
          <w:sz w:val="28"/>
          <w:szCs w:val="28"/>
        </w:rPr>
        <w:t>приведен</w:t>
      </w:r>
      <w:r w:rsidR="002E061C" w:rsidRPr="0078642E">
        <w:rPr>
          <w:sz w:val="28"/>
          <w:szCs w:val="28"/>
        </w:rPr>
        <w:t>а</w:t>
      </w:r>
      <w:r w:rsidR="004526EF" w:rsidRPr="0078642E">
        <w:rPr>
          <w:sz w:val="28"/>
          <w:szCs w:val="28"/>
        </w:rPr>
        <w:t xml:space="preserve"> </w:t>
      </w:r>
      <w:r w:rsidRPr="0078642E">
        <w:rPr>
          <w:sz w:val="28"/>
          <w:szCs w:val="28"/>
        </w:rPr>
        <w:t xml:space="preserve">в нормативное состояние </w:t>
      </w:r>
      <w:r w:rsidR="0028479E" w:rsidRPr="0078642E">
        <w:rPr>
          <w:sz w:val="28"/>
          <w:szCs w:val="28"/>
        </w:rPr>
        <w:t>остановка водного транспорта в д. Захарвань</w:t>
      </w:r>
      <w:r w:rsidR="00B22AB0" w:rsidRPr="0078642E">
        <w:rPr>
          <w:sz w:val="28"/>
          <w:szCs w:val="28"/>
        </w:rPr>
        <w:t>;</w:t>
      </w:r>
    </w:p>
    <w:p w:rsidR="0082796F" w:rsidRPr="0078642E" w:rsidRDefault="0082796F" w:rsidP="004B613D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обеспечено функционирование </w:t>
      </w:r>
      <w:r w:rsidRPr="00F303CC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правления жилищно-коммунального хозяйства администрации </w:t>
      </w:r>
      <w:r w:rsidRPr="00F303CC">
        <w:rPr>
          <w:iCs/>
          <w:sz w:val="28"/>
          <w:szCs w:val="28"/>
        </w:rPr>
        <w:t>«Усинск»</w:t>
      </w:r>
      <w:r>
        <w:rPr>
          <w:iCs/>
          <w:sz w:val="28"/>
          <w:szCs w:val="28"/>
        </w:rPr>
        <w:t xml:space="preserve"> и </w:t>
      </w:r>
      <w:r w:rsidR="00942A02">
        <w:rPr>
          <w:iCs/>
          <w:sz w:val="28"/>
          <w:szCs w:val="28"/>
        </w:rPr>
        <w:t>МКУ «</w:t>
      </w:r>
      <w:r>
        <w:rPr>
          <w:iCs/>
          <w:sz w:val="28"/>
          <w:szCs w:val="28"/>
        </w:rPr>
        <w:t>Горхоз</w:t>
      </w:r>
      <w:r w:rsidR="00942A02">
        <w:rPr>
          <w:iCs/>
          <w:sz w:val="28"/>
          <w:szCs w:val="28"/>
        </w:rPr>
        <w:t>»;</w:t>
      </w:r>
    </w:p>
    <w:p w:rsidR="00A5527C" w:rsidRPr="00174CE3" w:rsidRDefault="00A5527C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74CE3">
        <w:rPr>
          <w:rFonts w:ascii="Times New Roman" w:hAnsi="Times New Roman"/>
          <w:sz w:val="28"/>
          <w:szCs w:val="28"/>
        </w:rPr>
        <w:t xml:space="preserve">- реализованы </w:t>
      </w:r>
      <w:r w:rsidR="00174CE3" w:rsidRPr="00174CE3">
        <w:rPr>
          <w:rFonts w:ascii="Times New Roman" w:hAnsi="Times New Roman"/>
          <w:sz w:val="28"/>
          <w:szCs w:val="28"/>
        </w:rPr>
        <w:t xml:space="preserve">5 </w:t>
      </w:r>
      <w:r w:rsidRPr="00174CE3">
        <w:rPr>
          <w:rFonts w:ascii="Times New Roman" w:hAnsi="Times New Roman"/>
          <w:sz w:val="28"/>
          <w:szCs w:val="28"/>
        </w:rPr>
        <w:t>народны</w:t>
      </w:r>
      <w:r w:rsidR="00174CE3" w:rsidRPr="00174CE3">
        <w:rPr>
          <w:rFonts w:ascii="Times New Roman" w:hAnsi="Times New Roman"/>
          <w:sz w:val="28"/>
          <w:szCs w:val="28"/>
        </w:rPr>
        <w:t>х</w:t>
      </w:r>
      <w:r w:rsidRPr="00174CE3">
        <w:rPr>
          <w:rFonts w:ascii="Times New Roman" w:hAnsi="Times New Roman"/>
          <w:sz w:val="28"/>
          <w:szCs w:val="28"/>
        </w:rPr>
        <w:t xml:space="preserve"> проект</w:t>
      </w:r>
      <w:r w:rsidR="00174CE3" w:rsidRPr="00174CE3">
        <w:rPr>
          <w:rFonts w:ascii="Times New Roman" w:hAnsi="Times New Roman"/>
          <w:sz w:val="28"/>
          <w:szCs w:val="28"/>
        </w:rPr>
        <w:t>ов</w:t>
      </w:r>
      <w:r w:rsidRPr="00174CE3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74CE3">
        <w:rPr>
          <w:rFonts w:ascii="Times New Roman" w:hAnsi="Times New Roman"/>
          <w:bCs/>
          <w:sz w:val="28"/>
          <w:szCs w:val="28"/>
        </w:rPr>
        <w:t>:</w:t>
      </w:r>
    </w:p>
    <w:p w:rsidR="00152CD5" w:rsidRDefault="00986CED" w:rsidP="00AB484B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4CE3">
        <w:rPr>
          <w:iCs/>
          <w:sz w:val="28"/>
          <w:szCs w:val="28"/>
        </w:rPr>
        <w:t xml:space="preserve">а) </w:t>
      </w:r>
      <w:r w:rsidR="00174CE3" w:rsidRPr="00174CE3">
        <w:rPr>
          <w:iCs/>
          <w:sz w:val="28"/>
          <w:szCs w:val="28"/>
        </w:rPr>
        <w:t>выполнены работы по</w:t>
      </w:r>
      <w:r w:rsidR="00174CE3" w:rsidRPr="00174CE3">
        <w:rPr>
          <w:bCs/>
          <w:sz w:val="28"/>
          <w:szCs w:val="28"/>
        </w:rPr>
        <w:t xml:space="preserve"> благоустройству </w:t>
      </w:r>
      <w:r w:rsidR="003B1EF7">
        <w:rPr>
          <w:bCs/>
          <w:sz w:val="28"/>
          <w:szCs w:val="28"/>
        </w:rPr>
        <w:t xml:space="preserve">4-х </w:t>
      </w:r>
      <w:r w:rsidR="00174CE3" w:rsidRPr="00174CE3">
        <w:rPr>
          <w:bCs/>
          <w:sz w:val="28"/>
          <w:szCs w:val="28"/>
        </w:rPr>
        <w:t>дворов</w:t>
      </w:r>
      <w:r w:rsidR="001E1E26">
        <w:rPr>
          <w:bCs/>
          <w:sz w:val="28"/>
          <w:szCs w:val="28"/>
        </w:rPr>
        <w:t>ых</w:t>
      </w:r>
      <w:r w:rsidR="00174CE3" w:rsidRPr="00174CE3">
        <w:rPr>
          <w:bCs/>
          <w:sz w:val="28"/>
          <w:szCs w:val="28"/>
        </w:rPr>
        <w:t xml:space="preserve"> территори</w:t>
      </w:r>
      <w:r w:rsidR="001E1E26">
        <w:rPr>
          <w:bCs/>
          <w:sz w:val="28"/>
          <w:szCs w:val="28"/>
        </w:rPr>
        <w:t>й</w:t>
      </w:r>
      <w:r w:rsidR="001E1E26" w:rsidRPr="001E1E26">
        <w:rPr>
          <w:bCs/>
          <w:sz w:val="28"/>
          <w:szCs w:val="28"/>
        </w:rPr>
        <w:t xml:space="preserve"> </w:t>
      </w:r>
      <w:r w:rsidR="001E1E26" w:rsidRPr="00174CE3">
        <w:rPr>
          <w:bCs/>
          <w:sz w:val="28"/>
          <w:szCs w:val="28"/>
        </w:rPr>
        <w:t>в г.</w:t>
      </w:r>
      <w:r w:rsidR="001E1E26">
        <w:rPr>
          <w:bCs/>
          <w:sz w:val="28"/>
          <w:szCs w:val="28"/>
        </w:rPr>
        <w:t xml:space="preserve"> </w:t>
      </w:r>
      <w:r w:rsidR="001E1E26" w:rsidRPr="00174CE3">
        <w:rPr>
          <w:bCs/>
          <w:sz w:val="28"/>
          <w:szCs w:val="28"/>
        </w:rPr>
        <w:t>Усинске</w:t>
      </w:r>
      <w:r w:rsidR="00152CD5">
        <w:rPr>
          <w:bCs/>
          <w:sz w:val="28"/>
          <w:szCs w:val="28"/>
        </w:rPr>
        <w:t>:</w:t>
      </w:r>
    </w:p>
    <w:p w:rsidR="00152CD5" w:rsidRDefault="00152CD5" w:rsidP="00AB484B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74CE3" w:rsidRPr="00174CE3">
        <w:rPr>
          <w:bCs/>
          <w:sz w:val="28"/>
          <w:szCs w:val="28"/>
        </w:rPr>
        <w:t xml:space="preserve"> по ул. Строителей</w:t>
      </w:r>
      <w:r w:rsidR="001E1E26">
        <w:rPr>
          <w:bCs/>
          <w:sz w:val="28"/>
          <w:szCs w:val="28"/>
        </w:rPr>
        <w:t xml:space="preserve"> </w:t>
      </w:r>
      <w:r w:rsidR="00174CE3" w:rsidRPr="00174CE3">
        <w:rPr>
          <w:bCs/>
          <w:sz w:val="28"/>
          <w:szCs w:val="28"/>
        </w:rPr>
        <w:t>6а</w:t>
      </w:r>
      <w:r w:rsidR="001E1E26">
        <w:rPr>
          <w:bCs/>
          <w:sz w:val="28"/>
          <w:szCs w:val="28"/>
        </w:rPr>
        <w:t>,</w:t>
      </w:r>
      <w:r w:rsidR="001E1E26" w:rsidRPr="001E1E26">
        <w:rPr>
          <w:bCs/>
          <w:sz w:val="28"/>
          <w:szCs w:val="28"/>
        </w:rPr>
        <w:t xml:space="preserve"> </w:t>
      </w:r>
    </w:p>
    <w:p w:rsidR="00152CD5" w:rsidRDefault="00152CD5" w:rsidP="00AB484B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E1E26" w:rsidRPr="00F303CC">
        <w:rPr>
          <w:bCs/>
          <w:sz w:val="28"/>
          <w:szCs w:val="28"/>
        </w:rPr>
        <w:t>по ул</w:t>
      </w:r>
      <w:r w:rsidR="001E1E26">
        <w:rPr>
          <w:bCs/>
          <w:sz w:val="28"/>
          <w:szCs w:val="28"/>
        </w:rPr>
        <w:t xml:space="preserve">. </w:t>
      </w:r>
      <w:r w:rsidR="001E1E26" w:rsidRPr="00F303CC">
        <w:rPr>
          <w:bCs/>
          <w:sz w:val="28"/>
          <w:szCs w:val="28"/>
        </w:rPr>
        <w:t>Парковая</w:t>
      </w:r>
      <w:r w:rsidR="001E1E26">
        <w:rPr>
          <w:bCs/>
          <w:sz w:val="28"/>
          <w:szCs w:val="28"/>
        </w:rPr>
        <w:t xml:space="preserve"> </w:t>
      </w:r>
      <w:r w:rsidR="001E1E26" w:rsidRPr="00F303CC">
        <w:rPr>
          <w:bCs/>
          <w:sz w:val="28"/>
          <w:szCs w:val="28"/>
        </w:rPr>
        <w:t>3 и ул.</w:t>
      </w:r>
      <w:r w:rsidR="00031FCB">
        <w:rPr>
          <w:bCs/>
          <w:sz w:val="28"/>
          <w:szCs w:val="28"/>
        </w:rPr>
        <w:t xml:space="preserve"> </w:t>
      </w:r>
      <w:r w:rsidR="001E1E26" w:rsidRPr="00F303CC">
        <w:rPr>
          <w:bCs/>
          <w:sz w:val="28"/>
          <w:szCs w:val="28"/>
        </w:rPr>
        <w:t>Нефтяников</w:t>
      </w:r>
      <w:r w:rsidR="001E1E26">
        <w:rPr>
          <w:bCs/>
          <w:sz w:val="28"/>
          <w:szCs w:val="28"/>
        </w:rPr>
        <w:t xml:space="preserve"> </w:t>
      </w:r>
      <w:r w:rsidR="001E1E26" w:rsidRPr="00F303CC">
        <w:rPr>
          <w:bCs/>
          <w:sz w:val="28"/>
          <w:szCs w:val="28"/>
        </w:rPr>
        <w:t>42,</w:t>
      </w:r>
      <w:r w:rsidR="001E1E26">
        <w:rPr>
          <w:bCs/>
          <w:sz w:val="28"/>
          <w:szCs w:val="28"/>
        </w:rPr>
        <w:t xml:space="preserve"> </w:t>
      </w:r>
    </w:p>
    <w:p w:rsidR="00152CD5" w:rsidRDefault="00152CD5" w:rsidP="00AB484B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E1E26" w:rsidRPr="00F303CC">
        <w:rPr>
          <w:bCs/>
          <w:sz w:val="28"/>
          <w:szCs w:val="28"/>
        </w:rPr>
        <w:t>по ул</w:t>
      </w:r>
      <w:r w:rsidR="001E1E26">
        <w:rPr>
          <w:bCs/>
          <w:sz w:val="28"/>
          <w:szCs w:val="28"/>
        </w:rPr>
        <w:t xml:space="preserve">. </w:t>
      </w:r>
      <w:r w:rsidR="001E1E26" w:rsidRPr="00F303CC">
        <w:rPr>
          <w:bCs/>
          <w:sz w:val="28"/>
          <w:szCs w:val="28"/>
        </w:rPr>
        <w:t>60 лет Октября</w:t>
      </w:r>
      <w:r w:rsidR="001E1E26">
        <w:rPr>
          <w:bCs/>
          <w:sz w:val="28"/>
          <w:szCs w:val="28"/>
        </w:rPr>
        <w:t xml:space="preserve"> 14/1 и 1</w:t>
      </w:r>
      <w:r w:rsidR="001E1E26" w:rsidRPr="00F303CC">
        <w:rPr>
          <w:bCs/>
          <w:sz w:val="28"/>
          <w:szCs w:val="28"/>
        </w:rPr>
        <w:t>6 и ул.</w:t>
      </w:r>
      <w:r w:rsidR="00031FCB">
        <w:rPr>
          <w:bCs/>
          <w:sz w:val="28"/>
          <w:szCs w:val="28"/>
        </w:rPr>
        <w:t xml:space="preserve"> </w:t>
      </w:r>
      <w:r w:rsidR="001E1E26" w:rsidRPr="00F303CC">
        <w:rPr>
          <w:bCs/>
          <w:sz w:val="28"/>
          <w:szCs w:val="28"/>
        </w:rPr>
        <w:t>Молодежная</w:t>
      </w:r>
      <w:r w:rsidR="001E1E26">
        <w:rPr>
          <w:bCs/>
          <w:sz w:val="28"/>
          <w:szCs w:val="28"/>
        </w:rPr>
        <w:t xml:space="preserve"> </w:t>
      </w:r>
      <w:r w:rsidR="001E1E26" w:rsidRPr="00F303CC">
        <w:rPr>
          <w:bCs/>
          <w:sz w:val="28"/>
          <w:szCs w:val="28"/>
        </w:rPr>
        <w:t>23</w:t>
      </w:r>
      <w:r w:rsidR="001E1E26">
        <w:rPr>
          <w:bCs/>
          <w:sz w:val="28"/>
          <w:szCs w:val="28"/>
        </w:rPr>
        <w:t xml:space="preserve"> и </w:t>
      </w:r>
      <w:r w:rsidR="001E1E26" w:rsidRPr="00F303CC">
        <w:rPr>
          <w:bCs/>
          <w:sz w:val="28"/>
          <w:szCs w:val="28"/>
        </w:rPr>
        <w:t>25</w:t>
      </w:r>
      <w:r w:rsidR="003B1EF7">
        <w:rPr>
          <w:bCs/>
          <w:sz w:val="28"/>
          <w:szCs w:val="28"/>
        </w:rPr>
        <w:t xml:space="preserve">, </w:t>
      </w:r>
    </w:p>
    <w:p w:rsidR="001D2FA6" w:rsidRPr="00174CE3" w:rsidRDefault="00152CD5" w:rsidP="00AB484B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B1EF7">
        <w:rPr>
          <w:bCs/>
          <w:sz w:val="28"/>
          <w:szCs w:val="28"/>
        </w:rPr>
        <w:t>по ул. Мира 15</w:t>
      </w:r>
      <w:r w:rsidR="001D2FA6" w:rsidRPr="00174CE3">
        <w:rPr>
          <w:bCs/>
          <w:sz w:val="28"/>
          <w:szCs w:val="28"/>
        </w:rPr>
        <w:t>;</w:t>
      </w:r>
    </w:p>
    <w:p w:rsidR="008A733F" w:rsidRDefault="00986CED" w:rsidP="00AB484B">
      <w:pPr>
        <w:pStyle w:val="afa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C2B3E">
        <w:rPr>
          <w:iCs/>
          <w:sz w:val="28"/>
          <w:szCs w:val="28"/>
        </w:rPr>
        <w:t xml:space="preserve">б) </w:t>
      </w:r>
      <w:r w:rsidR="002C2B3E" w:rsidRPr="002C2B3E">
        <w:rPr>
          <w:iCs/>
          <w:sz w:val="28"/>
          <w:szCs w:val="28"/>
        </w:rPr>
        <w:t xml:space="preserve">приобретены 11 контейнеров для сбора ТКО и </w:t>
      </w:r>
      <w:r w:rsidR="00D71F4E" w:rsidRPr="002C2B3E">
        <w:rPr>
          <w:iCs/>
          <w:sz w:val="28"/>
          <w:szCs w:val="28"/>
        </w:rPr>
        <w:t>обустроен</w:t>
      </w:r>
      <w:r w:rsidR="00EB7EF3" w:rsidRPr="002C2B3E">
        <w:rPr>
          <w:iCs/>
          <w:sz w:val="28"/>
          <w:szCs w:val="28"/>
        </w:rPr>
        <w:t>ы</w:t>
      </w:r>
      <w:r w:rsidR="00D71F4E" w:rsidRPr="002C2B3E">
        <w:rPr>
          <w:iCs/>
          <w:sz w:val="28"/>
          <w:szCs w:val="28"/>
        </w:rPr>
        <w:t xml:space="preserve"> контейнерны</w:t>
      </w:r>
      <w:r w:rsidR="009110BA" w:rsidRPr="002C2B3E">
        <w:rPr>
          <w:iCs/>
          <w:sz w:val="28"/>
          <w:szCs w:val="28"/>
        </w:rPr>
        <w:t>е</w:t>
      </w:r>
      <w:r w:rsidR="00D71F4E" w:rsidRPr="002C2B3E">
        <w:rPr>
          <w:iCs/>
          <w:sz w:val="28"/>
          <w:szCs w:val="28"/>
        </w:rPr>
        <w:t xml:space="preserve"> площадки под </w:t>
      </w:r>
      <w:r w:rsidR="00D71F4E" w:rsidRPr="000C765A">
        <w:rPr>
          <w:iCs/>
          <w:sz w:val="28"/>
          <w:szCs w:val="28"/>
        </w:rPr>
        <w:t>сбор ТКО в</w:t>
      </w:r>
      <w:r w:rsidR="000C765A" w:rsidRPr="000C765A">
        <w:rPr>
          <w:iCs/>
          <w:sz w:val="28"/>
          <w:szCs w:val="28"/>
        </w:rPr>
        <w:t xml:space="preserve"> г. Усинске (ул. Ленина д. 17;  ул. 60 лет Октября д. 20; ул. Ленина д. 7а и д. 11)</w:t>
      </w:r>
      <w:r w:rsidR="009E7255" w:rsidRPr="000C765A">
        <w:rPr>
          <w:iCs/>
          <w:sz w:val="28"/>
          <w:szCs w:val="28"/>
        </w:rPr>
        <w:t>;</w:t>
      </w:r>
    </w:p>
    <w:p w:rsidR="00881E52" w:rsidRPr="00C0452F" w:rsidRDefault="00881E52" w:rsidP="00881E52">
      <w:pPr>
        <w:ind w:firstLine="709"/>
        <w:jc w:val="both"/>
        <w:rPr>
          <w:i/>
          <w:sz w:val="28"/>
          <w:szCs w:val="28"/>
        </w:rPr>
      </w:pPr>
      <w:r w:rsidRPr="00C0452F">
        <w:rPr>
          <w:sz w:val="28"/>
          <w:szCs w:val="28"/>
        </w:rPr>
        <w:t>- приведены в нормативное состояние</w:t>
      </w:r>
      <w:r w:rsidR="00D45A19" w:rsidRPr="00C0452F">
        <w:rPr>
          <w:sz w:val="28"/>
          <w:szCs w:val="28"/>
        </w:rPr>
        <w:t xml:space="preserve"> в части муниципальных площадей (1 381,1 м</w:t>
      </w:r>
      <w:proofErr w:type="gramStart"/>
      <w:r w:rsidR="00031FCB" w:rsidRPr="00C0452F">
        <w:rPr>
          <w:sz w:val="28"/>
          <w:szCs w:val="28"/>
          <w:vertAlign w:val="superscript"/>
        </w:rPr>
        <w:t>2</w:t>
      </w:r>
      <w:proofErr w:type="gramEnd"/>
      <w:r w:rsidR="00031FCB" w:rsidRPr="00C0452F">
        <w:rPr>
          <w:sz w:val="28"/>
          <w:szCs w:val="28"/>
        </w:rPr>
        <w:t>)</w:t>
      </w:r>
      <w:r w:rsidR="00D45A19" w:rsidRPr="00C0452F">
        <w:rPr>
          <w:sz w:val="28"/>
          <w:szCs w:val="28"/>
          <w:vertAlign w:val="superscript"/>
        </w:rPr>
        <w:t xml:space="preserve"> </w:t>
      </w:r>
      <w:r w:rsidRPr="00C0452F">
        <w:rPr>
          <w:sz w:val="28"/>
          <w:szCs w:val="28"/>
        </w:rPr>
        <w:t>места общего пользования (коридоры, лестничные марши) МКД по ул. Парковая 7а по</w:t>
      </w:r>
      <w:r w:rsidR="00562912" w:rsidRPr="00C0452F">
        <w:rPr>
          <w:sz w:val="28"/>
          <w:szCs w:val="28"/>
        </w:rPr>
        <w:t xml:space="preserve">сле </w:t>
      </w:r>
      <w:r w:rsidRPr="00C0452F">
        <w:rPr>
          <w:sz w:val="28"/>
          <w:szCs w:val="28"/>
        </w:rPr>
        <w:t>пожар</w:t>
      </w:r>
      <w:r w:rsidR="00562912" w:rsidRPr="00C0452F">
        <w:rPr>
          <w:sz w:val="28"/>
          <w:szCs w:val="28"/>
        </w:rPr>
        <w:t>а</w:t>
      </w:r>
      <w:r w:rsidRPr="00C0452F">
        <w:rPr>
          <w:sz w:val="28"/>
          <w:szCs w:val="28"/>
        </w:rPr>
        <w:t xml:space="preserve"> в секторе коридора 1 этаж</w:t>
      </w:r>
      <w:r w:rsidR="00562912" w:rsidRPr="00C0452F">
        <w:rPr>
          <w:sz w:val="28"/>
          <w:szCs w:val="28"/>
        </w:rPr>
        <w:t>а</w:t>
      </w:r>
      <w:r w:rsidRPr="00C0452F">
        <w:rPr>
          <w:sz w:val="28"/>
          <w:szCs w:val="28"/>
        </w:rPr>
        <w:t>.</w:t>
      </w:r>
      <w:r w:rsidR="009D5F7C" w:rsidRPr="00C0452F">
        <w:rPr>
          <w:sz w:val="28"/>
          <w:szCs w:val="28"/>
        </w:rPr>
        <w:t xml:space="preserve"> </w:t>
      </w:r>
    </w:p>
    <w:p w:rsidR="00F03F11" w:rsidRPr="00C0452F" w:rsidRDefault="00F03F11" w:rsidP="00A40B5E">
      <w:pPr>
        <w:ind w:firstLine="709"/>
        <w:jc w:val="both"/>
        <w:rPr>
          <w:sz w:val="28"/>
          <w:szCs w:val="28"/>
        </w:rPr>
      </w:pPr>
      <w:r w:rsidRPr="00C0452F">
        <w:rPr>
          <w:sz w:val="28"/>
          <w:szCs w:val="28"/>
        </w:rPr>
        <w:t>В рамках реализации подпрограммы «Чистая вода»:</w:t>
      </w:r>
    </w:p>
    <w:p w:rsidR="008D43F2" w:rsidRPr="00C0452F" w:rsidRDefault="00734B45" w:rsidP="00734B45">
      <w:pPr>
        <w:ind w:firstLine="709"/>
        <w:jc w:val="both"/>
        <w:rPr>
          <w:sz w:val="28"/>
          <w:szCs w:val="28"/>
        </w:rPr>
      </w:pPr>
      <w:r w:rsidRPr="00C0452F">
        <w:rPr>
          <w:sz w:val="28"/>
          <w:szCs w:val="28"/>
        </w:rPr>
        <w:t xml:space="preserve">- </w:t>
      </w:r>
      <w:r w:rsidR="008D43F2" w:rsidRPr="00C0452F">
        <w:rPr>
          <w:sz w:val="28"/>
          <w:szCs w:val="28"/>
        </w:rPr>
        <w:t xml:space="preserve">оплачена потребленная на скважинах </w:t>
      </w:r>
      <w:r w:rsidR="00DA688B" w:rsidRPr="00C0452F">
        <w:rPr>
          <w:sz w:val="28"/>
          <w:szCs w:val="28"/>
        </w:rPr>
        <w:t>электроэнерги</w:t>
      </w:r>
      <w:r w:rsidR="008D43F2" w:rsidRPr="00C0452F">
        <w:rPr>
          <w:sz w:val="28"/>
          <w:szCs w:val="28"/>
        </w:rPr>
        <w:t>я;</w:t>
      </w:r>
    </w:p>
    <w:p w:rsidR="00734B45" w:rsidRPr="00F46389" w:rsidRDefault="00DA688B" w:rsidP="00734B45">
      <w:pPr>
        <w:ind w:firstLine="709"/>
        <w:jc w:val="both"/>
        <w:rPr>
          <w:sz w:val="28"/>
          <w:szCs w:val="28"/>
        </w:rPr>
      </w:pPr>
      <w:r w:rsidRPr="00F46389">
        <w:rPr>
          <w:sz w:val="28"/>
          <w:szCs w:val="28"/>
        </w:rPr>
        <w:lastRenderedPageBreak/>
        <w:t xml:space="preserve"> </w:t>
      </w:r>
      <w:r w:rsidR="008D43F2" w:rsidRPr="00F46389">
        <w:rPr>
          <w:sz w:val="28"/>
          <w:szCs w:val="28"/>
        </w:rPr>
        <w:t xml:space="preserve">- произведена оплата </w:t>
      </w:r>
      <w:r w:rsidR="00734B45" w:rsidRPr="00F46389">
        <w:rPr>
          <w:sz w:val="28"/>
          <w:szCs w:val="28"/>
        </w:rPr>
        <w:t>договоров подряда по выполнению работ по обслуживанию скважин</w:t>
      </w:r>
      <w:r w:rsidRPr="00F46389">
        <w:rPr>
          <w:sz w:val="28"/>
          <w:szCs w:val="28"/>
        </w:rPr>
        <w:t xml:space="preserve"> в сельских населённых пунктах</w:t>
      </w:r>
      <w:r w:rsidR="00734B45" w:rsidRPr="00F46389">
        <w:rPr>
          <w:sz w:val="28"/>
          <w:szCs w:val="28"/>
        </w:rPr>
        <w:t>;</w:t>
      </w:r>
    </w:p>
    <w:p w:rsidR="00F03F11" w:rsidRPr="00F46389" w:rsidRDefault="00F03F11" w:rsidP="00AB48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389">
        <w:rPr>
          <w:sz w:val="28"/>
          <w:szCs w:val="28"/>
        </w:rPr>
        <w:t xml:space="preserve">- </w:t>
      </w:r>
      <w:r w:rsidR="00A34543" w:rsidRPr="00F46389">
        <w:rPr>
          <w:sz w:val="28"/>
          <w:szCs w:val="28"/>
        </w:rPr>
        <w:t xml:space="preserve">проведены микробиологические и химические исследования ФБУЗ «Центр гигиены и эпидемиологии в </w:t>
      </w:r>
      <w:r w:rsidR="00D9253C" w:rsidRPr="00F46389">
        <w:rPr>
          <w:sz w:val="28"/>
          <w:szCs w:val="28"/>
        </w:rPr>
        <w:t>Р</w:t>
      </w:r>
      <w:r w:rsidR="00A34543" w:rsidRPr="00F46389">
        <w:rPr>
          <w:sz w:val="28"/>
          <w:szCs w:val="28"/>
        </w:rPr>
        <w:t xml:space="preserve">еспублике Коми» на водозаборных скважинах в сельских населенных пунктах с. Мутный Материк, с. Усть-Лыжа, с. Колва, с. Щельябож, с. Усть-Уса </w:t>
      </w:r>
      <w:r w:rsidRPr="00F46389">
        <w:rPr>
          <w:sz w:val="28"/>
          <w:szCs w:val="28"/>
        </w:rPr>
        <w:t>с целью проведения мониторинга состояния подземных вод и обеспечения производственного контроля на водозаборных сооружениях;</w:t>
      </w:r>
    </w:p>
    <w:p w:rsidR="009C79E0" w:rsidRDefault="00703F48" w:rsidP="00AB484B">
      <w:pPr>
        <w:ind w:firstLine="709"/>
        <w:jc w:val="both"/>
        <w:rPr>
          <w:sz w:val="28"/>
          <w:szCs w:val="28"/>
        </w:rPr>
      </w:pPr>
      <w:r w:rsidRPr="00F6349C">
        <w:rPr>
          <w:sz w:val="28"/>
          <w:szCs w:val="28"/>
        </w:rPr>
        <w:t xml:space="preserve">- </w:t>
      </w:r>
      <w:r w:rsidR="00F6349C" w:rsidRPr="00F6349C">
        <w:rPr>
          <w:sz w:val="28"/>
          <w:szCs w:val="28"/>
        </w:rPr>
        <w:t xml:space="preserve">проведена замена фильтров в питьевых </w:t>
      </w:r>
      <w:r w:rsidR="00031FCB" w:rsidRPr="00F6349C">
        <w:rPr>
          <w:sz w:val="28"/>
          <w:szCs w:val="28"/>
        </w:rPr>
        <w:t>фонтанчиках</w:t>
      </w:r>
      <w:r w:rsidR="00F6349C" w:rsidRPr="00F6349C">
        <w:rPr>
          <w:sz w:val="28"/>
          <w:szCs w:val="28"/>
        </w:rPr>
        <w:t xml:space="preserve"> и на пищеблоке в образовательных организациях</w:t>
      </w:r>
      <w:r w:rsidR="001F69CC" w:rsidRPr="00F6349C">
        <w:rPr>
          <w:sz w:val="28"/>
          <w:szCs w:val="28"/>
        </w:rPr>
        <w:t>.</w:t>
      </w:r>
    </w:p>
    <w:p w:rsidR="00044788" w:rsidRPr="00044788" w:rsidRDefault="00044788" w:rsidP="00044788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74CE3">
        <w:rPr>
          <w:rFonts w:ascii="Times New Roman" w:hAnsi="Times New Roman"/>
          <w:sz w:val="28"/>
          <w:szCs w:val="28"/>
        </w:rPr>
        <w:t xml:space="preserve">еализован </w:t>
      </w:r>
      <w:r w:rsidRPr="00044788">
        <w:rPr>
          <w:rFonts w:ascii="Times New Roman" w:hAnsi="Times New Roman"/>
          <w:sz w:val="28"/>
          <w:szCs w:val="28"/>
        </w:rPr>
        <w:t>народны</w:t>
      </w:r>
      <w:r>
        <w:rPr>
          <w:rFonts w:ascii="Times New Roman" w:hAnsi="Times New Roman"/>
          <w:sz w:val="28"/>
          <w:szCs w:val="28"/>
        </w:rPr>
        <w:t>й</w:t>
      </w:r>
      <w:r w:rsidRPr="00044788">
        <w:rPr>
          <w:rFonts w:ascii="Times New Roman" w:hAnsi="Times New Roman"/>
          <w:sz w:val="28"/>
          <w:szCs w:val="28"/>
        </w:rPr>
        <w:t xml:space="preserve"> проект по обустройству источников холодного водоснабжения, прошедших отбор в рамках проекта «Народный бюджет»</w:t>
      </w:r>
      <w:r w:rsidR="00B3270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выполнены работы по ремонту </w:t>
      </w:r>
      <w:r w:rsidRPr="00044788">
        <w:rPr>
          <w:rFonts w:ascii="Times New Roman" w:hAnsi="Times New Roman"/>
          <w:sz w:val="28"/>
          <w:szCs w:val="28"/>
        </w:rPr>
        <w:t>павильонов водозаборных колонок в с. Колва</w:t>
      </w:r>
      <w:r>
        <w:rPr>
          <w:rFonts w:ascii="Times New Roman" w:hAnsi="Times New Roman"/>
          <w:sz w:val="28"/>
          <w:szCs w:val="28"/>
        </w:rPr>
        <w:t>.</w:t>
      </w:r>
    </w:p>
    <w:p w:rsidR="00502F27" w:rsidRPr="00044788" w:rsidRDefault="000D2FA7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788">
        <w:rPr>
          <w:rFonts w:ascii="Times New Roman" w:hAnsi="Times New Roman"/>
          <w:sz w:val="28"/>
          <w:szCs w:val="28"/>
        </w:rPr>
        <w:t>В рамках реализации подпрограммы «</w:t>
      </w:r>
      <w:r w:rsidR="00FF3746" w:rsidRPr="00044788">
        <w:rPr>
          <w:rFonts w:ascii="Times New Roman" w:hAnsi="Times New Roman"/>
          <w:sz w:val="28"/>
          <w:szCs w:val="28"/>
        </w:rPr>
        <w:t>Обращение с отходами производства и потребления</w:t>
      </w:r>
      <w:r w:rsidRPr="00044788">
        <w:rPr>
          <w:rFonts w:ascii="Times New Roman" w:hAnsi="Times New Roman"/>
          <w:sz w:val="28"/>
          <w:szCs w:val="28"/>
        </w:rPr>
        <w:t>»</w:t>
      </w:r>
      <w:r w:rsidR="00FF3746" w:rsidRPr="00044788">
        <w:rPr>
          <w:rFonts w:ascii="Times New Roman" w:hAnsi="Times New Roman"/>
          <w:sz w:val="28"/>
          <w:szCs w:val="28"/>
        </w:rPr>
        <w:t xml:space="preserve"> в 202</w:t>
      </w:r>
      <w:r w:rsidR="00044788" w:rsidRPr="00044788">
        <w:rPr>
          <w:rFonts w:ascii="Times New Roman" w:hAnsi="Times New Roman"/>
          <w:sz w:val="28"/>
          <w:szCs w:val="28"/>
        </w:rPr>
        <w:t>2</w:t>
      </w:r>
      <w:r w:rsidR="00FF3746" w:rsidRPr="00044788">
        <w:rPr>
          <w:rFonts w:ascii="Times New Roman" w:hAnsi="Times New Roman"/>
          <w:sz w:val="28"/>
          <w:szCs w:val="28"/>
        </w:rPr>
        <w:t xml:space="preserve"> году</w:t>
      </w:r>
      <w:r w:rsidR="00502F27" w:rsidRPr="00044788">
        <w:rPr>
          <w:rFonts w:ascii="Times New Roman" w:hAnsi="Times New Roman"/>
          <w:sz w:val="28"/>
          <w:szCs w:val="28"/>
        </w:rPr>
        <w:t>:</w:t>
      </w:r>
    </w:p>
    <w:p w:rsidR="00044788" w:rsidRDefault="00502F27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788">
        <w:rPr>
          <w:rFonts w:ascii="Times New Roman" w:hAnsi="Times New Roman"/>
          <w:sz w:val="28"/>
          <w:szCs w:val="28"/>
        </w:rPr>
        <w:t xml:space="preserve">  - проведен</w:t>
      </w:r>
      <w:r w:rsidR="00044788" w:rsidRPr="00044788">
        <w:rPr>
          <w:rFonts w:ascii="Times New Roman" w:hAnsi="Times New Roman"/>
          <w:sz w:val="28"/>
          <w:szCs w:val="28"/>
        </w:rPr>
        <w:t>ы экологи</w:t>
      </w:r>
      <w:r w:rsidRPr="00044788">
        <w:rPr>
          <w:rFonts w:ascii="Times New Roman" w:hAnsi="Times New Roman"/>
          <w:sz w:val="28"/>
          <w:szCs w:val="28"/>
        </w:rPr>
        <w:t>чески</w:t>
      </w:r>
      <w:r w:rsidR="00044788" w:rsidRPr="00044788">
        <w:rPr>
          <w:rFonts w:ascii="Times New Roman" w:hAnsi="Times New Roman"/>
          <w:sz w:val="28"/>
          <w:szCs w:val="28"/>
        </w:rPr>
        <w:t>е</w:t>
      </w:r>
      <w:r w:rsidRPr="00044788">
        <w:rPr>
          <w:rFonts w:ascii="Times New Roman" w:hAnsi="Times New Roman"/>
          <w:sz w:val="28"/>
          <w:szCs w:val="28"/>
        </w:rPr>
        <w:t xml:space="preserve"> акци</w:t>
      </w:r>
      <w:r w:rsidR="00044788" w:rsidRPr="00044788">
        <w:rPr>
          <w:rFonts w:ascii="Times New Roman" w:hAnsi="Times New Roman"/>
          <w:sz w:val="28"/>
          <w:szCs w:val="28"/>
        </w:rPr>
        <w:t>и «Час Земли», «Зеленая Россия», «Всероссийский день посадки леса», «Спасибо за чистую тундру»,  «Речная лента», «Марш парков» и Всероссийский форум-фестиваль «Арктика. Лед тронулся»</w:t>
      </w:r>
      <w:r w:rsidR="00044788">
        <w:rPr>
          <w:rFonts w:ascii="Times New Roman" w:hAnsi="Times New Roman"/>
          <w:sz w:val="28"/>
          <w:szCs w:val="28"/>
        </w:rPr>
        <w:t>;</w:t>
      </w:r>
    </w:p>
    <w:p w:rsidR="00502F27" w:rsidRPr="00044788" w:rsidRDefault="00044788" w:rsidP="00AB48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788">
        <w:rPr>
          <w:rFonts w:ascii="Times New Roman" w:hAnsi="Times New Roman"/>
          <w:sz w:val="28"/>
          <w:szCs w:val="28"/>
        </w:rPr>
        <w:t>- оплачены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788">
        <w:rPr>
          <w:rFonts w:ascii="Times New Roman" w:hAnsi="Times New Roman"/>
          <w:sz w:val="28"/>
          <w:szCs w:val="28"/>
        </w:rPr>
        <w:t>по приему и захоронению отходов IV-V класса опасности, собранных на территории городского округа "Усинск", в период проведения экологических акций и общегородских субботников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1E1F40" w:rsidRPr="00044788" w:rsidRDefault="002500F5" w:rsidP="00EC21A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788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«Жилье и жилищно-коммунальное хозяйство» - эффективна</w:t>
      </w:r>
      <w:r w:rsidR="00D14F4F" w:rsidRPr="00044788">
        <w:rPr>
          <w:rFonts w:ascii="Times New Roman" w:hAnsi="Times New Roman"/>
          <w:sz w:val="28"/>
          <w:szCs w:val="28"/>
        </w:rPr>
        <w:t>я.</w:t>
      </w:r>
      <w:r w:rsidRPr="00044788">
        <w:rPr>
          <w:rFonts w:ascii="Times New Roman" w:hAnsi="Times New Roman"/>
          <w:sz w:val="28"/>
          <w:szCs w:val="28"/>
        </w:rPr>
        <w:t xml:space="preserve"> </w:t>
      </w:r>
    </w:p>
    <w:p w:rsidR="001E1F40" w:rsidRPr="00437A71" w:rsidRDefault="001E1F40" w:rsidP="00CA7F00">
      <w:pPr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FE7933" w:rsidRPr="007B3A07" w:rsidRDefault="00C45F6E" w:rsidP="00CA7F00">
      <w:pPr>
        <w:jc w:val="center"/>
        <w:rPr>
          <w:b/>
          <w:bCs/>
          <w:sz w:val="28"/>
          <w:szCs w:val="28"/>
          <w:u w:val="single"/>
        </w:rPr>
      </w:pPr>
      <w:r w:rsidRPr="007B3A07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45F6E" w:rsidRPr="007B3A07" w:rsidRDefault="00C45F6E" w:rsidP="00CA7F00">
      <w:pPr>
        <w:jc w:val="center"/>
        <w:rPr>
          <w:b/>
          <w:bCs/>
          <w:sz w:val="28"/>
          <w:szCs w:val="28"/>
          <w:u w:val="single"/>
        </w:rPr>
      </w:pPr>
      <w:r w:rsidRPr="007B3A07">
        <w:rPr>
          <w:b/>
          <w:bCs/>
          <w:sz w:val="28"/>
          <w:szCs w:val="28"/>
          <w:u w:val="single"/>
        </w:rPr>
        <w:t>«Развитие транспортной системы»</w:t>
      </w:r>
    </w:p>
    <w:p w:rsidR="00064311" w:rsidRPr="007B3A07" w:rsidRDefault="00064311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69CC" w:rsidRPr="007B3A07" w:rsidRDefault="001F69CC" w:rsidP="001F69C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A07">
        <w:rPr>
          <w:sz w:val="28"/>
          <w:szCs w:val="28"/>
        </w:rPr>
        <w:t>Реализация муниципальной программы в 202</w:t>
      </w:r>
      <w:r w:rsidR="007B3A07">
        <w:rPr>
          <w:sz w:val="28"/>
          <w:szCs w:val="28"/>
        </w:rPr>
        <w:t xml:space="preserve">2 </w:t>
      </w:r>
      <w:r w:rsidRPr="007B3A07">
        <w:rPr>
          <w:sz w:val="28"/>
          <w:szCs w:val="28"/>
        </w:rPr>
        <w:t xml:space="preserve">году направлена на достижение основной цели программы – создание условий для устойчивого функционирования транспортной системы и повышение уровня безопасности дорожного движения. </w:t>
      </w:r>
    </w:p>
    <w:p w:rsidR="00C1374A" w:rsidRPr="007B3A07" w:rsidRDefault="00C1374A" w:rsidP="00C137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A07">
        <w:rPr>
          <w:sz w:val="28"/>
          <w:szCs w:val="28"/>
        </w:rPr>
        <w:t>Муниципальная программа включает в себя 2 подпрограммы:</w:t>
      </w:r>
    </w:p>
    <w:p w:rsidR="00C1374A" w:rsidRPr="007B3A07" w:rsidRDefault="00C1374A" w:rsidP="00C1374A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A07">
        <w:rPr>
          <w:sz w:val="28"/>
          <w:szCs w:val="28"/>
        </w:rPr>
        <w:t>- </w:t>
      </w:r>
      <w:r w:rsidRPr="007B3A07">
        <w:rPr>
          <w:rFonts w:eastAsia="Calibri"/>
          <w:sz w:val="28"/>
          <w:szCs w:val="28"/>
          <w:lang w:eastAsia="en-US"/>
        </w:rPr>
        <w:t>Развитие транспортной инфраструктуры и транспортного обслуживания населения</w:t>
      </w:r>
      <w:r w:rsidRPr="007B3A07">
        <w:rPr>
          <w:sz w:val="28"/>
          <w:szCs w:val="28"/>
        </w:rPr>
        <w:t>;</w:t>
      </w:r>
    </w:p>
    <w:p w:rsidR="00C1374A" w:rsidRPr="007B3A07" w:rsidRDefault="00C1374A" w:rsidP="00C1374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A07">
        <w:rPr>
          <w:sz w:val="28"/>
          <w:szCs w:val="28"/>
        </w:rPr>
        <w:t xml:space="preserve">- </w:t>
      </w:r>
      <w:r w:rsidRPr="007B3A07">
        <w:rPr>
          <w:rFonts w:eastAsia="Calibri"/>
          <w:sz w:val="28"/>
          <w:szCs w:val="28"/>
          <w:lang w:eastAsia="en-US"/>
        </w:rPr>
        <w:t>Повышение безопасности дорожного движения</w:t>
      </w:r>
      <w:r w:rsidR="00E21C29" w:rsidRPr="007B3A07">
        <w:rPr>
          <w:rFonts w:eastAsia="Calibri"/>
          <w:sz w:val="28"/>
          <w:szCs w:val="28"/>
          <w:lang w:eastAsia="en-US"/>
        </w:rPr>
        <w:t>.</w:t>
      </w:r>
    </w:p>
    <w:p w:rsidR="00152E3E" w:rsidRDefault="00C1374A" w:rsidP="00C803A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B3A07">
        <w:rPr>
          <w:sz w:val="28"/>
          <w:szCs w:val="28"/>
        </w:rPr>
        <w:t>Исполнение  программы характеризуется следующими данными:</w:t>
      </w:r>
    </w:p>
    <w:p w:rsidR="00C1374A" w:rsidRPr="007B3A07" w:rsidRDefault="00161196" w:rsidP="00C1374A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7B3A07">
        <w:rPr>
          <w:sz w:val="20"/>
          <w:szCs w:val="20"/>
        </w:rPr>
        <w:t>(тыс. рублей</w:t>
      </w:r>
      <w:r w:rsidR="00C1374A" w:rsidRPr="007B3A07">
        <w:rPr>
          <w:sz w:val="20"/>
          <w:szCs w:val="20"/>
        </w:rPr>
        <w:t>)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0"/>
        <w:gridCol w:w="1297"/>
        <w:gridCol w:w="1492"/>
        <w:gridCol w:w="1571"/>
      </w:tblGrid>
      <w:tr w:rsidR="00C1374A" w:rsidRPr="00437A71" w:rsidTr="00C803AF">
        <w:trPr>
          <w:trHeight w:val="255"/>
          <w:tblHeader/>
        </w:trPr>
        <w:tc>
          <w:tcPr>
            <w:tcW w:w="2630" w:type="pct"/>
            <w:shd w:val="clear" w:color="auto" w:fill="E5B8B7"/>
          </w:tcPr>
          <w:p w:rsidR="00C1374A" w:rsidRPr="007468DE" w:rsidRDefault="00C1374A" w:rsidP="00F0662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5" w:type="pct"/>
            <w:shd w:val="clear" w:color="auto" w:fill="E5B8B7"/>
          </w:tcPr>
          <w:p w:rsidR="00C1374A" w:rsidRPr="007468DE" w:rsidRDefault="00C1374A" w:rsidP="00F0662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11" w:type="pct"/>
            <w:shd w:val="clear" w:color="auto" w:fill="E5B8B7"/>
          </w:tcPr>
          <w:p w:rsidR="00C1374A" w:rsidRPr="007468DE" w:rsidRDefault="00C1374A" w:rsidP="00F0662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4" w:type="pct"/>
            <w:shd w:val="clear" w:color="auto" w:fill="E5B8B7"/>
          </w:tcPr>
          <w:p w:rsidR="00C1374A" w:rsidRPr="007468DE" w:rsidRDefault="00C1374A" w:rsidP="00F0662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C1374A" w:rsidRPr="00437A71" w:rsidTr="002701C9">
        <w:trPr>
          <w:trHeight w:val="106"/>
        </w:trPr>
        <w:tc>
          <w:tcPr>
            <w:tcW w:w="2630" w:type="pct"/>
          </w:tcPr>
          <w:p w:rsidR="00C1374A" w:rsidRPr="007468DE" w:rsidRDefault="00C1374A" w:rsidP="00F0662D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 xml:space="preserve">Муниципальная программа                                                        </w:t>
            </w:r>
            <w:r w:rsidR="007C4800" w:rsidRPr="007468DE">
              <w:rPr>
                <w:b/>
                <w:bCs/>
                <w:sz w:val="20"/>
                <w:szCs w:val="20"/>
              </w:rPr>
              <w:t>«</w:t>
            </w:r>
            <w:r w:rsidRPr="007468DE">
              <w:rPr>
                <w:b/>
                <w:bCs/>
                <w:sz w:val="20"/>
                <w:szCs w:val="20"/>
              </w:rPr>
              <w:t>Развитие транспортной системы</w:t>
            </w:r>
            <w:r w:rsidR="007C4800" w:rsidRPr="007468DE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5" w:type="pct"/>
          </w:tcPr>
          <w:p w:rsidR="00C1374A" w:rsidRPr="007468DE" w:rsidRDefault="00801DD3" w:rsidP="00F0662D">
            <w:pPr>
              <w:jc w:val="right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352 664,2</w:t>
            </w:r>
          </w:p>
        </w:tc>
        <w:tc>
          <w:tcPr>
            <w:tcW w:w="811" w:type="pct"/>
          </w:tcPr>
          <w:p w:rsidR="00C1374A" w:rsidRPr="007468DE" w:rsidRDefault="007468DE" w:rsidP="00F0662D">
            <w:pPr>
              <w:jc w:val="right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223 252,6</w:t>
            </w:r>
          </w:p>
        </w:tc>
        <w:tc>
          <w:tcPr>
            <w:tcW w:w="854" w:type="pct"/>
          </w:tcPr>
          <w:p w:rsidR="00C1374A" w:rsidRPr="007468DE" w:rsidRDefault="007468DE" w:rsidP="00F0662D">
            <w:pPr>
              <w:jc w:val="right"/>
              <w:rPr>
                <w:b/>
                <w:bCs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63,3</w:t>
            </w:r>
            <w:r w:rsidR="002701C9" w:rsidRPr="007468DE">
              <w:rPr>
                <w:b/>
                <w:bCs/>
                <w:sz w:val="20"/>
                <w:szCs w:val="20"/>
              </w:rPr>
              <w:t xml:space="preserve">  %</w:t>
            </w:r>
          </w:p>
        </w:tc>
      </w:tr>
      <w:tr w:rsidR="00801DD3" w:rsidRPr="00437A71" w:rsidTr="002701C9">
        <w:trPr>
          <w:trHeight w:val="106"/>
        </w:trPr>
        <w:tc>
          <w:tcPr>
            <w:tcW w:w="2630" w:type="pct"/>
          </w:tcPr>
          <w:p w:rsidR="00801DD3" w:rsidRPr="007468DE" w:rsidRDefault="00801DD3" w:rsidP="00F0662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5" w:type="pct"/>
          </w:tcPr>
          <w:p w:rsidR="00801DD3" w:rsidRPr="007468DE" w:rsidRDefault="00801DD3" w:rsidP="00F0662D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129 161,6</w:t>
            </w:r>
          </w:p>
        </w:tc>
        <w:tc>
          <w:tcPr>
            <w:tcW w:w="811" w:type="pct"/>
          </w:tcPr>
          <w:p w:rsidR="00801DD3" w:rsidRPr="007468DE" w:rsidRDefault="007468DE" w:rsidP="00F0662D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129 161,6</w:t>
            </w:r>
          </w:p>
        </w:tc>
        <w:tc>
          <w:tcPr>
            <w:tcW w:w="854" w:type="pct"/>
          </w:tcPr>
          <w:p w:rsidR="00801DD3" w:rsidRPr="007468DE" w:rsidRDefault="007468DE" w:rsidP="002701C9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2701C9" w:rsidRPr="00437A71" w:rsidTr="002701C9">
        <w:trPr>
          <w:trHeight w:val="106"/>
        </w:trPr>
        <w:tc>
          <w:tcPr>
            <w:tcW w:w="2630" w:type="pct"/>
          </w:tcPr>
          <w:p w:rsidR="002701C9" w:rsidRPr="007468DE" w:rsidRDefault="002701C9" w:rsidP="00F0662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705" w:type="pct"/>
          </w:tcPr>
          <w:p w:rsidR="002701C9" w:rsidRPr="007468DE" w:rsidRDefault="007468DE" w:rsidP="00801DD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 xml:space="preserve">       </w:t>
            </w:r>
            <w:r w:rsidR="00801DD3" w:rsidRPr="007468DE">
              <w:rPr>
                <w:bCs/>
                <w:i/>
                <w:color w:val="000000"/>
                <w:sz w:val="20"/>
                <w:szCs w:val="20"/>
              </w:rPr>
              <w:t>32 636,5</w:t>
            </w:r>
          </w:p>
        </w:tc>
        <w:tc>
          <w:tcPr>
            <w:tcW w:w="811" w:type="pct"/>
          </w:tcPr>
          <w:p w:rsidR="002701C9" w:rsidRPr="007468DE" w:rsidRDefault="007468DE" w:rsidP="00F0662D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32 636,5</w:t>
            </w:r>
          </w:p>
        </w:tc>
        <w:tc>
          <w:tcPr>
            <w:tcW w:w="854" w:type="pct"/>
          </w:tcPr>
          <w:p w:rsidR="002701C9" w:rsidRPr="007468DE" w:rsidRDefault="002701C9" w:rsidP="002701C9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2701C9" w:rsidRPr="00437A71" w:rsidTr="002701C9">
        <w:trPr>
          <w:trHeight w:val="106"/>
        </w:trPr>
        <w:tc>
          <w:tcPr>
            <w:tcW w:w="2630" w:type="pct"/>
          </w:tcPr>
          <w:p w:rsidR="002701C9" w:rsidRPr="007468DE" w:rsidRDefault="002701C9" w:rsidP="00F0662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5" w:type="pct"/>
          </w:tcPr>
          <w:p w:rsidR="002701C9" w:rsidRPr="007468DE" w:rsidRDefault="00801DD3" w:rsidP="00F0662D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190 866,1</w:t>
            </w:r>
          </w:p>
        </w:tc>
        <w:tc>
          <w:tcPr>
            <w:tcW w:w="811" w:type="pct"/>
          </w:tcPr>
          <w:p w:rsidR="002701C9" w:rsidRPr="007468DE" w:rsidRDefault="007468DE" w:rsidP="00F0662D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61 454,5</w:t>
            </w:r>
          </w:p>
        </w:tc>
        <w:tc>
          <w:tcPr>
            <w:tcW w:w="854" w:type="pct"/>
          </w:tcPr>
          <w:p w:rsidR="002701C9" w:rsidRPr="007468DE" w:rsidRDefault="007468DE" w:rsidP="002701C9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32,2</w:t>
            </w:r>
            <w:r w:rsidR="002701C9" w:rsidRPr="007468DE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C1374A" w:rsidRPr="00437A71" w:rsidTr="002701C9">
        <w:trPr>
          <w:trHeight w:val="106"/>
        </w:trPr>
        <w:tc>
          <w:tcPr>
            <w:tcW w:w="2630" w:type="pct"/>
          </w:tcPr>
          <w:p w:rsidR="00C1374A" w:rsidRPr="007468DE" w:rsidRDefault="00C1374A" w:rsidP="00F0662D">
            <w:pPr>
              <w:tabs>
                <w:tab w:val="left" w:pos="567"/>
                <w:tab w:val="left" w:pos="1560"/>
              </w:tabs>
              <w:rPr>
                <w:b/>
                <w:sz w:val="20"/>
                <w:szCs w:val="20"/>
              </w:rPr>
            </w:pPr>
            <w:r w:rsidRPr="007468DE">
              <w:rPr>
                <w:b/>
                <w:sz w:val="20"/>
                <w:szCs w:val="20"/>
              </w:rPr>
              <w:t>Подпрограмма</w:t>
            </w:r>
            <w:r w:rsidR="007C4800" w:rsidRPr="007468DE">
              <w:rPr>
                <w:b/>
                <w:sz w:val="20"/>
                <w:szCs w:val="20"/>
              </w:rPr>
              <w:t xml:space="preserve"> «</w:t>
            </w:r>
            <w:r w:rsidRPr="007468DE">
              <w:rPr>
                <w:b/>
                <w:sz w:val="20"/>
                <w:szCs w:val="20"/>
              </w:rPr>
              <w:t xml:space="preserve">Развитие транспортной </w:t>
            </w:r>
            <w:r w:rsidRPr="007468DE">
              <w:rPr>
                <w:b/>
                <w:sz w:val="20"/>
                <w:szCs w:val="20"/>
              </w:rPr>
              <w:lastRenderedPageBreak/>
              <w:t>инфраструктуры и транспортного обслуживания населения</w:t>
            </w:r>
            <w:r w:rsidR="007C4800" w:rsidRPr="007468D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5" w:type="pct"/>
          </w:tcPr>
          <w:p w:rsidR="00C1374A" w:rsidRPr="007468DE" w:rsidRDefault="00801DD3" w:rsidP="00F0662D">
            <w:pPr>
              <w:jc w:val="right"/>
              <w:rPr>
                <w:b/>
                <w:sz w:val="20"/>
                <w:szCs w:val="20"/>
              </w:rPr>
            </w:pPr>
            <w:r w:rsidRPr="007468DE">
              <w:rPr>
                <w:b/>
                <w:sz w:val="20"/>
                <w:szCs w:val="20"/>
              </w:rPr>
              <w:lastRenderedPageBreak/>
              <w:t>333 228,3</w:t>
            </w:r>
          </w:p>
        </w:tc>
        <w:tc>
          <w:tcPr>
            <w:tcW w:w="811" w:type="pct"/>
          </w:tcPr>
          <w:p w:rsidR="00C1374A" w:rsidRPr="007468DE" w:rsidRDefault="007468DE" w:rsidP="00F0662D">
            <w:pPr>
              <w:jc w:val="right"/>
              <w:rPr>
                <w:b/>
                <w:sz w:val="20"/>
                <w:szCs w:val="20"/>
              </w:rPr>
            </w:pPr>
            <w:r w:rsidRPr="007468DE">
              <w:rPr>
                <w:b/>
                <w:sz w:val="20"/>
                <w:szCs w:val="20"/>
              </w:rPr>
              <w:t>171 430,2</w:t>
            </w:r>
          </w:p>
        </w:tc>
        <w:tc>
          <w:tcPr>
            <w:tcW w:w="854" w:type="pct"/>
          </w:tcPr>
          <w:p w:rsidR="00C1374A" w:rsidRPr="007468DE" w:rsidRDefault="007468DE" w:rsidP="00F0662D">
            <w:pPr>
              <w:jc w:val="right"/>
              <w:rPr>
                <w:b/>
                <w:sz w:val="20"/>
                <w:szCs w:val="20"/>
              </w:rPr>
            </w:pPr>
            <w:r w:rsidRPr="007468DE">
              <w:rPr>
                <w:b/>
                <w:bCs/>
                <w:sz w:val="20"/>
                <w:szCs w:val="20"/>
              </w:rPr>
              <w:t>61,2</w:t>
            </w:r>
            <w:r w:rsidR="002701C9" w:rsidRPr="007468DE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801DD3" w:rsidRPr="00437A71" w:rsidTr="002701C9">
        <w:trPr>
          <w:trHeight w:val="106"/>
        </w:trPr>
        <w:tc>
          <w:tcPr>
            <w:tcW w:w="2630" w:type="pct"/>
          </w:tcPr>
          <w:p w:rsidR="00801DD3" w:rsidRPr="007468DE" w:rsidRDefault="00801DD3" w:rsidP="00F0662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705" w:type="pct"/>
          </w:tcPr>
          <w:p w:rsidR="00801DD3" w:rsidRPr="007468DE" w:rsidRDefault="00801DD3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129 161,6</w:t>
            </w:r>
          </w:p>
        </w:tc>
        <w:tc>
          <w:tcPr>
            <w:tcW w:w="811" w:type="pct"/>
          </w:tcPr>
          <w:p w:rsidR="00801DD3" w:rsidRPr="007468DE" w:rsidRDefault="007468DE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129 161,6</w:t>
            </w:r>
          </w:p>
        </w:tc>
        <w:tc>
          <w:tcPr>
            <w:tcW w:w="854" w:type="pct"/>
          </w:tcPr>
          <w:p w:rsidR="00801DD3" w:rsidRPr="007468DE" w:rsidRDefault="007468DE" w:rsidP="00F0662D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C1374A" w:rsidRPr="00437A71" w:rsidTr="002701C9">
        <w:trPr>
          <w:trHeight w:val="106"/>
        </w:trPr>
        <w:tc>
          <w:tcPr>
            <w:tcW w:w="2630" w:type="pct"/>
          </w:tcPr>
          <w:p w:rsidR="00C1374A" w:rsidRPr="007468DE" w:rsidRDefault="00C1374A" w:rsidP="00F0662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705" w:type="pct"/>
          </w:tcPr>
          <w:p w:rsidR="00C1374A" w:rsidRPr="007468DE" w:rsidRDefault="002701C9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3</w:t>
            </w:r>
            <w:r w:rsidR="00801DD3" w:rsidRPr="007468DE">
              <w:rPr>
                <w:i/>
                <w:color w:val="000000"/>
                <w:sz w:val="20"/>
                <w:szCs w:val="20"/>
              </w:rPr>
              <w:t>2 636,5</w:t>
            </w:r>
          </w:p>
        </w:tc>
        <w:tc>
          <w:tcPr>
            <w:tcW w:w="811" w:type="pct"/>
          </w:tcPr>
          <w:p w:rsidR="00C1374A" w:rsidRPr="007468DE" w:rsidRDefault="002701C9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3</w:t>
            </w:r>
            <w:r w:rsidR="007468DE" w:rsidRPr="007468DE">
              <w:rPr>
                <w:i/>
                <w:color w:val="000000"/>
                <w:sz w:val="20"/>
                <w:szCs w:val="20"/>
              </w:rPr>
              <w:t>2 636,5</w:t>
            </w:r>
          </w:p>
        </w:tc>
        <w:tc>
          <w:tcPr>
            <w:tcW w:w="854" w:type="pct"/>
          </w:tcPr>
          <w:p w:rsidR="00C1374A" w:rsidRPr="007468DE" w:rsidRDefault="002701C9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100  %</w:t>
            </w:r>
          </w:p>
        </w:tc>
      </w:tr>
      <w:tr w:rsidR="00C1374A" w:rsidRPr="00437A71" w:rsidTr="002701C9">
        <w:trPr>
          <w:trHeight w:val="106"/>
        </w:trPr>
        <w:tc>
          <w:tcPr>
            <w:tcW w:w="2630" w:type="pct"/>
          </w:tcPr>
          <w:p w:rsidR="00C1374A" w:rsidRPr="007468DE" w:rsidRDefault="00C1374A" w:rsidP="00F0662D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5" w:type="pct"/>
          </w:tcPr>
          <w:p w:rsidR="00C1374A" w:rsidRPr="007468DE" w:rsidRDefault="00801DD3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171 430,2</w:t>
            </w:r>
          </w:p>
        </w:tc>
        <w:tc>
          <w:tcPr>
            <w:tcW w:w="811" w:type="pct"/>
          </w:tcPr>
          <w:p w:rsidR="00C1374A" w:rsidRPr="007468DE" w:rsidRDefault="007468DE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42 268,7</w:t>
            </w:r>
          </w:p>
        </w:tc>
        <w:tc>
          <w:tcPr>
            <w:tcW w:w="854" w:type="pct"/>
          </w:tcPr>
          <w:p w:rsidR="00C1374A" w:rsidRPr="007468DE" w:rsidRDefault="007468DE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24,7</w:t>
            </w:r>
            <w:r w:rsidR="002701C9" w:rsidRPr="007468DE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801DD3" w:rsidRPr="00437A71" w:rsidTr="002701C9">
        <w:trPr>
          <w:trHeight w:val="450"/>
        </w:trPr>
        <w:tc>
          <w:tcPr>
            <w:tcW w:w="2630" w:type="pct"/>
          </w:tcPr>
          <w:p w:rsidR="00801DD3" w:rsidRPr="007468DE" w:rsidRDefault="00801DD3" w:rsidP="00F0662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7468DE">
              <w:rPr>
                <w:b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705" w:type="pct"/>
          </w:tcPr>
          <w:p w:rsidR="00801DD3" w:rsidRPr="007468DE" w:rsidRDefault="00801DD3" w:rsidP="00F0662D">
            <w:pPr>
              <w:jc w:val="right"/>
              <w:rPr>
                <w:b/>
                <w:sz w:val="20"/>
                <w:szCs w:val="20"/>
              </w:rPr>
            </w:pPr>
            <w:r w:rsidRPr="007468DE">
              <w:rPr>
                <w:b/>
                <w:sz w:val="20"/>
                <w:szCs w:val="20"/>
              </w:rPr>
              <w:t>19 435,9</w:t>
            </w:r>
          </w:p>
        </w:tc>
        <w:tc>
          <w:tcPr>
            <w:tcW w:w="811" w:type="pct"/>
          </w:tcPr>
          <w:p w:rsidR="00801DD3" w:rsidRPr="007468DE" w:rsidRDefault="00801DD3" w:rsidP="00D1322E">
            <w:pPr>
              <w:jc w:val="right"/>
              <w:rPr>
                <w:b/>
                <w:sz w:val="20"/>
                <w:szCs w:val="20"/>
              </w:rPr>
            </w:pPr>
            <w:r w:rsidRPr="007468DE">
              <w:rPr>
                <w:b/>
                <w:sz w:val="20"/>
                <w:szCs w:val="20"/>
              </w:rPr>
              <w:t>19 </w:t>
            </w:r>
            <w:r w:rsidR="007468DE" w:rsidRPr="007468DE">
              <w:rPr>
                <w:b/>
                <w:sz w:val="20"/>
                <w:szCs w:val="20"/>
              </w:rPr>
              <w:t>18</w:t>
            </w:r>
            <w:r w:rsidRPr="007468DE">
              <w:rPr>
                <w:b/>
                <w:sz w:val="20"/>
                <w:szCs w:val="20"/>
              </w:rPr>
              <w:t>5,</w:t>
            </w:r>
            <w:r w:rsidR="007468DE" w:rsidRPr="007468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4" w:type="pct"/>
          </w:tcPr>
          <w:p w:rsidR="00801DD3" w:rsidRPr="007468DE" w:rsidRDefault="007468DE" w:rsidP="00F0662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  <w:r w:rsidR="00801DD3" w:rsidRPr="007468DE">
              <w:rPr>
                <w:b/>
                <w:bCs/>
                <w:sz w:val="20"/>
                <w:szCs w:val="20"/>
              </w:rPr>
              <w:t xml:space="preserve">  %</w:t>
            </w:r>
          </w:p>
        </w:tc>
      </w:tr>
      <w:tr w:rsidR="00801DD3" w:rsidRPr="00437A71" w:rsidTr="002701C9">
        <w:trPr>
          <w:trHeight w:val="106"/>
        </w:trPr>
        <w:tc>
          <w:tcPr>
            <w:tcW w:w="2630" w:type="pct"/>
          </w:tcPr>
          <w:p w:rsidR="00801DD3" w:rsidRPr="007468DE" w:rsidRDefault="00801DD3" w:rsidP="00F0662D">
            <w:pPr>
              <w:tabs>
                <w:tab w:val="left" w:pos="851"/>
              </w:tabs>
              <w:ind w:left="426"/>
              <w:rPr>
                <w:bCs/>
                <w:i/>
                <w:color w:val="000000"/>
                <w:sz w:val="20"/>
                <w:szCs w:val="20"/>
              </w:rPr>
            </w:pPr>
            <w:r w:rsidRPr="007468DE">
              <w:rPr>
                <w:bCs/>
                <w:i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5" w:type="pct"/>
          </w:tcPr>
          <w:p w:rsidR="00801DD3" w:rsidRPr="007468DE" w:rsidRDefault="00801DD3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19 435,9</w:t>
            </w:r>
          </w:p>
        </w:tc>
        <w:tc>
          <w:tcPr>
            <w:tcW w:w="811" w:type="pct"/>
          </w:tcPr>
          <w:p w:rsidR="00801DD3" w:rsidRPr="007468DE" w:rsidRDefault="00801DD3" w:rsidP="00D1322E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7468DE">
              <w:rPr>
                <w:i/>
                <w:color w:val="000000"/>
                <w:sz w:val="20"/>
                <w:szCs w:val="20"/>
              </w:rPr>
              <w:t>19 </w:t>
            </w:r>
            <w:r w:rsidR="007468DE" w:rsidRPr="007468DE">
              <w:rPr>
                <w:i/>
                <w:color w:val="000000"/>
                <w:sz w:val="20"/>
                <w:szCs w:val="20"/>
              </w:rPr>
              <w:t>18</w:t>
            </w:r>
            <w:r w:rsidRPr="007468DE">
              <w:rPr>
                <w:i/>
                <w:color w:val="000000"/>
                <w:sz w:val="20"/>
                <w:szCs w:val="20"/>
              </w:rPr>
              <w:t>5,</w:t>
            </w:r>
            <w:r w:rsidR="007468DE" w:rsidRPr="007468DE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854" w:type="pct"/>
          </w:tcPr>
          <w:p w:rsidR="00801DD3" w:rsidRPr="007468DE" w:rsidRDefault="007468DE" w:rsidP="00F0662D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98,7</w:t>
            </w:r>
            <w:r w:rsidR="00801DD3" w:rsidRPr="007468DE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</w:tbl>
    <w:p w:rsidR="00150A47" w:rsidRPr="007B3A07" w:rsidRDefault="0026702C" w:rsidP="00D075B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A07">
        <w:rPr>
          <w:sz w:val="28"/>
          <w:szCs w:val="28"/>
        </w:rPr>
        <w:t xml:space="preserve">При </w:t>
      </w:r>
      <w:r w:rsidR="00150A47" w:rsidRPr="007B3A07">
        <w:rPr>
          <w:sz w:val="28"/>
          <w:szCs w:val="28"/>
        </w:rPr>
        <w:t>реализации подпрограммы «Развитие транспортной инфраструктуры и транспортного обслуживания населения»</w:t>
      </w:r>
      <w:r w:rsidR="00150A47" w:rsidRPr="007B3A07">
        <w:rPr>
          <w:b/>
          <w:sz w:val="28"/>
          <w:szCs w:val="28"/>
        </w:rPr>
        <w:t xml:space="preserve"> </w:t>
      </w:r>
      <w:r w:rsidRPr="007B3A07">
        <w:rPr>
          <w:sz w:val="28"/>
          <w:szCs w:val="28"/>
        </w:rPr>
        <w:t>в 202</w:t>
      </w:r>
      <w:r w:rsidR="007B3A07" w:rsidRPr="007B3A07">
        <w:rPr>
          <w:sz w:val="28"/>
          <w:szCs w:val="28"/>
        </w:rPr>
        <w:t>2</w:t>
      </w:r>
      <w:r w:rsidRPr="007B3A07">
        <w:rPr>
          <w:sz w:val="28"/>
          <w:szCs w:val="28"/>
        </w:rPr>
        <w:t xml:space="preserve"> году</w:t>
      </w:r>
      <w:r w:rsidRPr="007B3A07">
        <w:rPr>
          <w:b/>
          <w:sz w:val="28"/>
          <w:szCs w:val="28"/>
        </w:rPr>
        <w:t xml:space="preserve"> </w:t>
      </w:r>
      <w:r w:rsidR="00150A47" w:rsidRPr="007B3A07">
        <w:rPr>
          <w:sz w:val="28"/>
          <w:szCs w:val="28"/>
        </w:rPr>
        <w:t>выполнены следующие мероприятия:</w:t>
      </w:r>
    </w:p>
    <w:p w:rsidR="00150A47" w:rsidRPr="007B3A07" w:rsidRDefault="000611D3" w:rsidP="00D075B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3A07">
        <w:rPr>
          <w:rFonts w:ascii="Times New Roman" w:hAnsi="Times New Roman"/>
          <w:sz w:val="28"/>
          <w:szCs w:val="28"/>
        </w:rPr>
        <w:t xml:space="preserve">- </w:t>
      </w:r>
      <w:r w:rsidR="00150A47" w:rsidRPr="007B3A07">
        <w:rPr>
          <w:rFonts w:ascii="Times New Roman" w:hAnsi="Times New Roman"/>
          <w:sz w:val="28"/>
          <w:szCs w:val="28"/>
        </w:rPr>
        <w:t>на условиях софинансирования расходов за счет средств республиканского бюджета Республики Коми</w:t>
      </w:r>
      <w:r w:rsidR="00F300C0">
        <w:rPr>
          <w:rFonts w:ascii="Times New Roman" w:hAnsi="Times New Roman"/>
          <w:sz w:val="28"/>
          <w:szCs w:val="28"/>
        </w:rPr>
        <w:t xml:space="preserve"> обеспечено</w:t>
      </w:r>
      <w:r w:rsidR="00F300C0" w:rsidRPr="00F300C0">
        <w:rPr>
          <w:rFonts w:ascii="Times New Roman" w:hAnsi="Times New Roman"/>
          <w:sz w:val="28"/>
          <w:szCs w:val="28"/>
        </w:rPr>
        <w:t xml:space="preserve"> </w:t>
      </w:r>
      <w:r w:rsidR="00F300C0" w:rsidRPr="007B3A07">
        <w:rPr>
          <w:rFonts w:ascii="Times New Roman" w:hAnsi="Times New Roman"/>
          <w:sz w:val="28"/>
          <w:szCs w:val="28"/>
        </w:rPr>
        <w:t>оборудование и содержание зимних автомобильных дорог общего пользования и ледовых переправ (общей протяжённостью 138,8 км)</w:t>
      </w:r>
      <w:r w:rsidR="00F300C0">
        <w:rPr>
          <w:rFonts w:ascii="Times New Roman" w:hAnsi="Times New Roman"/>
          <w:sz w:val="28"/>
          <w:szCs w:val="28"/>
        </w:rPr>
        <w:t xml:space="preserve"> и </w:t>
      </w:r>
      <w:r w:rsidR="00150A47" w:rsidRPr="007B3A07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(общей протяжённостью 16,865 км)</w:t>
      </w:r>
      <w:r w:rsidR="00F300C0">
        <w:rPr>
          <w:rFonts w:ascii="Times New Roman" w:hAnsi="Times New Roman"/>
          <w:sz w:val="28"/>
          <w:szCs w:val="28"/>
        </w:rPr>
        <w:t xml:space="preserve">; </w:t>
      </w:r>
    </w:p>
    <w:p w:rsidR="00150A47" w:rsidRPr="007B3A07" w:rsidRDefault="000611D3" w:rsidP="00D075B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3A07">
        <w:rPr>
          <w:rFonts w:ascii="Times New Roman" w:hAnsi="Times New Roman"/>
          <w:sz w:val="28"/>
          <w:szCs w:val="28"/>
        </w:rPr>
        <w:t xml:space="preserve">- </w:t>
      </w:r>
      <w:r w:rsidR="00150A47" w:rsidRPr="007B3A07">
        <w:rPr>
          <w:rFonts w:ascii="Times New Roman" w:hAnsi="Times New Roman"/>
          <w:sz w:val="28"/>
          <w:szCs w:val="28"/>
        </w:rPr>
        <w:t xml:space="preserve">организовано обслуживание населения в сфере автобусных пассажирских перевозок на территории МО ГО «Усинск», в целях поддержания качества транспортного обслуживания сохранено количество маршрутов – 12,  количество рейсов городского общественного транспорта </w:t>
      </w:r>
      <w:r w:rsidR="00FD50ED" w:rsidRPr="007B3A07">
        <w:rPr>
          <w:rFonts w:ascii="Times New Roman" w:hAnsi="Times New Roman"/>
          <w:sz w:val="28"/>
          <w:szCs w:val="28"/>
        </w:rPr>
        <w:t xml:space="preserve">составило </w:t>
      </w:r>
      <w:r w:rsidR="00150A47" w:rsidRPr="007B3A07">
        <w:rPr>
          <w:rFonts w:ascii="Times New Roman" w:hAnsi="Times New Roman"/>
          <w:sz w:val="28"/>
          <w:szCs w:val="28"/>
        </w:rPr>
        <w:t>2</w:t>
      </w:r>
      <w:r w:rsidR="00EC21AA" w:rsidRPr="007B3A07">
        <w:rPr>
          <w:rFonts w:ascii="Times New Roman" w:hAnsi="Times New Roman"/>
          <w:sz w:val="28"/>
          <w:szCs w:val="28"/>
        </w:rPr>
        <w:t>7</w:t>
      </w:r>
      <w:r w:rsidR="007B3A07" w:rsidRPr="007B3A07">
        <w:rPr>
          <w:rFonts w:ascii="Times New Roman" w:hAnsi="Times New Roman"/>
          <w:sz w:val="28"/>
          <w:szCs w:val="28"/>
        </w:rPr>
        <w:t xml:space="preserve"> 847</w:t>
      </w:r>
      <w:r w:rsidR="00150A47" w:rsidRPr="007B3A07">
        <w:rPr>
          <w:rFonts w:ascii="Times New Roman" w:hAnsi="Times New Roman"/>
          <w:sz w:val="28"/>
          <w:szCs w:val="28"/>
        </w:rPr>
        <w:t>, кол</w:t>
      </w:r>
      <w:r w:rsidR="00436818" w:rsidRPr="007B3A07">
        <w:rPr>
          <w:rFonts w:ascii="Times New Roman" w:hAnsi="Times New Roman"/>
          <w:sz w:val="28"/>
          <w:szCs w:val="28"/>
        </w:rPr>
        <w:t>ичество</w:t>
      </w:r>
      <w:r w:rsidR="00150A47" w:rsidRPr="007B3A07">
        <w:rPr>
          <w:rFonts w:ascii="Times New Roman" w:hAnsi="Times New Roman"/>
          <w:sz w:val="28"/>
          <w:szCs w:val="28"/>
        </w:rPr>
        <w:t xml:space="preserve"> перевезенных пассажиров</w:t>
      </w:r>
      <w:r w:rsidR="00436818" w:rsidRPr="007B3A07">
        <w:rPr>
          <w:rFonts w:ascii="Times New Roman" w:hAnsi="Times New Roman"/>
          <w:sz w:val="28"/>
          <w:szCs w:val="28"/>
        </w:rPr>
        <w:t xml:space="preserve"> </w:t>
      </w:r>
      <w:r w:rsidR="007B3A07" w:rsidRPr="007B3A07">
        <w:rPr>
          <w:rFonts w:ascii="Times New Roman" w:hAnsi="Times New Roman"/>
          <w:sz w:val="28"/>
          <w:szCs w:val="28"/>
        </w:rPr>
        <w:t>–</w:t>
      </w:r>
      <w:r w:rsidR="00436818" w:rsidRPr="007B3A07">
        <w:rPr>
          <w:rFonts w:ascii="Times New Roman" w:hAnsi="Times New Roman"/>
          <w:sz w:val="28"/>
          <w:szCs w:val="28"/>
        </w:rPr>
        <w:t xml:space="preserve"> </w:t>
      </w:r>
      <w:r w:rsidR="00150A47" w:rsidRPr="007B3A07">
        <w:rPr>
          <w:rFonts w:ascii="Times New Roman" w:hAnsi="Times New Roman"/>
          <w:sz w:val="28"/>
          <w:szCs w:val="28"/>
        </w:rPr>
        <w:t>2</w:t>
      </w:r>
      <w:r w:rsidR="007B3A07" w:rsidRPr="007B3A07">
        <w:rPr>
          <w:rFonts w:ascii="Times New Roman" w:hAnsi="Times New Roman"/>
          <w:sz w:val="28"/>
          <w:szCs w:val="28"/>
        </w:rPr>
        <w:t>38 416</w:t>
      </w:r>
      <w:r w:rsidR="00B104C3" w:rsidRPr="007B3A07">
        <w:rPr>
          <w:rFonts w:ascii="Times New Roman" w:hAnsi="Times New Roman"/>
          <w:sz w:val="28"/>
          <w:szCs w:val="28"/>
        </w:rPr>
        <w:t xml:space="preserve"> </w:t>
      </w:r>
      <w:r w:rsidR="00150A47" w:rsidRPr="007B3A07">
        <w:rPr>
          <w:rFonts w:ascii="Times New Roman" w:hAnsi="Times New Roman"/>
          <w:sz w:val="28"/>
          <w:szCs w:val="28"/>
        </w:rPr>
        <w:t>чел</w:t>
      </w:r>
      <w:r w:rsidR="00FD50ED" w:rsidRPr="007B3A07">
        <w:rPr>
          <w:rFonts w:ascii="Times New Roman" w:hAnsi="Times New Roman"/>
          <w:sz w:val="28"/>
          <w:szCs w:val="28"/>
        </w:rPr>
        <w:t>овек</w:t>
      </w:r>
      <w:r w:rsidR="00150A47" w:rsidRPr="007B3A07">
        <w:rPr>
          <w:rFonts w:ascii="Times New Roman" w:hAnsi="Times New Roman"/>
          <w:sz w:val="28"/>
          <w:szCs w:val="28"/>
        </w:rPr>
        <w:t xml:space="preserve">. </w:t>
      </w:r>
      <w:r w:rsidR="00150A47" w:rsidRPr="007B3A07">
        <w:rPr>
          <w:rFonts w:ascii="Times New Roman" w:hAnsi="Times New Roman"/>
          <w:bCs/>
          <w:sz w:val="28"/>
          <w:szCs w:val="28"/>
        </w:rPr>
        <w:t xml:space="preserve">Транспортная подвижность населения составила </w:t>
      </w:r>
      <w:r w:rsidR="007B3A07" w:rsidRPr="007B3A07">
        <w:rPr>
          <w:rFonts w:ascii="Times New Roman" w:hAnsi="Times New Roman"/>
          <w:bCs/>
          <w:sz w:val="28"/>
          <w:szCs w:val="28"/>
        </w:rPr>
        <w:t>6</w:t>
      </w:r>
      <w:r w:rsidR="00150A47" w:rsidRPr="007B3A07">
        <w:rPr>
          <w:rFonts w:ascii="Times New Roman" w:hAnsi="Times New Roman"/>
          <w:bCs/>
          <w:sz w:val="28"/>
          <w:szCs w:val="28"/>
        </w:rPr>
        <w:t xml:space="preserve"> поездок на 1 человека</w:t>
      </w:r>
      <w:r w:rsidR="00FD50ED" w:rsidRPr="007B3A07">
        <w:rPr>
          <w:rFonts w:ascii="Times New Roman" w:hAnsi="Times New Roman"/>
          <w:bCs/>
          <w:sz w:val="28"/>
          <w:szCs w:val="28"/>
        </w:rPr>
        <w:t>.</w:t>
      </w:r>
    </w:p>
    <w:p w:rsidR="00150A47" w:rsidRPr="007B3A07" w:rsidRDefault="00150A47" w:rsidP="00D075B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3A07">
        <w:rPr>
          <w:rFonts w:ascii="Times New Roman" w:hAnsi="Times New Roman"/>
          <w:sz w:val="28"/>
          <w:szCs w:val="28"/>
        </w:rPr>
        <w:t>В связи с географическими</w:t>
      </w:r>
      <w:r w:rsidR="00031FCB">
        <w:rPr>
          <w:rFonts w:ascii="Times New Roman" w:hAnsi="Times New Roman"/>
          <w:sz w:val="28"/>
          <w:szCs w:val="28"/>
        </w:rPr>
        <w:t xml:space="preserve"> особенностями</w:t>
      </w:r>
      <w:r w:rsidRPr="007B3A07">
        <w:rPr>
          <w:rFonts w:ascii="Times New Roman" w:hAnsi="Times New Roman"/>
          <w:sz w:val="28"/>
          <w:szCs w:val="28"/>
        </w:rPr>
        <w:t xml:space="preserve"> муниципалитета, а именно: наличие на территории труднодоступных населенных пунктов,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</w:t>
      </w:r>
      <w:r w:rsidR="005F7AE0" w:rsidRPr="007B3A07">
        <w:rPr>
          <w:rFonts w:ascii="Times New Roman" w:hAnsi="Times New Roman"/>
          <w:sz w:val="28"/>
          <w:szCs w:val="28"/>
        </w:rPr>
        <w:t>,</w:t>
      </w:r>
      <w:r w:rsidRPr="007B3A07">
        <w:rPr>
          <w:rFonts w:ascii="Times New Roman" w:hAnsi="Times New Roman"/>
          <w:sz w:val="28"/>
          <w:szCs w:val="28"/>
        </w:rPr>
        <w:t xml:space="preserve"> организовано транспортное обслуживание населения:</w:t>
      </w:r>
    </w:p>
    <w:p w:rsidR="00150A47" w:rsidRPr="007B3A07" w:rsidRDefault="00FD50ED" w:rsidP="00D075B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3A07">
        <w:rPr>
          <w:rFonts w:ascii="Times New Roman" w:hAnsi="Times New Roman"/>
          <w:sz w:val="28"/>
          <w:szCs w:val="28"/>
        </w:rPr>
        <w:t xml:space="preserve">- </w:t>
      </w:r>
      <w:r w:rsidR="00150A47" w:rsidRPr="007B3A07">
        <w:rPr>
          <w:rFonts w:ascii="Times New Roman" w:hAnsi="Times New Roman"/>
          <w:sz w:val="28"/>
          <w:szCs w:val="28"/>
        </w:rPr>
        <w:t>в</w:t>
      </w:r>
      <w:r w:rsidRPr="007B3A07">
        <w:rPr>
          <w:rFonts w:ascii="Times New Roman" w:hAnsi="Times New Roman"/>
          <w:sz w:val="28"/>
          <w:szCs w:val="28"/>
        </w:rPr>
        <w:t xml:space="preserve"> </w:t>
      </w:r>
      <w:r w:rsidR="00150A47" w:rsidRPr="007B3A07">
        <w:rPr>
          <w:rFonts w:ascii="Times New Roman" w:hAnsi="Times New Roman"/>
          <w:sz w:val="28"/>
          <w:szCs w:val="28"/>
        </w:rPr>
        <w:t>летний период навигации (с 0</w:t>
      </w:r>
      <w:r w:rsidR="007B3A07">
        <w:rPr>
          <w:rFonts w:ascii="Times New Roman" w:hAnsi="Times New Roman"/>
          <w:sz w:val="28"/>
          <w:szCs w:val="28"/>
        </w:rPr>
        <w:t>5</w:t>
      </w:r>
      <w:r w:rsidR="00150A47" w:rsidRPr="007B3A07">
        <w:rPr>
          <w:rFonts w:ascii="Times New Roman" w:hAnsi="Times New Roman"/>
          <w:sz w:val="28"/>
          <w:szCs w:val="28"/>
        </w:rPr>
        <w:t xml:space="preserve"> июня по </w:t>
      </w:r>
      <w:r w:rsidR="00EC21AA" w:rsidRPr="007B3A07">
        <w:rPr>
          <w:rFonts w:ascii="Times New Roman" w:hAnsi="Times New Roman"/>
          <w:sz w:val="28"/>
          <w:szCs w:val="28"/>
        </w:rPr>
        <w:t>10</w:t>
      </w:r>
      <w:r w:rsidR="00150A47" w:rsidRPr="007B3A07">
        <w:rPr>
          <w:rFonts w:ascii="Times New Roman" w:hAnsi="Times New Roman"/>
          <w:sz w:val="28"/>
          <w:szCs w:val="28"/>
        </w:rPr>
        <w:t xml:space="preserve"> </w:t>
      </w:r>
      <w:r w:rsidR="00EC21AA" w:rsidRPr="007B3A07">
        <w:rPr>
          <w:rFonts w:ascii="Times New Roman" w:hAnsi="Times New Roman"/>
          <w:sz w:val="28"/>
          <w:szCs w:val="28"/>
        </w:rPr>
        <w:t>ок</w:t>
      </w:r>
      <w:r w:rsidR="00150A47" w:rsidRPr="007B3A07">
        <w:rPr>
          <w:rFonts w:ascii="Times New Roman" w:hAnsi="Times New Roman"/>
          <w:sz w:val="28"/>
          <w:szCs w:val="28"/>
        </w:rPr>
        <w:t>тября) речным транспортом</w:t>
      </w:r>
      <w:r w:rsidR="00E5202B">
        <w:rPr>
          <w:rFonts w:ascii="Times New Roman" w:hAnsi="Times New Roman"/>
          <w:sz w:val="28"/>
          <w:szCs w:val="28"/>
        </w:rPr>
        <w:t>:</w:t>
      </w:r>
      <w:r w:rsidR="00150A47" w:rsidRPr="007B3A07">
        <w:rPr>
          <w:rFonts w:ascii="Times New Roman" w:hAnsi="Times New Roman"/>
          <w:sz w:val="28"/>
          <w:szCs w:val="28"/>
        </w:rPr>
        <w:t xml:space="preserve"> </w:t>
      </w:r>
      <w:r w:rsidR="00E5202B">
        <w:rPr>
          <w:rFonts w:ascii="Times New Roman" w:hAnsi="Times New Roman"/>
          <w:sz w:val="28"/>
          <w:szCs w:val="28"/>
        </w:rPr>
        <w:t>т</w:t>
      </w:r>
      <w:r w:rsidR="00150A47" w:rsidRPr="007B3A07">
        <w:rPr>
          <w:rFonts w:ascii="Times New Roman" w:hAnsi="Times New Roman"/>
          <w:sz w:val="28"/>
          <w:szCs w:val="28"/>
        </w:rPr>
        <w:t>еплоходами «Николай Горный» и «Светлый» по маршруту Парма - Усть–Лыжа - Парма (понедельник, четверг)</w:t>
      </w:r>
      <w:r w:rsidR="00E5202B">
        <w:rPr>
          <w:rFonts w:ascii="Times New Roman" w:hAnsi="Times New Roman"/>
          <w:sz w:val="28"/>
          <w:szCs w:val="28"/>
        </w:rPr>
        <w:t>,</w:t>
      </w:r>
      <w:r w:rsidR="00150A47" w:rsidRPr="007B3A07">
        <w:rPr>
          <w:rFonts w:ascii="Times New Roman" w:hAnsi="Times New Roman"/>
          <w:sz w:val="28"/>
          <w:szCs w:val="28"/>
        </w:rPr>
        <w:t xml:space="preserve">  </w:t>
      </w:r>
      <w:r w:rsidRPr="007B3A07">
        <w:rPr>
          <w:rFonts w:ascii="Times New Roman" w:hAnsi="Times New Roman"/>
          <w:sz w:val="28"/>
          <w:szCs w:val="28"/>
        </w:rPr>
        <w:t>Парма – Щельябож – Парма</w:t>
      </w:r>
      <w:r w:rsidR="00150A47" w:rsidRPr="007B3A07">
        <w:rPr>
          <w:rFonts w:ascii="Times New Roman" w:hAnsi="Times New Roman"/>
          <w:sz w:val="28"/>
          <w:szCs w:val="28"/>
        </w:rPr>
        <w:t xml:space="preserve"> (вторник, воскресенье)</w:t>
      </w:r>
      <w:r w:rsidR="00E5202B">
        <w:rPr>
          <w:rFonts w:ascii="Times New Roman" w:hAnsi="Times New Roman"/>
          <w:sz w:val="28"/>
          <w:szCs w:val="28"/>
        </w:rPr>
        <w:t>,</w:t>
      </w:r>
      <w:r w:rsidR="00150A47" w:rsidRPr="007B3A07">
        <w:rPr>
          <w:rFonts w:ascii="Times New Roman" w:hAnsi="Times New Roman"/>
          <w:sz w:val="28"/>
          <w:szCs w:val="28"/>
        </w:rPr>
        <w:t xml:space="preserve"> Парма – Мутный Материк - Парма (понедельник, среда, пятница</w:t>
      </w:r>
      <w:r w:rsidR="00150A47" w:rsidRPr="009D5F7C">
        <w:rPr>
          <w:rFonts w:ascii="Times New Roman" w:hAnsi="Times New Roman"/>
          <w:sz w:val="28"/>
          <w:szCs w:val="28"/>
        </w:rPr>
        <w:t xml:space="preserve">), </w:t>
      </w:r>
      <w:r w:rsidR="009D5F7C" w:rsidRPr="009D5F7C">
        <w:rPr>
          <w:rFonts w:ascii="Times New Roman" w:hAnsi="Times New Roman"/>
          <w:sz w:val="28"/>
          <w:szCs w:val="28"/>
        </w:rPr>
        <w:t xml:space="preserve"> всего</w:t>
      </w:r>
      <w:r w:rsidR="00EC21AA" w:rsidRPr="009D5F7C">
        <w:rPr>
          <w:rFonts w:ascii="Times New Roman" w:hAnsi="Times New Roman"/>
          <w:sz w:val="28"/>
          <w:szCs w:val="28"/>
        </w:rPr>
        <w:t xml:space="preserve"> выполнено</w:t>
      </w:r>
      <w:r w:rsidR="00EC21AA" w:rsidRPr="007B3A07">
        <w:rPr>
          <w:rFonts w:ascii="Times New Roman" w:hAnsi="Times New Roman"/>
          <w:sz w:val="28"/>
          <w:szCs w:val="28"/>
        </w:rPr>
        <w:t xml:space="preserve"> 1</w:t>
      </w:r>
      <w:r w:rsidR="007B3A07">
        <w:rPr>
          <w:rFonts w:ascii="Times New Roman" w:hAnsi="Times New Roman"/>
          <w:sz w:val="28"/>
          <w:szCs w:val="28"/>
        </w:rPr>
        <w:t>08</w:t>
      </w:r>
      <w:r w:rsidR="00150A47" w:rsidRPr="007B3A07">
        <w:rPr>
          <w:rFonts w:ascii="Times New Roman" w:hAnsi="Times New Roman"/>
          <w:sz w:val="28"/>
          <w:szCs w:val="28"/>
        </w:rPr>
        <w:t xml:space="preserve"> рейс</w:t>
      </w:r>
      <w:r w:rsidR="007B3A07">
        <w:rPr>
          <w:rFonts w:ascii="Times New Roman" w:hAnsi="Times New Roman"/>
          <w:sz w:val="28"/>
          <w:szCs w:val="28"/>
        </w:rPr>
        <w:t>ов</w:t>
      </w:r>
      <w:r w:rsidR="00150A47" w:rsidRPr="007B3A07">
        <w:rPr>
          <w:rFonts w:ascii="Times New Roman" w:hAnsi="Times New Roman"/>
          <w:sz w:val="28"/>
          <w:szCs w:val="28"/>
        </w:rPr>
        <w:t xml:space="preserve"> и перевезено </w:t>
      </w:r>
      <w:r w:rsidR="007B3A07">
        <w:rPr>
          <w:rFonts w:ascii="Times New Roman" w:hAnsi="Times New Roman"/>
          <w:sz w:val="28"/>
          <w:szCs w:val="28"/>
        </w:rPr>
        <w:t>3 545</w:t>
      </w:r>
      <w:r w:rsidR="00150A47" w:rsidRPr="007B3A07">
        <w:rPr>
          <w:rFonts w:ascii="Times New Roman" w:hAnsi="Times New Roman"/>
          <w:sz w:val="28"/>
          <w:szCs w:val="28"/>
        </w:rPr>
        <w:t xml:space="preserve"> человек; </w:t>
      </w:r>
    </w:p>
    <w:p w:rsidR="00F63AAA" w:rsidRDefault="00F63AAA" w:rsidP="00F63A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3A07">
        <w:rPr>
          <w:sz w:val="28"/>
          <w:szCs w:val="28"/>
        </w:rPr>
        <w:t>- в период весенней</w:t>
      </w:r>
      <w:r w:rsidR="007B3A07" w:rsidRPr="007B3A07">
        <w:rPr>
          <w:sz w:val="28"/>
          <w:szCs w:val="28"/>
        </w:rPr>
        <w:t xml:space="preserve"> распутицы</w:t>
      </w:r>
      <w:r w:rsidRPr="007B3A07">
        <w:rPr>
          <w:sz w:val="28"/>
          <w:szCs w:val="28"/>
        </w:rPr>
        <w:t xml:space="preserve"> (с </w:t>
      </w:r>
      <w:r w:rsidR="007B3A07" w:rsidRPr="007B3A07">
        <w:rPr>
          <w:sz w:val="28"/>
          <w:szCs w:val="28"/>
        </w:rPr>
        <w:t>14</w:t>
      </w:r>
      <w:r w:rsidRPr="007B3A07">
        <w:rPr>
          <w:sz w:val="28"/>
          <w:szCs w:val="28"/>
        </w:rPr>
        <w:t xml:space="preserve"> апреля по </w:t>
      </w:r>
      <w:r w:rsidR="007B3A07" w:rsidRPr="007B3A07">
        <w:rPr>
          <w:sz w:val="28"/>
          <w:szCs w:val="28"/>
        </w:rPr>
        <w:t>02 июня</w:t>
      </w:r>
      <w:r w:rsidRPr="007B3A07">
        <w:rPr>
          <w:sz w:val="28"/>
          <w:szCs w:val="28"/>
        </w:rPr>
        <w:t xml:space="preserve">) </w:t>
      </w:r>
      <w:r w:rsidR="005F7AE0" w:rsidRPr="007B3A07">
        <w:rPr>
          <w:sz w:val="28"/>
          <w:szCs w:val="28"/>
        </w:rPr>
        <w:t xml:space="preserve">- </w:t>
      </w:r>
      <w:r w:rsidRPr="007B3A07">
        <w:rPr>
          <w:sz w:val="28"/>
          <w:szCs w:val="28"/>
        </w:rPr>
        <w:t>воздушным транспортом</w:t>
      </w:r>
      <w:r w:rsidR="00E5202B">
        <w:rPr>
          <w:sz w:val="28"/>
          <w:szCs w:val="28"/>
        </w:rPr>
        <w:t>:</w:t>
      </w:r>
      <w:r w:rsidRPr="007B3A07">
        <w:rPr>
          <w:sz w:val="28"/>
          <w:szCs w:val="28"/>
        </w:rPr>
        <w:t xml:space="preserve"> </w:t>
      </w:r>
      <w:r w:rsidR="00E5202B">
        <w:rPr>
          <w:sz w:val="28"/>
          <w:szCs w:val="28"/>
        </w:rPr>
        <w:t>в</w:t>
      </w:r>
      <w:r w:rsidRPr="007B3A07">
        <w:rPr>
          <w:sz w:val="28"/>
          <w:szCs w:val="28"/>
        </w:rPr>
        <w:t>ерто</w:t>
      </w:r>
      <w:r w:rsidR="00E5202B">
        <w:rPr>
          <w:sz w:val="28"/>
          <w:szCs w:val="28"/>
        </w:rPr>
        <w:t>лётами МИ-8 пассажировместимостью 22 чел.</w:t>
      </w:r>
      <w:r w:rsidRPr="007B3A07">
        <w:rPr>
          <w:sz w:val="28"/>
          <w:szCs w:val="28"/>
        </w:rPr>
        <w:t xml:space="preserve"> выполнено </w:t>
      </w:r>
      <w:r w:rsidR="007B3A07" w:rsidRPr="007B3A07">
        <w:rPr>
          <w:sz w:val="28"/>
          <w:szCs w:val="28"/>
        </w:rPr>
        <w:t>7</w:t>
      </w:r>
      <w:r w:rsidRPr="007B3A07">
        <w:rPr>
          <w:sz w:val="28"/>
          <w:szCs w:val="28"/>
        </w:rPr>
        <w:t xml:space="preserve">8 рейсов и перевезено </w:t>
      </w:r>
      <w:r w:rsidR="007B3A07" w:rsidRPr="007B3A07">
        <w:rPr>
          <w:sz w:val="28"/>
          <w:szCs w:val="28"/>
        </w:rPr>
        <w:t>1 972</w:t>
      </w:r>
      <w:r w:rsidRPr="007B3A07">
        <w:rPr>
          <w:sz w:val="28"/>
          <w:szCs w:val="28"/>
        </w:rPr>
        <w:t xml:space="preserve"> человек</w:t>
      </w:r>
      <w:r w:rsidR="007B3A07" w:rsidRPr="007B3A07">
        <w:rPr>
          <w:sz w:val="28"/>
          <w:szCs w:val="28"/>
        </w:rPr>
        <w:t>а</w:t>
      </w:r>
      <w:r w:rsidRPr="007B3A07">
        <w:rPr>
          <w:sz w:val="28"/>
          <w:szCs w:val="28"/>
        </w:rPr>
        <w:t xml:space="preserve">. </w:t>
      </w:r>
    </w:p>
    <w:p w:rsidR="007A3C11" w:rsidRDefault="007A3C11" w:rsidP="00F63AA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7ACF">
        <w:rPr>
          <w:sz w:val="28"/>
          <w:szCs w:val="28"/>
        </w:rPr>
        <w:t>В 2022 году</w:t>
      </w:r>
      <w:r w:rsidR="0086263F" w:rsidRPr="00187ACF">
        <w:rPr>
          <w:sz w:val="28"/>
          <w:szCs w:val="28"/>
        </w:rPr>
        <w:t xml:space="preserve"> выполнены</w:t>
      </w:r>
      <w:r w:rsidR="000A261E" w:rsidRPr="00187ACF">
        <w:rPr>
          <w:sz w:val="28"/>
          <w:szCs w:val="28"/>
        </w:rPr>
        <w:t xml:space="preserve"> следующие </w:t>
      </w:r>
      <w:r w:rsidR="0086263F" w:rsidRPr="00187ACF">
        <w:rPr>
          <w:sz w:val="28"/>
          <w:szCs w:val="28"/>
        </w:rPr>
        <w:t>работы по ремонту улично-дорожной сети г. Усинска</w:t>
      </w:r>
      <w:r w:rsidR="00F62B69" w:rsidRPr="00187ACF">
        <w:rPr>
          <w:sz w:val="28"/>
          <w:szCs w:val="28"/>
        </w:rPr>
        <w:t>:</w:t>
      </w:r>
    </w:p>
    <w:p w:rsidR="00A069B1" w:rsidRDefault="00A069B1" w:rsidP="00A069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3D1">
        <w:rPr>
          <w:sz w:val="28"/>
          <w:szCs w:val="28"/>
        </w:rPr>
        <w:t>проезж</w:t>
      </w:r>
      <w:r w:rsidR="000A261E">
        <w:rPr>
          <w:sz w:val="28"/>
          <w:szCs w:val="28"/>
        </w:rPr>
        <w:t>ей</w:t>
      </w:r>
      <w:r w:rsidRPr="009843D1">
        <w:rPr>
          <w:sz w:val="28"/>
          <w:szCs w:val="28"/>
        </w:rPr>
        <w:t xml:space="preserve"> част</w:t>
      </w:r>
      <w:r w:rsidR="000A261E">
        <w:rPr>
          <w:sz w:val="28"/>
          <w:szCs w:val="28"/>
        </w:rPr>
        <w:t>и</w:t>
      </w:r>
      <w:r w:rsidRPr="009843D1">
        <w:rPr>
          <w:sz w:val="28"/>
          <w:szCs w:val="28"/>
        </w:rPr>
        <w:t xml:space="preserve"> по ул. Парковая</w:t>
      </w:r>
      <w:r>
        <w:rPr>
          <w:sz w:val="28"/>
          <w:szCs w:val="28"/>
        </w:rPr>
        <w:t xml:space="preserve"> (</w:t>
      </w:r>
      <w:r w:rsidRPr="009843D1">
        <w:rPr>
          <w:sz w:val="28"/>
          <w:szCs w:val="28"/>
        </w:rPr>
        <w:t>общей площадью</w:t>
      </w:r>
      <w:r w:rsidR="003C0C38">
        <w:rPr>
          <w:sz w:val="28"/>
          <w:szCs w:val="28"/>
        </w:rPr>
        <w:t xml:space="preserve"> - </w:t>
      </w:r>
      <w:r w:rsidRPr="009843D1">
        <w:rPr>
          <w:sz w:val="28"/>
          <w:szCs w:val="28"/>
        </w:rPr>
        <w:t>9 530 м</w:t>
      </w:r>
      <w:r w:rsidRPr="00A069B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Pr="009843D1">
        <w:rPr>
          <w:sz w:val="28"/>
          <w:szCs w:val="28"/>
        </w:rPr>
        <w:t xml:space="preserve"> с обустройством тротуаров</w:t>
      </w:r>
      <w:r>
        <w:rPr>
          <w:sz w:val="28"/>
          <w:szCs w:val="28"/>
        </w:rPr>
        <w:t xml:space="preserve"> (</w:t>
      </w:r>
      <w:r w:rsidRPr="009843D1">
        <w:rPr>
          <w:sz w:val="28"/>
          <w:szCs w:val="28"/>
        </w:rPr>
        <w:t>общей площадью</w:t>
      </w:r>
      <w:r w:rsidR="003C0C38">
        <w:rPr>
          <w:sz w:val="28"/>
          <w:szCs w:val="28"/>
        </w:rPr>
        <w:t xml:space="preserve"> - </w:t>
      </w:r>
      <w:r w:rsidRPr="009843D1">
        <w:rPr>
          <w:sz w:val="28"/>
          <w:szCs w:val="28"/>
        </w:rPr>
        <w:t>5 142 м</w:t>
      </w:r>
      <w:r w:rsidRPr="00A069B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3C0C38" w:rsidRDefault="000A261E" w:rsidP="00A069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9B1" w:rsidRPr="009843D1">
        <w:rPr>
          <w:sz w:val="28"/>
          <w:szCs w:val="28"/>
        </w:rPr>
        <w:t>участков проезжей части на ул. Нефтяников</w:t>
      </w:r>
      <w:r>
        <w:rPr>
          <w:sz w:val="28"/>
          <w:szCs w:val="28"/>
        </w:rPr>
        <w:t xml:space="preserve">: </w:t>
      </w:r>
      <w:r w:rsidR="00A069B1" w:rsidRPr="009843D1">
        <w:rPr>
          <w:sz w:val="28"/>
          <w:szCs w:val="28"/>
        </w:rPr>
        <w:t>от пересечения ул. Транспортная до пересечения с ул. Больничный проезд</w:t>
      </w:r>
      <w:r>
        <w:rPr>
          <w:sz w:val="28"/>
          <w:szCs w:val="28"/>
        </w:rPr>
        <w:t xml:space="preserve"> (</w:t>
      </w:r>
      <w:r w:rsidR="00A069B1" w:rsidRPr="009843D1">
        <w:rPr>
          <w:sz w:val="28"/>
          <w:szCs w:val="28"/>
        </w:rPr>
        <w:t>общей площадью - 3 713 м</w:t>
      </w:r>
      <w:r w:rsidR="00A069B1" w:rsidRPr="000A261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); </w:t>
      </w:r>
      <w:r w:rsidR="00A069B1" w:rsidRPr="009843D1">
        <w:rPr>
          <w:sz w:val="28"/>
          <w:szCs w:val="28"/>
        </w:rPr>
        <w:t xml:space="preserve">от пересечения с ул. Комсомольская до дома № 19а </w:t>
      </w:r>
      <w:r>
        <w:rPr>
          <w:sz w:val="28"/>
          <w:szCs w:val="28"/>
        </w:rPr>
        <w:t>«м</w:t>
      </w:r>
      <w:r w:rsidR="00A069B1" w:rsidRPr="009843D1">
        <w:rPr>
          <w:sz w:val="28"/>
          <w:szCs w:val="28"/>
        </w:rPr>
        <w:t xml:space="preserve">агазин </w:t>
      </w:r>
      <w:r>
        <w:rPr>
          <w:sz w:val="28"/>
          <w:szCs w:val="28"/>
        </w:rPr>
        <w:lastRenderedPageBreak/>
        <w:t>«</w:t>
      </w:r>
      <w:r w:rsidR="00A069B1" w:rsidRPr="009843D1">
        <w:rPr>
          <w:sz w:val="28"/>
          <w:szCs w:val="28"/>
        </w:rPr>
        <w:t>Пятерочка</w:t>
      </w:r>
      <w:r>
        <w:rPr>
          <w:sz w:val="28"/>
          <w:szCs w:val="28"/>
        </w:rPr>
        <w:t>» (о</w:t>
      </w:r>
      <w:r w:rsidR="00A069B1" w:rsidRPr="009843D1">
        <w:rPr>
          <w:sz w:val="28"/>
          <w:szCs w:val="28"/>
        </w:rPr>
        <w:t>бщей площадью - 8 086 м</w:t>
      </w:r>
      <w:r w:rsidR="00A069B1" w:rsidRPr="000A261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); </w:t>
      </w:r>
      <w:r w:rsidR="00A069B1" w:rsidRPr="009843D1">
        <w:rPr>
          <w:sz w:val="28"/>
          <w:szCs w:val="28"/>
        </w:rPr>
        <w:t>от ул. Приполярная до пресечения с ул. Парковая</w:t>
      </w:r>
      <w:r>
        <w:rPr>
          <w:sz w:val="28"/>
          <w:szCs w:val="28"/>
        </w:rPr>
        <w:t xml:space="preserve"> (</w:t>
      </w:r>
      <w:r w:rsidR="00A069B1" w:rsidRPr="009843D1">
        <w:rPr>
          <w:sz w:val="28"/>
          <w:szCs w:val="28"/>
        </w:rPr>
        <w:t>общей площадью - 6 145 м</w:t>
      </w:r>
      <w:r w:rsidR="00A069B1" w:rsidRPr="003C0C38">
        <w:rPr>
          <w:sz w:val="28"/>
          <w:szCs w:val="28"/>
          <w:vertAlign w:val="superscript"/>
        </w:rPr>
        <w:t>2</w:t>
      </w:r>
      <w:r w:rsidR="003C0C38">
        <w:rPr>
          <w:sz w:val="28"/>
          <w:szCs w:val="28"/>
        </w:rPr>
        <w:t>);</w:t>
      </w:r>
    </w:p>
    <w:p w:rsidR="003C0C38" w:rsidRDefault="003C0C38" w:rsidP="00A069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9B1" w:rsidRPr="009843D1">
        <w:rPr>
          <w:sz w:val="28"/>
          <w:szCs w:val="28"/>
        </w:rPr>
        <w:t>участка проезжей части ул. Молодежная</w:t>
      </w:r>
      <w:r>
        <w:rPr>
          <w:sz w:val="28"/>
          <w:szCs w:val="28"/>
        </w:rPr>
        <w:t xml:space="preserve"> </w:t>
      </w:r>
      <w:r w:rsidR="00A069B1" w:rsidRPr="009843D1">
        <w:rPr>
          <w:sz w:val="28"/>
          <w:szCs w:val="28"/>
        </w:rPr>
        <w:t xml:space="preserve">от дома № 16 до пересечения с ул. Нефтяников </w:t>
      </w:r>
      <w:r>
        <w:rPr>
          <w:sz w:val="28"/>
          <w:szCs w:val="28"/>
        </w:rPr>
        <w:t>«П</w:t>
      </w:r>
      <w:r w:rsidR="00A069B1" w:rsidRPr="009843D1">
        <w:rPr>
          <w:sz w:val="28"/>
          <w:szCs w:val="28"/>
        </w:rPr>
        <w:t>арк Радуга</w:t>
      </w:r>
      <w:r>
        <w:rPr>
          <w:sz w:val="28"/>
          <w:szCs w:val="28"/>
        </w:rPr>
        <w:t>» (</w:t>
      </w:r>
      <w:r w:rsidR="00A069B1" w:rsidRPr="009843D1">
        <w:rPr>
          <w:sz w:val="28"/>
          <w:szCs w:val="28"/>
        </w:rPr>
        <w:t>общей площадью - 4 896 м</w:t>
      </w:r>
      <w:r w:rsidR="00A069B1" w:rsidRPr="003C0C3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 w:rsidR="00A069B1" w:rsidRPr="009843D1">
        <w:rPr>
          <w:sz w:val="28"/>
          <w:szCs w:val="28"/>
        </w:rPr>
        <w:t xml:space="preserve">. </w:t>
      </w:r>
    </w:p>
    <w:p w:rsidR="000B776D" w:rsidRDefault="000B776D" w:rsidP="00A069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Кроме того </w:t>
      </w:r>
      <w:r w:rsidR="00C243CD">
        <w:rPr>
          <w:sz w:val="28"/>
          <w:szCs w:val="28"/>
        </w:rPr>
        <w:t xml:space="preserve">за счет средств муниципального Дорожного фонда </w:t>
      </w:r>
      <w:r>
        <w:rPr>
          <w:sz w:val="28"/>
          <w:szCs w:val="28"/>
        </w:rPr>
        <w:t>в</w:t>
      </w:r>
      <w:r w:rsidR="00A069B1" w:rsidRPr="009843D1">
        <w:rPr>
          <w:sz w:val="28"/>
          <w:szCs w:val="28"/>
        </w:rPr>
        <w:t>ыполнены работы по ремонту картой 500 м</w:t>
      </w:r>
      <w:r w:rsidR="00A069B1" w:rsidRPr="000B776D">
        <w:rPr>
          <w:sz w:val="28"/>
          <w:szCs w:val="28"/>
          <w:vertAlign w:val="superscript"/>
        </w:rPr>
        <w:t>2</w:t>
      </w:r>
      <w:r w:rsidR="00A069B1" w:rsidRPr="009843D1">
        <w:rPr>
          <w:sz w:val="28"/>
          <w:szCs w:val="28"/>
        </w:rPr>
        <w:t xml:space="preserve"> подъездной дороги 0 км - подъезд к Водозабору. </w:t>
      </w:r>
    </w:p>
    <w:p w:rsidR="00A069B1" w:rsidRPr="009843D1" w:rsidRDefault="00A069B1" w:rsidP="00A069B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843D1">
        <w:rPr>
          <w:sz w:val="28"/>
          <w:szCs w:val="28"/>
        </w:rPr>
        <w:t>Общий объем выполненных работ по асфальтированию участков проезжих частей в летний период 2022 года составил более 40 000 м</w:t>
      </w:r>
      <w:r w:rsidRPr="000B776D">
        <w:rPr>
          <w:sz w:val="28"/>
          <w:szCs w:val="28"/>
          <w:vertAlign w:val="superscript"/>
        </w:rPr>
        <w:t>2</w:t>
      </w:r>
      <w:r w:rsidRPr="009843D1">
        <w:rPr>
          <w:sz w:val="28"/>
          <w:szCs w:val="28"/>
        </w:rPr>
        <w:t>.</w:t>
      </w:r>
    </w:p>
    <w:p w:rsidR="00F63AAA" w:rsidRPr="00403134" w:rsidRDefault="00F63AAA" w:rsidP="00F63AA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134">
        <w:rPr>
          <w:rFonts w:ascii="Times New Roman" w:hAnsi="Times New Roman"/>
          <w:sz w:val="28"/>
          <w:szCs w:val="28"/>
        </w:rPr>
        <w:t>В рамках реализации подпрограммы «Повышение безопасности дорожного движения» выполнены следующие мероприятия:</w:t>
      </w:r>
    </w:p>
    <w:p w:rsidR="0041510E" w:rsidRPr="0041510E" w:rsidRDefault="00F63AAA" w:rsidP="0041510E">
      <w:pPr>
        <w:pStyle w:val="af8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510E">
        <w:rPr>
          <w:rFonts w:ascii="Times New Roman" w:hAnsi="Times New Roman"/>
          <w:sz w:val="28"/>
          <w:szCs w:val="28"/>
        </w:rPr>
        <w:t>- нанесена разметка, пешеходных переходов (3 раза за летний период)</w:t>
      </w:r>
      <w:r w:rsidR="0041510E" w:rsidRPr="0041510E">
        <w:rPr>
          <w:rFonts w:ascii="Times New Roman" w:hAnsi="Times New Roman"/>
          <w:sz w:val="28"/>
          <w:szCs w:val="28"/>
        </w:rPr>
        <w:t xml:space="preserve"> и горизонтальная дорожная разметка на проезжей части общей </w:t>
      </w:r>
      <w:r w:rsidR="00031FCB" w:rsidRPr="0041510E">
        <w:rPr>
          <w:rFonts w:ascii="Times New Roman" w:hAnsi="Times New Roman"/>
          <w:sz w:val="28"/>
          <w:szCs w:val="28"/>
        </w:rPr>
        <w:t>площадью</w:t>
      </w:r>
      <w:r w:rsidR="0041510E" w:rsidRPr="0041510E">
        <w:rPr>
          <w:rFonts w:ascii="Times New Roman" w:hAnsi="Times New Roman"/>
          <w:sz w:val="28"/>
          <w:szCs w:val="28"/>
        </w:rPr>
        <w:t xml:space="preserve"> 6  743,32 м</w:t>
      </w:r>
      <w:r w:rsidR="0041510E" w:rsidRPr="0041510E">
        <w:rPr>
          <w:rFonts w:ascii="Times New Roman" w:hAnsi="Times New Roman"/>
          <w:sz w:val="28"/>
          <w:szCs w:val="28"/>
          <w:vertAlign w:val="superscript"/>
        </w:rPr>
        <w:t>2</w:t>
      </w:r>
      <w:r w:rsidR="0041510E" w:rsidRPr="0041510E">
        <w:rPr>
          <w:rFonts w:ascii="Times New Roman" w:hAnsi="Times New Roman"/>
          <w:sz w:val="28"/>
          <w:szCs w:val="28"/>
        </w:rPr>
        <w:t xml:space="preserve">;  </w:t>
      </w:r>
    </w:p>
    <w:p w:rsidR="00F63AAA" w:rsidRPr="00403134" w:rsidRDefault="00006DCB" w:rsidP="00F63AAA">
      <w:pPr>
        <w:pStyle w:val="af8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3134">
        <w:rPr>
          <w:rFonts w:ascii="Times New Roman" w:hAnsi="Times New Roman"/>
          <w:sz w:val="28"/>
          <w:szCs w:val="28"/>
        </w:rPr>
        <w:t xml:space="preserve">- </w:t>
      </w:r>
      <w:r w:rsidR="00F63AAA" w:rsidRPr="00403134">
        <w:rPr>
          <w:rFonts w:ascii="Times New Roman" w:hAnsi="Times New Roman"/>
          <w:sz w:val="28"/>
          <w:szCs w:val="28"/>
        </w:rPr>
        <w:t xml:space="preserve">установлено </w:t>
      </w:r>
      <w:r w:rsidR="00403134" w:rsidRPr="00403134">
        <w:rPr>
          <w:rFonts w:ascii="Times New Roman" w:hAnsi="Times New Roman"/>
          <w:sz w:val="28"/>
          <w:szCs w:val="28"/>
        </w:rPr>
        <w:t>88</w:t>
      </w:r>
      <w:r w:rsidR="005D34CF" w:rsidRPr="00403134">
        <w:rPr>
          <w:rFonts w:ascii="Times New Roman" w:hAnsi="Times New Roman"/>
          <w:sz w:val="28"/>
          <w:szCs w:val="28"/>
        </w:rPr>
        <w:t xml:space="preserve"> элементов</w:t>
      </w:r>
      <w:r w:rsidR="00F63AAA" w:rsidRPr="00403134">
        <w:rPr>
          <w:rFonts w:ascii="Times New Roman" w:hAnsi="Times New Roman"/>
          <w:sz w:val="28"/>
          <w:szCs w:val="28"/>
        </w:rPr>
        <w:t xml:space="preserve"> резин</w:t>
      </w:r>
      <w:r w:rsidR="00BD5D5D" w:rsidRPr="00403134">
        <w:rPr>
          <w:rFonts w:ascii="Times New Roman" w:hAnsi="Times New Roman"/>
          <w:sz w:val="28"/>
          <w:szCs w:val="28"/>
        </w:rPr>
        <w:t>о</w:t>
      </w:r>
      <w:r w:rsidR="00F63AAA" w:rsidRPr="00403134">
        <w:rPr>
          <w:rFonts w:ascii="Times New Roman" w:hAnsi="Times New Roman"/>
          <w:sz w:val="28"/>
          <w:szCs w:val="28"/>
        </w:rPr>
        <w:t>кордовых искусственных неровностей;</w:t>
      </w:r>
    </w:p>
    <w:p w:rsidR="00F63AAA" w:rsidRPr="001D729C" w:rsidRDefault="00F63AAA" w:rsidP="00F63AA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1D729C">
        <w:rPr>
          <w:rFonts w:ascii="Times New Roman" w:hAnsi="Times New Roman"/>
          <w:sz w:val="28"/>
          <w:szCs w:val="28"/>
        </w:rPr>
        <w:t>-</w:t>
      </w:r>
      <w:r w:rsidR="00D1322E" w:rsidRPr="001D729C">
        <w:rPr>
          <w:rFonts w:ascii="Times New Roman" w:hAnsi="Times New Roman"/>
          <w:sz w:val="28"/>
          <w:szCs w:val="28"/>
        </w:rPr>
        <w:t xml:space="preserve"> выполнены работы по установке дополнительного освещения 19-ти пешеходных переходов, дополнительно</w:t>
      </w:r>
      <w:r w:rsidR="001D729C" w:rsidRPr="001D729C">
        <w:rPr>
          <w:rFonts w:ascii="Times New Roman" w:hAnsi="Times New Roman"/>
          <w:sz w:val="28"/>
          <w:szCs w:val="28"/>
        </w:rPr>
        <w:t>го</w:t>
      </w:r>
      <w:r w:rsidR="00D1322E" w:rsidRPr="001D729C">
        <w:rPr>
          <w:rFonts w:ascii="Times New Roman" w:hAnsi="Times New Roman"/>
          <w:sz w:val="28"/>
          <w:szCs w:val="28"/>
        </w:rPr>
        <w:t xml:space="preserve"> улично</w:t>
      </w:r>
      <w:r w:rsidR="001D729C" w:rsidRPr="001D729C">
        <w:rPr>
          <w:rFonts w:ascii="Times New Roman" w:hAnsi="Times New Roman"/>
          <w:sz w:val="28"/>
          <w:szCs w:val="28"/>
        </w:rPr>
        <w:t>го</w:t>
      </w:r>
      <w:r w:rsidR="00D1322E" w:rsidRPr="001D729C">
        <w:rPr>
          <w:rFonts w:ascii="Times New Roman" w:hAnsi="Times New Roman"/>
          <w:sz w:val="28"/>
          <w:szCs w:val="28"/>
        </w:rPr>
        <w:t xml:space="preserve"> и дорожно</w:t>
      </w:r>
      <w:r w:rsidR="001D729C" w:rsidRPr="001D729C">
        <w:rPr>
          <w:rFonts w:ascii="Times New Roman" w:hAnsi="Times New Roman"/>
          <w:sz w:val="28"/>
          <w:szCs w:val="28"/>
        </w:rPr>
        <w:t>го</w:t>
      </w:r>
      <w:r w:rsidR="00D1322E" w:rsidRPr="001D729C">
        <w:rPr>
          <w:rFonts w:ascii="Times New Roman" w:hAnsi="Times New Roman"/>
          <w:sz w:val="28"/>
          <w:szCs w:val="28"/>
        </w:rPr>
        <w:t xml:space="preserve"> освещени</w:t>
      </w:r>
      <w:r w:rsidR="001D729C" w:rsidRPr="001D729C">
        <w:rPr>
          <w:rFonts w:ascii="Times New Roman" w:hAnsi="Times New Roman"/>
          <w:sz w:val="28"/>
          <w:szCs w:val="28"/>
        </w:rPr>
        <w:t>я</w:t>
      </w:r>
      <w:r w:rsidR="00D1322E" w:rsidRPr="001D729C">
        <w:rPr>
          <w:rFonts w:ascii="Times New Roman" w:hAnsi="Times New Roman"/>
          <w:sz w:val="28"/>
          <w:szCs w:val="28"/>
        </w:rPr>
        <w:t xml:space="preserve"> по ул. Промышленная в г. Усинске (43 ж/б опоры)</w:t>
      </w:r>
      <w:r w:rsidRPr="001D729C">
        <w:rPr>
          <w:rFonts w:ascii="Times New Roman" w:hAnsi="Times New Roman"/>
          <w:sz w:val="28"/>
          <w:szCs w:val="28"/>
        </w:rPr>
        <w:t>;</w:t>
      </w:r>
    </w:p>
    <w:p w:rsidR="00F63AAA" w:rsidRPr="000B5887" w:rsidRDefault="00F63AAA" w:rsidP="00F63AA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0B5887">
        <w:rPr>
          <w:rFonts w:ascii="Times New Roman" w:hAnsi="Times New Roman"/>
          <w:sz w:val="28"/>
          <w:szCs w:val="28"/>
        </w:rPr>
        <w:t>- постоянно производи</w:t>
      </w:r>
      <w:r w:rsidR="00E5202B">
        <w:rPr>
          <w:rFonts w:ascii="Times New Roman" w:hAnsi="Times New Roman"/>
          <w:sz w:val="28"/>
          <w:szCs w:val="28"/>
        </w:rPr>
        <w:t>лось</w:t>
      </w:r>
      <w:r w:rsidRPr="000B5887">
        <w:rPr>
          <w:rFonts w:ascii="Times New Roman" w:hAnsi="Times New Roman"/>
          <w:sz w:val="28"/>
          <w:szCs w:val="28"/>
        </w:rPr>
        <w:t xml:space="preserve"> обслуживание и текущий ремонт 696 дорожных знаков;</w:t>
      </w:r>
    </w:p>
    <w:p w:rsidR="00F63AAA" w:rsidRPr="000B5887" w:rsidRDefault="00F63AAA" w:rsidP="00F63AA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0B5887">
        <w:rPr>
          <w:rFonts w:ascii="Times New Roman" w:hAnsi="Times New Roman"/>
          <w:sz w:val="28"/>
          <w:szCs w:val="28"/>
        </w:rPr>
        <w:t>- ежедневно проводи</w:t>
      </w:r>
      <w:r w:rsidR="00E5202B">
        <w:rPr>
          <w:rFonts w:ascii="Times New Roman" w:hAnsi="Times New Roman"/>
          <w:sz w:val="28"/>
          <w:szCs w:val="28"/>
        </w:rPr>
        <w:t>лся</w:t>
      </w:r>
      <w:r w:rsidRPr="000B5887">
        <w:rPr>
          <w:rFonts w:ascii="Times New Roman" w:hAnsi="Times New Roman"/>
          <w:sz w:val="28"/>
          <w:szCs w:val="28"/>
        </w:rPr>
        <w:t xml:space="preserve"> осмотр 1</w:t>
      </w:r>
      <w:r w:rsidR="000B5887" w:rsidRPr="000B5887">
        <w:rPr>
          <w:rFonts w:ascii="Times New Roman" w:hAnsi="Times New Roman"/>
          <w:sz w:val="28"/>
          <w:szCs w:val="28"/>
        </w:rPr>
        <w:t>30</w:t>
      </w:r>
      <w:r w:rsidRPr="000B5887">
        <w:rPr>
          <w:rFonts w:ascii="Times New Roman" w:hAnsi="Times New Roman"/>
          <w:sz w:val="28"/>
          <w:szCs w:val="28"/>
        </w:rPr>
        <w:t xml:space="preserve"> шт. светофорных объектов</w:t>
      </w:r>
      <w:r w:rsidR="005F7AE0" w:rsidRPr="000B5887">
        <w:rPr>
          <w:rFonts w:ascii="Times New Roman" w:hAnsi="Times New Roman"/>
          <w:sz w:val="28"/>
          <w:szCs w:val="28"/>
        </w:rPr>
        <w:t>:</w:t>
      </w:r>
      <w:r w:rsidRPr="000B5887">
        <w:rPr>
          <w:rFonts w:ascii="Times New Roman" w:hAnsi="Times New Roman"/>
          <w:sz w:val="28"/>
          <w:szCs w:val="28"/>
        </w:rPr>
        <w:t xml:space="preserve"> проверка дневной видимости светофоров, отсу</w:t>
      </w:r>
      <w:r w:rsidR="005F7AE0" w:rsidRPr="000B5887">
        <w:rPr>
          <w:rFonts w:ascii="Times New Roman" w:hAnsi="Times New Roman"/>
          <w:sz w:val="28"/>
          <w:szCs w:val="28"/>
        </w:rPr>
        <w:t>тствие механических повреждений</w:t>
      </w:r>
      <w:r w:rsidRPr="000B5887">
        <w:rPr>
          <w:rFonts w:ascii="Times New Roman" w:hAnsi="Times New Roman"/>
          <w:sz w:val="28"/>
          <w:szCs w:val="28"/>
        </w:rPr>
        <w:t>;</w:t>
      </w:r>
    </w:p>
    <w:p w:rsidR="00D1322E" w:rsidRDefault="00F63AAA" w:rsidP="00F63AA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D1322E">
        <w:rPr>
          <w:rFonts w:ascii="Times New Roman" w:hAnsi="Times New Roman"/>
          <w:sz w:val="28"/>
          <w:szCs w:val="28"/>
        </w:rPr>
        <w:t xml:space="preserve">- </w:t>
      </w:r>
      <w:r w:rsidR="00D1322E" w:rsidRPr="00D1322E">
        <w:rPr>
          <w:rFonts w:ascii="Times New Roman" w:hAnsi="Times New Roman"/>
          <w:sz w:val="28"/>
          <w:szCs w:val="28"/>
        </w:rPr>
        <w:t>обслужива</w:t>
      </w:r>
      <w:r w:rsidR="00E5202B">
        <w:rPr>
          <w:rFonts w:ascii="Times New Roman" w:hAnsi="Times New Roman"/>
          <w:sz w:val="28"/>
          <w:szCs w:val="28"/>
        </w:rPr>
        <w:t>лось</w:t>
      </w:r>
      <w:r w:rsidR="00D1322E" w:rsidRPr="00D1322E">
        <w:rPr>
          <w:rFonts w:ascii="Times New Roman" w:hAnsi="Times New Roman"/>
          <w:sz w:val="28"/>
          <w:szCs w:val="28"/>
        </w:rPr>
        <w:t xml:space="preserve"> 68 камер видеосигнала системы аппаратно-программного комплекса «Безопасный город»</w:t>
      </w:r>
      <w:r w:rsidR="00D1322E">
        <w:rPr>
          <w:rFonts w:ascii="Times New Roman" w:hAnsi="Times New Roman"/>
          <w:sz w:val="28"/>
          <w:szCs w:val="28"/>
        </w:rPr>
        <w:t>;</w:t>
      </w:r>
    </w:p>
    <w:p w:rsidR="00F63AAA" w:rsidRPr="00D1322E" w:rsidRDefault="00D1322E" w:rsidP="00F63AA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200E3">
        <w:rPr>
          <w:rFonts w:ascii="Times New Roman" w:hAnsi="Times New Roman"/>
          <w:sz w:val="28"/>
          <w:szCs w:val="28"/>
        </w:rPr>
        <w:t>- разработан Проект организации дорожного</w:t>
      </w:r>
      <w:r w:rsidR="003A4C52" w:rsidRPr="00E200E3">
        <w:rPr>
          <w:rFonts w:ascii="Times New Roman" w:hAnsi="Times New Roman"/>
          <w:sz w:val="28"/>
          <w:szCs w:val="28"/>
        </w:rPr>
        <w:t xml:space="preserve"> </w:t>
      </w:r>
      <w:r w:rsidRPr="00E200E3">
        <w:rPr>
          <w:rFonts w:ascii="Times New Roman" w:hAnsi="Times New Roman"/>
          <w:sz w:val="28"/>
          <w:szCs w:val="28"/>
        </w:rPr>
        <w:t>движения на автомобильных дорогах</w:t>
      </w:r>
      <w:r w:rsidR="003A4C52" w:rsidRPr="00E200E3">
        <w:rPr>
          <w:rFonts w:ascii="Times New Roman" w:hAnsi="Times New Roman"/>
          <w:sz w:val="28"/>
          <w:szCs w:val="28"/>
        </w:rPr>
        <w:t xml:space="preserve"> города Усинска </w:t>
      </w:r>
      <w:r w:rsidR="00C04428" w:rsidRPr="00E200E3">
        <w:rPr>
          <w:rFonts w:ascii="Times New Roman" w:hAnsi="Times New Roman"/>
          <w:sz w:val="28"/>
          <w:szCs w:val="28"/>
        </w:rPr>
        <w:t>Республики Коми (</w:t>
      </w:r>
      <w:r w:rsidR="003A4C52" w:rsidRPr="00E200E3">
        <w:rPr>
          <w:rFonts w:ascii="Times New Roman" w:hAnsi="Times New Roman"/>
          <w:sz w:val="28"/>
          <w:szCs w:val="28"/>
        </w:rPr>
        <w:t>в том числе внутрисельских)</w:t>
      </w:r>
      <w:r w:rsidR="00F74627" w:rsidRPr="00E200E3">
        <w:rPr>
          <w:rFonts w:ascii="Times New Roman" w:hAnsi="Times New Roman"/>
          <w:sz w:val="28"/>
          <w:szCs w:val="28"/>
        </w:rPr>
        <w:t>, общая протяженность</w:t>
      </w:r>
      <w:r w:rsidR="00C04428" w:rsidRPr="00E200E3">
        <w:rPr>
          <w:rFonts w:ascii="Times New Roman" w:hAnsi="Times New Roman"/>
          <w:sz w:val="28"/>
          <w:szCs w:val="28"/>
        </w:rPr>
        <w:t>ю 1</w:t>
      </w:r>
      <w:r w:rsidR="00F74627" w:rsidRPr="00E200E3">
        <w:rPr>
          <w:rFonts w:ascii="Times New Roman" w:hAnsi="Times New Roman"/>
          <w:sz w:val="28"/>
          <w:szCs w:val="28"/>
        </w:rPr>
        <w:t>22 км 182 м</w:t>
      </w:r>
      <w:r w:rsidR="00F63AAA" w:rsidRPr="00E200E3">
        <w:rPr>
          <w:rFonts w:ascii="Times New Roman" w:hAnsi="Times New Roman"/>
          <w:sz w:val="28"/>
          <w:szCs w:val="28"/>
        </w:rPr>
        <w:t>.</w:t>
      </w:r>
    </w:p>
    <w:p w:rsidR="0054726E" w:rsidRPr="00D1322E" w:rsidRDefault="0054726E" w:rsidP="005472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1322E">
        <w:rPr>
          <w:sz w:val="28"/>
          <w:szCs w:val="28"/>
        </w:rPr>
        <w:t>Оценка эффективности реализации муниципальной программы «Развитие транспортной системы» - умеренно эффективна</w:t>
      </w:r>
      <w:r w:rsidR="00887088" w:rsidRPr="00D1322E">
        <w:rPr>
          <w:sz w:val="28"/>
          <w:szCs w:val="28"/>
        </w:rPr>
        <w:t>я.</w:t>
      </w:r>
      <w:r w:rsidRPr="00D1322E">
        <w:rPr>
          <w:sz w:val="28"/>
          <w:szCs w:val="28"/>
        </w:rPr>
        <w:t xml:space="preserve"> </w:t>
      </w:r>
    </w:p>
    <w:p w:rsidR="00152E3E" w:rsidRDefault="00152E3E" w:rsidP="00CA7F00">
      <w:pPr>
        <w:jc w:val="center"/>
        <w:rPr>
          <w:b/>
          <w:bCs/>
          <w:sz w:val="28"/>
          <w:szCs w:val="28"/>
          <w:u w:val="single"/>
        </w:rPr>
      </w:pPr>
    </w:p>
    <w:p w:rsidR="009877DF" w:rsidRPr="00C11794" w:rsidRDefault="009877DF" w:rsidP="00CA7F00">
      <w:pPr>
        <w:jc w:val="center"/>
        <w:rPr>
          <w:b/>
          <w:bCs/>
          <w:sz w:val="28"/>
          <w:szCs w:val="28"/>
          <w:u w:val="single"/>
        </w:rPr>
      </w:pPr>
      <w:r w:rsidRPr="00C11794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9877DF" w:rsidRPr="00C11794" w:rsidRDefault="009877DF" w:rsidP="00CA7F00">
      <w:pPr>
        <w:jc w:val="center"/>
        <w:rPr>
          <w:b/>
          <w:bCs/>
          <w:sz w:val="28"/>
          <w:szCs w:val="28"/>
          <w:u w:val="single"/>
        </w:rPr>
      </w:pPr>
      <w:r w:rsidRPr="00C11794">
        <w:rPr>
          <w:b/>
          <w:bCs/>
          <w:sz w:val="28"/>
          <w:szCs w:val="28"/>
          <w:u w:val="single"/>
        </w:rPr>
        <w:t>«Устойчивое развитие сельских территорий»</w:t>
      </w:r>
    </w:p>
    <w:p w:rsidR="009877DF" w:rsidRPr="00C11794" w:rsidRDefault="009877DF" w:rsidP="00CA7F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</w:p>
    <w:p w:rsidR="00454D40" w:rsidRPr="00C11794" w:rsidRDefault="00315A25" w:rsidP="00454D4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454D40" w:rsidRPr="00C11794">
        <w:rPr>
          <w:sz w:val="28"/>
          <w:szCs w:val="28"/>
        </w:rPr>
        <w:t>еализация муниципальной программы в 202</w:t>
      </w:r>
      <w:r w:rsidR="00C11794">
        <w:rPr>
          <w:sz w:val="28"/>
          <w:szCs w:val="28"/>
        </w:rPr>
        <w:t>2</w:t>
      </w:r>
      <w:r w:rsidR="00454D40" w:rsidRPr="00C11794">
        <w:rPr>
          <w:sz w:val="28"/>
          <w:szCs w:val="28"/>
        </w:rPr>
        <w:t xml:space="preserve"> году была направлена на достижение основных целей программы – обеспечение устойчивого развития сельских территорий и агропромышленного комплекса.</w:t>
      </w:r>
    </w:p>
    <w:p w:rsidR="009877DF" w:rsidRPr="00C11794" w:rsidRDefault="009877DF" w:rsidP="005200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794">
        <w:rPr>
          <w:sz w:val="28"/>
          <w:szCs w:val="28"/>
        </w:rPr>
        <w:t xml:space="preserve">Муниципальная программа включает 2 подпрограммы: </w:t>
      </w:r>
    </w:p>
    <w:p w:rsidR="009877DF" w:rsidRPr="00C11794" w:rsidRDefault="009877DF" w:rsidP="005200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794">
        <w:rPr>
          <w:sz w:val="28"/>
          <w:szCs w:val="28"/>
        </w:rPr>
        <w:t>- Социальное развитие села;</w:t>
      </w:r>
    </w:p>
    <w:p w:rsidR="009877DF" w:rsidRPr="00C11794" w:rsidRDefault="009877DF" w:rsidP="005200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794">
        <w:rPr>
          <w:sz w:val="28"/>
          <w:szCs w:val="28"/>
        </w:rPr>
        <w:t>- Развитие агропромышленного комплекса.</w:t>
      </w:r>
    </w:p>
    <w:p w:rsidR="00313FBC" w:rsidRPr="00C11794" w:rsidRDefault="009877DF" w:rsidP="005200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794">
        <w:rPr>
          <w:sz w:val="28"/>
          <w:szCs w:val="28"/>
        </w:rPr>
        <w:t>Исполнение  программы характеризуется следующими данными:</w:t>
      </w:r>
    </w:p>
    <w:p w:rsidR="009877DF" w:rsidRPr="00C11794" w:rsidRDefault="009877DF" w:rsidP="00CA7F0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C11794">
        <w:rPr>
          <w:sz w:val="28"/>
          <w:szCs w:val="28"/>
        </w:rPr>
        <w:tab/>
        <w:t xml:space="preserve"> </w:t>
      </w:r>
      <w:r w:rsidRPr="00C11794">
        <w:rPr>
          <w:sz w:val="20"/>
          <w:szCs w:val="20"/>
        </w:rPr>
        <w:t>(тыс.</w:t>
      </w:r>
      <w:r w:rsidR="00773389" w:rsidRPr="00C11794">
        <w:rPr>
          <w:sz w:val="20"/>
          <w:szCs w:val="20"/>
        </w:rPr>
        <w:t xml:space="preserve"> рублей</w:t>
      </w:r>
      <w:r w:rsidRPr="00C11794">
        <w:rPr>
          <w:sz w:val="20"/>
          <w:szCs w:val="20"/>
        </w:rPr>
        <w:t>)</w:t>
      </w:r>
    </w:p>
    <w:tbl>
      <w:tblPr>
        <w:tblW w:w="4953" w:type="pct"/>
        <w:tblLook w:val="04A0"/>
      </w:tblPr>
      <w:tblGrid>
        <w:gridCol w:w="4769"/>
        <w:gridCol w:w="1485"/>
        <w:gridCol w:w="1485"/>
        <w:gridCol w:w="1461"/>
      </w:tblGrid>
      <w:tr w:rsidR="009877DF" w:rsidRPr="00437A71" w:rsidTr="003E287F">
        <w:trPr>
          <w:trHeight w:val="255"/>
          <w:tblHeader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877DF" w:rsidRPr="00C1179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11794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  <w:r w:rsidR="00313FBC" w:rsidRPr="00C11794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877DF" w:rsidRPr="00C1179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11794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877DF" w:rsidRPr="00C1179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1179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877DF" w:rsidRPr="00C11794" w:rsidRDefault="009877D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11794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636DA1" w:rsidRPr="00437A71" w:rsidTr="007C502E">
        <w:trPr>
          <w:trHeight w:val="106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2E11D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2E11DE">
              <w:rPr>
                <w:b/>
                <w:bCs/>
                <w:sz w:val="20"/>
                <w:szCs w:val="20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1 060,6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1 055,3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  <w:r w:rsidR="00C60C2F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636DA1" w:rsidTr="003E287F">
        <w:trPr>
          <w:trHeight w:val="106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2E11D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2E11DE">
              <w:rPr>
                <w:bCs/>
                <w:i/>
                <w:color w:val="000000"/>
                <w:sz w:val="20"/>
                <w:szCs w:val="20"/>
              </w:rPr>
              <w:t xml:space="preserve">           республиканский бюджет Республики Коми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772,1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772,1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="00C60C2F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636DA1" w:rsidTr="003E287F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A1" w:rsidRPr="002E11DE" w:rsidRDefault="00636DA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2E11D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288,5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98,</w:t>
            </w:r>
            <w:r w:rsidR="00C60C2F">
              <w:rPr>
                <w:bCs/>
                <w:i/>
                <w:iCs/>
                <w:color w:val="000000"/>
                <w:sz w:val="20"/>
                <w:szCs w:val="20"/>
              </w:rPr>
              <w:t>2 %</w:t>
            </w:r>
          </w:p>
        </w:tc>
      </w:tr>
      <w:tr w:rsidR="00636DA1" w:rsidRPr="00636DA1" w:rsidTr="003E287F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2E11D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2E11DE">
              <w:rPr>
                <w:b/>
                <w:bCs/>
                <w:sz w:val="20"/>
                <w:szCs w:val="20"/>
              </w:rPr>
              <w:t xml:space="preserve">Подпрограмма «Социальное развитие села»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6DA1">
              <w:rPr>
                <w:b/>
                <w:bCs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6DA1">
              <w:rPr>
                <w:b/>
                <w:bCs/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6DA1">
              <w:rPr>
                <w:b/>
                <w:bCs/>
                <w:color w:val="000000"/>
                <w:sz w:val="20"/>
                <w:szCs w:val="20"/>
              </w:rPr>
              <w:t>98,</w:t>
            </w:r>
            <w:r w:rsidR="00C60C2F">
              <w:rPr>
                <w:b/>
                <w:bCs/>
                <w:color w:val="000000"/>
                <w:sz w:val="20"/>
                <w:szCs w:val="20"/>
              </w:rPr>
              <w:t>2 %</w:t>
            </w:r>
          </w:p>
        </w:tc>
      </w:tr>
      <w:tr w:rsidR="00636DA1" w:rsidRPr="00636DA1" w:rsidTr="003E287F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2E11D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2E11DE">
              <w:rPr>
                <w:bCs/>
                <w:i/>
                <w:color w:val="000000"/>
                <w:sz w:val="20"/>
                <w:szCs w:val="20"/>
              </w:rPr>
              <w:t xml:space="preserve">          республиканский бюджет Республики Коми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="00C60C2F">
              <w:rPr>
                <w:bCs/>
                <w:i/>
                <w:i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36DA1" w:rsidRPr="00636DA1" w:rsidTr="003E287F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A1" w:rsidRPr="002E11DE" w:rsidRDefault="00636DA1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2E11D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97,</w:t>
            </w:r>
            <w:r w:rsidR="00C60C2F">
              <w:rPr>
                <w:bCs/>
                <w:i/>
                <w:iCs/>
                <w:color w:val="000000"/>
                <w:sz w:val="20"/>
                <w:szCs w:val="20"/>
              </w:rPr>
              <w:t>3 %</w:t>
            </w:r>
          </w:p>
        </w:tc>
      </w:tr>
      <w:tr w:rsidR="00636DA1" w:rsidRPr="00636DA1" w:rsidTr="003E287F">
        <w:trPr>
          <w:trHeight w:val="45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2E11DE" w:rsidRDefault="00636DA1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2E11DE">
              <w:rPr>
                <w:b/>
                <w:bCs/>
                <w:sz w:val="20"/>
                <w:szCs w:val="20"/>
              </w:rPr>
              <w:t xml:space="preserve">Подпрограмма «Развитие агропромышленного комплекса»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6DA1">
              <w:rPr>
                <w:b/>
                <w:bCs/>
                <w:color w:val="000000"/>
                <w:sz w:val="20"/>
                <w:szCs w:val="20"/>
              </w:rPr>
              <w:t>768,4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6DA1">
              <w:rPr>
                <w:b/>
                <w:bCs/>
                <w:color w:val="000000"/>
                <w:sz w:val="20"/>
                <w:szCs w:val="20"/>
              </w:rPr>
              <w:t>768,4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A1" w:rsidRPr="00636DA1" w:rsidRDefault="00636DA1" w:rsidP="00C60C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6DA1">
              <w:rPr>
                <w:b/>
                <w:bCs/>
                <w:color w:val="000000"/>
                <w:sz w:val="20"/>
                <w:szCs w:val="20"/>
              </w:rPr>
              <w:t>100,0</w:t>
            </w:r>
            <w:r w:rsidR="00C60C2F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60C2F" w:rsidRPr="00636DA1" w:rsidTr="0075081F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2F" w:rsidRPr="002E11DE" w:rsidRDefault="00C60C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2E11DE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2F" w:rsidRPr="00636DA1" w:rsidRDefault="00C60C2F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2F" w:rsidRPr="00636DA1" w:rsidRDefault="00C60C2F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2F" w:rsidRDefault="00C60C2F" w:rsidP="00C60C2F">
            <w:pPr>
              <w:jc w:val="center"/>
            </w:pPr>
            <w:r w:rsidRPr="00302E13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  <w:tr w:rsidR="00C60C2F" w:rsidRPr="00636DA1" w:rsidTr="0075081F">
        <w:trPr>
          <w:trHeight w:val="106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2F" w:rsidRPr="002E11DE" w:rsidRDefault="00C60C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2E11D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2F" w:rsidRPr="00636DA1" w:rsidRDefault="00C60C2F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2F" w:rsidRPr="00636DA1" w:rsidRDefault="00C60C2F" w:rsidP="00C60C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6DA1">
              <w:rPr>
                <w:bCs/>
                <w:i/>
                <w:i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C2F" w:rsidRDefault="00C60C2F" w:rsidP="00C60C2F">
            <w:pPr>
              <w:jc w:val="center"/>
            </w:pPr>
            <w:r w:rsidRPr="00302E13">
              <w:rPr>
                <w:bCs/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</w:tbl>
    <w:p w:rsidR="005A16DF" w:rsidRDefault="005A16DF" w:rsidP="005200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D51">
        <w:rPr>
          <w:rFonts w:ascii="Times New Roman" w:hAnsi="Times New Roman"/>
          <w:sz w:val="28"/>
          <w:szCs w:val="28"/>
        </w:rPr>
        <w:t xml:space="preserve">В </w:t>
      </w:r>
      <w:r w:rsidR="002A5917" w:rsidRPr="004A3D51">
        <w:rPr>
          <w:rFonts w:ascii="Times New Roman" w:hAnsi="Times New Roman"/>
          <w:sz w:val="28"/>
          <w:szCs w:val="28"/>
        </w:rPr>
        <w:t xml:space="preserve">течение </w:t>
      </w:r>
      <w:r w:rsidRPr="004A3D51">
        <w:rPr>
          <w:rFonts w:ascii="Times New Roman" w:hAnsi="Times New Roman"/>
          <w:sz w:val="28"/>
          <w:szCs w:val="28"/>
        </w:rPr>
        <w:t>202</w:t>
      </w:r>
      <w:r w:rsidR="004A3D51" w:rsidRPr="004A3D51">
        <w:rPr>
          <w:rFonts w:ascii="Times New Roman" w:hAnsi="Times New Roman"/>
          <w:sz w:val="28"/>
          <w:szCs w:val="28"/>
        </w:rPr>
        <w:t>2</w:t>
      </w:r>
      <w:r w:rsidRPr="004A3D51">
        <w:rPr>
          <w:rFonts w:ascii="Times New Roman" w:hAnsi="Times New Roman"/>
          <w:sz w:val="28"/>
          <w:szCs w:val="28"/>
        </w:rPr>
        <w:t xml:space="preserve"> года проведено </w:t>
      </w:r>
      <w:r w:rsidR="004A3D51" w:rsidRPr="004A3D51">
        <w:rPr>
          <w:rFonts w:ascii="Times New Roman" w:hAnsi="Times New Roman"/>
          <w:sz w:val="28"/>
          <w:szCs w:val="28"/>
        </w:rPr>
        <w:t>3</w:t>
      </w:r>
      <w:r w:rsidRPr="004A3D51">
        <w:rPr>
          <w:rFonts w:ascii="Times New Roman" w:hAnsi="Times New Roman"/>
          <w:sz w:val="28"/>
          <w:szCs w:val="28"/>
        </w:rPr>
        <w:t xml:space="preserve"> семинар</w:t>
      </w:r>
      <w:r w:rsidR="004A3D51" w:rsidRPr="004A3D51">
        <w:rPr>
          <w:rFonts w:ascii="Times New Roman" w:hAnsi="Times New Roman"/>
          <w:sz w:val="28"/>
          <w:szCs w:val="28"/>
        </w:rPr>
        <w:t>а</w:t>
      </w:r>
      <w:r w:rsidRPr="004A3D51">
        <w:rPr>
          <w:rFonts w:ascii="Times New Roman" w:hAnsi="Times New Roman"/>
          <w:sz w:val="28"/>
          <w:szCs w:val="28"/>
        </w:rPr>
        <w:t>-совещани</w:t>
      </w:r>
      <w:r w:rsidR="004A3D51" w:rsidRPr="004A3D51">
        <w:rPr>
          <w:rFonts w:ascii="Times New Roman" w:hAnsi="Times New Roman"/>
          <w:sz w:val="28"/>
          <w:szCs w:val="28"/>
        </w:rPr>
        <w:t>я</w:t>
      </w:r>
      <w:r w:rsidRPr="004A3D51">
        <w:rPr>
          <w:rFonts w:ascii="Times New Roman" w:hAnsi="Times New Roman"/>
          <w:sz w:val="28"/>
          <w:szCs w:val="28"/>
        </w:rPr>
        <w:t xml:space="preserve"> с руководителями территориальных органов – руководителями администраций сел</w:t>
      </w:r>
      <w:r w:rsidR="002C0192">
        <w:rPr>
          <w:rFonts w:ascii="Times New Roman" w:hAnsi="Times New Roman"/>
          <w:sz w:val="28"/>
          <w:szCs w:val="28"/>
        </w:rPr>
        <w:t xml:space="preserve"> и со </w:t>
      </w:r>
      <w:r w:rsidRPr="004A3D51">
        <w:rPr>
          <w:rFonts w:ascii="Times New Roman" w:hAnsi="Times New Roman"/>
          <w:sz w:val="28"/>
          <w:szCs w:val="28"/>
        </w:rPr>
        <w:t>старостами малочисленных населенных пунктов МО ГО «Усинск»</w:t>
      </w:r>
      <w:r w:rsidRPr="004A3D51">
        <w:rPr>
          <w:rFonts w:ascii="Times New Roman" w:hAnsi="Times New Roman"/>
          <w:bCs/>
          <w:sz w:val="28"/>
          <w:szCs w:val="28"/>
        </w:rPr>
        <w:t xml:space="preserve"> в </w:t>
      </w:r>
      <w:r w:rsidRPr="00450A84">
        <w:rPr>
          <w:rFonts w:ascii="Times New Roman" w:hAnsi="Times New Roman"/>
          <w:bCs/>
          <w:sz w:val="28"/>
          <w:szCs w:val="28"/>
        </w:rPr>
        <w:t>целях взаимодействия по</w:t>
      </w:r>
      <w:r w:rsidRPr="004A3D51">
        <w:rPr>
          <w:rFonts w:ascii="Times New Roman" w:hAnsi="Times New Roman"/>
          <w:bCs/>
          <w:sz w:val="28"/>
          <w:szCs w:val="28"/>
        </w:rPr>
        <w:t xml:space="preserve"> вопросам местного самоуправления. </w:t>
      </w:r>
    </w:p>
    <w:p w:rsidR="002C0192" w:rsidRPr="002A5917" w:rsidRDefault="002C0192" w:rsidP="002C019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5917">
        <w:rPr>
          <w:sz w:val="28"/>
          <w:szCs w:val="28"/>
        </w:rPr>
        <w:t>С привлечением средств субсидии из республиканского бюджета Республики Коми обеспечено функционирование созданной инфраструктуры связи через предоставление спутникового канала с гарантированной скоростью прямого/обратного канала 512/512 кбит/с, без ограничений по объему трафика, для целей доступа в сеть Интернет и получения услуг голосовой связи от оператора сотовой связи в труднодоступных и малонаселённых пунктах.</w:t>
      </w:r>
    </w:p>
    <w:p w:rsidR="00AA10E2" w:rsidRPr="00B20D36" w:rsidRDefault="009877DF" w:rsidP="005200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20D36">
        <w:rPr>
          <w:sz w:val="28"/>
          <w:szCs w:val="28"/>
        </w:rPr>
        <w:t>В х</w:t>
      </w:r>
      <w:r w:rsidR="00AA10E2" w:rsidRPr="00B20D36">
        <w:rPr>
          <w:sz w:val="28"/>
          <w:szCs w:val="28"/>
        </w:rPr>
        <w:t>оде</w:t>
      </w:r>
      <w:r w:rsidRPr="00B20D36">
        <w:rPr>
          <w:sz w:val="28"/>
          <w:szCs w:val="28"/>
        </w:rPr>
        <w:t xml:space="preserve"> </w:t>
      </w:r>
      <w:r w:rsidR="00AA10E2" w:rsidRPr="00B20D36">
        <w:rPr>
          <w:sz w:val="28"/>
          <w:szCs w:val="28"/>
        </w:rPr>
        <w:t>реализации народных проектов в сфере агропромышленного комплекса, прошедших отбор в рамках проекта «Народный бюджет» в 202</w:t>
      </w:r>
      <w:r w:rsidR="00B20D36" w:rsidRPr="00B20D36">
        <w:rPr>
          <w:sz w:val="28"/>
          <w:szCs w:val="28"/>
        </w:rPr>
        <w:t>2</w:t>
      </w:r>
      <w:r w:rsidR="00AA10E2" w:rsidRPr="00B20D36">
        <w:rPr>
          <w:sz w:val="28"/>
          <w:szCs w:val="28"/>
        </w:rPr>
        <w:t xml:space="preserve"> году</w:t>
      </w:r>
      <w:r w:rsidR="00B20D36" w:rsidRPr="00B20D36">
        <w:rPr>
          <w:sz w:val="28"/>
          <w:szCs w:val="28"/>
        </w:rPr>
        <w:t>, ООО «Северный» реализован народный проект «Приобретение технологического оборудования для производства сливочного масла». Все приобретенное оборудование установлено в цехе по переработке молока ООО «Северный» с. Мутный Материк. Создано одно рабочее место.</w:t>
      </w:r>
    </w:p>
    <w:p w:rsidR="000974C2" w:rsidRPr="00337A09" w:rsidRDefault="000974C2" w:rsidP="00AA10E2">
      <w:pPr>
        <w:ind w:firstLine="709"/>
        <w:jc w:val="both"/>
        <w:rPr>
          <w:sz w:val="28"/>
          <w:szCs w:val="28"/>
        </w:rPr>
      </w:pPr>
      <w:r w:rsidRPr="00337A09">
        <w:rPr>
          <w:sz w:val="28"/>
          <w:szCs w:val="28"/>
        </w:rPr>
        <w:t>Оценка эффективности реализации муниципальной программы «Устойчивое развитие сельских территорий» - умеренно эффективна</w:t>
      </w:r>
      <w:r w:rsidR="00AF46F9" w:rsidRPr="00337A09">
        <w:rPr>
          <w:sz w:val="28"/>
          <w:szCs w:val="28"/>
        </w:rPr>
        <w:t>я.</w:t>
      </w:r>
      <w:r w:rsidRPr="00337A09">
        <w:rPr>
          <w:sz w:val="28"/>
          <w:szCs w:val="28"/>
        </w:rPr>
        <w:t xml:space="preserve"> </w:t>
      </w:r>
    </w:p>
    <w:p w:rsidR="000974C2" w:rsidRPr="00437A71" w:rsidRDefault="000974C2" w:rsidP="0052004B">
      <w:pPr>
        <w:ind w:firstLine="709"/>
        <w:jc w:val="both"/>
        <w:rPr>
          <w:b/>
          <w:bCs/>
          <w:sz w:val="28"/>
          <w:szCs w:val="28"/>
          <w:highlight w:val="yellow"/>
          <w:u w:val="single"/>
        </w:rPr>
      </w:pPr>
    </w:p>
    <w:p w:rsidR="00D77D2F" w:rsidRPr="00026AC3" w:rsidRDefault="00847FA6" w:rsidP="00CA7F00">
      <w:pPr>
        <w:jc w:val="center"/>
        <w:rPr>
          <w:b/>
          <w:bCs/>
          <w:sz w:val="28"/>
          <w:szCs w:val="28"/>
          <w:u w:val="single"/>
        </w:rPr>
      </w:pPr>
      <w:r w:rsidRPr="00026AC3">
        <w:rPr>
          <w:b/>
          <w:bCs/>
          <w:sz w:val="28"/>
          <w:szCs w:val="28"/>
          <w:u w:val="single"/>
        </w:rPr>
        <w:t>Муниципальная программа</w:t>
      </w:r>
    </w:p>
    <w:p w:rsidR="00D77D2F" w:rsidRPr="00026AC3" w:rsidRDefault="00D77D2F" w:rsidP="00CA7F00">
      <w:pPr>
        <w:jc w:val="center"/>
        <w:rPr>
          <w:b/>
          <w:bCs/>
          <w:sz w:val="28"/>
          <w:szCs w:val="28"/>
          <w:u w:val="single"/>
        </w:rPr>
      </w:pPr>
      <w:r w:rsidRPr="00026AC3">
        <w:rPr>
          <w:b/>
          <w:bCs/>
          <w:sz w:val="28"/>
          <w:szCs w:val="28"/>
          <w:u w:val="single"/>
        </w:rPr>
        <w:t>«Развитие образования»</w:t>
      </w:r>
    </w:p>
    <w:p w:rsidR="00D77D2F" w:rsidRPr="00437A71" w:rsidRDefault="00D77D2F" w:rsidP="00CA7F00">
      <w:pPr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2B66B7" w:rsidRPr="00026AC3" w:rsidRDefault="002B66B7" w:rsidP="002B66B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AC3">
        <w:rPr>
          <w:sz w:val="28"/>
          <w:szCs w:val="28"/>
        </w:rPr>
        <w:t>Реализация муниципальной программы «Развитие образования» в 202</w:t>
      </w:r>
      <w:r w:rsidR="00026AC3" w:rsidRPr="00026AC3">
        <w:rPr>
          <w:sz w:val="28"/>
          <w:szCs w:val="28"/>
        </w:rPr>
        <w:t>2</w:t>
      </w:r>
      <w:r w:rsidRPr="00026AC3">
        <w:rPr>
          <w:sz w:val="28"/>
          <w:szCs w:val="28"/>
        </w:rPr>
        <w:t xml:space="preserve"> году была направлена на достижение основной цели программы – 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</w:p>
    <w:p w:rsidR="00D77D2F" w:rsidRPr="00026AC3" w:rsidRDefault="00D77D2F" w:rsidP="0052004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AC3">
        <w:rPr>
          <w:sz w:val="28"/>
          <w:szCs w:val="28"/>
        </w:rPr>
        <w:t>Муниципальная программа «Развитие образования» включает в себя 4 подпрограммы:</w:t>
      </w:r>
    </w:p>
    <w:p w:rsidR="00D77D2F" w:rsidRPr="00026AC3" w:rsidRDefault="00F31863" w:rsidP="0052004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26AC3">
        <w:rPr>
          <w:rFonts w:ascii="Times New Roman" w:hAnsi="Times New Roman"/>
          <w:sz w:val="28"/>
          <w:szCs w:val="28"/>
        </w:rPr>
        <w:t xml:space="preserve">- </w:t>
      </w:r>
      <w:r w:rsidR="00D77D2F" w:rsidRPr="00026AC3"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детей;</w:t>
      </w:r>
    </w:p>
    <w:p w:rsidR="00D77D2F" w:rsidRPr="00026AC3" w:rsidRDefault="00F31863" w:rsidP="0052004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26AC3">
        <w:rPr>
          <w:rFonts w:ascii="Times New Roman" w:hAnsi="Times New Roman"/>
          <w:sz w:val="28"/>
          <w:szCs w:val="28"/>
        </w:rPr>
        <w:t xml:space="preserve">- </w:t>
      </w:r>
      <w:r w:rsidR="00D77D2F" w:rsidRPr="00026AC3">
        <w:rPr>
          <w:rFonts w:ascii="Times New Roman" w:hAnsi="Times New Roman"/>
          <w:sz w:val="28"/>
          <w:szCs w:val="28"/>
        </w:rPr>
        <w:t>Отдых детей и трудоустройство подростков;</w:t>
      </w:r>
    </w:p>
    <w:p w:rsidR="00D77D2F" w:rsidRPr="00026AC3" w:rsidRDefault="00F31863" w:rsidP="0052004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26AC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77D2F" w:rsidRPr="00026AC3">
        <w:rPr>
          <w:rFonts w:ascii="Times New Roman" w:hAnsi="Times New Roman"/>
          <w:sz w:val="28"/>
          <w:szCs w:val="28"/>
        </w:rPr>
        <w:t>Дети и молодежь;</w:t>
      </w:r>
    </w:p>
    <w:p w:rsidR="00D77D2F" w:rsidRPr="00026AC3" w:rsidRDefault="00F31863" w:rsidP="0052004B">
      <w:pPr>
        <w:pStyle w:val="af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26AC3">
        <w:rPr>
          <w:rFonts w:ascii="Times New Roman" w:hAnsi="Times New Roman"/>
          <w:sz w:val="28"/>
          <w:szCs w:val="28"/>
        </w:rPr>
        <w:t xml:space="preserve">- </w:t>
      </w:r>
      <w:r w:rsidR="00D77D2F" w:rsidRPr="00026AC3">
        <w:rPr>
          <w:rFonts w:ascii="Times New Roman" w:hAnsi="Times New Roman"/>
          <w:sz w:val="28"/>
          <w:szCs w:val="28"/>
        </w:rPr>
        <w:t>Обеспечение реал</w:t>
      </w:r>
      <w:r w:rsidR="00933481" w:rsidRPr="00026AC3">
        <w:rPr>
          <w:rFonts w:ascii="Times New Roman" w:hAnsi="Times New Roman"/>
          <w:sz w:val="28"/>
          <w:szCs w:val="28"/>
        </w:rPr>
        <w:t>изации муниципальной программы</w:t>
      </w:r>
      <w:r w:rsidR="00D77D2F" w:rsidRPr="00026AC3">
        <w:rPr>
          <w:rFonts w:ascii="Times New Roman" w:hAnsi="Times New Roman"/>
          <w:sz w:val="28"/>
          <w:szCs w:val="28"/>
        </w:rPr>
        <w:t>.</w:t>
      </w:r>
    </w:p>
    <w:p w:rsidR="00D77D2F" w:rsidRPr="00026AC3" w:rsidRDefault="00D77D2F" w:rsidP="0052004B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026AC3">
        <w:rPr>
          <w:sz w:val="28"/>
          <w:szCs w:val="28"/>
        </w:rPr>
        <w:t>Исполнение  программы характеризуется следующими данными:</w:t>
      </w:r>
    </w:p>
    <w:p w:rsidR="00D77D2F" w:rsidRPr="00026AC3" w:rsidRDefault="00D77D2F" w:rsidP="00CA7F00">
      <w:pPr>
        <w:tabs>
          <w:tab w:val="left" w:pos="567"/>
          <w:tab w:val="left" w:pos="5670"/>
        </w:tabs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026AC3">
        <w:rPr>
          <w:sz w:val="20"/>
          <w:szCs w:val="20"/>
        </w:rPr>
        <w:t xml:space="preserve">  (тыс.</w:t>
      </w:r>
      <w:r w:rsidR="00773389" w:rsidRPr="00026AC3">
        <w:rPr>
          <w:sz w:val="20"/>
          <w:szCs w:val="20"/>
        </w:rPr>
        <w:t xml:space="preserve"> рублей</w:t>
      </w:r>
      <w:r w:rsidRPr="00026AC3">
        <w:rPr>
          <w:sz w:val="20"/>
          <w:szCs w:val="20"/>
        </w:rPr>
        <w:t>)</w:t>
      </w:r>
    </w:p>
    <w:tbl>
      <w:tblPr>
        <w:tblW w:w="9371" w:type="dxa"/>
        <w:tblInd w:w="93" w:type="dxa"/>
        <w:tblLayout w:type="fixed"/>
        <w:tblLook w:val="04A0"/>
      </w:tblPr>
      <w:tblGrid>
        <w:gridCol w:w="4835"/>
        <w:gridCol w:w="1559"/>
        <w:gridCol w:w="1559"/>
        <w:gridCol w:w="1418"/>
      </w:tblGrid>
      <w:tr w:rsidR="00D77D2F" w:rsidRPr="00437A71" w:rsidTr="00302521">
        <w:trPr>
          <w:trHeight w:val="51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77D2F" w:rsidRPr="006545B4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77D2F" w:rsidRPr="006545B4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77D2F" w:rsidRPr="006545B4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77D2F" w:rsidRPr="006545B4" w:rsidRDefault="00D77D2F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6545B4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6545B4" w:rsidRDefault="00BD31B8" w:rsidP="00CA7F00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1 989 311,3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6545B4" w:rsidRDefault="00BD31B8" w:rsidP="00CA7F00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1 988 442,8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6545B4" w:rsidRDefault="00BD31B8" w:rsidP="001157E0">
            <w:pPr>
              <w:tabs>
                <w:tab w:val="left" w:pos="567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545B4">
              <w:rPr>
                <w:b/>
                <w:bCs/>
                <w:sz w:val="20"/>
                <w:szCs w:val="20"/>
              </w:rPr>
              <w:t>99,9</w:t>
            </w:r>
            <w:r w:rsidR="00D77D2F" w:rsidRPr="006545B4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77D2F" w:rsidRPr="00437A71" w:rsidTr="00302521">
        <w:trPr>
          <w:trHeight w:val="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05DB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E505DB" w:rsidRDefault="003D382F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68 167,9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E505DB" w:rsidRDefault="003D382F" w:rsidP="00CA7F00">
            <w:pPr>
              <w:ind w:left="474"/>
              <w:jc w:val="right"/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68 138,1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437A71" w:rsidRDefault="00C347DF" w:rsidP="00CE2AF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C347DF">
              <w:rPr>
                <w:bCs/>
                <w:i/>
                <w:color w:val="000000"/>
                <w:sz w:val="20"/>
                <w:szCs w:val="20"/>
              </w:rPr>
              <w:t xml:space="preserve">100 </w:t>
            </w:r>
            <w:r w:rsidR="00D77D2F" w:rsidRPr="00C347DF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2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05DB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E2" w:rsidRPr="00E505DB" w:rsidRDefault="003D382F" w:rsidP="004621E2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1 517 200,7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E505DB" w:rsidRDefault="003D382F" w:rsidP="00EC01A4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1 516 538,3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437A71" w:rsidRDefault="00CE2AF5" w:rsidP="00CE2AF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</w:t>
            </w:r>
            <w:r w:rsidR="00C347DF" w:rsidRPr="00C347DF">
              <w:rPr>
                <w:bCs/>
                <w:i/>
                <w:color w:val="000000"/>
                <w:sz w:val="20"/>
                <w:szCs w:val="20"/>
              </w:rPr>
              <w:t xml:space="preserve">0 </w:t>
            </w:r>
            <w:r w:rsidR="00D77D2F" w:rsidRPr="00C347DF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2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05DB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E505DB" w:rsidRDefault="001E726F" w:rsidP="00F2312A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403 942,7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E505DB" w:rsidRDefault="001E726F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403 766,4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D2F" w:rsidRPr="00437A71" w:rsidRDefault="00C347DF" w:rsidP="00CE2AF5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C347DF">
              <w:rPr>
                <w:bCs/>
                <w:i/>
                <w:color w:val="000000"/>
                <w:sz w:val="20"/>
                <w:szCs w:val="20"/>
              </w:rPr>
              <w:t>100 %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05DB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E505DB">
              <w:rPr>
                <w:b/>
                <w:bCs/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05DB" w:rsidRDefault="00A21DB8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E505DB">
              <w:rPr>
                <w:b/>
                <w:bCs/>
                <w:sz w:val="20"/>
                <w:szCs w:val="20"/>
              </w:rPr>
              <w:t>68 647,6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05DB" w:rsidRDefault="00A21DB8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E505DB">
              <w:rPr>
                <w:b/>
                <w:bCs/>
                <w:sz w:val="20"/>
                <w:szCs w:val="20"/>
              </w:rPr>
              <w:t>68 647,7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437A71" w:rsidRDefault="00353F1C" w:rsidP="00DA0BE6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2628D4">
              <w:rPr>
                <w:b/>
                <w:bCs/>
                <w:sz w:val="20"/>
                <w:szCs w:val="20"/>
              </w:rPr>
              <w:t>100</w:t>
            </w:r>
            <w:r w:rsidR="00CE2AF5">
              <w:rPr>
                <w:b/>
                <w:bCs/>
                <w:sz w:val="20"/>
                <w:szCs w:val="20"/>
              </w:rPr>
              <w:t xml:space="preserve"> </w:t>
            </w:r>
            <w:r w:rsidR="00D77D2F" w:rsidRPr="002628D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505DB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B" w:rsidRPr="00E505DB" w:rsidRDefault="00E505DB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505DB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B" w:rsidRPr="00E505DB" w:rsidRDefault="00E505DB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E505DB">
              <w:rPr>
                <w:bCs/>
                <w:i/>
                <w:sz w:val="20"/>
                <w:szCs w:val="20"/>
              </w:rPr>
              <w:t>586,6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B" w:rsidRPr="00E505DB" w:rsidRDefault="00E505DB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E505DB">
              <w:rPr>
                <w:bCs/>
                <w:i/>
                <w:sz w:val="20"/>
                <w:szCs w:val="20"/>
              </w:rPr>
              <w:t>586,6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DB" w:rsidRPr="00437A71" w:rsidRDefault="00E505DB" w:rsidP="00CE2AF5">
            <w:pPr>
              <w:ind w:left="474"/>
              <w:jc w:val="right"/>
              <w:rPr>
                <w:bCs/>
                <w:i/>
                <w:sz w:val="20"/>
                <w:szCs w:val="20"/>
                <w:highlight w:val="yellow"/>
              </w:rPr>
            </w:pPr>
            <w:r w:rsidRPr="00E505DB">
              <w:rPr>
                <w:bCs/>
                <w:i/>
                <w:sz w:val="20"/>
                <w:szCs w:val="20"/>
              </w:rPr>
              <w:t>100</w:t>
            </w:r>
            <w:r w:rsidR="00CE2AF5">
              <w:rPr>
                <w:bCs/>
                <w:i/>
                <w:sz w:val="20"/>
                <w:szCs w:val="20"/>
              </w:rPr>
              <w:t xml:space="preserve"> </w:t>
            </w:r>
            <w:r w:rsidRPr="00E505DB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06B3D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E505DB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706B3D">
              <w:rPr>
                <w:bCs/>
                <w:i/>
                <w:sz w:val="20"/>
                <w:szCs w:val="20"/>
              </w:rPr>
              <w:t>28 243,7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E505DB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706B3D">
              <w:rPr>
                <w:bCs/>
                <w:i/>
                <w:sz w:val="20"/>
                <w:szCs w:val="20"/>
              </w:rPr>
              <w:t>28 243,7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D77D2F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706B3D">
              <w:rPr>
                <w:bCs/>
                <w:i/>
                <w:sz w:val="20"/>
                <w:szCs w:val="20"/>
              </w:rPr>
              <w:t>100</w:t>
            </w:r>
            <w:r w:rsidR="00CE2AF5">
              <w:rPr>
                <w:bCs/>
                <w:i/>
                <w:sz w:val="20"/>
                <w:szCs w:val="20"/>
              </w:rPr>
              <w:t xml:space="preserve"> </w:t>
            </w:r>
            <w:r w:rsidRPr="00706B3D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706B3D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706B3D" w:rsidP="004610E4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706B3D">
              <w:rPr>
                <w:bCs/>
                <w:i/>
                <w:sz w:val="20"/>
                <w:szCs w:val="20"/>
              </w:rPr>
              <w:t>39 817,3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706B3D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706B3D">
              <w:rPr>
                <w:bCs/>
                <w:i/>
                <w:sz w:val="20"/>
                <w:szCs w:val="20"/>
              </w:rPr>
              <w:t>39 817,3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706B3D" w:rsidRDefault="00D77D2F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706B3D">
              <w:rPr>
                <w:bCs/>
                <w:i/>
                <w:sz w:val="20"/>
                <w:szCs w:val="20"/>
              </w:rPr>
              <w:t>100</w:t>
            </w:r>
            <w:r w:rsidR="00CE2AF5">
              <w:rPr>
                <w:bCs/>
                <w:i/>
                <w:sz w:val="20"/>
                <w:szCs w:val="20"/>
              </w:rPr>
              <w:t xml:space="preserve"> </w:t>
            </w:r>
            <w:r w:rsidRPr="00706B3D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927E8B" w:rsidRDefault="00D77D2F" w:rsidP="00CA7F00">
            <w:pPr>
              <w:pStyle w:val="ConsPlusCell"/>
              <w:widowControl w:val="0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927E8B">
              <w:rPr>
                <w:b/>
                <w:bCs/>
                <w:sz w:val="20"/>
                <w:szCs w:val="20"/>
              </w:rPr>
              <w:t>Подпрограмма «</w:t>
            </w:r>
            <w:r w:rsidRPr="00927E8B">
              <w:rPr>
                <w:b/>
                <w:sz w:val="20"/>
                <w:szCs w:val="20"/>
              </w:rPr>
              <w:t>Отдых детей и трудоустройство подростков</w:t>
            </w:r>
            <w:r w:rsidRPr="00927E8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927E8B" w:rsidRDefault="004621E2" w:rsidP="00927E8B">
            <w:pPr>
              <w:jc w:val="right"/>
              <w:rPr>
                <w:b/>
                <w:bCs/>
                <w:sz w:val="20"/>
                <w:szCs w:val="20"/>
              </w:rPr>
            </w:pPr>
            <w:r w:rsidRPr="00927E8B">
              <w:rPr>
                <w:b/>
                <w:bCs/>
                <w:sz w:val="20"/>
                <w:szCs w:val="20"/>
              </w:rPr>
              <w:t>4</w:t>
            </w:r>
            <w:r w:rsidR="00927E8B" w:rsidRPr="00927E8B">
              <w:rPr>
                <w:b/>
                <w:bCs/>
                <w:sz w:val="20"/>
                <w:szCs w:val="20"/>
              </w:rPr>
              <w:t> 662,7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927E8B" w:rsidRDefault="00927E8B" w:rsidP="004610E4">
            <w:pPr>
              <w:jc w:val="right"/>
              <w:rPr>
                <w:b/>
                <w:bCs/>
                <w:sz w:val="20"/>
                <w:szCs w:val="20"/>
              </w:rPr>
            </w:pPr>
            <w:r w:rsidRPr="00927E8B">
              <w:rPr>
                <w:b/>
                <w:bCs/>
                <w:sz w:val="20"/>
                <w:szCs w:val="20"/>
              </w:rPr>
              <w:t>4 662,7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927E8B" w:rsidRDefault="00927E8B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927E8B">
              <w:rPr>
                <w:b/>
                <w:bCs/>
                <w:sz w:val="20"/>
                <w:szCs w:val="20"/>
              </w:rPr>
              <w:t>100</w:t>
            </w:r>
            <w:r w:rsidR="00CE2AF5">
              <w:rPr>
                <w:b/>
                <w:bCs/>
                <w:sz w:val="20"/>
                <w:szCs w:val="20"/>
              </w:rPr>
              <w:t xml:space="preserve"> </w:t>
            </w:r>
            <w:r w:rsidR="00D77D2F" w:rsidRPr="00927E8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6E17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56E17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6E17" w:rsidRDefault="00DA0BE6" w:rsidP="00FA6DC2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E56E17">
              <w:rPr>
                <w:bCs/>
                <w:i/>
                <w:sz w:val="20"/>
                <w:szCs w:val="20"/>
              </w:rPr>
              <w:t>2</w:t>
            </w:r>
            <w:r w:rsidR="00FA6DC2" w:rsidRPr="00E56E17">
              <w:rPr>
                <w:bCs/>
                <w:i/>
                <w:sz w:val="20"/>
                <w:szCs w:val="20"/>
              </w:rPr>
              <w:t> 263,8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6E17" w:rsidRDefault="00FA6DC2" w:rsidP="004610E4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E56E17">
              <w:rPr>
                <w:bCs/>
                <w:i/>
                <w:sz w:val="20"/>
                <w:szCs w:val="20"/>
              </w:rPr>
              <w:t>2 263,8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E56E17" w:rsidRDefault="00FA6DC2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E56E17">
              <w:rPr>
                <w:bCs/>
                <w:i/>
                <w:sz w:val="20"/>
                <w:szCs w:val="20"/>
              </w:rPr>
              <w:t>100</w:t>
            </w:r>
            <w:r w:rsidR="00CE2AF5">
              <w:rPr>
                <w:bCs/>
                <w:i/>
                <w:sz w:val="20"/>
                <w:szCs w:val="20"/>
              </w:rPr>
              <w:t xml:space="preserve"> </w:t>
            </w:r>
            <w:r w:rsidR="00D77D2F" w:rsidRPr="00E56E17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A0BE6" w:rsidRPr="00437A71" w:rsidTr="00507148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E6" w:rsidRPr="00E56E17" w:rsidRDefault="00DA0BE6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56E17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E6" w:rsidRPr="00E56E17" w:rsidRDefault="00E56E17" w:rsidP="00507148">
            <w:pPr>
              <w:jc w:val="right"/>
              <w:rPr>
                <w:i/>
                <w:iCs/>
                <w:sz w:val="20"/>
                <w:szCs w:val="20"/>
              </w:rPr>
            </w:pPr>
            <w:r w:rsidRPr="00E56E17">
              <w:rPr>
                <w:i/>
                <w:iCs/>
                <w:sz w:val="20"/>
                <w:szCs w:val="20"/>
              </w:rPr>
              <w:t>2 398,9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E6" w:rsidRPr="00E56E17" w:rsidRDefault="00E56E17" w:rsidP="00507148">
            <w:pPr>
              <w:jc w:val="right"/>
              <w:rPr>
                <w:i/>
                <w:iCs/>
                <w:sz w:val="20"/>
                <w:szCs w:val="20"/>
              </w:rPr>
            </w:pPr>
            <w:r w:rsidRPr="00E56E17">
              <w:rPr>
                <w:i/>
                <w:iCs/>
                <w:sz w:val="20"/>
                <w:szCs w:val="20"/>
              </w:rPr>
              <w:t>2 398,9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BE6" w:rsidRPr="00E56E17" w:rsidRDefault="00E56E17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E56E17">
              <w:rPr>
                <w:bCs/>
                <w:i/>
                <w:sz w:val="20"/>
                <w:szCs w:val="20"/>
              </w:rPr>
              <w:t>100</w:t>
            </w:r>
            <w:r w:rsidR="00CE2AF5">
              <w:rPr>
                <w:bCs/>
                <w:i/>
                <w:sz w:val="20"/>
                <w:szCs w:val="20"/>
              </w:rPr>
              <w:t xml:space="preserve"> </w:t>
            </w:r>
            <w:r w:rsidR="00DA0BE6" w:rsidRPr="00E56E17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D77D2F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31A6D">
              <w:rPr>
                <w:b/>
                <w:bCs/>
                <w:sz w:val="20"/>
                <w:szCs w:val="20"/>
              </w:rPr>
              <w:t>Подпрограмма «Дети и молодежь»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131A6D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131A6D">
              <w:rPr>
                <w:b/>
                <w:bCs/>
                <w:sz w:val="20"/>
                <w:szCs w:val="20"/>
              </w:rPr>
              <w:t>696,7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131A6D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131A6D">
              <w:rPr>
                <w:b/>
                <w:bCs/>
                <w:sz w:val="20"/>
                <w:szCs w:val="20"/>
              </w:rPr>
              <w:t>696,7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131A6D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131A6D">
              <w:rPr>
                <w:b/>
                <w:bCs/>
                <w:sz w:val="20"/>
                <w:szCs w:val="20"/>
              </w:rPr>
              <w:t>100</w:t>
            </w:r>
            <w:r w:rsidR="00CE2AF5">
              <w:rPr>
                <w:b/>
                <w:bCs/>
                <w:sz w:val="20"/>
                <w:szCs w:val="20"/>
              </w:rPr>
              <w:t xml:space="preserve"> </w:t>
            </w:r>
            <w:r w:rsidRPr="00131A6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131A6D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131A6D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131A6D">
              <w:rPr>
                <w:bCs/>
                <w:i/>
                <w:sz w:val="20"/>
                <w:szCs w:val="20"/>
              </w:rPr>
              <w:t>696,7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131A6D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131A6D">
              <w:rPr>
                <w:bCs/>
                <w:i/>
                <w:sz w:val="20"/>
                <w:szCs w:val="20"/>
              </w:rPr>
              <w:t>696,7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31A6D" w:rsidRDefault="00131A6D" w:rsidP="00DA0BE6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131A6D">
              <w:rPr>
                <w:bCs/>
                <w:i/>
                <w:sz w:val="20"/>
                <w:szCs w:val="20"/>
              </w:rPr>
              <w:t>100</w:t>
            </w:r>
            <w:r w:rsidR="00CE2AF5">
              <w:rPr>
                <w:bCs/>
                <w:i/>
                <w:sz w:val="20"/>
                <w:szCs w:val="20"/>
              </w:rPr>
              <w:t xml:space="preserve"> </w:t>
            </w:r>
            <w:r w:rsidRPr="00131A6D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437A71" w:rsidTr="0052004B">
        <w:trPr>
          <w:trHeight w:val="4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D77D2F" w:rsidP="00760A0F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1031A5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</w:t>
            </w:r>
            <w:r w:rsidR="00760A0F" w:rsidRPr="001031A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F2312A" w:rsidP="001031A5">
            <w:pPr>
              <w:jc w:val="right"/>
            </w:pPr>
            <w:r w:rsidRPr="001031A5">
              <w:rPr>
                <w:b/>
                <w:bCs/>
                <w:sz w:val="20"/>
                <w:szCs w:val="20"/>
              </w:rPr>
              <w:t>1</w:t>
            </w:r>
            <w:r w:rsidR="001031A5" w:rsidRPr="001031A5">
              <w:rPr>
                <w:b/>
                <w:bCs/>
                <w:sz w:val="20"/>
                <w:szCs w:val="20"/>
              </w:rPr>
              <w:t> 915 304,3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7D2CA8" w:rsidP="001031A5">
            <w:pPr>
              <w:jc w:val="right"/>
              <w:rPr>
                <w:b/>
                <w:bCs/>
                <w:sz w:val="20"/>
                <w:szCs w:val="20"/>
              </w:rPr>
            </w:pPr>
            <w:r w:rsidRPr="001031A5">
              <w:rPr>
                <w:b/>
                <w:bCs/>
                <w:sz w:val="20"/>
                <w:szCs w:val="20"/>
              </w:rPr>
              <w:t>1</w:t>
            </w:r>
            <w:r w:rsidR="001031A5" w:rsidRPr="001031A5">
              <w:rPr>
                <w:b/>
                <w:bCs/>
                <w:sz w:val="20"/>
                <w:szCs w:val="20"/>
              </w:rPr>
              <w:t> 914 435,9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437A71" w:rsidRDefault="00D77D2F" w:rsidP="0067096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70969">
              <w:rPr>
                <w:b/>
                <w:bCs/>
                <w:sz w:val="20"/>
                <w:szCs w:val="20"/>
              </w:rPr>
              <w:t>99,</w:t>
            </w:r>
            <w:r w:rsidR="00670969" w:rsidRPr="00670969">
              <w:rPr>
                <w:b/>
                <w:bCs/>
                <w:sz w:val="20"/>
                <w:szCs w:val="20"/>
              </w:rPr>
              <w:t>9</w:t>
            </w:r>
            <w:r w:rsidRPr="00670969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87367D" w:rsidRPr="00437A71" w:rsidTr="0087367D">
        <w:trPr>
          <w:trHeight w:val="2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7D" w:rsidRPr="001031A5" w:rsidRDefault="0087367D" w:rsidP="00507148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1031A5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67D" w:rsidRPr="001031A5" w:rsidRDefault="001031A5" w:rsidP="00507148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031A5">
              <w:rPr>
                <w:bCs/>
                <w:i/>
                <w:color w:val="000000"/>
                <w:sz w:val="20"/>
                <w:szCs w:val="20"/>
              </w:rPr>
              <w:t>67 581,3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67D" w:rsidRPr="001031A5" w:rsidRDefault="001031A5" w:rsidP="00507148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1031A5">
              <w:rPr>
                <w:bCs/>
                <w:i/>
                <w:color w:val="000000"/>
                <w:sz w:val="20"/>
                <w:szCs w:val="20"/>
              </w:rPr>
              <w:t>67 550,6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67D" w:rsidRPr="00437A71" w:rsidRDefault="00670969" w:rsidP="00670969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670969">
              <w:rPr>
                <w:bCs/>
                <w:i/>
                <w:color w:val="000000"/>
                <w:sz w:val="20"/>
                <w:szCs w:val="20"/>
              </w:rPr>
              <w:t xml:space="preserve">100  </w:t>
            </w:r>
            <w:r w:rsidR="0087367D" w:rsidRPr="00670969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1031A5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1031A5" w:rsidP="00CA7F00">
            <w:pPr>
              <w:jc w:val="right"/>
              <w:rPr>
                <w:bCs/>
                <w:i/>
                <w:sz w:val="20"/>
                <w:szCs w:val="20"/>
              </w:rPr>
            </w:pPr>
            <w:r w:rsidRPr="001031A5">
              <w:rPr>
                <w:bCs/>
                <w:i/>
                <w:sz w:val="20"/>
                <w:szCs w:val="20"/>
              </w:rPr>
              <w:t>1 486 693,2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1031A5" w:rsidP="00CA7F00">
            <w:pPr>
              <w:jc w:val="right"/>
              <w:rPr>
                <w:bCs/>
                <w:i/>
                <w:sz w:val="20"/>
                <w:szCs w:val="20"/>
              </w:rPr>
            </w:pPr>
            <w:r w:rsidRPr="001031A5">
              <w:rPr>
                <w:bCs/>
                <w:i/>
                <w:sz w:val="20"/>
                <w:szCs w:val="20"/>
              </w:rPr>
              <w:t>1 486 019,1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437A71" w:rsidRDefault="00395CDF" w:rsidP="00CA7F00">
            <w:pPr>
              <w:ind w:left="474"/>
              <w:jc w:val="right"/>
              <w:rPr>
                <w:bCs/>
                <w:i/>
                <w:sz w:val="20"/>
                <w:szCs w:val="20"/>
                <w:highlight w:val="yellow"/>
              </w:rPr>
            </w:pPr>
            <w:r w:rsidRPr="00670969">
              <w:rPr>
                <w:bCs/>
                <w:i/>
                <w:sz w:val="20"/>
                <w:szCs w:val="20"/>
              </w:rPr>
              <w:t>99,9</w:t>
            </w:r>
            <w:r w:rsidR="00670969" w:rsidRPr="00670969">
              <w:rPr>
                <w:bCs/>
                <w:i/>
                <w:sz w:val="20"/>
                <w:szCs w:val="20"/>
              </w:rPr>
              <w:t xml:space="preserve"> </w:t>
            </w:r>
            <w:r w:rsidR="00D77D2F" w:rsidRPr="00670969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D77D2F" w:rsidRPr="00437A71" w:rsidTr="00302521">
        <w:trPr>
          <w:trHeight w:val="2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D77D2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1031A5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1031A5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1031A5">
              <w:rPr>
                <w:bCs/>
                <w:i/>
                <w:sz w:val="20"/>
                <w:szCs w:val="20"/>
              </w:rPr>
              <w:t>361 029,8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1031A5" w:rsidRDefault="001031A5" w:rsidP="00CA7F00">
            <w:pPr>
              <w:ind w:left="474"/>
              <w:jc w:val="right"/>
              <w:rPr>
                <w:bCs/>
                <w:i/>
                <w:sz w:val="20"/>
                <w:szCs w:val="20"/>
              </w:rPr>
            </w:pPr>
            <w:r w:rsidRPr="001031A5">
              <w:rPr>
                <w:bCs/>
                <w:i/>
                <w:sz w:val="20"/>
                <w:szCs w:val="20"/>
              </w:rPr>
              <w:t>360 866,1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D2F" w:rsidRPr="00437A71" w:rsidRDefault="00D77D2F" w:rsidP="00670969">
            <w:pPr>
              <w:ind w:left="474"/>
              <w:jc w:val="right"/>
              <w:rPr>
                <w:bCs/>
                <w:i/>
                <w:sz w:val="20"/>
                <w:szCs w:val="20"/>
                <w:highlight w:val="yellow"/>
              </w:rPr>
            </w:pPr>
            <w:r w:rsidRPr="00670969">
              <w:rPr>
                <w:bCs/>
                <w:i/>
                <w:sz w:val="20"/>
                <w:szCs w:val="20"/>
              </w:rPr>
              <w:t>99,</w:t>
            </w:r>
            <w:r w:rsidR="00670969" w:rsidRPr="00670969">
              <w:rPr>
                <w:bCs/>
                <w:i/>
                <w:sz w:val="20"/>
                <w:szCs w:val="20"/>
              </w:rPr>
              <w:t xml:space="preserve">9 </w:t>
            </w:r>
            <w:r w:rsidRPr="00670969">
              <w:rPr>
                <w:bCs/>
                <w:i/>
                <w:sz w:val="20"/>
                <w:szCs w:val="20"/>
              </w:rPr>
              <w:t>%</w:t>
            </w:r>
          </w:p>
        </w:tc>
      </w:tr>
    </w:tbl>
    <w:p w:rsidR="00501389" w:rsidRPr="00026AC3" w:rsidRDefault="00501389" w:rsidP="00C86D1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AC3">
        <w:rPr>
          <w:sz w:val="28"/>
          <w:szCs w:val="28"/>
        </w:rPr>
        <w:t xml:space="preserve">Реализация подпрограммы «Развитие дошкольного, общего и дополнительного образования детей» была направлена на решения следующих задач: </w:t>
      </w:r>
    </w:p>
    <w:p w:rsidR="00501389" w:rsidRPr="00026AC3" w:rsidRDefault="00501389" w:rsidP="00C86D1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AC3">
        <w:rPr>
          <w:sz w:val="28"/>
          <w:szCs w:val="28"/>
        </w:rPr>
        <w:t xml:space="preserve">- создание условий для раннего развития детей; </w:t>
      </w:r>
    </w:p>
    <w:p w:rsidR="00501389" w:rsidRPr="00026AC3" w:rsidRDefault="00501389" w:rsidP="00C86D1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AC3">
        <w:rPr>
          <w:sz w:val="28"/>
          <w:szCs w:val="28"/>
        </w:rPr>
        <w:t xml:space="preserve">- создание условий для повышения качества предоставления образовательных услуг; </w:t>
      </w:r>
    </w:p>
    <w:p w:rsidR="00501389" w:rsidRPr="00026AC3" w:rsidRDefault="00501389" w:rsidP="00C86D1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AC3">
        <w:rPr>
          <w:sz w:val="28"/>
          <w:szCs w:val="28"/>
        </w:rPr>
        <w:t>- создание современных условий в образовательных организациях в соответствии с требованиями законодательства.</w:t>
      </w:r>
    </w:p>
    <w:p w:rsidR="00827012" w:rsidRPr="00B00B80" w:rsidRDefault="00501389" w:rsidP="00C86D1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54765">
        <w:rPr>
          <w:sz w:val="28"/>
          <w:szCs w:val="28"/>
        </w:rPr>
        <w:t>В 202</w:t>
      </w:r>
      <w:r w:rsidR="00B54765" w:rsidRPr="00B54765">
        <w:rPr>
          <w:sz w:val="28"/>
          <w:szCs w:val="28"/>
        </w:rPr>
        <w:t>2</w:t>
      </w:r>
      <w:r w:rsidRPr="00B54765">
        <w:rPr>
          <w:sz w:val="28"/>
          <w:szCs w:val="28"/>
        </w:rPr>
        <w:t xml:space="preserve"> году выполнены программные мероприятия по развитию системы профориентации учащихся. </w:t>
      </w:r>
    </w:p>
    <w:p w:rsidR="00501389" w:rsidRPr="00827012" w:rsidRDefault="00501389" w:rsidP="00C86D19">
      <w:pPr>
        <w:ind w:firstLine="709"/>
        <w:jc w:val="both"/>
        <w:rPr>
          <w:sz w:val="28"/>
          <w:szCs w:val="28"/>
        </w:rPr>
      </w:pPr>
      <w:r w:rsidRPr="00827012">
        <w:rPr>
          <w:sz w:val="28"/>
          <w:szCs w:val="28"/>
        </w:rPr>
        <w:t>В рамках совместной профориентационной работы Управления образования с ГПОУ «Усинский политехнический техникум»</w:t>
      </w:r>
      <w:r w:rsidR="00827012" w:rsidRPr="00827012">
        <w:rPr>
          <w:sz w:val="28"/>
          <w:szCs w:val="28"/>
        </w:rPr>
        <w:t xml:space="preserve"> 76</w:t>
      </w:r>
      <w:r w:rsidRPr="00827012">
        <w:rPr>
          <w:sz w:val="28"/>
          <w:szCs w:val="28"/>
        </w:rPr>
        <w:t xml:space="preserve"> учащихся 9-10 классов прошли обучение по программам профессиональной подготовки по направлениям «Электромонтер по ремонту и обслуживанию электрооборудования»</w:t>
      </w:r>
      <w:r w:rsidR="00827012" w:rsidRPr="00827012">
        <w:rPr>
          <w:sz w:val="28"/>
          <w:szCs w:val="28"/>
        </w:rPr>
        <w:t xml:space="preserve"> (13 человек)</w:t>
      </w:r>
      <w:r w:rsidRPr="00827012">
        <w:rPr>
          <w:sz w:val="28"/>
          <w:szCs w:val="28"/>
        </w:rPr>
        <w:t>, «Секретарь-администратор»</w:t>
      </w:r>
      <w:r w:rsidR="00827012" w:rsidRPr="00827012">
        <w:rPr>
          <w:sz w:val="28"/>
          <w:szCs w:val="28"/>
        </w:rPr>
        <w:t xml:space="preserve"> (21 человек), «Оператор по исследованию скважин» (21 человек)</w:t>
      </w:r>
      <w:r w:rsidRPr="00827012">
        <w:rPr>
          <w:sz w:val="28"/>
          <w:szCs w:val="28"/>
        </w:rPr>
        <w:t xml:space="preserve">.  </w:t>
      </w:r>
    </w:p>
    <w:p w:rsidR="00672C8C" w:rsidRPr="000E6899" w:rsidRDefault="00672C8C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0E6899">
        <w:rPr>
          <w:rFonts w:ascii="Times New Roman" w:hAnsi="Times New Roman"/>
          <w:sz w:val="28"/>
          <w:szCs w:val="28"/>
        </w:rPr>
        <w:t>Учащиеся школ приняли участие в мероприятиях профориентационной направленности в рамках реализации регионального проекта «Успех каждого ребенка»</w:t>
      </w:r>
      <w:r w:rsidR="000E6899" w:rsidRPr="000E6899">
        <w:rPr>
          <w:rFonts w:ascii="Times New Roman" w:hAnsi="Times New Roman"/>
          <w:sz w:val="28"/>
          <w:szCs w:val="28"/>
        </w:rPr>
        <w:t xml:space="preserve"> национального проекта «Образование»</w:t>
      </w:r>
      <w:r w:rsidRPr="000E6899">
        <w:rPr>
          <w:rFonts w:ascii="Times New Roman" w:hAnsi="Times New Roman"/>
          <w:sz w:val="28"/>
          <w:szCs w:val="28"/>
        </w:rPr>
        <w:t xml:space="preserve"> (проекты «Билет в будущее», «Шоу профессий»), участие приняли </w:t>
      </w:r>
      <w:r w:rsidR="000E6899" w:rsidRPr="000E6899">
        <w:rPr>
          <w:rFonts w:ascii="Times New Roman" w:hAnsi="Times New Roman"/>
          <w:sz w:val="28"/>
          <w:szCs w:val="28"/>
        </w:rPr>
        <w:t>2 544</w:t>
      </w:r>
      <w:r w:rsidRPr="000E6899">
        <w:rPr>
          <w:rFonts w:ascii="Times New Roman" w:hAnsi="Times New Roman"/>
          <w:sz w:val="28"/>
          <w:szCs w:val="28"/>
        </w:rPr>
        <w:t xml:space="preserve"> человек, что составило </w:t>
      </w:r>
      <w:r w:rsidR="000E6899" w:rsidRPr="000E6899">
        <w:rPr>
          <w:rFonts w:ascii="Times New Roman" w:hAnsi="Times New Roman"/>
          <w:sz w:val="28"/>
          <w:szCs w:val="28"/>
        </w:rPr>
        <w:t xml:space="preserve">44,1 </w:t>
      </w:r>
      <w:r w:rsidRPr="000E6899">
        <w:rPr>
          <w:rFonts w:ascii="Times New Roman" w:hAnsi="Times New Roman"/>
          <w:sz w:val="28"/>
          <w:szCs w:val="28"/>
        </w:rPr>
        <w:t xml:space="preserve">%, от общего количества учащихся, обучающихся в 1-11 классах.  </w:t>
      </w:r>
    </w:p>
    <w:p w:rsidR="00501389" w:rsidRPr="00C12074" w:rsidRDefault="0006392A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12074">
        <w:rPr>
          <w:rFonts w:ascii="Times New Roman" w:hAnsi="Times New Roman"/>
          <w:sz w:val="28"/>
          <w:szCs w:val="28"/>
        </w:rPr>
        <w:lastRenderedPageBreak/>
        <w:t>Также в</w:t>
      </w:r>
      <w:r w:rsidR="00672C8C" w:rsidRPr="00C12074">
        <w:rPr>
          <w:rFonts w:ascii="Times New Roman" w:hAnsi="Times New Roman"/>
          <w:sz w:val="28"/>
          <w:szCs w:val="28"/>
        </w:rPr>
        <w:t xml:space="preserve"> рамках реализации регионального проекта «Успех каждого ребенка» на территории МО ГО «Усинск» реализуется система персонифицированного финансирования дополнительного образования детей, в которой зарегистрировано </w:t>
      </w:r>
      <w:r w:rsidR="00C12074" w:rsidRPr="00C12074">
        <w:rPr>
          <w:rFonts w:ascii="Times New Roman" w:hAnsi="Times New Roman"/>
          <w:sz w:val="28"/>
          <w:szCs w:val="28"/>
        </w:rPr>
        <w:t>15</w:t>
      </w:r>
      <w:r w:rsidR="00672C8C" w:rsidRPr="00C12074">
        <w:rPr>
          <w:rFonts w:ascii="Times New Roman" w:hAnsi="Times New Roman"/>
          <w:sz w:val="28"/>
          <w:szCs w:val="28"/>
        </w:rPr>
        <w:t xml:space="preserve"> организаци</w:t>
      </w:r>
      <w:r w:rsidR="00C12074" w:rsidRPr="00C12074">
        <w:rPr>
          <w:rFonts w:ascii="Times New Roman" w:hAnsi="Times New Roman"/>
          <w:sz w:val="28"/>
          <w:szCs w:val="28"/>
        </w:rPr>
        <w:t>й</w:t>
      </w:r>
      <w:r w:rsidR="00672C8C" w:rsidRPr="00C12074">
        <w:rPr>
          <w:rFonts w:ascii="Times New Roman" w:hAnsi="Times New Roman"/>
          <w:sz w:val="28"/>
          <w:szCs w:val="28"/>
        </w:rPr>
        <w:t>, оказывающи</w:t>
      </w:r>
      <w:r w:rsidR="00C12074" w:rsidRPr="00C12074">
        <w:rPr>
          <w:rFonts w:ascii="Times New Roman" w:hAnsi="Times New Roman"/>
          <w:sz w:val="28"/>
          <w:szCs w:val="28"/>
        </w:rPr>
        <w:t>х</w:t>
      </w:r>
      <w:r w:rsidR="00672C8C" w:rsidRPr="00C12074">
        <w:rPr>
          <w:rFonts w:ascii="Times New Roman" w:hAnsi="Times New Roman"/>
          <w:sz w:val="28"/>
          <w:szCs w:val="28"/>
        </w:rPr>
        <w:t xml:space="preserve"> услуги по дополнительному образованию детей. Сертификаты дополнительного образования получили </w:t>
      </w:r>
      <w:r w:rsidR="00C12074" w:rsidRPr="00C12074">
        <w:rPr>
          <w:rFonts w:ascii="Times New Roman" w:hAnsi="Times New Roman"/>
          <w:sz w:val="28"/>
          <w:szCs w:val="28"/>
        </w:rPr>
        <w:t>5 848</w:t>
      </w:r>
      <w:r w:rsidR="00672C8C" w:rsidRPr="00C12074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C12074" w:rsidRPr="00C12074">
        <w:rPr>
          <w:rFonts w:ascii="Times New Roman" w:hAnsi="Times New Roman"/>
          <w:sz w:val="28"/>
          <w:szCs w:val="28"/>
        </w:rPr>
        <w:t>71,5</w:t>
      </w:r>
      <w:r w:rsidR="00672C8C" w:rsidRPr="00C12074">
        <w:rPr>
          <w:rFonts w:ascii="Times New Roman" w:hAnsi="Times New Roman"/>
          <w:sz w:val="28"/>
          <w:szCs w:val="28"/>
        </w:rPr>
        <w:t xml:space="preserve"> % от общего количества детей в возрасте от 5 до 18 лет, проживающих на территории МО ГО «Усинск», из них </w:t>
      </w:r>
      <w:r w:rsidR="00C12074" w:rsidRPr="00C12074">
        <w:rPr>
          <w:rFonts w:ascii="Times New Roman" w:hAnsi="Times New Roman"/>
          <w:sz w:val="28"/>
          <w:szCs w:val="28"/>
        </w:rPr>
        <w:t>620</w:t>
      </w:r>
      <w:r w:rsidR="00672C8C" w:rsidRPr="00C12074">
        <w:rPr>
          <w:rFonts w:ascii="Times New Roman" w:hAnsi="Times New Roman"/>
          <w:sz w:val="28"/>
          <w:szCs w:val="28"/>
        </w:rPr>
        <w:t xml:space="preserve"> детей (</w:t>
      </w:r>
      <w:r w:rsidR="00C12074" w:rsidRPr="00C12074">
        <w:rPr>
          <w:rFonts w:ascii="Times New Roman" w:hAnsi="Times New Roman"/>
          <w:sz w:val="28"/>
          <w:szCs w:val="28"/>
        </w:rPr>
        <w:t xml:space="preserve">7,5 </w:t>
      </w:r>
      <w:r w:rsidR="00672C8C" w:rsidRPr="00C12074">
        <w:rPr>
          <w:rFonts w:ascii="Times New Roman" w:hAnsi="Times New Roman"/>
          <w:sz w:val="28"/>
          <w:szCs w:val="28"/>
        </w:rPr>
        <w:t xml:space="preserve">%) получили сертификаты персонифицированного финансирования. </w:t>
      </w:r>
      <w:r w:rsidRPr="00C12074">
        <w:rPr>
          <w:rFonts w:ascii="Times New Roman" w:hAnsi="Times New Roman"/>
          <w:sz w:val="28"/>
          <w:szCs w:val="28"/>
        </w:rPr>
        <w:t>Всего у</w:t>
      </w:r>
      <w:r w:rsidR="00672C8C" w:rsidRPr="00C12074">
        <w:rPr>
          <w:rFonts w:ascii="Times New Roman" w:hAnsi="Times New Roman"/>
          <w:sz w:val="28"/>
          <w:szCs w:val="28"/>
        </w:rPr>
        <w:t>слуги по дополнительному образованию в организациях различной организационно-правовой формы и формы собственности получили 6 </w:t>
      </w:r>
      <w:r w:rsidR="00C12074" w:rsidRPr="00C12074">
        <w:rPr>
          <w:rFonts w:ascii="Times New Roman" w:hAnsi="Times New Roman"/>
          <w:sz w:val="28"/>
          <w:szCs w:val="28"/>
        </w:rPr>
        <w:t>468</w:t>
      </w:r>
      <w:r w:rsidR="00672C8C" w:rsidRPr="00C12074">
        <w:rPr>
          <w:rFonts w:ascii="Times New Roman" w:hAnsi="Times New Roman"/>
          <w:sz w:val="28"/>
          <w:szCs w:val="28"/>
        </w:rPr>
        <w:t xml:space="preserve"> детей в возрасте 5 – 18 лет, что составляет 7</w:t>
      </w:r>
      <w:r w:rsidR="00C12074" w:rsidRPr="00C12074">
        <w:rPr>
          <w:rFonts w:ascii="Times New Roman" w:hAnsi="Times New Roman"/>
          <w:sz w:val="28"/>
          <w:szCs w:val="28"/>
        </w:rPr>
        <w:t>9</w:t>
      </w:r>
      <w:r w:rsidR="00672C8C" w:rsidRPr="00C12074">
        <w:rPr>
          <w:rFonts w:ascii="Times New Roman" w:hAnsi="Times New Roman"/>
          <w:sz w:val="28"/>
          <w:szCs w:val="28"/>
        </w:rPr>
        <w:t xml:space="preserve"> % от общей численности детей данной возрастной группы.</w:t>
      </w:r>
    </w:p>
    <w:p w:rsidR="00A81BF1" w:rsidRPr="00B00B80" w:rsidRDefault="00A81BF1" w:rsidP="00C86D19">
      <w:pPr>
        <w:pStyle w:val="Default"/>
        <w:ind w:firstLine="709"/>
        <w:jc w:val="both"/>
        <w:rPr>
          <w:sz w:val="28"/>
          <w:szCs w:val="28"/>
        </w:rPr>
      </w:pPr>
      <w:r w:rsidRPr="00B00B80">
        <w:rPr>
          <w:color w:val="auto"/>
          <w:sz w:val="28"/>
          <w:szCs w:val="28"/>
        </w:rPr>
        <w:t>Действенным механизмом выявления одаренных детей и</w:t>
      </w:r>
      <w:r w:rsidRPr="00B00B80">
        <w:rPr>
          <w:sz w:val="28"/>
          <w:szCs w:val="28"/>
        </w:rPr>
        <w:t xml:space="preserve"> молодежи является Всероссийская олимпиада школьников, которая проводится ежегодно по 23 (из 24) общеобразовательным предметам. В 2021-2022 учебном году количество участников школьного этапа олимпиады увеличилось на 5,96</w:t>
      </w:r>
      <w:r>
        <w:rPr>
          <w:sz w:val="28"/>
          <w:szCs w:val="28"/>
        </w:rPr>
        <w:t xml:space="preserve"> </w:t>
      </w:r>
      <w:r w:rsidRPr="00B00B80">
        <w:rPr>
          <w:sz w:val="28"/>
          <w:szCs w:val="28"/>
        </w:rPr>
        <w:t>%, муниципального – на 11,1</w:t>
      </w:r>
      <w:r>
        <w:rPr>
          <w:sz w:val="28"/>
          <w:szCs w:val="28"/>
        </w:rPr>
        <w:t xml:space="preserve"> </w:t>
      </w:r>
      <w:r w:rsidRPr="00B00B80">
        <w:rPr>
          <w:sz w:val="28"/>
          <w:szCs w:val="28"/>
        </w:rPr>
        <w:t>% по сравнению с предыдущим годом, но сократилось количество участников регионального этапа на 7,4</w:t>
      </w:r>
      <w:r>
        <w:rPr>
          <w:sz w:val="28"/>
          <w:szCs w:val="28"/>
        </w:rPr>
        <w:t xml:space="preserve"> </w:t>
      </w:r>
      <w:r w:rsidRPr="00B00B80">
        <w:rPr>
          <w:sz w:val="28"/>
          <w:szCs w:val="28"/>
        </w:rPr>
        <w:t xml:space="preserve">% в связи с тем, что 6 учащихся, набравших проходной балл и имеющих право принять участие в олимпиаде, не смогли принять участие по уважительной причине (болезнь, карантинные мероприятия). </w:t>
      </w:r>
    </w:p>
    <w:p w:rsidR="00A81BF1" w:rsidRDefault="00A81BF1" w:rsidP="00C86D19">
      <w:pPr>
        <w:ind w:firstLine="709"/>
        <w:jc w:val="both"/>
        <w:rPr>
          <w:color w:val="000000" w:themeColor="text1"/>
          <w:sz w:val="28"/>
          <w:szCs w:val="28"/>
        </w:rPr>
      </w:pPr>
      <w:r w:rsidRPr="00B00B80">
        <w:rPr>
          <w:sz w:val="28"/>
          <w:szCs w:val="28"/>
        </w:rPr>
        <w:t>По итогам регионального этапа признаны победителями и призёрами олимпиады 7 учащихся (28% от общего количества участников) из МБОУ «СОШ № 2» г. Усинска, МБОУ «СОШ № 4 с углубленным изучением отдельных предметов» г. Усинска, МБОУ «СОШ № 5» г. Усинска.</w:t>
      </w:r>
    </w:p>
    <w:p w:rsidR="00EA0FA6" w:rsidRPr="00B51B4C" w:rsidRDefault="00174CFF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51B4C">
        <w:rPr>
          <w:rFonts w:ascii="Times New Roman" w:hAnsi="Times New Roman"/>
          <w:sz w:val="28"/>
          <w:szCs w:val="28"/>
        </w:rPr>
        <w:t>В рамках реализации задачи по созданию условий для модернизации инфраструктуры образовательных организаций</w:t>
      </w:r>
      <w:r w:rsidR="00AB46A2" w:rsidRPr="00B51B4C">
        <w:rPr>
          <w:rFonts w:ascii="Times New Roman" w:hAnsi="Times New Roman"/>
          <w:sz w:val="28"/>
          <w:szCs w:val="28"/>
        </w:rPr>
        <w:t>:</w:t>
      </w:r>
      <w:r w:rsidRPr="00B51B4C">
        <w:rPr>
          <w:rFonts w:ascii="Times New Roman" w:hAnsi="Times New Roman"/>
          <w:sz w:val="28"/>
          <w:szCs w:val="28"/>
        </w:rPr>
        <w:t xml:space="preserve"> </w:t>
      </w:r>
    </w:p>
    <w:p w:rsidR="00B51B4C" w:rsidRDefault="00EA0FA6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B4C">
        <w:rPr>
          <w:sz w:val="28"/>
          <w:szCs w:val="28"/>
        </w:rPr>
        <w:t xml:space="preserve">- </w:t>
      </w:r>
      <w:r w:rsidR="00174CFF" w:rsidRPr="00B51B4C">
        <w:rPr>
          <w:sz w:val="28"/>
          <w:szCs w:val="28"/>
        </w:rPr>
        <w:t>проведены ремонтные работы</w:t>
      </w:r>
      <w:r w:rsidR="00F87C58" w:rsidRPr="00B51B4C">
        <w:rPr>
          <w:sz w:val="28"/>
          <w:szCs w:val="28"/>
        </w:rPr>
        <w:t xml:space="preserve"> </w:t>
      </w:r>
      <w:r w:rsidR="00F87C58" w:rsidRPr="002671A7">
        <w:rPr>
          <w:sz w:val="28"/>
          <w:szCs w:val="28"/>
        </w:rPr>
        <w:t>по</w:t>
      </w:r>
      <w:r w:rsidR="00174CFF" w:rsidRPr="002671A7">
        <w:rPr>
          <w:sz w:val="28"/>
          <w:szCs w:val="28"/>
        </w:rPr>
        <w:t xml:space="preserve"> замен</w:t>
      </w:r>
      <w:r w:rsidR="00F87C58" w:rsidRPr="002671A7">
        <w:rPr>
          <w:sz w:val="28"/>
          <w:szCs w:val="28"/>
        </w:rPr>
        <w:t>е</w:t>
      </w:r>
      <w:r w:rsidR="00174CFF" w:rsidRPr="002671A7">
        <w:rPr>
          <w:sz w:val="28"/>
          <w:szCs w:val="28"/>
        </w:rPr>
        <w:t xml:space="preserve"> оконных блоков</w:t>
      </w:r>
      <w:r w:rsidR="002671A7" w:rsidRPr="002671A7">
        <w:rPr>
          <w:sz w:val="28"/>
          <w:szCs w:val="28"/>
        </w:rPr>
        <w:t xml:space="preserve"> в</w:t>
      </w:r>
      <w:r w:rsidR="00174CFF" w:rsidRPr="00B51B4C">
        <w:rPr>
          <w:sz w:val="28"/>
          <w:szCs w:val="28"/>
        </w:rPr>
        <w:t xml:space="preserve"> образовательных организациях </w:t>
      </w:r>
      <w:r w:rsidR="00B51B4C" w:rsidRPr="00B51B4C">
        <w:rPr>
          <w:sz w:val="28"/>
          <w:szCs w:val="28"/>
        </w:rPr>
        <w:t>МБДОУ «Детский сад №14»  г. Усинска, МАДОУ «Детский сад №23» г. Усинска, МАОУ СОШ «Лицей» г. Усинска, МБОУ «СОШ №1» г. Усинска, МБОУ «СОШ» с. Мутный Материк, МБОУ «СОШ» с. Щельябож, МБОУ «ООШ» д. Захарвань, МБОУ «ООШ» д. Денисовка</w:t>
      </w:r>
      <w:r w:rsidR="002671A7">
        <w:rPr>
          <w:sz w:val="28"/>
          <w:szCs w:val="28"/>
        </w:rPr>
        <w:t>,</w:t>
      </w:r>
      <w:r w:rsidR="00B51B4C" w:rsidRPr="00B51B4C">
        <w:rPr>
          <w:sz w:val="28"/>
          <w:szCs w:val="28"/>
        </w:rPr>
        <w:t xml:space="preserve"> </w:t>
      </w:r>
      <w:r w:rsidR="002671A7">
        <w:rPr>
          <w:sz w:val="28"/>
          <w:szCs w:val="28"/>
        </w:rPr>
        <w:t>МБОУ «ООШ» с. Усть-Лыжа,</w:t>
      </w:r>
      <w:r w:rsidR="00174CFF" w:rsidRPr="00B51B4C">
        <w:rPr>
          <w:spacing w:val="1"/>
          <w:sz w:val="28"/>
          <w:szCs w:val="28"/>
        </w:rPr>
        <w:t xml:space="preserve"> </w:t>
      </w:r>
      <w:r w:rsidR="002671A7">
        <w:rPr>
          <w:spacing w:val="1"/>
          <w:sz w:val="28"/>
          <w:szCs w:val="28"/>
        </w:rPr>
        <w:t xml:space="preserve">по </w:t>
      </w:r>
      <w:r w:rsidR="00B51B4C" w:rsidRPr="00DE5C6F">
        <w:rPr>
          <w:sz w:val="28"/>
          <w:szCs w:val="28"/>
        </w:rPr>
        <w:t>замен</w:t>
      </w:r>
      <w:r w:rsidR="00B51B4C">
        <w:rPr>
          <w:sz w:val="28"/>
          <w:szCs w:val="28"/>
        </w:rPr>
        <w:t>е</w:t>
      </w:r>
      <w:r w:rsidR="00B51B4C" w:rsidRPr="00DE5C6F">
        <w:rPr>
          <w:sz w:val="28"/>
          <w:szCs w:val="28"/>
        </w:rPr>
        <w:t xml:space="preserve"> полов в </w:t>
      </w:r>
      <w:r w:rsidR="00B51B4C" w:rsidRPr="00DE5C6F">
        <w:rPr>
          <w:rFonts w:cs="Arial"/>
          <w:sz w:val="28"/>
          <w:szCs w:val="28"/>
        </w:rPr>
        <w:t>МБОУ «ООШ» д. Денисовка</w:t>
      </w:r>
      <w:r w:rsidR="00B51B4C" w:rsidRPr="00DE5C6F">
        <w:rPr>
          <w:sz w:val="28"/>
          <w:szCs w:val="28"/>
        </w:rPr>
        <w:t xml:space="preserve">; </w:t>
      </w:r>
    </w:p>
    <w:p w:rsidR="00B51B4C" w:rsidRDefault="00B51B4C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 </w:t>
      </w:r>
      <w:r w:rsidRPr="00DE5C6F">
        <w:rPr>
          <w:sz w:val="28"/>
          <w:szCs w:val="28"/>
        </w:rPr>
        <w:t>ремонт</w:t>
      </w:r>
      <w:r w:rsidR="009675E1">
        <w:rPr>
          <w:sz w:val="28"/>
          <w:szCs w:val="28"/>
        </w:rPr>
        <w:t>:</w:t>
      </w:r>
      <w:r w:rsidRPr="00DE5C6F">
        <w:rPr>
          <w:sz w:val="28"/>
          <w:szCs w:val="28"/>
        </w:rPr>
        <w:t xml:space="preserve"> системы отопления в 3 организациях (</w:t>
      </w:r>
      <w:r w:rsidRPr="00DE5C6F">
        <w:rPr>
          <w:rFonts w:cs="Arial"/>
          <w:sz w:val="28"/>
          <w:szCs w:val="28"/>
        </w:rPr>
        <w:t>МБДОУ «ДСОВ №</w:t>
      </w:r>
      <w:r>
        <w:rPr>
          <w:rFonts w:cs="Arial"/>
          <w:sz w:val="28"/>
          <w:szCs w:val="28"/>
        </w:rPr>
        <w:t xml:space="preserve"> </w:t>
      </w:r>
      <w:r w:rsidRPr="00DE5C6F">
        <w:rPr>
          <w:rFonts w:cs="Arial"/>
          <w:sz w:val="28"/>
          <w:szCs w:val="28"/>
        </w:rPr>
        <w:t>20» г. Усинска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t>МБОУ «СОШ» с. Щельябож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t>МБОУ «ООШ» д. Денисовка</w:t>
      </w:r>
      <w:r w:rsidRPr="00DE5C6F">
        <w:rPr>
          <w:sz w:val="28"/>
          <w:szCs w:val="28"/>
        </w:rPr>
        <w:t>)</w:t>
      </w:r>
      <w:r w:rsidR="009675E1">
        <w:rPr>
          <w:sz w:val="28"/>
          <w:szCs w:val="28"/>
        </w:rPr>
        <w:t xml:space="preserve">; </w:t>
      </w:r>
      <w:r w:rsidR="009675E1" w:rsidRPr="00DE5C6F">
        <w:rPr>
          <w:sz w:val="28"/>
          <w:szCs w:val="28"/>
        </w:rPr>
        <w:t xml:space="preserve">туалетной комнаты в </w:t>
      </w:r>
      <w:r w:rsidR="009675E1" w:rsidRPr="00DE5C6F">
        <w:rPr>
          <w:rFonts w:cs="Arial"/>
          <w:sz w:val="28"/>
          <w:szCs w:val="28"/>
        </w:rPr>
        <w:t>МБОУ «СОШ №1» г. Усинска</w:t>
      </w:r>
      <w:r w:rsidR="009675E1" w:rsidRPr="00DE5C6F">
        <w:rPr>
          <w:sz w:val="28"/>
          <w:szCs w:val="28"/>
        </w:rPr>
        <w:t xml:space="preserve">;  лабораторных помещений в </w:t>
      </w:r>
      <w:r w:rsidR="009675E1" w:rsidRPr="00DE5C6F">
        <w:rPr>
          <w:rFonts w:cs="Arial"/>
          <w:sz w:val="28"/>
          <w:szCs w:val="28"/>
        </w:rPr>
        <w:t>МБОУ «СОШ» с. Щельябож</w:t>
      </w:r>
      <w:r w:rsidRPr="00DE5C6F">
        <w:rPr>
          <w:sz w:val="28"/>
          <w:szCs w:val="28"/>
        </w:rPr>
        <w:t xml:space="preserve">; </w:t>
      </w:r>
    </w:p>
    <w:p w:rsidR="00B51B4C" w:rsidRDefault="00B51B4C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6F">
        <w:rPr>
          <w:sz w:val="28"/>
          <w:szCs w:val="28"/>
        </w:rPr>
        <w:t xml:space="preserve">выполнены монтажные работы по установке циркуляционного насоса, замене и переносу радиаторов отопления в пищеблоке в </w:t>
      </w:r>
      <w:r w:rsidRPr="00DE5C6F">
        <w:rPr>
          <w:rFonts w:cs="Arial"/>
          <w:sz w:val="28"/>
          <w:szCs w:val="28"/>
        </w:rPr>
        <w:t>МБОУ «ООШ» пгт Парма</w:t>
      </w:r>
      <w:r w:rsidRPr="00DE5C6F">
        <w:rPr>
          <w:sz w:val="28"/>
          <w:szCs w:val="28"/>
        </w:rPr>
        <w:t xml:space="preserve">; </w:t>
      </w:r>
    </w:p>
    <w:p w:rsidR="009675E1" w:rsidRDefault="00B51B4C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6F">
        <w:rPr>
          <w:sz w:val="28"/>
          <w:szCs w:val="28"/>
        </w:rPr>
        <w:t>приобретены и установлены системы наружного освещения в 7 организациях (</w:t>
      </w:r>
      <w:r w:rsidRPr="00DE5C6F">
        <w:rPr>
          <w:rFonts w:cs="Arial"/>
          <w:sz w:val="28"/>
          <w:szCs w:val="28"/>
        </w:rPr>
        <w:t>МАУДО «ЦДОД» г. Усинска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t>МБДОУ «ДСОВ №7» г. Усинска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t>МБОУ «СОШ №2» г. Усинска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t>МБОУ «СОШ» с. Усть-Уса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lastRenderedPageBreak/>
        <w:t>МБОУ «СОШ» с. Щельябож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t>МБОУ «ООШ» д. Захарвань</w:t>
      </w:r>
      <w:r w:rsidRPr="00DE5C6F">
        <w:rPr>
          <w:sz w:val="28"/>
          <w:szCs w:val="28"/>
        </w:rPr>
        <w:t xml:space="preserve">, </w:t>
      </w:r>
      <w:r w:rsidRPr="00DE5C6F">
        <w:rPr>
          <w:rFonts w:cs="Arial"/>
          <w:sz w:val="28"/>
          <w:szCs w:val="28"/>
        </w:rPr>
        <w:t>МБОУ «НШДС» д. Новикбож</w:t>
      </w:r>
      <w:r w:rsidRPr="00DE5C6F">
        <w:rPr>
          <w:sz w:val="28"/>
          <w:szCs w:val="28"/>
        </w:rPr>
        <w:t xml:space="preserve">); </w:t>
      </w:r>
    </w:p>
    <w:p w:rsidR="009675E1" w:rsidRDefault="009675E1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B4C" w:rsidRPr="00DE5C6F">
        <w:rPr>
          <w:sz w:val="28"/>
          <w:szCs w:val="28"/>
        </w:rPr>
        <w:t xml:space="preserve">приобретено технологическое оборудование </w:t>
      </w:r>
      <w:r w:rsidR="00794AFF">
        <w:rPr>
          <w:sz w:val="28"/>
          <w:szCs w:val="28"/>
        </w:rPr>
        <w:t>для</w:t>
      </w:r>
      <w:r w:rsidR="00B51B4C" w:rsidRPr="00DE5C6F">
        <w:rPr>
          <w:sz w:val="28"/>
          <w:szCs w:val="28"/>
        </w:rPr>
        <w:t xml:space="preserve"> пищеблок</w:t>
      </w:r>
      <w:r w:rsidR="00794AFF">
        <w:rPr>
          <w:sz w:val="28"/>
          <w:szCs w:val="28"/>
        </w:rPr>
        <w:t>ов</w:t>
      </w:r>
      <w:r w:rsidR="00B51B4C" w:rsidRPr="00DE5C6F">
        <w:rPr>
          <w:sz w:val="28"/>
          <w:szCs w:val="28"/>
        </w:rPr>
        <w:t xml:space="preserve"> в 9 организациях (</w:t>
      </w:r>
      <w:r w:rsidR="00B51B4C" w:rsidRPr="00DE5C6F">
        <w:rPr>
          <w:rFonts w:cs="Arial"/>
          <w:sz w:val="28"/>
          <w:szCs w:val="28"/>
        </w:rPr>
        <w:t>МБДОУ «ДСОВ №7» г. Усинска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МБДОУ «Детский сад» с. Мутный Материк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МАОУ СОШ «Лицей» г. Усинска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МБОУ «СОШ №1» г. Усинска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МБОУ «СОШ №2» г. Усинска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МБОУ «СОШ № 5» г. Усинска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МБОУ «ООШ» пгт Парма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МБОУ «СОШ» с. Щельябож</w:t>
      </w:r>
      <w:r w:rsidR="00B51B4C" w:rsidRPr="00DE5C6F">
        <w:rPr>
          <w:sz w:val="28"/>
          <w:szCs w:val="28"/>
        </w:rPr>
        <w:t xml:space="preserve">, </w:t>
      </w:r>
      <w:r w:rsidR="00B51B4C" w:rsidRPr="00DE5C6F">
        <w:rPr>
          <w:rFonts w:cs="Arial"/>
          <w:sz w:val="28"/>
          <w:szCs w:val="28"/>
        </w:rPr>
        <w:t>МБОУ «НШДС» с. Колва</w:t>
      </w:r>
      <w:r w:rsidR="00B51B4C" w:rsidRPr="00DE5C6F">
        <w:rPr>
          <w:sz w:val="28"/>
          <w:szCs w:val="28"/>
        </w:rPr>
        <w:t xml:space="preserve">);  </w:t>
      </w:r>
    </w:p>
    <w:p w:rsidR="00B51B4C" w:rsidRPr="00DE5C6F" w:rsidRDefault="009675E1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B4C" w:rsidRPr="00DE5C6F">
        <w:rPr>
          <w:sz w:val="28"/>
          <w:szCs w:val="28"/>
        </w:rPr>
        <w:t xml:space="preserve">произведена реконструкция угла наружной стены в 2 организациях </w:t>
      </w:r>
      <w:r w:rsidR="00794AFF">
        <w:rPr>
          <w:sz w:val="28"/>
          <w:szCs w:val="28"/>
        </w:rPr>
        <w:t>(</w:t>
      </w:r>
      <w:r w:rsidR="00B51B4C" w:rsidRPr="00DE5C6F">
        <w:rPr>
          <w:rFonts w:cs="Arial"/>
          <w:sz w:val="28"/>
          <w:szCs w:val="28"/>
        </w:rPr>
        <w:t>МАДОУ «ДС №10» г. Усинска</w:t>
      </w:r>
      <w:r w:rsidR="00B51B4C" w:rsidRPr="00DE5C6F">
        <w:rPr>
          <w:sz w:val="28"/>
          <w:szCs w:val="28"/>
        </w:rPr>
        <w:t>,</w:t>
      </w:r>
      <w:r w:rsidR="00B51B4C" w:rsidRPr="00DE5C6F">
        <w:rPr>
          <w:rFonts w:cs="Arial"/>
          <w:sz w:val="28"/>
          <w:szCs w:val="28"/>
        </w:rPr>
        <w:t xml:space="preserve"> МАДОУ «ДС КВ №16» г. Усинска</w:t>
      </w:r>
      <w:r w:rsidR="00B51B4C" w:rsidRPr="00DE5C6F">
        <w:rPr>
          <w:sz w:val="28"/>
          <w:szCs w:val="28"/>
        </w:rPr>
        <w:t xml:space="preserve">); </w:t>
      </w:r>
    </w:p>
    <w:p w:rsidR="00EA0FA6" w:rsidRPr="009675E1" w:rsidRDefault="00EA0FA6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5E1">
        <w:rPr>
          <w:sz w:val="28"/>
          <w:szCs w:val="28"/>
        </w:rPr>
        <w:t xml:space="preserve">- выполнены работы по </w:t>
      </w:r>
      <w:r w:rsidR="00161196" w:rsidRPr="009675E1">
        <w:rPr>
          <w:sz w:val="28"/>
          <w:szCs w:val="28"/>
        </w:rPr>
        <w:t>текущему</w:t>
      </w:r>
      <w:r w:rsidR="00174CFF" w:rsidRPr="009675E1">
        <w:rPr>
          <w:sz w:val="28"/>
          <w:szCs w:val="28"/>
        </w:rPr>
        <w:t xml:space="preserve"> ремонт</w:t>
      </w:r>
      <w:r w:rsidR="00F87C58" w:rsidRPr="009675E1">
        <w:rPr>
          <w:sz w:val="28"/>
          <w:szCs w:val="28"/>
        </w:rPr>
        <w:t>у</w:t>
      </w:r>
      <w:r w:rsidR="00174CFF" w:rsidRPr="009675E1">
        <w:rPr>
          <w:sz w:val="28"/>
          <w:szCs w:val="28"/>
        </w:rPr>
        <w:t xml:space="preserve"> кровли здания в </w:t>
      </w:r>
      <w:r w:rsidR="009675E1" w:rsidRPr="00DE5C6F">
        <w:rPr>
          <w:sz w:val="28"/>
          <w:szCs w:val="28"/>
        </w:rPr>
        <w:t>7 организациях (</w:t>
      </w:r>
      <w:r w:rsidR="009675E1" w:rsidRPr="009675E1">
        <w:rPr>
          <w:sz w:val="28"/>
          <w:szCs w:val="28"/>
        </w:rPr>
        <w:t>МАДОУ «Детский сад №12» г. Усинска</w:t>
      </w:r>
      <w:r w:rsidR="009675E1" w:rsidRPr="00DE5C6F">
        <w:rPr>
          <w:sz w:val="28"/>
          <w:szCs w:val="28"/>
        </w:rPr>
        <w:t xml:space="preserve">, </w:t>
      </w:r>
      <w:r w:rsidR="009675E1" w:rsidRPr="009675E1">
        <w:rPr>
          <w:sz w:val="28"/>
          <w:szCs w:val="28"/>
        </w:rPr>
        <w:t>МБДОУ «ДСОВ №24» г. Усинска</w:t>
      </w:r>
      <w:r w:rsidR="009675E1" w:rsidRPr="00DE5C6F">
        <w:rPr>
          <w:sz w:val="28"/>
          <w:szCs w:val="28"/>
        </w:rPr>
        <w:t xml:space="preserve">, </w:t>
      </w:r>
      <w:r w:rsidR="009675E1" w:rsidRPr="009675E1">
        <w:rPr>
          <w:sz w:val="28"/>
          <w:szCs w:val="28"/>
        </w:rPr>
        <w:t>МБОУ «СОШ №1» г. Усинска</w:t>
      </w:r>
      <w:r w:rsidR="009675E1" w:rsidRPr="00DE5C6F">
        <w:rPr>
          <w:sz w:val="28"/>
          <w:szCs w:val="28"/>
        </w:rPr>
        <w:t xml:space="preserve">, </w:t>
      </w:r>
      <w:r w:rsidR="009675E1" w:rsidRPr="009675E1">
        <w:rPr>
          <w:sz w:val="28"/>
          <w:szCs w:val="28"/>
        </w:rPr>
        <w:t>МБОУ «СОШ №4 с  углубленным изучением отдельных предметов» г. Усинска</w:t>
      </w:r>
      <w:r w:rsidR="009675E1" w:rsidRPr="00DE5C6F">
        <w:rPr>
          <w:sz w:val="28"/>
          <w:szCs w:val="28"/>
        </w:rPr>
        <w:t xml:space="preserve">, </w:t>
      </w:r>
      <w:r w:rsidR="009675E1" w:rsidRPr="009675E1">
        <w:rPr>
          <w:sz w:val="28"/>
          <w:szCs w:val="28"/>
        </w:rPr>
        <w:t>МБОУ «СОШ № 5» г. Усинска</w:t>
      </w:r>
      <w:r w:rsidR="009675E1" w:rsidRPr="00DE5C6F">
        <w:rPr>
          <w:sz w:val="28"/>
          <w:szCs w:val="28"/>
        </w:rPr>
        <w:t xml:space="preserve">, </w:t>
      </w:r>
      <w:r w:rsidR="009675E1" w:rsidRPr="009675E1">
        <w:rPr>
          <w:sz w:val="28"/>
          <w:szCs w:val="28"/>
        </w:rPr>
        <w:t>МБОУ «ООШ» пгт Парма</w:t>
      </w:r>
      <w:r w:rsidR="009675E1" w:rsidRPr="00DE5C6F">
        <w:rPr>
          <w:sz w:val="28"/>
          <w:szCs w:val="28"/>
        </w:rPr>
        <w:t xml:space="preserve">, </w:t>
      </w:r>
      <w:r w:rsidR="009675E1" w:rsidRPr="009675E1">
        <w:rPr>
          <w:sz w:val="28"/>
          <w:szCs w:val="28"/>
        </w:rPr>
        <w:t>МАУДО «ЦДОД» г. Усинска</w:t>
      </w:r>
      <w:r w:rsidR="009675E1" w:rsidRPr="00DE5C6F">
        <w:rPr>
          <w:sz w:val="28"/>
          <w:szCs w:val="28"/>
        </w:rPr>
        <w:t>);</w:t>
      </w:r>
      <w:r w:rsidR="00174CFF" w:rsidRPr="009675E1">
        <w:rPr>
          <w:sz w:val="28"/>
          <w:szCs w:val="28"/>
        </w:rPr>
        <w:t xml:space="preserve"> </w:t>
      </w:r>
    </w:p>
    <w:p w:rsidR="00EA0FA6" w:rsidRPr="000C546C" w:rsidRDefault="00EA0FA6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46C">
        <w:rPr>
          <w:sz w:val="28"/>
          <w:szCs w:val="28"/>
        </w:rPr>
        <w:t xml:space="preserve">- </w:t>
      </w:r>
      <w:r w:rsidR="00174CFF" w:rsidRPr="000C546C">
        <w:rPr>
          <w:sz w:val="28"/>
          <w:szCs w:val="28"/>
        </w:rPr>
        <w:t xml:space="preserve">выполнены работы по установке ограждения территории </w:t>
      </w:r>
      <w:r w:rsidR="000C546C" w:rsidRPr="00DE5C6F">
        <w:rPr>
          <w:sz w:val="28"/>
          <w:szCs w:val="28"/>
        </w:rPr>
        <w:t xml:space="preserve">в </w:t>
      </w:r>
      <w:r w:rsidR="000C546C" w:rsidRPr="000C546C">
        <w:rPr>
          <w:sz w:val="28"/>
          <w:szCs w:val="28"/>
        </w:rPr>
        <w:t>МБДОУ «ДСОВ №7» г. Усинска</w:t>
      </w:r>
      <w:r w:rsidR="00174CFF" w:rsidRPr="000C546C">
        <w:rPr>
          <w:sz w:val="28"/>
          <w:szCs w:val="28"/>
        </w:rPr>
        <w:t xml:space="preserve">; </w:t>
      </w:r>
    </w:p>
    <w:p w:rsidR="000C546C" w:rsidRDefault="000C546C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6F">
        <w:rPr>
          <w:sz w:val="28"/>
          <w:szCs w:val="28"/>
        </w:rPr>
        <w:t>установлен</w:t>
      </w:r>
      <w:r>
        <w:rPr>
          <w:sz w:val="28"/>
          <w:szCs w:val="28"/>
        </w:rPr>
        <w:t>а</w:t>
      </w:r>
      <w:r w:rsidRPr="00DE5C6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DE5C6F">
        <w:rPr>
          <w:sz w:val="28"/>
          <w:szCs w:val="28"/>
        </w:rPr>
        <w:t xml:space="preserve"> видеонаблюдения в </w:t>
      </w:r>
      <w:r w:rsidRPr="000C546C">
        <w:rPr>
          <w:sz w:val="28"/>
          <w:szCs w:val="28"/>
        </w:rPr>
        <w:t>МБОУ «СОШ №</w:t>
      </w:r>
      <w:r>
        <w:rPr>
          <w:sz w:val="28"/>
          <w:szCs w:val="28"/>
        </w:rPr>
        <w:t xml:space="preserve"> </w:t>
      </w:r>
      <w:r w:rsidRPr="000C546C">
        <w:rPr>
          <w:sz w:val="28"/>
          <w:szCs w:val="28"/>
        </w:rPr>
        <w:t>1» г. Усинска</w:t>
      </w:r>
      <w:r w:rsidRPr="00DE5C6F">
        <w:rPr>
          <w:sz w:val="28"/>
          <w:szCs w:val="28"/>
        </w:rPr>
        <w:t xml:space="preserve">; </w:t>
      </w:r>
    </w:p>
    <w:p w:rsidR="000C546C" w:rsidRDefault="000C546C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6F">
        <w:rPr>
          <w:sz w:val="28"/>
          <w:szCs w:val="28"/>
        </w:rPr>
        <w:t xml:space="preserve">выполнены электромонтажные работы в прачечной в </w:t>
      </w:r>
      <w:r w:rsidRPr="000C546C">
        <w:rPr>
          <w:sz w:val="28"/>
          <w:szCs w:val="28"/>
        </w:rPr>
        <w:t>МАДОУ «ДС КВ №16» г. Усинска</w:t>
      </w:r>
      <w:r w:rsidRPr="00DE5C6F">
        <w:rPr>
          <w:sz w:val="28"/>
          <w:szCs w:val="28"/>
        </w:rPr>
        <w:t xml:space="preserve">; </w:t>
      </w:r>
    </w:p>
    <w:p w:rsidR="000C546C" w:rsidRDefault="000C546C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6F">
        <w:rPr>
          <w:sz w:val="28"/>
          <w:szCs w:val="28"/>
        </w:rPr>
        <w:t xml:space="preserve">приобретена и установлена охранная сигнализация в 5 </w:t>
      </w:r>
      <w:r>
        <w:rPr>
          <w:sz w:val="28"/>
          <w:szCs w:val="28"/>
        </w:rPr>
        <w:t xml:space="preserve">образовательных </w:t>
      </w:r>
      <w:r w:rsidRPr="00DE5C6F">
        <w:rPr>
          <w:sz w:val="28"/>
          <w:szCs w:val="28"/>
        </w:rPr>
        <w:t>организациях (</w:t>
      </w:r>
      <w:r w:rsidRPr="000C546C">
        <w:rPr>
          <w:sz w:val="28"/>
          <w:szCs w:val="28"/>
        </w:rPr>
        <w:t>МАОУ СОШ «Лицей» г. Усинска</w:t>
      </w:r>
      <w:r w:rsidRPr="00DE5C6F">
        <w:rPr>
          <w:sz w:val="28"/>
          <w:szCs w:val="28"/>
        </w:rPr>
        <w:t xml:space="preserve">, </w:t>
      </w:r>
      <w:r w:rsidRPr="000C546C">
        <w:rPr>
          <w:sz w:val="28"/>
          <w:szCs w:val="28"/>
        </w:rPr>
        <w:t>МБОУ «СОШ №1» г. Усинска</w:t>
      </w:r>
      <w:r w:rsidRPr="00DE5C6F">
        <w:rPr>
          <w:sz w:val="28"/>
          <w:szCs w:val="28"/>
        </w:rPr>
        <w:t xml:space="preserve">, </w:t>
      </w:r>
      <w:r w:rsidRPr="000C546C">
        <w:rPr>
          <w:sz w:val="28"/>
          <w:szCs w:val="28"/>
        </w:rPr>
        <w:t>МБОУ «СОШ №2» г. Усинска</w:t>
      </w:r>
      <w:r w:rsidRPr="00DE5C6F">
        <w:rPr>
          <w:sz w:val="28"/>
          <w:szCs w:val="28"/>
        </w:rPr>
        <w:t xml:space="preserve">, </w:t>
      </w:r>
      <w:r w:rsidRPr="000C546C">
        <w:rPr>
          <w:sz w:val="28"/>
          <w:szCs w:val="28"/>
        </w:rPr>
        <w:t>МБОУ «СОШ №4 с  углубленным изучением отдельных предметов» г. Усинска</w:t>
      </w:r>
      <w:r w:rsidRPr="00DE5C6F">
        <w:rPr>
          <w:sz w:val="28"/>
          <w:szCs w:val="28"/>
        </w:rPr>
        <w:t xml:space="preserve">, </w:t>
      </w:r>
      <w:r w:rsidRPr="000C546C">
        <w:rPr>
          <w:sz w:val="28"/>
          <w:szCs w:val="28"/>
        </w:rPr>
        <w:t>МБОУ «СОШ № 5» г. Усинска</w:t>
      </w:r>
      <w:r w:rsidRPr="00DE5C6F">
        <w:rPr>
          <w:sz w:val="28"/>
          <w:szCs w:val="28"/>
        </w:rPr>
        <w:t xml:space="preserve">); </w:t>
      </w:r>
    </w:p>
    <w:p w:rsidR="000C546C" w:rsidRPr="00DE5C6F" w:rsidRDefault="000C546C" w:rsidP="00C86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6F">
        <w:rPr>
          <w:sz w:val="28"/>
          <w:szCs w:val="28"/>
        </w:rPr>
        <w:t xml:space="preserve">оснащены системой экстренного оповещения </w:t>
      </w:r>
      <w:r w:rsidRPr="00A0731A">
        <w:rPr>
          <w:sz w:val="28"/>
          <w:szCs w:val="28"/>
        </w:rPr>
        <w:t>в 4</w:t>
      </w:r>
      <w:r w:rsidRPr="00DE5C6F">
        <w:rPr>
          <w:sz w:val="28"/>
          <w:szCs w:val="28"/>
        </w:rPr>
        <w:t xml:space="preserve"> организациях (</w:t>
      </w:r>
      <w:r w:rsidRPr="000C546C">
        <w:rPr>
          <w:sz w:val="28"/>
          <w:szCs w:val="28"/>
        </w:rPr>
        <w:t>МАДОУ «ДС КВ №16» г. Усинска</w:t>
      </w:r>
      <w:r w:rsidRPr="00DE5C6F">
        <w:rPr>
          <w:sz w:val="28"/>
          <w:szCs w:val="28"/>
        </w:rPr>
        <w:t xml:space="preserve">, </w:t>
      </w:r>
      <w:r w:rsidRPr="000C546C">
        <w:rPr>
          <w:sz w:val="28"/>
          <w:szCs w:val="28"/>
        </w:rPr>
        <w:t>МБДОУ «Детский сад с. Щельябож</w:t>
      </w:r>
      <w:r w:rsidRPr="00DE5C6F">
        <w:rPr>
          <w:sz w:val="28"/>
          <w:szCs w:val="28"/>
        </w:rPr>
        <w:t xml:space="preserve">, </w:t>
      </w:r>
      <w:r w:rsidRPr="000C546C">
        <w:rPr>
          <w:sz w:val="28"/>
          <w:szCs w:val="28"/>
        </w:rPr>
        <w:t>МБОУ «СОШ» с. Усть-Уса</w:t>
      </w:r>
      <w:r w:rsidRPr="00DE5C6F">
        <w:rPr>
          <w:sz w:val="28"/>
          <w:szCs w:val="28"/>
        </w:rPr>
        <w:t xml:space="preserve">, </w:t>
      </w:r>
      <w:r w:rsidRPr="000C546C">
        <w:rPr>
          <w:sz w:val="28"/>
          <w:szCs w:val="28"/>
        </w:rPr>
        <w:t>МБОУ «СОШ» с. Мутный Материк</w:t>
      </w:r>
      <w:r w:rsidRPr="00DE5C6F">
        <w:rPr>
          <w:sz w:val="28"/>
          <w:szCs w:val="28"/>
        </w:rPr>
        <w:t>).</w:t>
      </w:r>
    </w:p>
    <w:p w:rsidR="00ED74DF" w:rsidRDefault="00ED74DF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46C">
        <w:rPr>
          <w:rFonts w:ascii="Times New Roman" w:hAnsi="Times New Roman"/>
          <w:color w:val="000000" w:themeColor="text1"/>
          <w:sz w:val="28"/>
          <w:szCs w:val="28"/>
        </w:rPr>
        <w:t>Благодаря реализованным мероприятиям все образовательные организации были приняты к началу учебного года.</w:t>
      </w:r>
    </w:p>
    <w:p w:rsidR="00F87C58" w:rsidRPr="000C546C" w:rsidRDefault="00F87C58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Организована и проведена государственная итоговая аттестация учащихся 9, 11(12) классов в 12 общеобразовательных организациях в </w:t>
      </w:r>
      <w:r w:rsidR="00ED74DF"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установленные Рособрнадзором 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>сроки. Получили документ об основном общем образовании 5</w:t>
      </w:r>
      <w:r w:rsidR="000C546C" w:rsidRPr="000C546C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74528C"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0C546C" w:rsidRPr="000C546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528C" w:rsidRPr="000C546C">
        <w:rPr>
          <w:rFonts w:ascii="Times New Roman" w:hAnsi="Times New Roman"/>
          <w:color w:val="000000" w:themeColor="text1"/>
          <w:sz w:val="28"/>
          <w:szCs w:val="28"/>
        </w:rPr>
        <w:t>, или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 100% выпускников</w:t>
      </w:r>
      <w:r w:rsidR="00DC3533"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 9-х классов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>, из них 1</w:t>
      </w:r>
      <w:r w:rsidR="000C546C" w:rsidRPr="000C546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528C"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человек 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>получили аттестаты с отличием</w:t>
      </w:r>
      <w:r w:rsidR="000C546C"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C546C" w:rsidRPr="000C546C">
        <w:rPr>
          <w:rFonts w:ascii="Times New Roman" w:hAnsi="Times New Roman"/>
          <w:sz w:val="28"/>
          <w:szCs w:val="28"/>
        </w:rPr>
        <w:t>что на 2,0 % меньше от 2021 года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3533"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>Успешно завершили обучение и получили аттестат о среднем общем образовании 2</w:t>
      </w:r>
      <w:r w:rsidR="000C546C" w:rsidRPr="000C546C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 выпускник</w:t>
      </w:r>
      <w:r w:rsidR="000C546C" w:rsidRPr="000C546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C546C">
        <w:rPr>
          <w:rFonts w:ascii="Times New Roman" w:hAnsi="Times New Roman"/>
          <w:color w:val="000000" w:themeColor="text1"/>
          <w:sz w:val="28"/>
          <w:szCs w:val="28"/>
        </w:rPr>
        <w:t>, что составляет 100% от общег</w:t>
      </w:r>
      <w:r w:rsidR="0074528C" w:rsidRPr="000C546C">
        <w:rPr>
          <w:rFonts w:ascii="Times New Roman" w:hAnsi="Times New Roman"/>
          <w:color w:val="000000" w:themeColor="text1"/>
          <w:sz w:val="28"/>
          <w:szCs w:val="28"/>
        </w:rPr>
        <w:t xml:space="preserve">о числа выпускников 11 </w:t>
      </w:r>
      <w:r w:rsidR="0074528C" w:rsidRPr="000C546C">
        <w:rPr>
          <w:rFonts w:ascii="Times New Roman" w:hAnsi="Times New Roman"/>
          <w:sz w:val="28"/>
          <w:szCs w:val="28"/>
        </w:rPr>
        <w:t>классов.</w:t>
      </w:r>
      <w:r w:rsidRPr="000C546C">
        <w:rPr>
          <w:rFonts w:ascii="Times New Roman" w:hAnsi="Times New Roman"/>
          <w:sz w:val="28"/>
          <w:szCs w:val="28"/>
        </w:rPr>
        <w:t xml:space="preserve"> </w:t>
      </w:r>
    </w:p>
    <w:p w:rsidR="002E77F4" w:rsidRPr="000C546C" w:rsidRDefault="00454C4B" w:rsidP="00C86D19">
      <w:pPr>
        <w:pStyle w:val="af8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C546C">
        <w:rPr>
          <w:rFonts w:ascii="Times New Roman" w:hAnsi="Times New Roman"/>
          <w:sz w:val="28"/>
          <w:szCs w:val="28"/>
        </w:rPr>
        <w:t>Завершено строительство и введен</w:t>
      </w:r>
      <w:r w:rsidR="005134DA" w:rsidRPr="000C546C">
        <w:rPr>
          <w:rFonts w:ascii="Times New Roman" w:hAnsi="Times New Roman"/>
          <w:sz w:val="28"/>
          <w:szCs w:val="28"/>
        </w:rPr>
        <w:t>о</w:t>
      </w:r>
      <w:r w:rsidRPr="000C546C">
        <w:rPr>
          <w:rFonts w:ascii="Times New Roman" w:hAnsi="Times New Roman"/>
          <w:sz w:val="28"/>
          <w:szCs w:val="28"/>
        </w:rPr>
        <w:t xml:space="preserve"> в эксплуатацию</w:t>
      </w:r>
      <w:r w:rsidR="005134DA" w:rsidRPr="000C546C">
        <w:rPr>
          <w:rFonts w:ascii="Times New Roman" w:hAnsi="Times New Roman"/>
          <w:sz w:val="28"/>
          <w:szCs w:val="28"/>
        </w:rPr>
        <w:t xml:space="preserve"> новое здание детского сада в </w:t>
      </w:r>
      <w:r w:rsidR="002E77F4" w:rsidRPr="000C546C">
        <w:rPr>
          <w:rFonts w:ascii="Times New Roman" w:hAnsi="Times New Roman"/>
          <w:bCs/>
          <w:iCs/>
          <w:sz w:val="28"/>
          <w:szCs w:val="28"/>
        </w:rPr>
        <w:t xml:space="preserve">с. </w:t>
      </w:r>
      <w:r w:rsidR="000C546C" w:rsidRPr="000C546C">
        <w:rPr>
          <w:rFonts w:ascii="Times New Roman" w:hAnsi="Times New Roman"/>
          <w:bCs/>
          <w:iCs/>
          <w:sz w:val="28"/>
          <w:szCs w:val="28"/>
        </w:rPr>
        <w:t>Мутный Материк на 80</w:t>
      </w:r>
      <w:r w:rsidR="002E77F4" w:rsidRPr="000C546C">
        <w:rPr>
          <w:rFonts w:ascii="Times New Roman" w:hAnsi="Times New Roman"/>
          <w:bCs/>
          <w:iCs/>
          <w:sz w:val="28"/>
          <w:szCs w:val="28"/>
        </w:rPr>
        <w:t xml:space="preserve"> мест.</w:t>
      </w:r>
      <w:r w:rsidRPr="000C546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54C4B" w:rsidRPr="00567832" w:rsidRDefault="00454C4B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832">
        <w:rPr>
          <w:rFonts w:ascii="Times New Roman" w:hAnsi="Times New Roman"/>
          <w:color w:val="000000" w:themeColor="text1"/>
          <w:sz w:val="28"/>
          <w:szCs w:val="28"/>
        </w:rPr>
        <w:t>Все образовательные организации обеспечены доступом к сети интернет.</w:t>
      </w:r>
    </w:p>
    <w:p w:rsidR="001378D1" w:rsidRPr="001378D1" w:rsidRDefault="00454C4B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78D1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</w:t>
      </w:r>
      <w:r w:rsidR="00567832" w:rsidRPr="001378D1">
        <w:rPr>
          <w:rFonts w:ascii="Times New Roman" w:hAnsi="Times New Roman"/>
          <w:color w:val="000000" w:themeColor="text1"/>
          <w:sz w:val="28"/>
          <w:szCs w:val="28"/>
        </w:rPr>
        <w:t xml:space="preserve">национального </w:t>
      </w:r>
      <w:r w:rsidRPr="001378D1">
        <w:rPr>
          <w:rFonts w:ascii="Times New Roman" w:hAnsi="Times New Roman"/>
          <w:color w:val="000000" w:themeColor="text1"/>
          <w:sz w:val="28"/>
          <w:szCs w:val="28"/>
        </w:rPr>
        <w:t>проекта «</w:t>
      </w:r>
      <w:r w:rsidR="00567832" w:rsidRPr="001378D1">
        <w:rPr>
          <w:rFonts w:ascii="Times New Roman" w:hAnsi="Times New Roman"/>
          <w:color w:val="000000" w:themeColor="text1"/>
          <w:sz w:val="28"/>
          <w:szCs w:val="28"/>
        </w:rPr>
        <w:t>Образование</w:t>
      </w:r>
      <w:r w:rsidRPr="001378D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378D1" w:rsidRPr="001378D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378D1" w:rsidRPr="001378D1" w:rsidRDefault="001378D1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78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454C4B" w:rsidRPr="001378D1">
        <w:rPr>
          <w:rFonts w:ascii="Times New Roman" w:hAnsi="Times New Roman"/>
          <w:color w:val="000000" w:themeColor="text1"/>
          <w:sz w:val="28"/>
          <w:szCs w:val="28"/>
        </w:rPr>
        <w:t xml:space="preserve">был </w:t>
      </w:r>
      <w:r w:rsidR="00567832" w:rsidRPr="001378D1">
        <w:rPr>
          <w:rFonts w:ascii="Times New Roman" w:hAnsi="Times New Roman"/>
          <w:color w:val="000000" w:themeColor="text1"/>
          <w:sz w:val="28"/>
          <w:szCs w:val="28"/>
        </w:rPr>
        <w:t xml:space="preserve">создан Центр образования «Точка роста» в МБОУ «СОШ» с. Щельябож (общее число таких центров выросло до 9); </w:t>
      </w:r>
    </w:p>
    <w:p w:rsidR="001378D1" w:rsidRPr="001378D1" w:rsidRDefault="001378D1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378D1">
        <w:rPr>
          <w:rFonts w:ascii="Times New Roman" w:hAnsi="Times New Roman"/>
          <w:color w:val="000000" w:themeColor="text1"/>
          <w:sz w:val="28"/>
          <w:szCs w:val="28"/>
        </w:rPr>
        <w:t>начал свою деятельность центр цифрового образования детей «IT-куб» на базе МБОУ «СОШ №1» г. Усинска с сентября 2022 года;</w:t>
      </w:r>
    </w:p>
    <w:p w:rsidR="001378D1" w:rsidRPr="001378D1" w:rsidRDefault="001378D1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378D1">
        <w:rPr>
          <w:rFonts w:ascii="Times New Roman" w:hAnsi="Times New Roman"/>
          <w:color w:val="000000" w:themeColor="text1"/>
          <w:sz w:val="28"/>
          <w:szCs w:val="28"/>
        </w:rPr>
        <w:t>созданы 55 новых мест для дополнительного образования детей в МБОУ «ООШ» с. Усть-Лыжа с 1 сентября 2022 года;</w:t>
      </w:r>
    </w:p>
    <w:p w:rsidR="001378D1" w:rsidRPr="000251BB" w:rsidRDefault="001378D1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378D1">
        <w:rPr>
          <w:rFonts w:ascii="Times New Roman" w:hAnsi="Times New Roman"/>
          <w:color w:val="000000" w:themeColor="text1"/>
          <w:sz w:val="28"/>
          <w:szCs w:val="28"/>
        </w:rPr>
        <w:t xml:space="preserve">поставлено современное компьютерное и интерактивное </w:t>
      </w:r>
      <w:r w:rsidRPr="000251BB">
        <w:rPr>
          <w:rFonts w:ascii="Times New Roman" w:hAnsi="Times New Roman"/>
          <w:color w:val="000000" w:themeColor="text1"/>
          <w:sz w:val="28"/>
          <w:szCs w:val="28"/>
        </w:rPr>
        <w:t>оборудование в МБОУ «ООШ» пгт. Парма.</w:t>
      </w:r>
    </w:p>
    <w:p w:rsidR="00454C4B" w:rsidRPr="000251BB" w:rsidRDefault="00454C4B" w:rsidP="00C86D19">
      <w:pPr>
        <w:pStyle w:val="af8"/>
        <w:ind w:firstLine="709"/>
        <w:jc w:val="both"/>
        <w:rPr>
          <w:sz w:val="28"/>
          <w:szCs w:val="28"/>
        </w:rPr>
      </w:pPr>
      <w:r w:rsidRPr="000251BB">
        <w:rPr>
          <w:rFonts w:ascii="Times New Roman" w:hAnsi="Times New Roman"/>
          <w:sz w:val="28"/>
          <w:szCs w:val="28"/>
        </w:rPr>
        <w:t xml:space="preserve"> </w:t>
      </w:r>
      <w:r w:rsidR="000158AA" w:rsidRPr="000251BB">
        <w:rPr>
          <w:rFonts w:ascii="Times New Roman" w:hAnsi="Times New Roman"/>
          <w:color w:val="000000" w:themeColor="text1"/>
          <w:sz w:val="28"/>
          <w:szCs w:val="28"/>
        </w:rPr>
        <w:t xml:space="preserve">На базе </w:t>
      </w:r>
      <w:r w:rsidR="00E90382" w:rsidRPr="000251BB">
        <w:rPr>
          <w:rFonts w:ascii="Times New Roman" w:hAnsi="Times New Roman"/>
          <w:color w:val="000000" w:themeColor="text1"/>
          <w:sz w:val="28"/>
          <w:szCs w:val="28"/>
        </w:rPr>
        <w:t>пяти</w:t>
      </w:r>
      <w:r w:rsidR="000158AA" w:rsidRPr="000251BB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организаций реализованы 5 проектов </w:t>
      </w:r>
      <w:r w:rsidRPr="000251BB">
        <w:rPr>
          <w:rFonts w:ascii="Times New Roman" w:hAnsi="Times New Roman"/>
          <w:color w:val="000000" w:themeColor="text1"/>
          <w:sz w:val="28"/>
          <w:szCs w:val="28"/>
        </w:rPr>
        <w:t>«Народный бюджет»:</w:t>
      </w:r>
    </w:p>
    <w:p w:rsidR="00E90382" w:rsidRPr="00DB30EC" w:rsidRDefault="000158AA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51B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90382" w:rsidRPr="000251BB">
        <w:rPr>
          <w:rFonts w:ascii="Times New Roman" w:hAnsi="Times New Roman"/>
          <w:color w:val="000000" w:themeColor="text1"/>
          <w:sz w:val="28"/>
          <w:szCs w:val="28"/>
        </w:rPr>
        <w:t>Детский сад-территория</w:t>
      </w:r>
      <w:r w:rsidR="00E90382" w:rsidRPr="00DB30EC">
        <w:rPr>
          <w:rFonts w:ascii="Times New Roman" w:hAnsi="Times New Roman"/>
          <w:color w:val="000000" w:themeColor="text1"/>
          <w:sz w:val="28"/>
          <w:szCs w:val="28"/>
        </w:rPr>
        <w:t xml:space="preserve"> творчества и развития (МБДОУ «Детский сад» с. Усть-Уса)</w:t>
      </w:r>
      <w:r w:rsidR="00DB30E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DB30EC" w:rsidRDefault="00DB30EC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90382" w:rsidRPr="00DB30EC">
        <w:rPr>
          <w:rFonts w:ascii="Times New Roman" w:hAnsi="Times New Roman"/>
          <w:color w:val="000000" w:themeColor="text1"/>
          <w:sz w:val="28"/>
          <w:szCs w:val="28"/>
        </w:rPr>
        <w:t>Школьная летопись (МБОУ «НШДС» д. Новикбож)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DB30EC" w:rsidRDefault="00DB30EC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90382" w:rsidRPr="00DB30EC">
        <w:rPr>
          <w:rFonts w:ascii="Times New Roman" w:hAnsi="Times New Roman"/>
          <w:color w:val="000000" w:themeColor="text1"/>
          <w:sz w:val="28"/>
          <w:szCs w:val="28"/>
        </w:rPr>
        <w:t>Окна роста (МБОУ «СОШ» с. Усть-Уса)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DB30EC" w:rsidRDefault="00DB30EC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90382" w:rsidRPr="00DB30EC">
        <w:rPr>
          <w:rFonts w:ascii="Times New Roman" w:hAnsi="Times New Roman"/>
          <w:color w:val="000000" w:themeColor="text1"/>
          <w:sz w:val="28"/>
          <w:szCs w:val="28"/>
        </w:rPr>
        <w:t>Территория открытий (МБОУ «СОШ № 1» г. Усинска)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90382" w:rsidRPr="00DB30EC" w:rsidRDefault="00DB30EC" w:rsidP="00C86D19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90382" w:rsidRPr="00DB30EC">
        <w:rPr>
          <w:rFonts w:ascii="Times New Roman" w:hAnsi="Times New Roman"/>
          <w:color w:val="000000" w:themeColor="text1"/>
          <w:sz w:val="28"/>
          <w:szCs w:val="28"/>
        </w:rPr>
        <w:t>Сохраним тепло в родной школе (МБОУ «ООШ» с. Усть-Лыжа)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1B16" w:rsidRPr="00BB1B16" w:rsidRDefault="00BB1B16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</w:t>
      </w:r>
      <w:r w:rsidRPr="00BB1B16">
        <w:rPr>
          <w:rFonts w:ascii="Times New Roman" w:hAnsi="Times New Roman"/>
          <w:sz w:val="28"/>
          <w:szCs w:val="28"/>
        </w:rPr>
        <w:t>в рамках пилотного проекта школьного инициативного бюджетирования «Народный бюджет в школе» реализовано 3 проекта на базе трех образовательных организаций:</w:t>
      </w:r>
    </w:p>
    <w:p w:rsidR="00BB1B16" w:rsidRPr="00BB1B16" w:rsidRDefault="00BB1B16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B16">
        <w:rPr>
          <w:rFonts w:ascii="Times New Roman" w:hAnsi="Times New Roman"/>
          <w:sz w:val="28"/>
          <w:szCs w:val="28"/>
        </w:rPr>
        <w:t>Живые линии В. Игнатова (МБОУ «СОШ» с. Усть-Уса)</w:t>
      </w:r>
      <w:r>
        <w:rPr>
          <w:rFonts w:ascii="Times New Roman" w:hAnsi="Times New Roman"/>
          <w:sz w:val="28"/>
          <w:szCs w:val="28"/>
        </w:rPr>
        <w:t>;</w:t>
      </w:r>
    </w:p>
    <w:p w:rsidR="00BB1B16" w:rsidRPr="00BB1B16" w:rsidRDefault="00BB1B16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B16">
        <w:rPr>
          <w:rFonts w:ascii="Times New Roman" w:hAnsi="Times New Roman"/>
          <w:sz w:val="28"/>
          <w:szCs w:val="28"/>
        </w:rPr>
        <w:t>Реализуй свой потенциал вместе с РДШ (МБОУ «ООШ» пгт Парма)</w:t>
      </w:r>
      <w:r>
        <w:rPr>
          <w:rFonts w:ascii="Times New Roman" w:hAnsi="Times New Roman"/>
          <w:sz w:val="28"/>
          <w:szCs w:val="28"/>
        </w:rPr>
        <w:t>;</w:t>
      </w:r>
    </w:p>
    <w:p w:rsidR="00BB1B16" w:rsidRPr="00BB1B16" w:rsidRDefault="00BB1B16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1B16">
        <w:rPr>
          <w:rFonts w:ascii="Times New Roman" w:hAnsi="Times New Roman"/>
          <w:sz w:val="28"/>
          <w:szCs w:val="28"/>
        </w:rPr>
        <w:t>КВН (команда вожатых – наставников) (МАУДО  «ЦДОД» г. Усинска)</w:t>
      </w:r>
      <w:r>
        <w:rPr>
          <w:rFonts w:ascii="Times New Roman" w:hAnsi="Times New Roman"/>
          <w:sz w:val="28"/>
          <w:szCs w:val="28"/>
        </w:rPr>
        <w:t>.</w:t>
      </w:r>
    </w:p>
    <w:p w:rsidR="00375C52" w:rsidRPr="00B823F5" w:rsidRDefault="00375C52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823F5">
        <w:rPr>
          <w:rFonts w:ascii="Times New Roman" w:hAnsi="Times New Roman"/>
          <w:sz w:val="28"/>
          <w:szCs w:val="28"/>
        </w:rPr>
        <w:t xml:space="preserve">Реализация подпрограммы «Отдых детей и трудоустройство подростков» была направлена на решение следующих задач: </w:t>
      </w:r>
    </w:p>
    <w:p w:rsidR="00375C52" w:rsidRPr="00B823F5" w:rsidRDefault="00375C52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823F5">
        <w:rPr>
          <w:rFonts w:ascii="Times New Roman" w:hAnsi="Times New Roman"/>
          <w:sz w:val="28"/>
          <w:szCs w:val="28"/>
        </w:rPr>
        <w:t>- организация отдыха детей;</w:t>
      </w:r>
    </w:p>
    <w:p w:rsidR="00375C52" w:rsidRPr="00B823F5" w:rsidRDefault="00375C52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823F5">
        <w:rPr>
          <w:rFonts w:ascii="Times New Roman" w:hAnsi="Times New Roman"/>
          <w:sz w:val="28"/>
          <w:szCs w:val="28"/>
        </w:rPr>
        <w:t>- организация трудоустройства детей в каникулярное время.</w:t>
      </w:r>
    </w:p>
    <w:p w:rsidR="000158AA" w:rsidRPr="00ED2CB0" w:rsidRDefault="00B20F34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D2CB0">
        <w:rPr>
          <w:rFonts w:ascii="Times New Roman" w:hAnsi="Times New Roman"/>
          <w:iCs/>
          <w:sz w:val="28"/>
          <w:szCs w:val="28"/>
        </w:rPr>
        <w:t>О</w:t>
      </w:r>
      <w:r w:rsidR="00454C4B" w:rsidRPr="00ED2CB0">
        <w:rPr>
          <w:rFonts w:ascii="Times New Roman" w:hAnsi="Times New Roman"/>
          <w:iCs/>
          <w:sz w:val="28"/>
          <w:szCs w:val="28"/>
        </w:rPr>
        <w:t>хват детей всеми видами отдыха составил</w:t>
      </w:r>
      <w:r w:rsidR="000158AA" w:rsidRPr="00ED2CB0">
        <w:rPr>
          <w:rFonts w:ascii="Times New Roman" w:hAnsi="Times New Roman"/>
          <w:iCs/>
          <w:sz w:val="28"/>
          <w:szCs w:val="28"/>
        </w:rPr>
        <w:t xml:space="preserve"> </w:t>
      </w:r>
      <w:r w:rsidR="00B823F5" w:rsidRPr="00ED2CB0">
        <w:rPr>
          <w:rFonts w:ascii="Times New Roman" w:hAnsi="Times New Roman"/>
          <w:iCs/>
          <w:sz w:val="28"/>
          <w:szCs w:val="28"/>
        </w:rPr>
        <w:t xml:space="preserve">3 398 </w:t>
      </w:r>
      <w:r w:rsidR="00454C4B" w:rsidRPr="00ED2CB0">
        <w:rPr>
          <w:rFonts w:ascii="Times New Roman" w:hAnsi="Times New Roman"/>
          <w:iCs/>
          <w:sz w:val="28"/>
          <w:szCs w:val="28"/>
        </w:rPr>
        <w:t>человек</w:t>
      </w:r>
      <w:r w:rsidR="00B823F5" w:rsidRPr="00ED2CB0">
        <w:rPr>
          <w:rFonts w:ascii="Times New Roman" w:hAnsi="Times New Roman"/>
          <w:iCs/>
          <w:sz w:val="28"/>
          <w:szCs w:val="28"/>
        </w:rPr>
        <w:t xml:space="preserve"> (58,9% от общего количества детей школьного возраста)</w:t>
      </w:r>
      <w:r w:rsidR="000158AA" w:rsidRPr="00ED2CB0">
        <w:rPr>
          <w:rFonts w:ascii="Times New Roman" w:hAnsi="Times New Roman"/>
          <w:iCs/>
          <w:sz w:val="28"/>
          <w:szCs w:val="28"/>
        </w:rPr>
        <w:t xml:space="preserve">, </w:t>
      </w:r>
      <w:r w:rsidR="000158AA" w:rsidRPr="00ED2CB0">
        <w:rPr>
          <w:iCs/>
          <w:sz w:val="28"/>
          <w:szCs w:val="28"/>
        </w:rPr>
        <w:t xml:space="preserve"> </w:t>
      </w:r>
      <w:r w:rsidR="000158AA" w:rsidRPr="00ED2CB0">
        <w:rPr>
          <w:rFonts w:ascii="Times New Roman" w:hAnsi="Times New Roman"/>
          <w:iCs/>
          <w:sz w:val="28"/>
          <w:szCs w:val="28"/>
        </w:rPr>
        <w:t xml:space="preserve">наибольшее количество отдохнули в </w:t>
      </w:r>
      <w:r w:rsidR="000158AA" w:rsidRPr="00ED2CB0">
        <w:rPr>
          <w:rFonts w:ascii="Times New Roman" w:hAnsi="Times New Roman"/>
          <w:sz w:val="28"/>
          <w:szCs w:val="28"/>
        </w:rPr>
        <w:t>лагерях с дневным пребыванием детей. Во всех лагерях было организовано двух разовое горячее питание из расчета 1</w:t>
      </w:r>
      <w:r w:rsidR="00B823F5" w:rsidRPr="00ED2CB0">
        <w:rPr>
          <w:rFonts w:ascii="Times New Roman" w:hAnsi="Times New Roman"/>
          <w:sz w:val="28"/>
          <w:szCs w:val="28"/>
        </w:rPr>
        <w:t>8</w:t>
      </w:r>
      <w:r w:rsidR="000158AA" w:rsidRPr="00ED2CB0">
        <w:rPr>
          <w:rFonts w:ascii="Times New Roman" w:hAnsi="Times New Roman"/>
          <w:sz w:val="28"/>
          <w:szCs w:val="28"/>
        </w:rPr>
        <w:t>0 рублей в день на одного учащегося.</w:t>
      </w:r>
    </w:p>
    <w:p w:rsidR="002D6EEE" w:rsidRPr="00ED2CB0" w:rsidRDefault="002D6EEE" w:rsidP="00C86D1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ED2CB0">
        <w:rPr>
          <w:rFonts w:ascii="Times New Roman" w:hAnsi="Times New Roman"/>
          <w:sz w:val="28"/>
          <w:szCs w:val="28"/>
        </w:rPr>
        <w:t>В 202</w:t>
      </w:r>
      <w:r w:rsidR="00ED2CB0" w:rsidRPr="00ED2CB0">
        <w:rPr>
          <w:rFonts w:ascii="Times New Roman" w:hAnsi="Times New Roman"/>
          <w:sz w:val="28"/>
          <w:szCs w:val="28"/>
        </w:rPr>
        <w:t>2</w:t>
      </w:r>
      <w:r w:rsidRPr="00ED2CB0">
        <w:rPr>
          <w:rFonts w:ascii="Times New Roman" w:hAnsi="Times New Roman"/>
          <w:sz w:val="28"/>
          <w:szCs w:val="28"/>
        </w:rPr>
        <w:t xml:space="preserve"> году в рамках подпрограммы «Дети и молодёжь» реализовывались региональные проекты «Социальная активность» и «Патриотическое воспитание граждан Российской Федерации».</w:t>
      </w:r>
    </w:p>
    <w:p w:rsidR="00ED2CB0" w:rsidRDefault="00CD57E5" w:rsidP="00C86D19">
      <w:pPr>
        <w:pStyle w:val="af8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D2CB0">
        <w:rPr>
          <w:rFonts w:ascii="Times New Roman" w:hAnsi="Times New Roman"/>
          <w:iCs/>
          <w:sz w:val="28"/>
          <w:szCs w:val="28"/>
        </w:rPr>
        <w:t>Ч</w:t>
      </w:r>
      <w:r w:rsidR="00454C4B" w:rsidRPr="00ED2CB0">
        <w:rPr>
          <w:rFonts w:ascii="Times New Roman" w:hAnsi="Times New Roman"/>
          <w:iCs/>
          <w:sz w:val="28"/>
          <w:szCs w:val="28"/>
        </w:rPr>
        <w:t>исло активистов местного отделения РДШ, зарегистрированных на официальном сайте движения, составило 1</w:t>
      </w:r>
      <w:r w:rsidRPr="00ED2CB0">
        <w:rPr>
          <w:rFonts w:ascii="Times New Roman" w:hAnsi="Times New Roman"/>
          <w:iCs/>
          <w:sz w:val="28"/>
          <w:szCs w:val="28"/>
        </w:rPr>
        <w:t xml:space="preserve"> </w:t>
      </w:r>
      <w:r w:rsidR="00454C4B" w:rsidRPr="00ED2CB0">
        <w:rPr>
          <w:rFonts w:ascii="Times New Roman" w:hAnsi="Times New Roman"/>
          <w:iCs/>
          <w:sz w:val="28"/>
          <w:szCs w:val="28"/>
        </w:rPr>
        <w:t>6</w:t>
      </w:r>
      <w:r w:rsidR="00ED2CB0" w:rsidRPr="00ED2CB0">
        <w:rPr>
          <w:rFonts w:ascii="Times New Roman" w:hAnsi="Times New Roman"/>
          <w:iCs/>
          <w:sz w:val="28"/>
          <w:szCs w:val="28"/>
        </w:rPr>
        <w:t>32</w:t>
      </w:r>
      <w:r w:rsidR="00454C4B" w:rsidRPr="00ED2CB0">
        <w:rPr>
          <w:rFonts w:ascii="Times New Roman" w:hAnsi="Times New Roman"/>
          <w:iCs/>
          <w:sz w:val="28"/>
          <w:szCs w:val="28"/>
        </w:rPr>
        <w:t xml:space="preserve"> школьник</w:t>
      </w:r>
      <w:r w:rsidR="00ED2CB0" w:rsidRPr="00ED2CB0">
        <w:rPr>
          <w:rFonts w:ascii="Times New Roman" w:hAnsi="Times New Roman"/>
          <w:iCs/>
          <w:sz w:val="28"/>
          <w:szCs w:val="28"/>
        </w:rPr>
        <w:t>а</w:t>
      </w:r>
      <w:r w:rsidR="00454C4B" w:rsidRPr="00ED2CB0">
        <w:rPr>
          <w:rFonts w:ascii="Times New Roman" w:hAnsi="Times New Roman"/>
          <w:iCs/>
          <w:sz w:val="28"/>
          <w:szCs w:val="28"/>
        </w:rPr>
        <w:t xml:space="preserve">, </w:t>
      </w:r>
      <w:r w:rsidR="00ED2CB0" w:rsidRPr="00ED2CB0">
        <w:rPr>
          <w:rFonts w:ascii="Times New Roman" w:hAnsi="Times New Roman"/>
          <w:iCs/>
          <w:sz w:val="28"/>
          <w:szCs w:val="28"/>
        </w:rPr>
        <w:t>11</w:t>
      </w:r>
      <w:r w:rsidR="00454C4B" w:rsidRPr="00ED2CB0">
        <w:rPr>
          <w:rFonts w:ascii="Times New Roman" w:hAnsi="Times New Roman"/>
          <w:iCs/>
          <w:sz w:val="28"/>
          <w:szCs w:val="28"/>
        </w:rPr>
        <w:t xml:space="preserve"> родителей (законных представителей), 6</w:t>
      </w:r>
      <w:r w:rsidR="00ED2CB0" w:rsidRPr="00ED2CB0">
        <w:rPr>
          <w:rFonts w:ascii="Times New Roman" w:hAnsi="Times New Roman"/>
          <w:iCs/>
          <w:sz w:val="28"/>
          <w:szCs w:val="28"/>
        </w:rPr>
        <w:t>3</w:t>
      </w:r>
      <w:r w:rsidR="00454C4B" w:rsidRPr="00ED2CB0">
        <w:rPr>
          <w:rFonts w:ascii="Times New Roman" w:hAnsi="Times New Roman"/>
          <w:iCs/>
          <w:sz w:val="28"/>
          <w:szCs w:val="28"/>
        </w:rPr>
        <w:t xml:space="preserve"> педагога</w:t>
      </w:r>
      <w:r w:rsidRPr="00ED2CB0">
        <w:rPr>
          <w:rFonts w:ascii="Times New Roman" w:hAnsi="Times New Roman"/>
          <w:iCs/>
          <w:sz w:val="28"/>
          <w:szCs w:val="28"/>
        </w:rPr>
        <w:t>. М</w:t>
      </w:r>
      <w:r w:rsidR="00454C4B" w:rsidRPr="00ED2CB0">
        <w:rPr>
          <w:rFonts w:ascii="Times New Roman" w:hAnsi="Times New Roman"/>
          <w:iCs/>
          <w:sz w:val="28"/>
          <w:szCs w:val="28"/>
        </w:rPr>
        <w:t xml:space="preserve">естным отделением РДШ проведено </w:t>
      </w:r>
      <w:r w:rsidR="00ED2CB0" w:rsidRPr="00ED2CB0">
        <w:rPr>
          <w:rFonts w:ascii="Times New Roman" w:hAnsi="Times New Roman"/>
          <w:iCs/>
          <w:sz w:val="28"/>
          <w:szCs w:val="28"/>
        </w:rPr>
        <w:t xml:space="preserve">онлайн и офлайн форматах </w:t>
      </w:r>
      <w:r w:rsidR="00454C4B" w:rsidRPr="00ED2CB0">
        <w:rPr>
          <w:rFonts w:ascii="Times New Roman" w:hAnsi="Times New Roman"/>
          <w:iCs/>
          <w:sz w:val="28"/>
          <w:szCs w:val="28"/>
        </w:rPr>
        <w:t xml:space="preserve">50 акций, в которых приняли участие </w:t>
      </w:r>
      <w:r w:rsidR="00ED2CB0" w:rsidRPr="00ED2CB0">
        <w:rPr>
          <w:rFonts w:ascii="Times New Roman" w:hAnsi="Times New Roman"/>
          <w:iCs/>
          <w:sz w:val="28"/>
          <w:szCs w:val="28"/>
        </w:rPr>
        <w:t xml:space="preserve">более 1 000 </w:t>
      </w:r>
      <w:r w:rsidR="00454C4B" w:rsidRPr="00ED2CB0">
        <w:rPr>
          <w:rFonts w:ascii="Times New Roman" w:hAnsi="Times New Roman"/>
          <w:iCs/>
          <w:sz w:val="28"/>
          <w:szCs w:val="28"/>
        </w:rPr>
        <w:t>человек</w:t>
      </w:r>
      <w:r w:rsidR="00ED2CB0" w:rsidRPr="00ED2CB0">
        <w:rPr>
          <w:rFonts w:ascii="Times New Roman" w:hAnsi="Times New Roman"/>
          <w:iCs/>
          <w:sz w:val="28"/>
          <w:szCs w:val="28"/>
        </w:rPr>
        <w:t>, и 10 очных тематических мероприятий с общим количеством участников 799 учащихся.</w:t>
      </w:r>
    </w:p>
    <w:p w:rsidR="003C01CF" w:rsidRPr="00106337" w:rsidRDefault="003C01CF" w:rsidP="00C86D1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FF0000"/>
          <w:sz w:val="28"/>
          <w:szCs w:val="28"/>
        </w:rPr>
      </w:pPr>
      <w:r w:rsidRPr="00106337">
        <w:rPr>
          <w:sz w:val="28"/>
          <w:szCs w:val="28"/>
        </w:rPr>
        <w:t xml:space="preserve">Содержание патриотического воспитания в </w:t>
      </w:r>
      <w:r>
        <w:rPr>
          <w:sz w:val="28"/>
          <w:szCs w:val="28"/>
        </w:rPr>
        <w:t xml:space="preserve">образовательных организациях </w:t>
      </w:r>
      <w:r w:rsidRPr="00106337">
        <w:rPr>
          <w:sz w:val="28"/>
          <w:szCs w:val="28"/>
        </w:rPr>
        <w:t xml:space="preserve">определяет деятельность местного штаба Всероссийского детско-юношеского военно-патриотического общественного движения </w:t>
      </w:r>
      <w:r w:rsidRPr="00106337">
        <w:rPr>
          <w:sz w:val="28"/>
          <w:szCs w:val="28"/>
        </w:rPr>
        <w:lastRenderedPageBreak/>
        <w:t>«ЮНАРМИЯ» МО ГО «Усинск» и центра военно-патриотического воспитания «Патриот» МБОУ «СОШ № 5» г. Усинска.</w:t>
      </w:r>
      <w:r>
        <w:rPr>
          <w:sz w:val="28"/>
          <w:szCs w:val="28"/>
        </w:rPr>
        <w:t xml:space="preserve"> </w:t>
      </w:r>
      <w:r w:rsidRPr="00106337">
        <w:rPr>
          <w:color w:val="000000"/>
          <w:sz w:val="28"/>
          <w:szCs w:val="28"/>
        </w:rPr>
        <w:t>Центром в течение года проведено 29 мероприятий по военно-патриотическо</w:t>
      </w:r>
      <w:r>
        <w:rPr>
          <w:color w:val="000000"/>
          <w:sz w:val="28"/>
          <w:szCs w:val="28"/>
        </w:rPr>
        <w:t>му</w:t>
      </w:r>
      <w:r w:rsidRPr="00106337">
        <w:rPr>
          <w:color w:val="000000"/>
          <w:sz w:val="28"/>
          <w:szCs w:val="28"/>
        </w:rPr>
        <w:t xml:space="preserve"> воспитани</w:t>
      </w:r>
      <w:r>
        <w:rPr>
          <w:color w:val="000000"/>
          <w:sz w:val="28"/>
          <w:szCs w:val="28"/>
        </w:rPr>
        <w:t>ю</w:t>
      </w:r>
      <w:r w:rsidRPr="00106337">
        <w:rPr>
          <w:color w:val="000000"/>
          <w:sz w:val="28"/>
          <w:szCs w:val="28"/>
        </w:rPr>
        <w:t>: муниципальные этапы республиканской военно-патриотической игры «Зарница»</w:t>
      </w:r>
      <w:r>
        <w:rPr>
          <w:color w:val="000000"/>
          <w:sz w:val="28"/>
          <w:szCs w:val="28"/>
        </w:rPr>
        <w:t xml:space="preserve">; </w:t>
      </w:r>
      <w:r w:rsidRPr="00106337">
        <w:rPr>
          <w:color w:val="000000"/>
          <w:sz w:val="28"/>
          <w:szCs w:val="28"/>
        </w:rPr>
        <w:t>соревнования «Попади в цель»</w:t>
      </w:r>
      <w:r>
        <w:rPr>
          <w:color w:val="000000"/>
          <w:sz w:val="28"/>
          <w:szCs w:val="28"/>
        </w:rPr>
        <w:t>;</w:t>
      </w:r>
      <w:r w:rsidRPr="00106337">
        <w:rPr>
          <w:color w:val="000000"/>
          <w:sz w:val="28"/>
          <w:szCs w:val="28"/>
        </w:rPr>
        <w:t xml:space="preserve"> эстафета «Ядовитый дым»</w:t>
      </w:r>
      <w:r>
        <w:rPr>
          <w:color w:val="000000"/>
          <w:sz w:val="28"/>
          <w:szCs w:val="28"/>
        </w:rPr>
        <w:t>;</w:t>
      </w:r>
      <w:r w:rsidRPr="00106337">
        <w:rPr>
          <w:color w:val="000000"/>
          <w:sz w:val="28"/>
          <w:szCs w:val="28"/>
        </w:rPr>
        <w:t xml:space="preserve"> Большая медицинская игра</w:t>
      </w:r>
      <w:r>
        <w:rPr>
          <w:color w:val="000000"/>
          <w:sz w:val="28"/>
          <w:szCs w:val="28"/>
        </w:rPr>
        <w:t>;</w:t>
      </w:r>
      <w:r w:rsidRPr="001063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106337">
        <w:rPr>
          <w:color w:val="000000"/>
          <w:sz w:val="28"/>
          <w:szCs w:val="28"/>
        </w:rPr>
        <w:t>мотр строя и песни</w:t>
      </w:r>
      <w:r>
        <w:rPr>
          <w:color w:val="000000"/>
          <w:sz w:val="28"/>
          <w:szCs w:val="28"/>
        </w:rPr>
        <w:t>;</w:t>
      </w:r>
      <w:r w:rsidRPr="00106337">
        <w:rPr>
          <w:color w:val="000000"/>
          <w:sz w:val="28"/>
          <w:szCs w:val="28"/>
        </w:rPr>
        <w:t xml:space="preserve"> полевой выход «День с Юнармией»</w:t>
      </w:r>
      <w:r>
        <w:rPr>
          <w:color w:val="000000"/>
          <w:sz w:val="28"/>
          <w:szCs w:val="28"/>
        </w:rPr>
        <w:t xml:space="preserve">; </w:t>
      </w:r>
      <w:r w:rsidRPr="00106337">
        <w:rPr>
          <w:color w:val="000000"/>
          <w:sz w:val="28"/>
          <w:szCs w:val="28"/>
        </w:rPr>
        <w:t>учебные сборы для юношей 10 классов</w:t>
      </w:r>
      <w:r>
        <w:rPr>
          <w:color w:val="000000"/>
          <w:sz w:val="28"/>
          <w:szCs w:val="28"/>
        </w:rPr>
        <w:t>.</w:t>
      </w:r>
    </w:p>
    <w:p w:rsidR="007A40DA" w:rsidRPr="00D31081" w:rsidRDefault="007A40DA" w:rsidP="00C86D19">
      <w:pPr>
        <w:ind w:firstLine="709"/>
        <w:jc w:val="both"/>
        <w:rPr>
          <w:sz w:val="28"/>
          <w:szCs w:val="28"/>
        </w:rPr>
      </w:pPr>
      <w:r w:rsidRPr="00D31081">
        <w:rPr>
          <w:sz w:val="28"/>
          <w:szCs w:val="28"/>
        </w:rPr>
        <w:t xml:space="preserve">Реализация подпрограммы «Обеспечение реализации муниципальной программы» была направлена на решение следующих задач: </w:t>
      </w:r>
    </w:p>
    <w:p w:rsidR="007A40DA" w:rsidRPr="00D31081" w:rsidRDefault="007A40DA" w:rsidP="00C86D19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081">
        <w:rPr>
          <w:rFonts w:ascii="Times New Roman" w:hAnsi="Times New Roman" w:cs="Times New Roman"/>
          <w:sz w:val="28"/>
          <w:szCs w:val="28"/>
        </w:rPr>
        <w:t xml:space="preserve">- обеспечение государственных гарантий доступности образования; </w:t>
      </w:r>
    </w:p>
    <w:p w:rsidR="007A40DA" w:rsidRPr="00D31081" w:rsidRDefault="007A40DA" w:rsidP="00C86D19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081">
        <w:rPr>
          <w:rFonts w:ascii="Times New Roman" w:hAnsi="Times New Roman" w:cs="Times New Roman"/>
          <w:sz w:val="28"/>
          <w:szCs w:val="28"/>
        </w:rPr>
        <w:t>- обеспечение управления реализацией мероприятий Программы на муниципальном уровне.</w:t>
      </w:r>
    </w:p>
    <w:p w:rsidR="00536BCA" w:rsidRPr="007A40DA" w:rsidRDefault="005A57AB" w:rsidP="00C86D1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7A40DA">
        <w:rPr>
          <w:color w:val="000000" w:themeColor="text1"/>
          <w:sz w:val="28"/>
          <w:szCs w:val="28"/>
        </w:rPr>
        <w:t xml:space="preserve">ети в возрасте от 2 до </w:t>
      </w:r>
      <w:r>
        <w:rPr>
          <w:color w:val="000000" w:themeColor="text1"/>
          <w:sz w:val="28"/>
          <w:szCs w:val="28"/>
        </w:rPr>
        <w:t>6</w:t>
      </w:r>
      <w:r w:rsidRPr="007A40DA">
        <w:rPr>
          <w:color w:val="000000" w:themeColor="text1"/>
          <w:sz w:val="28"/>
          <w:szCs w:val="28"/>
        </w:rPr>
        <w:t xml:space="preserve"> лет </w:t>
      </w:r>
      <w:r>
        <w:rPr>
          <w:color w:val="000000" w:themeColor="text1"/>
          <w:sz w:val="28"/>
          <w:szCs w:val="28"/>
        </w:rPr>
        <w:t>п</w:t>
      </w:r>
      <w:r w:rsidRPr="007A40DA">
        <w:rPr>
          <w:color w:val="000000" w:themeColor="text1"/>
          <w:sz w:val="28"/>
          <w:szCs w:val="28"/>
        </w:rPr>
        <w:t>олностью обеспечены местами в дошкольных образовательных организациях.</w:t>
      </w:r>
      <w:r>
        <w:rPr>
          <w:color w:val="000000" w:themeColor="text1"/>
          <w:sz w:val="28"/>
          <w:szCs w:val="28"/>
        </w:rPr>
        <w:t xml:space="preserve"> </w:t>
      </w:r>
      <w:r w:rsidR="007A40DA" w:rsidRPr="00A0731A">
        <w:rPr>
          <w:sz w:val="28"/>
          <w:szCs w:val="28"/>
        </w:rPr>
        <w:t>В 202</w:t>
      </w:r>
      <w:r w:rsidR="00D31081" w:rsidRPr="00A0731A">
        <w:rPr>
          <w:sz w:val="28"/>
          <w:szCs w:val="28"/>
        </w:rPr>
        <w:t>2</w:t>
      </w:r>
      <w:r w:rsidR="007A40DA" w:rsidRPr="00A0731A">
        <w:rPr>
          <w:sz w:val="28"/>
          <w:szCs w:val="28"/>
        </w:rPr>
        <w:t xml:space="preserve"> году </w:t>
      </w:r>
      <w:r w:rsidR="00A0731A" w:rsidRPr="00A0731A">
        <w:rPr>
          <w:sz w:val="28"/>
          <w:szCs w:val="28"/>
        </w:rPr>
        <w:t xml:space="preserve">2 789 воспитанникам </w:t>
      </w:r>
      <w:r w:rsidR="007A40DA" w:rsidRPr="00A0731A">
        <w:rPr>
          <w:sz w:val="28"/>
          <w:szCs w:val="28"/>
        </w:rPr>
        <w:t>предо</w:t>
      </w:r>
      <w:r w:rsidR="007A40DA" w:rsidRPr="00D31081">
        <w:rPr>
          <w:sz w:val="28"/>
          <w:szCs w:val="28"/>
        </w:rPr>
        <w:t xml:space="preserve">ставлено общедоступное и бесплатное дошкольное образование. </w:t>
      </w:r>
    </w:p>
    <w:p w:rsidR="00454C4B" w:rsidRPr="00D31081" w:rsidRDefault="007A40DA" w:rsidP="00C86D1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31081">
        <w:rPr>
          <w:sz w:val="28"/>
          <w:szCs w:val="28"/>
        </w:rPr>
        <w:t>В 202</w:t>
      </w:r>
      <w:r w:rsidR="00D31081" w:rsidRPr="00D31081">
        <w:rPr>
          <w:sz w:val="28"/>
          <w:szCs w:val="28"/>
        </w:rPr>
        <w:t>2</w:t>
      </w:r>
      <w:r w:rsidRPr="00D31081">
        <w:rPr>
          <w:sz w:val="28"/>
          <w:szCs w:val="28"/>
        </w:rPr>
        <w:t xml:space="preserve"> году </w:t>
      </w:r>
      <w:r w:rsidR="00454C4B" w:rsidRPr="00D31081">
        <w:rPr>
          <w:sz w:val="28"/>
          <w:szCs w:val="28"/>
        </w:rPr>
        <w:t>5 8</w:t>
      </w:r>
      <w:r w:rsidR="00D31081" w:rsidRPr="00D31081">
        <w:rPr>
          <w:sz w:val="28"/>
          <w:szCs w:val="28"/>
        </w:rPr>
        <w:t>11</w:t>
      </w:r>
      <w:r w:rsidR="00454C4B" w:rsidRPr="00D31081">
        <w:rPr>
          <w:sz w:val="28"/>
          <w:szCs w:val="28"/>
        </w:rPr>
        <w:t xml:space="preserve"> учащимся</w:t>
      </w:r>
      <w:r w:rsidR="00454C4B" w:rsidRPr="00D31081">
        <w:rPr>
          <w:color w:val="000000" w:themeColor="text1"/>
          <w:sz w:val="28"/>
          <w:szCs w:val="28"/>
        </w:rPr>
        <w:t>, или 100% детей школьного возраста (7-18 лет), проживающим на территории МО ГО «Усинск», предоставлено общедоступное и бесплатное начальное общее, основное общее и среднее общее образование.</w:t>
      </w:r>
    </w:p>
    <w:p w:rsidR="00485BD0" w:rsidRPr="00D31081" w:rsidRDefault="00485BD0" w:rsidP="00C86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81">
        <w:rPr>
          <w:rFonts w:ascii="Times New Roman" w:hAnsi="Times New Roman" w:cs="Times New Roman"/>
          <w:sz w:val="28"/>
          <w:szCs w:val="28"/>
        </w:rPr>
        <w:t>За счет средств федерального бюджета в 202</w:t>
      </w:r>
      <w:r w:rsidR="00D31081" w:rsidRPr="00D31081">
        <w:rPr>
          <w:rFonts w:ascii="Times New Roman" w:hAnsi="Times New Roman" w:cs="Times New Roman"/>
          <w:sz w:val="28"/>
          <w:szCs w:val="28"/>
        </w:rPr>
        <w:t>2</w:t>
      </w:r>
      <w:r w:rsidRPr="00D31081">
        <w:rPr>
          <w:rFonts w:ascii="Times New Roman" w:hAnsi="Times New Roman" w:cs="Times New Roman"/>
          <w:sz w:val="28"/>
          <w:szCs w:val="28"/>
        </w:rPr>
        <w:t xml:space="preserve"> году были реализованы мероприятия на организацию горячего питания обучающихся 1-4 классов и на мероприятия по выплате ежемесячного денежного вознаграждения за классное руководство педагогическим работникам общеобразовательных организаций.</w:t>
      </w:r>
      <w:r w:rsidR="003D31A0" w:rsidRPr="00D31081">
        <w:rPr>
          <w:rFonts w:ascii="Times New Roman" w:hAnsi="Times New Roman" w:cs="Times New Roman"/>
          <w:sz w:val="28"/>
          <w:szCs w:val="28"/>
        </w:rPr>
        <w:t xml:space="preserve"> </w:t>
      </w:r>
      <w:r w:rsidRPr="00D31081">
        <w:rPr>
          <w:rFonts w:ascii="Times New Roman" w:hAnsi="Times New Roman" w:cs="Times New Roman"/>
          <w:sz w:val="28"/>
          <w:szCs w:val="28"/>
        </w:rPr>
        <w:t>Горячим питанием обеспечено 5 </w:t>
      </w:r>
      <w:r w:rsidR="00D31081" w:rsidRPr="00D31081">
        <w:rPr>
          <w:rFonts w:ascii="Times New Roman" w:hAnsi="Times New Roman" w:cs="Times New Roman"/>
          <w:sz w:val="28"/>
          <w:szCs w:val="28"/>
        </w:rPr>
        <w:t>327</w:t>
      </w:r>
      <w:r w:rsidRPr="00D31081"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84344B" w:rsidRPr="00D31081" w:rsidRDefault="007A40DA" w:rsidP="00C86D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31081">
        <w:rPr>
          <w:sz w:val="28"/>
          <w:szCs w:val="28"/>
        </w:rPr>
        <w:t>В Центре дополнит</w:t>
      </w:r>
      <w:r w:rsidR="00794AFF">
        <w:rPr>
          <w:sz w:val="28"/>
          <w:szCs w:val="28"/>
        </w:rPr>
        <w:t>ельного образования детей получа</w:t>
      </w:r>
      <w:r w:rsidRPr="00D31081">
        <w:rPr>
          <w:sz w:val="28"/>
          <w:szCs w:val="28"/>
        </w:rPr>
        <w:t xml:space="preserve">ли дополнительное образование </w:t>
      </w:r>
      <w:r w:rsidR="00454C4B" w:rsidRPr="00D31081">
        <w:rPr>
          <w:sz w:val="28"/>
          <w:szCs w:val="28"/>
        </w:rPr>
        <w:t>2 3</w:t>
      </w:r>
      <w:r w:rsidR="00D31081" w:rsidRPr="00D31081">
        <w:rPr>
          <w:sz w:val="28"/>
          <w:szCs w:val="28"/>
        </w:rPr>
        <w:t>9</w:t>
      </w:r>
      <w:r w:rsidR="00454C4B" w:rsidRPr="00D31081">
        <w:rPr>
          <w:sz w:val="28"/>
          <w:szCs w:val="28"/>
        </w:rPr>
        <w:t>3 ребенка.</w:t>
      </w:r>
    </w:p>
    <w:p w:rsidR="0084344B" w:rsidRPr="00D31081" w:rsidRDefault="0084344B" w:rsidP="00C86D1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31081">
        <w:rPr>
          <w:sz w:val="28"/>
          <w:szCs w:val="28"/>
        </w:rPr>
        <w:t>В муниципальных образовательных организациях МО ГО  «Усинск» муниципальные услуги в сфере образования предоставляются на основе муниципальных заданий.</w:t>
      </w:r>
      <w:r w:rsidRPr="00D31081">
        <w:rPr>
          <w:color w:val="FF0000"/>
          <w:sz w:val="28"/>
          <w:szCs w:val="28"/>
        </w:rPr>
        <w:t xml:space="preserve"> </w:t>
      </w:r>
      <w:r w:rsidRPr="00D31081">
        <w:rPr>
          <w:sz w:val="28"/>
          <w:szCs w:val="28"/>
        </w:rPr>
        <w:t>В 202</w:t>
      </w:r>
      <w:r w:rsidR="00D31081" w:rsidRPr="00D31081">
        <w:rPr>
          <w:sz w:val="28"/>
          <w:szCs w:val="28"/>
        </w:rPr>
        <w:t>2</w:t>
      </w:r>
      <w:r w:rsidRPr="00D31081">
        <w:rPr>
          <w:sz w:val="28"/>
          <w:szCs w:val="28"/>
        </w:rPr>
        <w:t xml:space="preserve"> году 30 муниципальными образовательными организациями и МБУ «Молодёжный центр», подведомственными Управлению образования, было оказано 37 муниципальные услуги и выполнены 2 работы (проведены </w:t>
      </w:r>
      <w:r w:rsidRPr="00D31081">
        <w:rPr>
          <w:sz w:val="28"/>
          <w:szCs w:val="28"/>
          <w:shd w:val="clear" w:color="auto" w:fill="FFFFFF"/>
        </w:rPr>
        <w:t>50 мероприятий и 12 общественных объединений по организации досуга детей, подростков и молодежи).</w:t>
      </w:r>
      <w:r w:rsidRPr="00D31081">
        <w:rPr>
          <w:sz w:val="28"/>
          <w:szCs w:val="28"/>
        </w:rPr>
        <w:t xml:space="preserve"> </w:t>
      </w:r>
    </w:p>
    <w:p w:rsidR="00003447" w:rsidRDefault="00454C4B" w:rsidP="00C86D1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31081">
        <w:rPr>
          <w:color w:val="000000" w:themeColor="text1"/>
          <w:sz w:val="28"/>
          <w:szCs w:val="28"/>
        </w:rPr>
        <w:t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 Информация о степени достижения показателей, установленных на 202</w:t>
      </w:r>
      <w:r w:rsidR="00D31081" w:rsidRPr="00D31081">
        <w:rPr>
          <w:color w:val="000000" w:themeColor="text1"/>
          <w:sz w:val="28"/>
          <w:szCs w:val="28"/>
        </w:rPr>
        <w:t xml:space="preserve">2 </w:t>
      </w:r>
      <w:r w:rsidRPr="00D31081">
        <w:rPr>
          <w:color w:val="000000" w:themeColor="text1"/>
          <w:sz w:val="28"/>
          <w:szCs w:val="28"/>
        </w:rPr>
        <w:t>год, представлена в таблице:</w:t>
      </w:r>
    </w:p>
    <w:p w:rsidR="00B70BAB" w:rsidRDefault="00B70BAB" w:rsidP="00C86D1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026792" w:rsidRPr="00D31081" w:rsidRDefault="00026792" w:rsidP="00C86D1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701"/>
        <w:gridCol w:w="1417"/>
        <w:gridCol w:w="1701"/>
      </w:tblGrid>
      <w:tr w:rsidR="00454C4B" w:rsidRPr="00437A71" w:rsidTr="00942A9F">
        <w:trPr>
          <w:trHeight w:val="96"/>
        </w:trPr>
        <w:tc>
          <w:tcPr>
            <w:tcW w:w="4536" w:type="dxa"/>
            <w:shd w:val="clear" w:color="auto" w:fill="E5B8B7"/>
            <w:vAlign w:val="center"/>
            <w:hideMark/>
          </w:tcPr>
          <w:p w:rsidR="00454C4B" w:rsidRPr="00D31081" w:rsidRDefault="00454C4B" w:rsidP="00533B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108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Категория работников</w:t>
            </w:r>
          </w:p>
        </w:tc>
        <w:tc>
          <w:tcPr>
            <w:tcW w:w="1701" w:type="dxa"/>
            <w:shd w:val="clear" w:color="auto" w:fill="E5B8B7"/>
            <w:vAlign w:val="center"/>
            <w:hideMark/>
          </w:tcPr>
          <w:p w:rsidR="00454C4B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1081">
              <w:rPr>
                <w:b/>
                <w:bCs/>
                <w:color w:val="000000" w:themeColor="text1"/>
                <w:sz w:val="20"/>
                <w:szCs w:val="20"/>
              </w:rPr>
              <w:t>Установленный показатель</w:t>
            </w:r>
          </w:p>
          <w:p w:rsidR="00E958A8" w:rsidRPr="00D31081" w:rsidRDefault="00E958A8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417" w:type="dxa"/>
            <w:shd w:val="clear" w:color="auto" w:fill="E5B8B7"/>
            <w:vAlign w:val="center"/>
            <w:hideMark/>
          </w:tcPr>
          <w:p w:rsidR="00454C4B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1081">
              <w:rPr>
                <w:b/>
                <w:bCs/>
                <w:color w:val="000000" w:themeColor="text1"/>
                <w:sz w:val="20"/>
                <w:szCs w:val="20"/>
              </w:rPr>
              <w:t>Фактически начислено</w:t>
            </w:r>
          </w:p>
          <w:p w:rsidR="00E958A8" w:rsidRPr="00D31081" w:rsidRDefault="00E958A8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701" w:type="dxa"/>
            <w:shd w:val="clear" w:color="auto" w:fill="E5B8B7"/>
            <w:vAlign w:val="center"/>
          </w:tcPr>
          <w:p w:rsidR="00454C4B" w:rsidRPr="00D31081" w:rsidRDefault="00454C4B" w:rsidP="00574BF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31081">
              <w:rPr>
                <w:b/>
                <w:bCs/>
                <w:color w:val="000000" w:themeColor="text1"/>
                <w:sz w:val="20"/>
                <w:szCs w:val="20"/>
              </w:rPr>
              <w:t>% исполнения установленного показателя</w:t>
            </w:r>
          </w:p>
        </w:tc>
      </w:tr>
      <w:tr w:rsidR="00D31081" w:rsidRPr="00437A71" w:rsidTr="00942A9F">
        <w:trPr>
          <w:trHeight w:val="653"/>
        </w:trPr>
        <w:tc>
          <w:tcPr>
            <w:tcW w:w="4536" w:type="dxa"/>
            <w:shd w:val="clear" w:color="auto" w:fill="auto"/>
            <w:hideMark/>
          </w:tcPr>
          <w:p w:rsidR="00D31081" w:rsidRPr="00437A71" w:rsidRDefault="00D31081" w:rsidP="00533B7D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D31081">
              <w:rPr>
                <w:color w:val="000000" w:themeColor="text1"/>
                <w:sz w:val="22"/>
                <w:szCs w:val="22"/>
              </w:rPr>
              <w:t>Педагогические работники  муниципальных учреждений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081" w:rsidRPr="00384C66" w:rsidRDefault="00D31081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77 067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081" w:rsidRPr="00384C66" w:rsidRDefault="00D31081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77 584</w:t>
            </w:r>
          </w:p>
        </w:tc>
        <w:tc>
          <w:tcPr>
            <w:tcW w:w="1701" w:type="dxa"/>
            <w:vAlign w:val="center"/>
          </w:tcPr>
          <w:p w:rsidR="00D31081" w:rsidRPr="00384C66" w:rsidRDefault="00D31081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100,7</w:t>
            </w:r>
            <w:r w:rsidR="002B1FC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4C66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D31081" w:rsidRPr="00437A71" w:rsidTr="00942A9F">
        <w:trPr>
          <w:trHeight w:val="360"/>
        </w:trPr>
        <w:tc>
          <w:tcPr>
            <w:tcW w:w="4536" w:type="dxa"/>
            <w:shd w:val="clear" w:color="auto" w:fill="auto"/>
            <w:hideMark/>
          </w:tcPr>
          <w:p w:rsidR="00D31081" w:rsidRPr="00437A71" w:rsidRDefault="00D31081" w:rsidP="00533B7D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D31081">
              <w:rPr>
                <w:color w:val="000000" w:themeColor="text1"/>
                <w:sz w:val="22"/>
                <w:szCs w:val="22"/>
              </w:rPr>
              <w:t>Педагогические работники  муниципальных учреждений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1081" w:rsidRPr="00384C66" w:rsidRDefault="00D31081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66 881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081" w:rsidRPr="00384C66" w:rsidRDefault="00D31081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68 727</w:t>
            </w:r>
          </w:p>
        </w:tc>
        <w:tc>
          <w:tcPr>
            <w:tcW w:w="1701" w:type="dxa"/>
            <w:vAlign w:val="center"/>
          </w:tcPr>
          <w:p w:rsidR="00D31081" w:rsidRPr="00384C66" w:rsidRDefault="00D31081" w:rsidP="00D31081">
            <w:pPr>
              <w:spacing w:line="276" w:lineRule="auto"/>
              <w:jc w:val="center"/>
              <w:rPr>
                <w:color w:val="000000" w:themeColor="text1"/>
              </w:rPr>
            </w:pPr>
            <w:r w:rsidRPr="00384C66">
              <w:rPr>
                <w:color w:val="000000" w:themeColor="text1"/>
                <w:sz w:val="22"/>
                <w:szCs w:val="22"/>
              </w:rPr>
              <w:t>102,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="002B1FC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4C66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2B1FC0" w:rsidRPr="002B1FC0" w:rsidTr="00942A9F">
        <w:trPr>
          <w:trHeight w:val="96"/>
        </w:trPr>
        <w:tc>
          <w:tcPr>
            <w:tcW w:w="4536" w:type="dxa"/>
            <w:shd w:val="clear" w:color="auto" w:fill="auto"/>
            <w:hideMark/>
          </w:tcPr>
          <w:p w:rsidR="002B1FC0" w:rsidRPr="002B1FC0" w:rsidRDefault="002B1FC0" w:rsidP="00533B7D">
            <w:pPr>
              <w:spacing w:line="276" w:lineRule="auto"/>
              <w:rPr>
                <w:color w:val="000000" w:themeColor="text1"/>
              </w:rPr>
            </w:pPr>
            <w:r w:rsidRPr="002B1FC0">
              <w:rPr>
                <w:color w:val="000000" w:themeColor="text1"/>
                <w:sz w:val="22"/>
                <w:szCs w:val="22"/>
              </w:rPr>
              <w:t>Педагогические работники  дополнительного образования</w:t>
            </w:r>
            <w:r w:rsidRPr="002B1FC0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 w:rsidRPr="002B1FC0">
              <w:rPr>
                <w:color w:val="000000" w:themeColor="text1"/>
                <w:lang w:eastAsia="en-US"/>
              </w:rPr>
              <w:t>МАУДО «ЦДОД» г. Усинска)</w:t>
            </w:r>
            <w:r w:rsidRPr="002B1FC0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B1FC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B1FC0" w:rsidRPr="002B1FC0" w:rsidRDefault="002B1FC0" w:rsidP="00536BCA">
            <w:pPr>
              <w:spacing w:line="276" w:lineRule="auto"/>
              <w:jc w:val="center"/>
              <w:rPr>
                <w:color w:val="000000" w:themeColor="text1"/>
              </w:rPr>
            </w:pPr>
            <w:r w:rsidRPr="002B1FC0">
              <w:rPr>
                <w:color w:val="000000" w:themeColor="text1"/>
                <w:sz w:val="22"/>
                <w:szCs w:val="22"/>
              </w:rPr>
              <w:t>74 670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1FC0" w:rsidRPr="002B1FC0" w:rsidRDefault="002B1FC0" w:rsidP="00536BCA">
            <w:pPr>
              <w:spacing w:line="276" w:lineRule="auto"/>
              <w:jc w:val="center"/>
              <w:rPr>
                <w:color w:val="000000" w:themeColor="text1"/>
              </w:rPr>
            </w:pPr>
            <w:r w:rsidRPr="002B1FC0">
              <w:rPr>
                <w:color w:val="000000" w:themeColor="text1"/>
                <w:sz w:val="22"/>
                <w:szCs w:val="22"/>
              </w:rPr>
              <w:t>74 670</w:t>
            </w:r>
          </w:p>
        </w:tc>
        <w:tc>
          <w:tcPr>
            <w:tcW w:w="1701" w:type="dxa"/>
            <w:vAlign w:val="center"/>
          </w:tcPr>
          <w:p w:rsidR="002B1FC0" w:rsidRPr="002B1FC0" w:rsidRDefault="002B1FC0" w:rsidP="00536BCA">
            <w:pPr>
              <w:spacing w:line="276" w:lineRule="auto"/>
              <w:jc w:val="center"/>
              <w:rPr>
                <w:color w:val="000000" w:themeColor="text1"/>
              </w:rPr>
            </w:pPr>
            <w:r w:rsidRPr="002B1FC0">
              <w:rPr>
                <w:color w:val="000000" w:themeColor="text1"/>
                <w:sz w:val="22"/>
                <w:szCs w:val="22"/>
              </w:rPr>
              <w:t>100,0 %</w:t>
            </w:r>
          </w:p>
        </w:tc>
      </w:tr>
    </w:tbl>
    <w:p w:rsidR="00564A31" w:rsidRPr="002B1FC0" w:rsidRDefault="00564A31" w:rsidP="006244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1FC0">
        <w:rPr>
          <w:sz w:val="28"/>
          <w:szCs w:val="28"/>
        </w:rPr>
        <w:t>По итогам реализации мероприятий за 202</w:t>
      </w:r>
      <w:r w:rsidR="00D31081" w:rsidRPr="002B1FC0">
        <w:rPr>
          <w:sz w:val="28"/>
          <w:szCs w:val="28"/>
        </w:rPr>
        <w:t>2</w:t>
      </w:r>
      <w:r w:rsidRPr="002B1FC0">
        <w:rPr>
          <w:sz w:val="28"/>
          <w:szCs w:val="28"/>
        </w:rPr>
        <w:t xml:space="preserve"> год муниципальная программа «Развитие образования</w:t>
      </w:r>
      <w:r w:rsidR="00F01A88" w:rsidRPr="002B1FC0">
        <w:rPr>
          <w:sz w:val="28"/>
          <w:szCs w:val="28"/>
        </w:rPr>
        <w:t>» признана умеренно эффективной.</w:t>
      </w:r>
      <w:r w:rsidRPr="002B1FC0">
        <w:rPr>
          <w:sz w:val="28"/>
          <w:szCs w:val="28"/>
        </w:rPr>
        <w:t xml:space="preserve"> </w:t>
      </w:r>
    </w:p>
    <w:p w:rsidR="00F01A88" w:rsidRPr="00437A71" w:rsidRDefault="00F01A8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273C8C" w:rsidRPr="009630FC" w:rsidRDefault="00273C8C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630FC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273C8C" w:rsidRPr="009630FC" w:rsidRDefault="006D12F9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9630FC">
        <w:rPr>
          <w:b/>
          <w:bCs/>
          <w:sz w:val="28"/>
          <w:szCs w:val="28"/>
          <w:u w:val="single"/>
        </w:rPr>
        <w:t>«</w:t>
      </w:r>
      <w:r w:rsidR="00CD2CE2" w:rsidRPr="009630FC">
        <w:rPr>
          <w:b/>
          <w:bCs/>
          <w:sz w:val="28"/>
          <w:szCs w:val="28"/>
          <w:u w:val="single"/>
        </w:rPr>
        <w:t>Р</w:t>
      </w:r>
      <w:r w:rsidR="00273C8C" w:rsidRPr="009630FC">
        <w:rPr>
          <w:b/>
          <w:bCs/>
          <w:sz w:val="28"/>
          <w:szCs w:val="28"/>
          <w:u w:val="single"/>
        </w:rPr>
        <w:t>азвитие культуры и</w:t>
      </w:r>
      <w:r w:rsidR="00CD2CE2" w:rsidRPr="009630FC">
        <w:rPr>
          <w:b/>
          <w:bCs/>
          <w:sz w:val="28"/>
          <w:szCs w:val="28"/>
          <w:u w:val="single"/>
        </w:rPr>
        <w:t xml:space="preserve"> туризма</w:t>
      </w:r>
      <w:r w:rsidR="00273C8C" w:rsidRPr="009630FC">
        <w:rPr>
          <w:b/>
          <w:bCs/>
          <w:sz w:val="28"/>
          <w:szCs w:val="28"/>
          <w:u w:val="single"/>
        </w:rPr>
        <w:t>»</w:t>
      </w:r>
    </w:p>
    <w:p w:rsidR="00273C8C" w:rsidRPr="00437A71" w:rsidRDefault="00273C8C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highlight w:val="yellow"/>
          <w:u w:val="single"/>
        </w:rPr>
      </w:pPr>
    </w:p>
    <w:p w:rsidR="00251A3F" w:rsidRPr="00D62FC0" w:rsidRDefault="00251A3F" w:rsidP="00251A3F">
      <w:pPr>
        <w:shd w:val="clear" w:color="auto" w:fill="FFFFFF"/>
        <w:ind w:firstLine="709"/>
        <w:jc w:val="both"/>
        <w:rPr>
          <w:sz w:val="28"/>
          <w:szCs w:val="28"/>
        </w:rPr>
      </w:pPr>
      <w:r w:rsidRPr="00D62FC0">
        <w:rPr>
          <w:sz w:val="28"/>
          <w:szCs w:val="28"/>
        </w:rPr>
        <w:t>Реализация муниципальной программы в 202</w:t>
      </w:r>
      <w:r w:rsidR="009630FC" w:rsidRPr="00D62FC0">
        <w:rPr>
          <w:sz w:val="28"/>
          <w:szCs w:val="28"/>
        </w:rPr>
        <w:t>2</w:t>
      </w:r>
      <w:r w:rsidRPr="00D62FC0">
        <w:rPr>
          <w:sz w:val="28"/>
          <w:szCs w:val="28"/>
        </w:rPr>
        <w:t xml:space="preserve"> году </w:t>
      </w:r>
      <w:r w:rsidRPr="00D62FC0">
        <w:rPr>
          <w:kern w:val="28"/>
          <w:sz w:val="28"/>
          <w:szCs w:val="28"/>
        </w:rPr>
        <w:t>была направлена на достижение основной цели программы</w:t>
      </w:r>
      <w:r w:rsidRPr="00D62FC0">
        <w:rPr>
          <w:sz w:val="28"/>
          <w:szCs w:val="28"/>
        </w:rPr>
        <w:t xml:space="preserve"> – с</w:t>
      </w:r>
      <w:r w:rsidRPr="00D62FC0">
        <w:rPr>
          <w:color w:val="000000"/>
          <w:sz w:val="28"/>
          <w:szCs w:val="28"/>
        </w:rPr>
        <w:t>оздание и сохранение благоприятных условий для устойчивого развития сферы культуры, создание единого культурного пространства и сохранение культурного наследия, развитие туризма</w:t>
      </w:r>
      <w:r w:rsidRPr="00D62FC0">
        <w:rPr>
          <w:sz w:val="28"/>
          <w:szCs w:val="28"/>
        </w:rPr>
        <w:t xml:space="preserve"> муниципального образования городского округа «Усинск».</w:t>
      </w:r>
    </w:p>
    <w:p w:rsidR="00EE42B5" w:rsidRPr="00D62FC0" w:rsidRDefault="004C2B60" w:rsidP="0062449D">
      <w:pPr>
        <w:shd w:val="clear" w:color="auto" w:fill="FFFFFF"/>
        <w:ind w:firstLine="709"/>
        <w:jc w:val="both"/>
        <w:rPr>
          <w:sz w:val="28"/>
          <w:szCs w:val="28"/>
        </w:rPr>
      </w:pPr>
      <w:r w:rsidRPr="00D62FC0">
        <w:rPr>
          <w:sz w:val="28"/>
          <w:szCs w:val="28"/>
        </w:rPr>
        <w:t>М</w:t>
      </w:r>
      <w:r w:rsidR="00EE42B5" w:rsidRPr="00D62FC0">
        <w:rPr>
          <w:sz w:val="28"/>
          <w:szCs w:val="28"/>
        </w:rPr>
        <w:t xml:space="preserve">униципальная программа не </w:t>
      </w:r>
      <w:r w:rsidRPr="00D62FC0">
        <w:rPr>
          <w:sz w:val="28"/>
          <w:szCs w:val="28"/>
        </w:rPr>
        <w:t xml:space="preserve">содержит </w:t>
      </w:r>
      <w:r w:rsidR="00EE42B5" w:rsidRPr="00D62FC0">
        <w:rPr>
          <w:sz w:val="28"/>
          <w:szCs w:val="28"/>
        </w:rPr>
        <w:t>подпрограмм.</w:t>
      </w:r>
    </w:p>
    <w:p w:rsidR="009E5A03" w:rsidRPr="00D62FC0" w:rsidRDefault="009E5A03" w:rsidP="0062449D">
      <w:pPr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rPr>
          <w:kern w:val="28"/>
          <w:sz w:val="28"/>
          <w:szCs w:val="28"/>
        </w:rPr>
      </w:pPr>
      <w:r w:rsidRPr="00D62FC0">
        <w:rPr>
          <w:kern w:val="28"/>
          <w:sz w:val="28"/>
          <w:szCs w:val="28"/>
        </w:rPr>
        <w:t xml:space="preserve">Для реализации цели муниципальной программы обеспечивалось решение следующих задач: </w:t>
      </w:r>
    </w:p>
    <w:p w:rsidR="009E5A03" w:rsidRPr="00D62FC0" w:rsidRDefault="009E5A03" w:rsidP="0062449D">
      <w:pPr>
        <w:ind w:firstLine="709"/>
        <w:jc w:val="both"/>
        <w:rPr>
          <w:color w:val="000000"/>
          <w:sz w:val="28"/>
          <w:szCs w:val="28"/>
        </w:rPr>
      </w:pPr>
      <w:r w:rsidRPr="00D62FC0">
        <w:rPr>
          <w:sz w:val="28"/>
          <w:szCs w:val="28"/>
        </w:rPr>
        <w:t>- ф</w:t>
      </w:r>
      <w:r w:rsidRPr="00D62FC0">
        <w:rPr>
          <w:color w:val="000000"/>
          <w:sz w:val="28"/>
          <w:szCs w:val="28"/>
        </w:rPr>
        <w:t>ормирование комфортной культурной среды для творческой самореализации населения МО ГО «Усинск»;</w:t>
      </w:r>
    </w:p>
    <w:p w:rsidR="009E5A03" w:rsidRPr="00D62FC0" w:rsidRDefault="009E5A03" w:rsidP="0062449D">
      <w:pPr>
        <w:ind w:firstLine="709"/>
        <w:jc w:val="both"/>
        <w:rPr>
          <w:color w:val="000000"/>
          <w:sz w:val="28"/>
          <w:szCs w:val="28"/>
        </w:rPr>
      </w:pPr>
      <w:r w:rsidRPr="00D62FC0">
        <w:rPr>
          <w:color w:val="000000"/>
          <w:sz w:val="28"/>
          <w:szCs w:val="28"/>
        </w:rPr>
        <w:t>- осуществление комплекса культурно-просветительских мер для популяризации чтения среди населения МО ГО «Усинск»;</w:t>
      </w:r>
    </w:p>
    <w:p w:rsidR="009E5A03" w:rsidRPr="00D62FC0" w:rsidRDefault="009E5A03" w:rsidP="0062449D">
      <w:pPr>
        <w:ind w:firstLine="709"/>
        <w:jc w:val="both"/>
        <w:rPr>
          <w:color w:val="000000"/>
          <w:sz w:val="28"/>
          <w:szCs w:val="28"/>
        </w:rPr>
      </w:pPr>
      <w:r w:rsidRPr="00D62FC0">
        <w:rPr>
          <w:color w:val="000000"/>
          <w:sz w:val="28"/>
          <w:szCs w:val="28"/>
        </w:rPr>
        <w:t>- привлечение детей муниципалитета к изучению и овладению знаниями и навыками из области классической культуры и искусства;</w:t>
      </w:r>
    </w:p>
    <w:p w:rsidR="00737FAE" w:rsidRPr="00D62FC0" w:rsidRDefault="00737FAE" w:rsidP="0062449D">
      <w:pPr>
        <w:ind w:firstLine="709"/>
        <w:jc w:val="both"/>
        <w:rPr>
          <w:color w:val="000000"/>
          <w:sz w:val="28"/>
          <w:szCs w:val="28"/>
        </w:rPr>
      </w:pPr>
      <w:r w:rsidRPr="00D62FC0">
        <w:rPr>
          <w:color w:val="000000"/>
          <w:sz w:val="28"/>
          <w:szCs w:val="28"/>
        </w:rPr>
        <w:t>- реализация проекта «Народный бюджет» на территории МО ГО «Усинск»;</w:t>
      </w:r>
    </w:p>
    <w:p w:rsidR="00737FAE" w:rsidRPr="00D62FC0" w:rsidRDefault="00737FAE" w:rsidP="0062449D">
      <w:pPr>
        <w:ind w:firstLine="709"/>
        <w:jc w:val="both"/>
        <w:rPr>
          <w:color w:val="000000"/>
          <w:sz w:val="28"/>
          <w:szCs w:val="28"/>
        </w:rPr>
      </w:pPr>
      <w:r w:rsidRPr="00D62FC0">
        <w:rPr>
          <w:color w:val="000000"/>
          <w:sz w:val="28"/>
          <w:szCs w:val="28"/>
        </w:rPr>
        <w:t>- реализация отдельных мероприятий национального проекта «Культура» на территории МО ГО «Усинск»;</w:t>
      </w:r>
    </w:p>
    <w:p w:rsidR="009E5A03" w:rsidRPr="00D62FC0" w:rsidRDefault="009E5A03" w:rsidP="0062449D">
      <w:pPr>
        <w:ind w:firstLine="709"/>
        <w:jc w:val="both"/>
        <w:rPr>
          <w:kern w:val="28"/>
          <w:sz w:val="28"/>
          <w:szCs w:val="28"/>
        </w:rPr>
      </w:pPr>
      <w:r w:rsidRPr="00D62FC0">
        <w:rPr>
          <w:color w:val="000000"/>
          <w:sz w:val="28"/>
          <w:szCs w:val="28"/>
        </w:rPr>
        <w:t xml:space="preserve">- </w:t>
      </w:r>
      <w:r w:rsidR="00D62FC0" w:rsidRPr="00D62FC0">
        <w:rPr>
          <w:color w:val="000000"/>
          <w:sz w:val="28"/>
          <w:szCs w:val="28"/>
        </w:rPr>
        <w:t>создание условий для выявления, реализации творческого потенциала населения, развития самодеятельного художественного творчества на территории МО ГО «Усинск»</w:t>
      </w:r>
      <w:r w:rsidRPr="00D62FC0">
        <w:rPr>
          <w:color w:val="000000"/>
          <w:sz w:val="28"/>
          <w:szCs w:val="28"/>
        </w:rPr>
        <w:t>.</w:t>
      </w:r>
    </w:p>
    <w:p w:rsidR="00CA45F9" w:rsidRPr="00D62FC0" w:rsidRDefault="00273C8C" w:rsidP="0062449D">
      <w:pPr>
        <w:shd w:val="clear" w:color="auto" w:fill="FFFFFF"/>
        <w:tabs>
          <w:tab w:val="left" w:pos="567"/>
        </w:tabs>
        <w:ind w:firstLine="709"/>
        <w:rPr>
          <w:color w:val="000000"/>
          <w:sz w:val="20"/>
        </w:rPr>
      </w:pPr>
      <w:r w:rsidRPr="00D62FC0">
        <w:rPr>
          <w:kern w:val="28"/>
          <w:sz w:val="28"/>
          <w:szCs w:val="28"/>
        </w:rPr>
        <w:t>Исполнение программы характеризуется следующими данными:</w:t>
      </w:r>
    </w:p>
    <w:p w:rsidR="00273C8C" w:rsidRPr="00D62FC0" w:rsidRDefault="00273C8C" w:rsidP="00CA7F00">
      <w:pPr>
        <w:pStyle w:val="a3"/>
        <w:shd w:val="clear" w:color="auto" w:fill="FFFFFF"/>
        <w:tabs>
          <w:tab w:val="left" w:pos="567"/>
          <w:tab w:val="left" w:pos="900"/>
        </w:tabs>
        <w:ind w:firstLine="426"/>
        <w:jc w:val="right"/>
        <w:rPr>
          <w:color w:val="000000"/>
          <w:sz w:val="20"/>
        </w:rPr>
      </w:pPr>
      <w:r w:rsidRPr="00D62FC0">
        <w:rPr>
          <w:color w:val="000000"/>
          <w:sz w:val="20"/>
        </w:rPr>
        <w:t>(тыс.</w:t>
      </w:r>
      <w:r w:rsidR="00773389" w:rsidRPr="00D62FC0">
        <w:rPr>
          <w:color w:val="000000"/>
          <w:sz w:val="20"/>
        </w:rPr>
        <w:t xml:space="preserve"> рублей</w:t>
      </w:r>
      <w:r w:rsidRPr="00D62FC0">
        <w:rPr>
          <w:color w:val="000000"/>
          <w:sz w:val="20"/>
        </w:rPr>
        <w:t>)</w:t>
      </w:r>
    </w:p>
    <w:tbl>
      <w:tblPr>
        <w:tblW w:w="9087" w:type="dxa"/>
        <w:tblInd w:w="93" w:type="dxa"/>
        <w:tblLayout w:type="fixed"/>
        <w:tblLook w:val="04A0"/>
      </w:tblPr>
      <w:tblGrid>
        <w:gridCol w:w="4977"/>
        <w:gridCol w:w="1417"/>
        <w:gridCol w:w="1418"/>
        <w:gridCol w:w="1275"/>
      </w:tblGrid>
      <w:tr w:rsidR="00273C8C" w:rsidRPr="00437A71" w:rsidTr="006D7C9F">
        <w:trPr>
          <w:trHeight w:val="98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273C8C" w:rsidRPr="002D539F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539F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D72F1F" w:rsidRPr="002D539F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273C8C" w:rsidRPr="002D539F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539F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273C8C" w:rsidRPr="002D539F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539F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273C8C" w:rsidRPr="002D539F" w:rsidRDefault="00273C8C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539F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273C8C" w:rsidRPr="00437A71" w:rsidTr="006D7C9F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8C" w:rsidRPr="00D73D65" w:rsidRDefault="00273C8C" w:rsidP="00F1265F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D73D65">
              <w:rPr>
                <w:b/>
                <w:bCs/>
                <w:sz w:val="20"/>
                <w:szCs w:val="20"/>
              </w:rPr>
              <w:t>Муниципальная программа «</w:t>
            </w:r>
            <w:r w:rsidR="00F1265F" w:rsidRPr="00D73D65">
              <w:rPr>
                <w:b/>
                <w:bCs/>
                <w:sz w:val="20"/>
                <w:szCs w:val="20"/>
              </w:rPr>
              <w:t>Р</w:t>
            </w:r>
            <w:r w:rsidRPr="00D73D65">
              <w:rPr>
                <w:b/>
                <w:bCs/>
                <w:sz w:val="20"/>
                <w:szCs w:val="20"/>
              </w:rPr>
              <w:t>азвитие культуры и</w:t>
            </w:r>
            <w:r w:rsidR="00F1265F" w:rsidRPr="00D73D65">
              <w:rPr>
                <w:b/>
                <w:bCs/>
                <w:sz w:val="20"/>
                <w:szCs w:val="20"/>
              </w:rPr>
              <w:t xml:space="preserve"> туризма</w:t>
            </w:r>
            <w:r w:rsidR="00CD6F0C" w:rsidRPr="00D73D65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4D" w:rsidRPr="00D73D65" w:rsidRDefault="009D274D" w:rsidP="009D274D">
            <w:pPr>
              <w:jc w:val="right"/>
              <w:rPr>
                <w:b/>
                <w:sz w:val="20"/>
                <w:szCs w:val="20"/>
              </w:rPr>
            </w:pPr>
          </w:p>
          <w:p w:rsidR="00273C8C" w:rsidRPr="00D73D65" w:rsidRDefault="00551874" w:rsidP="00672CF0">
            <w:pPr>
              <w:jc w:val="right"/>
              <w:rPr>
                <w:b/>
                <w:sz w:val="20"/>
                <w:szCs w:val="20"/>
              </w:rPr>
            </w:pPr>
            <w:r w:rsidRPr="00D73D65">
              <w:rPr>
                <w:b/>
                <w:sz w:val="20"/>
                <w:szCs w:val="20"/>
              </w:rPr>
              <w:t>325 </w:t>
            </w:r>
            <w:r w:rsidR="00672CF0" w:rsidRPr="00D73D65">
              <w:rPr>
                <w:b/>
                <w:sz w:val="20"/>
                <w:szCs w:val="20"/>
              </w:rPr>
              <w:t>127</w:t>
            </w:r>
            <w:r w:rsidRPr="00D73D65">
              <w:rPr>
                <w:b/>
                <w:sz w:val="20"/>
                <w:szCs w:val="20"/>
              </w:rPr>
              <w:t>,</w:t>
            </w:r>
            <w:r w:rsidR="00672CF0" w:rsidRPr="00D73D6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4D" w:rsidRPr="00D73D65" w:rsidRDefault="009D274D" w:rsidP="009D274D">
            <w:pPr>
              <w:jc w:val="right"/>
              <w:rPr>
                <w:b/>
                <w:sz w:val="20"/>
                <w:szCs w:val="20"/>
              </w:rPr>
            </w:pPr>
          </w:p>
          <w:p w:rsidR="00273C8C" w:rsidRPr="00D73D65" w:rsidRDefault="00551874" w:rsidP="009D274D">
            <w:pPr>
              <w:jc w:val="right"/>
              <w:rPr>
                <w:b/>
                <w:sz w:val="20"/>
                <w:szCs w:val="20"/>
              </w:rPr>
            </w:pPr>
            <w:r w:rsidRPr="00D73D65">
              <w:rPr>
                <w:b/>
                <w:sz w:val="20"/>
                <w:szCs w:val="20"/>
              </w:rPr>
              <w:t>324 980,1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8C" w:rsidRPr="00D73D65" w:rsidRDefault="00273C8C" w:rsidP="009D274D">
            <w:pPr>
              <w:jc w:val="right"/>
              <w:rPr>
                <w:b/>
                <w:sz w:val="20"/>
                <w:szCs w:val="20"/>
              </w:rPr>
            </w:pPr>
          </w:p>
          <w:p w:rsidR="00273C8C" w:rsidRPr="00D73D65" w:rsidRDefault="00933AA5" w:rsidP="009D27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551874" w:rsidRPr="00D73D65">
              <w:rPr>
                <w:b/>
                <w:sz w:val="20"/>
                <w:szCs w:val="20"/>
              </w:rPr>
              <w:t xml:space="preserve"> </w:t>
            </w:r>
            <w:r w:rsidR="00273C8C" w:rsidRPr="00D73D65">
              <w:rPr>
                <w:b/>
                <w:sz w:val="20"/>
                <w:szCs w:val="20"/>
              </w:rPr>
              <w:t>%</w:t>
            </w:r>
          </w:p>
        </w:tc>
      </w:tr>
      <w:tr w:rsidR="00273C8C" w:rsidRPr="00437A71" w:rsidTr="006D7C9F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D73D65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D73D65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D73D65" w:rsidRDefault="00551874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73D65">
              <w:rPr>
                <w:bCs/>
                <w:i/>
                <w:color w:val="000000"/>
                <w:sz w:val="20"/>
                <w:szCs w:val="20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D73D65" w:rsidRDefault="00551874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73D65">
              <w:rPr>
                <w:bCs/>
                <w:i/>
                <w:color w:val="000000"/>
                <w:sz w:val="20"/>
                <w:szCs w:val="20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C8C" w:rsidRPr="00D73D65" w:rsidRDefault="00273C8C" w:rsidP="00310E22">
            <w:pPr>
              <w:tabs>
                <w:tab w:val="left" w:pos="567"/>
              </w:tabs>
              <w:jc w:val="right"/>
              <w:rPr>
                <w:bCs/>
                <w:i/>
                <w:sz w:val="20"/>
                <w:szCs w:val="20"/>
              </w:rPr>
            </w:pPr>
            <w:r w:rsidRPr="00D73D65">
              <w:rPr>
                <w:bCs/>
                <w:i/>
                <w:sz w:val="20"/>
                <w:szCs w:val="20"/>
              </w:rPr>
              <w:t>100</w:t>
            </w:r>
            <w:r w:rsidR="00551874" w:rsidRPr="00D73D65">
              <w:rPr>
                <w:bCs/>
                <w:i/>
                <w:sz w:val="20"/>
                <w:szCs w:val="20"/>
              </w:rPr>
              <w:t xml:space="preserve"> </w:t>
            </w:r>
            <w:r w:rsidRPr="00D73D65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273C8C" w:rsidRPr="00437A71" w:rsidTr="006D7C9F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437A71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D73D65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437A71" w:rsidRDefault="00551874" w:rsidP="00303796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D73D65">
              <w:rPr>
                <w:bCs/>
                <w:i/>
                <w:color w:val="000000"/>
                <w:sz w:val="20"/>
                <w:szCs w:val="20"/>
              </w:rPr>
              <w:t xml:space="preserve">90 670,6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BD2EB7" w:rsidRDefault="00551874" w:rsidP="00310E22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D2EB7">
              <w:rPr>
                <w:bCs/>
                <w:i/>
                <w:color w:val="000000"/>
                <w:sz w:val="20"/>
                <w:szCs w:val="20"/>
              </w:rPr>
              <w:t>90</w:t>
            </w:r>
            <w:r w:rsidR="00BD2EB7" w:rsidRPr="00BD2EB7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BD2EB7">
              <w:rPr>
                <w:bCs/>
                <w:i/>
                <w:color w:val="000000"/>
                <w:sz w:val="20"/>
                <w:szCs w:val="20"/>
              </w:rPr>
              <w:t>6</w:t>
            </w:r>
            <w:r w:rsidR="00BD2EB7" w:rsidRPr="00BD2EB7">
              <w:rPr>
                <w:bCs/>
                <w:i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BD2EB7" w:rsidRDefault="009D274D" w:rsidP="00310E22">
            <w:pPr>
              <w:tabs>
                <w:tab w:val="left" w:pos="567"/>
              </w:tabs>
              <w:jc w:val="right"/>
              <w:rPr>
                <w:bCs/>
                <w:i/>
                <w:sz w:val="20"/>
                <w:szCs w:val="20"/>
              </w:rPr>
            </w:pPr>
            <w:r w:rsidRPr="00BD2EB7">
              <w:rPr>
                <w:bCs/>
                <w:i/>
                <w:sz w:val="20"/>
                <w:szCs w:val="20"/>
              </w:rPr>
              <w:t>100</w:t>
            </w:r>
            <w:r w:rsidR="00551874" w:rsidRPr="00BD2EB7">
              <w:rPr>
                <w:bCs/>
                <w:i/>
                <w:sz w:val="20"/>
                <w:szCs w:val="20"/>
              </w:rPr>
              <w:t xml:space="preserve"> </w:t>
            </w:r>
            <w:r w:rsidR="00273C8C" w:rsidRPr="00BD2EB7">
              <w:rPr>
                <w:bCs/>
                <w:i/>
                <w:sz w:val="20"/>
                <w:szCs w:val="20"/>
              </w:rPr>
              <w:t>%</w:t>
            </w:r>
          </w:p>
        </w:tc>
      </w:tr>
      <w:tr w:rsidR="00273C8C" w:rsidRPr="00437A71" w:rsidTr="006D7C9F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437A71" w:rsidRDefault="00273C8C" w:rsidP="00310E22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D73D65">
              <w:rPr>
                <w:bCs/>
                <w:i/>
                <w:color w:val="000000"/>
                <w:sz w:val="20"/>
                <w:szCs w:val="20"/>
              </w:rPr>
              <w:lastRenderedPageBreak/>
              <w:t>бюджет МО ГО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437A71" w:rsidRDefault="00D73D65" w:rsidP="00551874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D73D65">
              <w:rPr>
                <w:bCs/>
                <w:i/>
                <w:color w:val="000000"/>
                <w:sz w:val="20"/>
                <w:szCs w:val="20"/>
              </w:rPr>
              <w:t>234 079,3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EB7" w:rsidRPr="00BD2EB7" w:rsidRDefault="00551874" w:rsidP="00BD2EB7">
            <w:pPr>
              <w:tabs>
                <w:tab w:val="left" w:pos="567"/>
              </w:tabs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BD2EB7">
              <w:rPr>
                <w:bCs/>
                <w:i/>
                <w:color w:val="000000"/>
                <w:sz w:val="20"/>
                <w:szCs w:val="20"/>
              </w:rPr>
              <w:t>233</w:t>
            </w:r>
            <w:r w:rsidR="00BD2EB7" w:rsidRPr="00BD2EB7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BD2EB7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BD2EB7" w:rsidRPr="00BD2EB7">
              <w:rPr>
                <w:bCs/>
                <w:i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8C" w:rsidRPr="00BD2EB7" w:rsidRDefault="00551874" w:rsidP="00310E22">
            <w:pPr>
              <w:tabs>
                <w:tab w:val="left" w:pos="567"/>
              </w:tabs>
              <w:jc w:val="right"/>
              <w:rPr>
                <w:bCs/>
                <w:i/>
                <w:sz w:val="20"/>
                <w:szCs w:val="20"/>
              </w:rPr>
            </w:pPr>
            <w:r w:rsidRPr="00BD2EB7">
              <w:rPr>
                <w:bCs/>
                <w:i/>
                <w:sz w:val="20"/>
                <w:szCs w:val="20"/>
              </w:rPr>
              <w:t xml:space="preserve">99,9 </w:t>
            </w:r>
            <w:r w:rsidR="00273C8C" w:rsidRPr="00BD2EB7">
              <w:rPr>
                <w:bCs/>
                <w:i/>
                <w:sz w:val="20"/>
                <w:szCs w:val="20"/>
              </w:rPr>
              <w:t>%</w:t>
            </w:r>
          </w:p>
        </w:tc>
      </w:tr>
    </w:tbl>
    <w:p w:rsidR="00F219B7" w:rsidRPr="00B43275" w:rsidRDefault="00F219B7" w:rsidP="0062449D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>По итогам 202</w:t>
      </w:r>
      <w:r w:rsidR="00B43275" w:rsidRPr="00AD70E4">
        <w:rPr>
          <w:sz w:val="28"/>
          <w:szCs w:val="28"/>
        </w:rPr>
        <w:t xml:space="preserve">2 </w:t>
      </w:r>
      <w:r w:rsidRPr="00AD70E4">
        <w:rPr>
          <w:sz w:val="28"/>
          <w:szCs w:val="28"/>
        </w:rPr>
        <w:t xml:space="preserve">года в результате реализации комплекса мероприятий </w:t>
      </w:r>
      <w:r w:rsidRPr="00B43275">
        <w:rPr>
          <w:sz w:val="28"/>
          <w:szCs w:val="28"/>
        </w:rPr>
        <w:t>муниципальной программы были достигнуты следующие результаты:</w:t>
      </w:r>
    </w:p>
    <w:p w:rsidR="00F219B7" w:rsidRPr="00AD70E4" w:rsidRDefault="00F219B7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>- культурно–досуговыми учреждениями</w:t>
      </w:r>
      <w:r w:rsidR="00B43275" w:rsidRPr="00AD70E4">
        <w:rPr>
          <w:sz w:val="28"/>
          <w:szCs w:val="28"/>
        </w:rPr>
        <w:t xml:space="preserve"> </w:t>
      </w:r>
      <w:r w:rsidRPr="00AD70E4">
        <w:rPr>
          <w:sz w:val="28"/>
          <w:szCs w:val="28"/>
        </w:rPr>
        <w:t xml:space="preserve">было проведено </w:t>
      </w:r>
      <w:r w:rsidR="00B43275" w:rsidRPr="00AD70E4">
        <w:rPr>
          <w:sz w:val="28"/>
          <w:szCs w:val="28"/>
        </w:rPr>
        <w:t>940</w:t>
      </w:r>
      <w:r w:rsidRPr="00AD70E4">
        <w:rPr>
          <w:sz w:val="28"/>
          <w:szCs w:val="28"/>
        </w:rPr>
        <w:t xml:space="preserve"> </w:t>
      </w:r>
      <w:r w:rsidR="00942A9F" w:rsidRPr="00AD70E4">
        <w:rPr>
          <w:sz w:val="28"/>
          <w:szCs w:val="28"/>
        </w:rPr>
        <w:t>массов</w:t>
      </w:r>
      <w:r w:rsidR="00B43275" w:rsidRPr="00AD70E4">
        <w:rPr>
          <w:sz w:val="28"/>
          <w:szCs w:val="28"/>
        </w:rPr>
        <w:t>ых</w:t>
      </w:r>
      <w:r w:rsidR="00942A9F" w:rsidRPr="00AD70E4">
        <w:rPr>
          <w:sz w:val="28"/>
          <w:szCs w:val="28"/>
        </w:rPr>
        <w:t xml:space="preserve"> культурно-досугов</w:t>
      </w:r>
      <w:r w:rsidR="00800935">
        <w:rPr>
          <w:sz w:val="28"/>
          <w:szCs w:val="28"/>
        </w:rPr>
        <w:t>ых</w:t>
      </w:r>
      <w:r w:rsidR="00942A9F" w:rsidRPr="00AD70E4">
        <w:rPr>
          <w:sz w:val="28"/>
          <w:szCs w:val="28"/>
        </w:rPr>
        <w:t xml:space="preserve"> мероприяти</w:t>
      </w:r>
      <w:r w:rsidR="00B43275" w:rsidRPr="00AD70E4">
        <w:rPr>
          <w:sz w:val="28"/>
          <w:szCs w:val="28"/>
        </w:rPr>
        <w:t>й</w:t>
      </w:r>
      <w:r w:rsidR="00942A9F" w:rsidRPr="00AD70E4">
        <w:rPr>
          <w:sz w:val="28"/>
          <w:szCs w:val="28"/>
        </w:rPr>
        <w:t>,</w:t>
      </w:r>
      <w:r w:rsidR="00737FAE" w:rsidRPr="00AD70E4">
        <w:rPr>
          <w:sz w:val="28"/>
          <w:szCs w:val="28"/>
        </w:rPr>
        <w:t xml:space="preserve"> число посетителей </w:t>
      </w:r>
      <w:r w:rsidR="00942A9F" w:rsidRPr="00AD70E4">
        <w:rPr>
          <w:sz w:val="28"/>
          <w:szCs w:val="28"/>
        </w:rPr>
        <w:t xml:space="preserve">которых </w:t>
      </w:r>
      <w:r w:rsidR="00737FAE" w:rsidRPr="00AD70E4">
        <w:rPr>
          <w:sz w:val="28"/>
          <w:szCs w:val="28"/>
        </w:rPr>
        <w:t xml:space="preserve">составило </w:t>
      </w:r>
      <w:r w:rsidR="00B43275" w:rsidRPr="00AD70E4">
        <w:rPr>
          <w:sz w:val="28"/>
          <w:szCs w:val="28"/>
        </w:rPr>
        <w:t xml:space="preserve">117 003 </w:t>
      </w:r>
      <w:r w:rsidR="00737FAE" w:rsidRPr="00AD70E4">
        <w:rPr>
          <w:sz w:val="28"/>
          <w:szCs w:val="28"/>
        </w:rPr>
        <w:t>человек</w:t>
      </w:r>
      <w:r w:rsidR="00B43275" w:rsidRPr="00AD70E4">
        <w:rPr>
          <w:sz w:val="28"/>
          <w:szCs w:val="28"/>
        </w:rPr>
        <w:t>а</w:t>
      </w:r>
      <w:r w:rsidRPr="00AD70E4">
        <w:rPr>
          <w:sz w:val="28"/>
          <w:szCs w:val="28"/>
        </w:rPr>
        <w:t xml:space="preserve">; </w:t>
      </w:r>
    </w:p>
    <w:p w:rsidR="00F219B7" w:rsidRPr="00B43275" w:rsidRDefault="00F219B7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B43275">
        <w:rPr>
          <w:sz w:val="28"/>
          <w:szCs w:val="28"/>
        </w:rPr>
        <w:t xml:space="preserve">- продолжили свою деятельность </w:t>
      </w:r>
      <w:r w:rsidR="00737FAE" w:rsidRPr="00B43275">
        <w:rPr>
          <w:sz w:val="28"/>
          <w:szCs w:val="28"/>
        </w:rPr>
        <w:t>16</w:t>
      </w:r>
      <w:r w:rsidR="00B43275" w:rsidRPr="00B43275">
        <w:rPr>
          <w:sz w:val="28"/>
          <w:szCs w:val="28"/>
        </w:rPr>
        <w:t>3</w:t>
      </w:r>
      <w:r w:rsidRPr="00B43275">
        <w:rPr>
          <w:sz w:val="28"/>
          <w:szCs w:val="28"/>
        </w:rPr>
        <w:t xml:space="preserve"> клубных формирований культурно-досугового типа (</w:t>
      </w:r>
      <w:r w:rsidR="00B43275" w:rsidRPr="00B43275">
        <w:rPr>
          <w:sz w:val="28"/>
          <w:szCs w:val="28"/>
        </w:rPr>
        <w:t xml:space="preserve">на базе МБУК «Централизованная клубная система» (с. Колва) и </w:t>
      </w:r>
      <w:r w:rsidR="00B43275" w:rsidRPr="00AD70E4">
        <w:rPr>
          <w:sz w:val="28"/>
          <w:szCs w:val="28"/>
        </w:rPr>
        <w:t xml:space="preserve">8 филиалах, расположенных в селах; </w:t>
      </w:r>
      <w:r w:rsidR="00B43275" w:rsidRPr="00B43275">
        <w:rPr>
          <w:sz w:val="28"/>
          <w:szCs w:val="28"/>
        </w:rPr>
        <w:t>МБУК «Усинский дворец культуры»</w:t>
      </w:r>
      <w:r w:rsidRPr="00B43275">
        <w:rPr>
          <w:sz w:val="28"/>
          <w:szCs w:val="28"/>
        </w:rPr>
        <w:t xml:space="preserve">), общее число участников составило </w:t>
      </w:r>
      <w:r w:rsidR="00737FAE" w:rsidRPr="00B43275">
        <w:rPr>
          <w:sz w:val="28"/>
          <w:szCs w:val="28"/>
        </w:rPr>
        <w:t>2 0</w:t>
      </w:r>
      <w:r w:rsidR="00B43275" w:rsidRPr="00B43275">
        <w:rPr>
          <w:sz w:val="28"/>
          <w:szCs w:val="28"/>
        </w:rPr>
        <w:t>5</w:t>
      </w:r>
      <w:r w:rsidR="00737FAE" w:rsidRPr="00B43275">
        <w:rPr>
          <w:sz w:val="28"/>
          <w:szCs w:val="28"/>
        </w:rPr>
        <w:t>6</w:t>
      </w:r>
      <w:r w:rsidRPr="00B43275">
        <w:rPr>
          <w:sz w:val="28"/>
          <w:szCs w:val="28"/>
        </w:rPr>
        <w:t xml:space="preserve"> человек;</w:t>
      </w:r>
    </w:p>
    <w:p w:rsidR="006C2583" w:rsidRPr="0022216C" w:rsidRDefault="006C2583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22216C">
        <w:rPr>
          <w:sz w:val="28"/>
          <w:szCs w:val="28"/>
        </w:rPr>
        <w:t xml:space="preserve">- продолжила свою деятельность </w:t>
      </w:r>
      <w:r w:rsidR="0022216C" w:rsidRPr="0022216C">
        <w:rPr>
          <w:sz w:val="28"/>
          <w:szCs w:val="28"/>
        </w:rPr>
        <w:t>МБУК «Усинская централизованная библиотечная система»</w:t>
      </w:r>
      <w:r w:rsidRPr="0022216C">
        <w:rPr>
          <w:sz w:val="28"/>
          <w:szCs w:val="28"/>
        </w:rPr>
        <w:t xml:space="preserve"> (</w:t>
      </w:r>
      <w:r w:rsidR="00737FAE" w:rsidRPr="00AD70E4">
        <w:rPr>
          <w:sz w:val="28"/>
          <w:szCs w:val="28"/>
        </w:rPr>
        <w:t>3 городских библиотеки и 1</w:t>
      </w:r>
      <w:r w:rsidR="0022216C" w:rsidRPr="00AD70E4">
        <w:rPr>
          <w:sz w:val="28"/>
          <w:szCs w:val="28"/>
        </w:rPr>
        <w:t>0</w:t>
      </w:r>
      <w:r w:rsidR="00737FAE" w:rsidRPr="00AD70E4">
        <w:rPr>
          <w:sz w:val="28"/>
          <w:szCs w:val="28"/>
        </w:rPr>
        <w:t xml:space="preserve"> сельских библиотек - филиалов</w:t>
      </w:r>
      <w:r w:rsidRPr="0022216C">
        <w:rPr>
          <w:sz w:val="28"/>
          <w:szCs w:val="28"/>
        </w:rPr>
        <w:t xml:space="preserve">). </w:t>
      </w:r>
      <w:r w:rsidR="000160C6" w:rsidRPr="0022216C">
        <w:rPr>
          <w:sz w:val="28"/>
          <w:szCs w:val="28"/>
        </w:rPr>
        <w:t>Книжные ф</w:t>
      </w:r>
      <w:r w:rsidRPr="0022216C">
        <w:rPr>
          <w:sz w:val="28"/>
          <w:szCs w:val="28"/>
        </w:rPr>
        <w:t>онды в 202</w:t>
      </w:r>
      <w:r w:rsidR="0022216C" w:rsidRPr="0022216C">
        <w:rPr>
          <w:sz w:val="28"/>
          <w:szCs w:val="28"/>
        </w:rPr>
        <w:t>2</w:t>
      </w:r>
      <w:r w:rsidRPr="0022216C">
        <w:rPr>
          <w:sz w:val="28"/>
          <w:szCs w:val="28"/>
        </w:rPr>
        <w:t xml:space="preserve"> году составили </w:t>
      </w:r>
      <w:r w:rsidR="00737FAE" w:rsidRPr="0022216C">
        <w:rPr>
          <w:sz w:val="28"/>
          <w:szCs w:val="28"/>
        </w:rPr>
        <w:t>1</w:t>
      </w:r>
      <w:r w:rsidR="0022216C" w:rsidRPr="0022216C">
        <w:rPr>
          <w:sz w:val="28"/>
          <w:szCs w:val="28"/>
        </w:rPr>
        <w:t>58 754</w:t>
      </w:r>
      <w:r w:rsidRPr="0022216C">
        <w:rPr>
          <w:sz w:val="28"/>
          <w:szCs w:val="28"/>
        </w:rPr>
        <w:t xml:space="preserve"> ед. и могут удовлетворять самые разнообразные запросы пользователей, как в общеобразовательных, так и специальных областях. Общее число библиографических записей за 202</w:t>
      </w:r>
      <w:r w:rsidR="0022216C" w:rsidRPr="0022216C">
        <w:rPr>
          <w:sz w:val="28"/>
          <w:szCs w:val="28"/>
        </w:rPr>
        <w:t>2</w:t>
      </w:r>
      <w:r w:rsidRPr="0022216C">
        <w:rPr>
          <w:sz w:val="28"/>
          <w:szCs w:val="28"/>
        </w:rPr>
        <w:t xml:space="preserve"> год составило </w:t>
      </w:r>
      <w:r w:rsidR="0022216C" w:rsidRPr="0022216C">
        <w:rPr>
          <w:sz w:val="28"/>
          <w:szCs w:val="28"/>
        </w:rPr>
        <w:t>1 130</w:t>
      </w:r>
      <w:r w:rsidRPr="0022216C">
        <w:rPr>
          <w:sz w:val="28"/>
          <w:szCs w:val="28"/>
        </w:rPr>
        <w:t xml:space="preserve"> ед</w:t>
      </w:r>
      <w:r w:rsidR="00800935">
        <w:rPr>
          <w:sz w:val="28"/>
          <w:szCs w:val="28"/>
        </w:rPr>
        <w:t>иниц</w:t>
      </w:r>
      <w:r w:rsidRPr="0022216C">
        <w:rPr>
          <w:sz w:val="28"/>
          <w:szCs w:val="28"/>
        </w:rPr>
        <w:t xml:space="preserve">, книговыдача – </w:t>
      </w:r>
      <w:r w:rsidR="0022216C" w:rsidRPr="0022216C">
        <w:rPr>
          <w:sz w:val="28"/>
          <w:szCs w:val="28"/>
        </w:rPr>
        <w:t>206 966</w:t>
      </w:r>
      <w:r w:rsidRPr="0022216C">
        <w:rPr>
          <w:sz w:val="28"/>
          <w:szCs w:val="28"/>
        </w:rPr>
        <w:t xml:space="preserve"> ед</w:t>
      </w:r>
      <w:r w:rsidR="00800935">
        <w:rPr>
          <w:sz w:val="28"/>
          <w:szCs w:val="28"/>
        </w:rPr>
        <w:t>иниц</w:t>
      </w:r>
      <w:r w:rsidRPr="0022216C">
        <w:rPr>
          <w:sz w:val="28"/>
          <w:szCs w:val="28"/>
        </w:rPr>
        <w:t>, пользователей – 1</w:t>
      </w:r>
      <w:r w:rsidR="00737FAE" w:rsidRPr="0022216C">
        <w:rPr>
          <w:sz w:val="28"/>
          <w:szCs w:val="28"/>
        </w:rPr>
        <w:t>5</w:t>
      </w:r>
      <w:r w:rsidRPr="0022216C">
        <w:rPr>
          <w:sz w:val="28"/>
          <w:szCs w:val="28"/>
        </w:rPr>
        <w:t xml:space="preserve"> </w:t>
      </w:r>
      <w:r w:rsidR="0022216C" w:rsidRPr="0022216C">
        <w:rPr>
          <w:sz w:val="28"/>
          <w:szCs w:val="28"/>
        </w:rPr>
        <w:t>929</w:t>
      </w:r>
      <w:r w:rsidRPr="0022216C">
        <w:rPr>
          <w:sz w:val="28"/>
          <w:szCs w:val="28"/>
        </w:rPr>
        <w:t xml:space="preserve"> чел</w:t>
      </w:r>
      <w:r w:rsidR="00207CF0" w:rsidRPr="0022216C">
        <w:rPr>
          <w:sz w:val="28"/>
          <w:szCs w:val="28"/>
        </w:rPr>
        <w:t>овек</w:t>
      </w:r>
      <w:r w:rsidRPr="0022216C">
        <w:rPr>
          <w:sz w:val="28"/>
          <w:szCs w:val="28"/>
        </w:rPr>
        <w:t xml:space="preserve">, </w:t>
      </w:r>
      <w:r w:rsidR="0022216C" w:rsidRPr="0022216C">
        <w:rPr>
          <w:sz w:val="28"/>
          <w:szCs w:val="28"/>
        </w:rPr>
        <w:t>общее количество проведенных мероприятий 2 785, из них 173 онлайн-мероприятия.  Количество  посещений  библиотеки всего - 193 727 чел</w:t>
      </w:r>
      <w:r w:rsidR="00800935">
        <w:rPr>
          <w:sz w:val="28"/>
          <w:szCs w:val="28"/>
        </w:rPr>
        <w:t>овек</w:t>
      </w:r>
      <w:r w:rsidRPr="0022216C">
        <w:rPr>
          <w:sz w:val="28"/>
          <w:szCs w:val="28"/>
        </w:rPr>
        <w:t>;</w:t>
      </w:r>
    </w:p>
    <w:p w:rsidR="00AE0A1D" w:rsidRPr="00397EF5" w:rsidRDefault="00AE0A1D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397EF5">
        <w:rPr>
          <w:sz w:val="28"/>
          <w:szCs w:val="28"/>
        </w:rPr>
        <w:t>- осуществля</w:t>
      </w:r>
      <w:r w:rsidR="00B55F5A">
        <w:rPr>
          <w:sz w:val="28"/>
          <w:szCs w:val="28"/>
        </w:rPr>
        <w:t>лось</w:t>
      </w:r>
      <w:r w:rsidRPr="00397EF5">
        <w:rPr>
          <w:sz w:val="28"/>
          <w:szCs w:val="28"/>
        </w:rPr>
        <w:t xml:space="preserve"> предоставление дополнительного образования в сфере культуры и искусства в МБУДО «Детская школа искусств» г. Усинска, контингент обучающихся в которой составляет 6</w:t>
      </w:r>
      <w:r w:rsidR="00397EF5" w:rsidRPr="00397EF5">
        <w:rPr>
          <w:sz w:val="28"/>
          <w:szCs w:val="28"/>
        </w:rPr>
        <w:t>95</w:t>
      </w:r>
      <w:r w:rsidRPr="00397EF5">
        <w:rPr>
          <w:sz w:val="28"/>
          <w:szCs w:val="28"/>
        </w:rPr>
        <w:t xml:space="preserve"> детей, </w:t>
      </w:r>
      <w:r w:rsidR="00942A9F" w:rsidRPr="00397EF5">
        <w:rPr>
          <w:sz w:val="28"/>
          <w:szCs w:val="28"/>
        </w:rPr>
        <w:t xml:space="preserve">в том числе </w:t>
      </w:r>
      <w:r w:rsidR="00397EF5" w:rsidRPr="00397EF5">
        <w:rPr>
          <w:sz w:val="28"/>
          <w:szCs w:val="28"/>
        </w:rPr>
        <w:t>402</w:t>
      </w:r>
      <w:r w:rsidRPr="00397EF5">
        <w:rPr>
          <w:sz w:val="28"/>
          <w:szCs w:val="28"/>
        </w:rPr>
        <w:t xml:space="preserve"> </w:t>
      </w:r>
      <w:r w:rsidR="00161196" w:rsidRPr="00397EF5">
        <w:rPr>
          <w:sz w:val="28"/>
          <w:szCs w:val="28"/>
        </w:rPr>
        <w:t>обучающихся</w:t>
      </w:r>
      <w:r w:rsidRPr="00397EF5">
        <w:rPr>
          <w:sz w:val="28"/>
          <w:szCs w:val="28"/>
        </w:rPr>
        <w:t xml:space="preserve"> по дополнительным предпрофессиональным программам и </w:t>
      </w:r>
      <w:r w:rsidR="00737FAE" w:rsidRPr="00397EF5">
        <w:rPr>
          <w:sz w:val="28"/>
          <w:szCs w:val="28"/>
        </w:rPr>
        <w:t>293</w:t>
      </w:r>
      <w:r w:rsidRPr="00397EF5">
        <w:rPr>
          <w:sz w:val="28"/>
          <w:szCs w:val="28"/>
        </w:rPr>
        <w:t xml:space="preserve"> </w:t>
      </w:r>
      <w:r w:rsidR="00161196" w:rsidRPr="00397EF5">
        <w:rPr>
          <w:sz w:val="28"/>
          <w:szCs w:val="28"/>
        </w:rPr>
        <w:t>обучающихся</w:t>
      </w:r>
      <w:r w:rsidRPr="00397EF5">
        <w:rPr>
          <w:sz w:val="28"/>
          <w:szCs w:val="28"/>
        </w:rPr>
        <w:t xml:space="preserve"> по дополнительным общеразвивающим программам, из них: 1</w:t>
      </w:r>
      <w:r w:rsidR="00397EF5" w:rsidRPr="00397EF5">
        <w:rPr>
          <w:sz w:val="28"/>
          <w:szCs w:val="28"/>
        </w:rPr>
        <w:t>71</w:t>
      </w:r>
      <w:r w:rsidRPr="00397EF5">
        <w:rPr>
          <w:sz w:val="28"/>
          <w:szCs w:val="28"/>
        </w:rPr>
        <w:t xml:space="preserve"> человек занима</w:t>
      </w:r>
      <w:r w:rsidR="00B55F5A">
        <w:rPr>
          <w:sz w:val="28"/>
          <w:szCs w:val="28"/>
        </w:rPr>
        <w:t>лось</w:t>
      </w:r>
      <w:r w:rsidRPr="00397EF5">
        <w:rPr>
          <w:sz w:val="28"/>
          <w:szCs w:val="28"/>
        </w:rPr>
        <w:t xml:space="preserve"> на хореографическом отделении, </w:t>
      </w:r>
      <w:r w:rsidR="00737FAE" w:rsidRPr="00397EF5">
        <w:rPr>
          <w:sz w:val="28"/>
          <w:szCs w:val="28"/>
        </w:rPr>
        <w:t>1</w:t>
      </w:r>
      <w:r w:rsidR="00397EF5" w:rsidRPr="00397EF5">
        <w:rPr>
          <w:sz w:val="28"/>
          <w:szCs w:val="28"/>
        </w:rPr>
        <w:t>76</w:t>
      </w:r>
      <w:r w:rsidRPr="00397EF5">
        <w:rPr>
          <w:sz w:val="28"/>
          <w:szCs w:val="28"/>
        </w:rPr>
        <w:t xml:space="preserve"> человек на отделении изобразительного искусства, </w:t>
      </w:r>
      <w:r w:rsidR="00A063AA" w:rsidRPr="00397EF5">
        <w:rPr>
          <w:sz w:val="28"/>
          <w:szCs w:val="28"/>
        </w:rPr>
        <w:t>2</w:t>
      </w:r>
      <w:r w:rsidR="00397EF5" w:rsidRPr="00397EF5">
        <w:rPr>
          <w:sz w:val="28"/>
          <w:szCs w:val="28"/>
        </w:rPr>
        <w:t>66</w:t>
      </w:r>
      <w:r w:rsidRPr="00397EF5">
        <w:rPr>
          <w:sz w:val="28"/>
          <w:szCs w:val="28"/>
        </w:rPr>
        <w:t xml:space="preserve"> человек – на музыкальном отделении, </w:t>
      </w:r>
      <w:r w:rsidR="00A063AA" w:rsidRPr="00397EF5">
        <w:rPr>
          <w:sz w:val="28"/>
          <w:szCs w:val="28"/>
        </w:rPr>
        <w:t>4</w:t>
      </w:r>
      <w:r w:rsidR="00397EF5" w:rsidRPr="00397EF5">
        <w:rPr>
          <w:sz w:val="28"/>
          <w:szCs w:val="28"/>
        </w:rPr>
        <w:t>6</w:t>
      </w:r>
      <w:r w:rsidR="00F72758" w:rsidRPr="00397EF5">
        <w:rPr>
          <w:sz w:val="28"/>
          <w:szCs w:val="28"/>
        </w:rPr>
        <w:t xml:space="preserve"> ч</w:t>
      </w:r>
      <w:r w:rsidR="00A063AA" w:rsidRPr="00397EF5">
        <w:rPr>
          <w:sz w:val="28"/>
          <w:szCs w:val="28"/>
        </w:rPr>
        <w:t>еловек –</w:t>
      </w:r>
      <w:r w:rsidR="00161196" w:rsidRPr="00397EF5">
        <w:rPr>
          <w:sz w:val="28"/>
          <w:szCs w:val="28"/>
        </w:rPr>
        <w:t xml:space="preserve"> </w:t>
      </w:r>
      <w:r w:rsidR="00A063AA" w:rsidRPr="00397EF5">
        <w:rPr>
          <w:sz w:val="28"/>
          <w:szCs w:val="28"/>
        </w:rPr>
        <w:t xml:space="preserve">музыкальный фольклор, </w:t>
      </w:r>
      <w:r w:rsidRPr="00397EF5">
        <w:rPr>
          <w:sz w:val="28"/>
          <w:szCs w:val="28"/>
        </w:rPr>
        <w:t>3</w:t>
      </w:r>
      <w:r w:rsidR="00397EF5" w:rsidRPr="00397EF5">
        <w:rPr>
          <w:sz w:val="28"/>
          <w:szCs w:val="28"/>
        </w:rPr>
        <w:t>6</w:t>
      </w:r>
      <w:r w:rsidRPr="00AD70E4">
        <w:rPr>
          <w:sz w:val="28"/>
          <w:szCs w:val="28"/>
        </w:rPr>
        <w:t xml:space="preserve"> человек на хоровом отделении</w:t>
      </w:r>
      <w:r w:rsidRPr="00397EF5">
        <w:rPr>
          <w:sz w:val="28"/>
          <w:szCs w:val="28"/>
        </w:rPr>
        <w:t>;</w:t>
      </w:r>
    </w:p>
    <w:p w:rsidR="00A32ECD" w:rsidRPr="00AD70E4" w:rsidRDefault="007E7651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BA1465">
        <w:rPr>
          <w:sz w:val="28"/>
          <w:szCs w:val="28"/>
        </w:rPr>
        <w:t>- организована совместная работа МБУК «Усинский музе</w:t>
      </w:r>
      <w:r w:rsidR="00B55F5A">
        <w:rPr>
          <w:sz w:val="28"/>
          <w:szCs w:val="28"/>
        </w:rPr>
        <w:t>йно-выставочный центр «Вортас»,</w:t>
      </w:r>
      <w:r w:rsidRPr="00BA1465">
        <w:rPr>
          <w:sz w:val="28"/>
          <w:szCs w:val="28"/>
        </w:rPr>
        <w:t xml:space="preserve"> Центр</w:t>
      </w:r>
      <w:r w:rsidR="00B55F5A">
        <w:rPr>
          <w:sz w:val="28"/>
          <w:szCs w:val="28"/>
        </w:rPr>
        <w:t>а</w:t>
      </w:r>
      <w:r w:rsidRPr="00BA1465">
        <w:rPr>
          <w:sz w:val="28"/>
          <w:szCs w:val="28"/>
        </w:rPr>
        <w:t xml:space="preserve"> национальных культур г. Усинска и национально – культурны</w:t>
      </w:r>
      <w:r w:rsidR="00B55F5A">
        <w:rPr>
          <w:sz w:val="28"/>
          <w:szCs w:val="28"/>
        </w:rPr>
        <w:t>х автономий</w:t>
      </w:r>
      <w:r w:rsidRPr="00BA1465">
        <w:rPr>
          <w:sz w:val="28"/>
          <w:szCs w:val="28"/>
        </w:rPr>
        <w:t xml:space="preserve"> города. </w:t>
      </w:r>
      <w:r w:rsidR="00BA1465" w:rsidRPr="00BA1465">
        <w:rPr>
          <w:sz w:val="28"/>
          <w:szCs w:val="28"/>
        </w:rPr>
        <w:t>В</w:t>
      </w:r>
      <w:r w:rsidRPr="00BA1465">
        <w:rPr>
          <w:sz w:val="28"/>
          <w:szCs w:val="28"/>
        </w:rPr>
        <w:t xml:space="preserve"> 202</w:t>
      </w:r>
      <w:r w:rsidR="00BA1465" w:rsidRPr="00BA1465">
        <w:rPr>
          <w:sz w:val="28"/>
          <w:szCs w:val="28"/>
        </w:rPr>
        <w:t>2</w:t>
      </w:r>
      <w:r w:rsidRPr="00BA1465">
        <w:rPr>
          <w:sz w:val="28"/>
          <w:szCs w:val="28"/>
        </w:rPr>
        <w:t xml:space="preserve"> год</w:t>
      </w:r>
      <w:r w:rsidR="00BA1465" w:rsidRPr="00BA1465">
        <w:rPr>
          <w:sz w:val="28"/>
          <w:szCs w:val="28"/>
        </w:rPr>
        <w:t>у</w:t>
      </w:r>
      <w:r w:rsidRPr="00BA1465">
        <w:rPr>
          <w:sz w:val="28"/>
          <w:szCs w:val="28"/>
        </w:rPr>
        <w:t xml:space="preserve"> </w:t>
      </w:r>
      <w:r w:rsidR="00446D47" w:rsidRPr="00BA1465">
        <w:rPr>
          <w:sz w:val="28"/>
          <w:szCs w:val="28"/>
        </w:rPr>
        <w:t>количество экспозиций составило</w:t>
      </w:r>
      <w:r w:rsidRPr="00BA1465">
        <w:rPr>
          <w:sz w:val="28"/>
          <w:szCs w:val="28"/>
        </w:rPr>
        <w:t xml:space="preserve"> </w:t>
      </w:r>
      <w:r w:rsidR="00BA1465" w:rsidRPr="00BA1465">
        <w:rPr>
          <w:sz w:val="28"/>
          <w:szCs w:val="28"/>
        </w:rPr>
        <w:t>104 ед</w:t>
      </w:r>
      <w:r w:rsidR="00362837">
        <w:rPr>
          <w:sz w:val="28"/>
          <w:szCs w:val="28"/>
        </w:rPr>
        <w:t>иницы</w:t>
      </w:r>
      <w:r w:rsidR="00A32ECD">
        <w:rPr>
          <w:sz w:val="28"/>
          <w:szCs w:val="28"/>
        </w:rPr>
        <w:t xml:space="preserve"> </w:t>
      </w:r>
      <w:r w:rsidR="00BA1465" w:rsidRPr="00BA1465">
        <w:rPr>
          <w:sz w:val="28"/>
          <w:szCs w:val="28"/>
        </w:rPr>
        <w:t>(</w:t>
      </w:r>
      <w:r w:rsidRPr="00BA1465">
        <w:rPr>
          <w:sz w:val="28"/>
          <w:szCs w:val="28"/>
        </w:rPr>
        <w:t xml:space="preserve">в т.ч. </w:t>
      </w:r>
      <w:r w:rsidR="00BA1465" w:rsidRPr="00BA1465">
        <w:rPr>
          <w:sz w:val="28"/>
          <w:szCs w:val="28"/>
        </w:rPr>
        <w:t xml:space="preserve">в стационарных условиях -59 ед., вне стационара 45 ед.), проведено </w:t>
      </w:r>
      <w:r w:rsidR="006C2A94" w:rsidRPr="00BA1465">
        <w:rPr>
          <w:sz w:val="28"/>
          <w:szCs w:val="28"/>
        </w:rPr>
        <w:t>3</w:t>
      </w:r>
      <w:r w:rsidR="00BA1465" w:rsidRPr="00BA1465">
        <w:rPr>
          <w:sz w:val="28"/>
          <w:szCs w:val="28"/>
        </w:rPr>
        <w:t>77</w:t>
      </w:r>
      <w:r w:rsidR="006C2A94" w:rsidRPr="00BA1465">
        <w:rPr>
          <w:sz w:val="28"/>
          <w:szCs w:val="28"/>
        </w:rPr>
        <w:t xml:space="preserve"> экскурсий и 1</w:t>
      </w:r>
      <w:r w:rsidR="00BA1465" w:rsidRPr="00BA1465">
        <w:rPr>
          <w:sz w:val="28"/>
          <w:szCs w:val="28"/>
        </w:rPr>
        <w:t>99</w:t>
      </w:r>
      <w:r w:rsidR="00AD70E4">
        <w:rPr>
          <w:sz w:val="28"/>
          <w:szCs w:val="28"/>
        </w:rPr>
        <w:t xml:space="preserve"> мероприятий</w:t>
      </w:r>
      <w:r w:rsidRPr="00BA1465">
        <w:rPr>
          <w:sz w:val="28"/>
          <w:szCs w:val="28"/>
        </w:rPr>
        <w:t xml:space="preserve">. </w:t>
      </w:r>
      <w:r w:rsidR="00A32ECD" w:rsidRPr="00AD70E4">
        <w:rPr>
          <w:sz w:val="28"/>
          <w:szCs w:val="28"/>
        </w:rPr>
        <w:t>Массовые и культурно-образовательные мероприятия музейно-выставочного центра посетили 31</w:t>
      </w:r>
      <w:r w:rsidR="00362837">
        <w:rPr>
          <w:sz w:val="28"/>
          <w:szCs w:val="28"/>
        </w:rPr>
        <w:t xml:space="preserve"> </w:t>
      </w:r>
      <w:r w:rsidR="00A32ECD" w:rsidRPr="00AD70E4">
        <w:rPr>
          <w:sz w:val="28"/>
          <w:szCs w:val="28"/>
        </w:rPr>
        <w:t>983 человека.</w:t>
      </w:r>
      <w:r w:rsidR="00A32ECD">
        <w:rPr>
          <w:sz w:val="28"/>
          <w:szCs w:val="28"/>
        </w:rPr>
        <w:t xml:space="preserve"> </w:t>
      </w:r>
      <w:r w:rsidR="00A32ECD" w:rsidRPr="00A32ECD">
        <w:rPr>
          <w:sz w:val="28"/>
          <w:szCs w:val="28"/>
        </w:rPr>
        <w:t>На сегодняшний день на базе музейно-выстовочного центра «Вортас»</w:t>
      </w:r>
      <w:r w:rsidR="00A32ECD">
        <w:rPr>
          <w:sz w:val="28"/>
          <w:szCs w:val="28"/>
        </w:rPr>
        <w:t xml:space="preserve"> активно осуществляют свою </w:t>
      </w:r>
      <w:r w:rsidR="00A32ECD" w:rsidRPr="00AD70E4">
        <w:rPr>
          <w:sz w:val="28"/>
          <w:szCs w:val="28"/>
        </w:rPr>
        <w:t>деятельность клуб «Коллекционер»</w:t>
      </w:r>
      <w:r w:rsidR="00A32ECD">
        <w:rPr>
          <w:sz w:val="28"/>
          <w:szCs w:val="28"/>
        </w:rPr>
        <w:t xml:space="preserve"> </w:t>
      </w:r>
      <w:r w:rsidR="00A32ECD" w:rsidRPr="00F617A2">
        <w:rPr>
          <w:sz w:val="28"/>
          <w:szCs w:val="28"/>
        </w:rPr>
        <w:t>(руководит</w:t>
      </w:r>
      <w:r w:rsidR="00A32ECD">
        <w:rPr>
          <w:sz w:val="28"/>
          <w:szCs w:val="28"/>
        </w:rPr>
        <w:t>ель В.</w:t>
      </w:r>
      <w:r w:rsidR="00362837">
        <w:rPr>
          <w:sz w:val="28"/>
          <w:szCs w:val="28"/>
        </w:rPr>
        <w:t xml:space="preserve"> </w:t>
      </w:r>
      <w:r w:rsidR="00A32ECD">
        <w:rPr>
          <w:sz w:val="28"/>
          <w:szCs w:val="28"/>
        </w:rPr>
        <w:t>Удот)</w:t>
      </w:r>
      <w:r w:rsidR="00A32ECD" w:rsidRPr="00D875E3">
        <w:rPr>
          <w:sz w:val="28"/>
          <w:szCs w:val="28"/>
        </w:rPr>
        <w:t>, литературное объединение «Северная лира»</w:t>
      </w:r>
      <w:r w:rsidR="00A32ECD">
        <w:rPr>
          <w:sz w:val="28"/>
          <w:szCs w:val="28"/>
        </w:rPr>
        <w:t xml:space="preserve"> (руководитель Н.</w:t>
      </w:r>
      <w:r w:rsidR="00362837">
        <w:rPr>
          <w:sz w:val="28"/>
          <w:szCs w:val="28"/>
        </w:rPr>
        <w:t xml:space="preserve"> </w:t>
      </w:r>
      <w:r w:rsidR="00A32ECD">
        <w:rPr>
          <w:sz w:val="28"/>
          <w:szCs w:val="28"/>
        </w:rPr>
        <w:t xml:space="preserve">Стикина) </w:t>
      </w:r>
      <w:r w:rsidR="00A32ECD" w:rsidRPr="00D875E3">
        <w:rPr>
          <w:sz w:val="28"/>
          <w:szCs w:val="28"/>
        </w:rPr>
        <w:t xml:space="preserve"> и любительский театр-студия «Дилижанс»</w:t>
      </w:r>
      <w:r w:rsidR="00A32ECD">
        <w:rPr>
          <w:sz w:val="28"/>
          <w:szCs w:val="28"/>
        </w:rPr>
        <w:t xml:space="preserve"> </w:t>
      </w:r>
      <w:r w:rsidR="00A32ECD" w:rsidRPr="00FC2D89">
        <w:rPr>
          <w:sz w:val="28"/>
          <w:szCs w:val="28"/>
        </w:rPr>
        <w:t>(руководитель Н. Мамонтова).</w:t>
      </w:r>
    </w:p>
    <w:p w:rsidR="00273C8C" w:rsidRPr="00AD70E4" w:rsidRDefault="00273C8C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lastRenderedPageBreak/>
        <w:t>Помимо творческого совершенствования</w:t>
      </w:r>
      <w:r w:rsidR="0062449D" w:rsidRPr="00AD70E4">
        <w:rPr>
          <w:sz w:val="28"/>
          <w:szCs w:val="28"/>
        </w:rPr>
        <w:t xml:space="preserve"> </w:t>
      </w:r>
      <w:r w:rsidRPr="00AD70E4">
        <w:rPr>
          <w:sz w:val="28"/>
          <w:szCs w:val="28"/>
        </w:rPr>
        <w:t>улучшается</w:t>
      </w:r>
      <w:r w:rsidR="0062449D" w:rsidRPr="00AD70E4">
        <w:rPr>
          <w:sz w:val="28"/>
          <w:szCs w:val="28"/>
        </w:rPr>
        <w:t xml:space="preserve"> и</w:t>
      </w:r>
      <w:r w:rsidRPr="00AD70E4">
        <w:rPr>
          <w:sz w:val="28"/>
          <w:szCs w:val="28"/>
        </w:rPr>
        <w:t xml:space="preserve">нфраструктура и материально-техническая база учреждений культуры: </w:t>
      </w:r>
    </w:p>
    <w:p w:rsidR="0091521A" w:rsidRPr="00A32ECD" w:rsidRDefault="0091521A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32ECD">
        <w:rPr>
          <w:sz w:val="28"/>
          <w:szCs w:val="28"/>
        </w:rPr>
        <w:t xml:space="preserve">1) </w:t>
      </w:r>
      <w:r w:rsidR="000C5E87" w:rsidRPr="00A32ECD">
        <w:rPr>
          <w:sz w:val="28"/>
          <w:szCs w:val="28"/>
        </w:rPr>
        <w:t xml:space="preserve">в МБУК УМВЦ «Вортас» </w:t>
      </w:r>
      <w:r w:rsidR="00A32ECD" w:rsidRPr="00A32ECD">
        <w:rPr>
          <w:sz w:val="28"/>
          <w:szCs w:val="28"/>
        </w:rPr>
        <w:t>проведены работы по устройству отмостков</w:t>
      </w:r>
      <w:r w:rsidRPr="00A32ECD">
        <w:rPr>
          <w:sz w:val="28"/>
          <w:szCs w:val="28"/>
        </w:rPr>
        <w:t>;</w:t>
      </w:r>
    </w:p>
    <w:p w:rsidR="0091521A" w:rsidRPr="00A32ECD" w:rsidRDefault="00050E2E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32ECD">
        <w:rPr>
          <w:sz w:val="28"/>
          <w:szCs w:val="28"/>
        </w:rPr>
        <w:t>2</w:t>
      </w:r>
      <w:r w:rsidR="0091521A" w:rsidRPr="00A32ECD">
        <w:rPr>
          <w:sz w:val="28"/>
          <w:szCs w:val="28"/>
        </w:rPr>
        <w:t>)</w:t>
      </w:r>
      <w:r w:rsidR="00EF3ADE" w:rsidRPr="00A32ECD">
        <w:rPr>
          <w:sz w:val="28"/>
          <w:szCs w:val="28"/>
        </w:rPr>
        <w:t xml:space="preserve"> в филиале МБУК «ЦБС» </w:t>
      </w:r>
      <w:r w:rsidR="00A32ECD" w:rsidRPr="00A32ECD">
        <w:rPr>
          <w:sz w:val="28"/>
          <w:szCs w:val="28"/>
        </w:rPr>
        <w:t>д. Захарвань</w:t>
      </w:r>
      <w:r w:rsidR="00EF3ADE" w:rsidRPr="00A32ECD">
        <w:rPr>
          <w:sz w:val="28"/>
          <w:szCs w:val="28"/>
        </w:rPr>
        <w:t xml:space="preserve"> </w:t>
      </w:r>
      <w:r w:rsidR="00A32ECD" w:rsidRPr="00A32ECD">
        <w:rPr>
          <w:sz w:val="28"/>
          <w:szCs w:val="28"/>
        </w:rPr>
        <w:t>проведены работы по ремонту фойе</w:t>
      </w:r>
      <w:r w:rsidR="00A32ECD">
        <w:rPr>
          <w:sz w:val="28"/>
          <w:szCs w:val="28"/>
        </w:rPr>
        <w:t xml:space="preserve">, </w:t>
      </w:r>
      <w:r w:rsidR="00A32ECD" w:rsidRPr="00A32ECD">
        <w:rPr>
          <w:sz w:val="28"/>
          <w:szCs w:val="28"/>
        </w:rPr>
        <w:t>в филиале МБУК «ЦБС»</w:t>
      </w:r>
      <w:r w:rsidR="00A32ECD">
        <w:rPr>
          <w:sz w:val="28"/>
          <w:szCs w:val="28"/>
        </w:rPr>
        <w:t xml:space="preserve"> д. Акись, с. Мутный Материк </w:t>
      </w:r>
      <w:r w:rsidR="00A32ECD" w:rsidRPr="00A32ECD">
        <w:rPr>
          <w:sz w:val="28"/>
          <w:szCs w:val="28"/>
        </w:rPr>
        <w:t>проведены работы по установке пожарной сигнализации</w:t>
      </w:r>
      <w:r w:rsidR="0091521A" w:rsidRPr="00A32ECD">
        <w:rPr>
          <w:sz w:val="28"/>
          <w:szCs w:val="28"/>
        </w:rPr>
        <w:t>;</w:t>
      </w:r>
    </w:p>
    <w:p w:rsidR="0091521A" w:rsidRPr="00AD70E4" w:rsidRDefault="00050E2E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>3</w:t>
      </w:r>
      <w:r w:rsidR="0091521A" w:rsidRPr="00AD70E4">
        <w:rPr>
          <w:sz w:val="28"/>
          <w:szCs w:val="28"/>
        </w:rPr>
        <w:t xml:space="preserve">) </w:t>
      </w:r>
      <w:r w:rsidR="00A32ECD" w:rsidRPr="00AD70E4">
        <w:rPr>
          <w:sz w:val="28"/>
          <w:szCs w:val="28"/>
        </w:rPr>
        <w:t xml:space="preserve">для филиала МБУК «ЦБС» с. Усть-Уса </w:t>
      </w:r>
      <w:r w:rsidR="0091521A" w:rsidRPr="00AD70E4">
        <w:rPr>
          <w:sz w:val="28"/>
          <w:szCs w:val="28"/>
        </w:rPr>
        <w:t xml:space="preserve">приобретены </w:t>
      </w:r>
      <w:r w:rsidR="00A32ECD" w:rsidRPr="00AD70E4">
        <w:rPr>
          <w:sz w:val="28"/>
          <w:szCs w:val="28"/>
        </w:rPr>
        <w:t>ноутбук, МФУ, видеокамера, акустическая система, микрофоны</w:t>
      </w:r>
      <w:r w:rsidR="0091521A" w:rsidRPr="00AD70E4">
        <w:rPr>
          <w:sz w:val="28"/>
          <w:szCs w:val="28"/>
        </w:rPr>
        <w:t>;</w:t>
      </w:r>
    </w:p>
    <w:p w:rsidR="0091521A" w:rsidRPr="00AD70E4" w:rsidRDefault="00050E2E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>4</w:t>
      </w:r>
      <w:r w:rsidR="0091521A" w:rsidRPr="00AD70E4">
        <w:rPr>
          <w:sz w:val="28"/>
          <w:szCs w:val="28"/>
        </w:rPr>
        <w:t>)</w:t>
      </w:r>
      <w:r w:rsidR="003E56B3" w:rsidRPr="00AD70E4">
        <w:rPr>
          <w:sz w:val="28"/>
          <w:szCs w:val="28"/>
        </w:rPr>
        <w:t xml:space="preserve"> в МБУ ДО «ДШИ» г. Усинска выполнен монтаж ПВХ окон, ремонт радиаторов тепла в актовом зале</w:t>
      </w:r>
      <w:r w:rsidR="00BF240C" w:rsidRPr="00AD70E4">
        <w:rPr>
          <w:sz w:val="28"/>
          <w:szCs w:val="28"/>
        </w:rPr>
        <w:t>.</w:t>
      </w:r>
    </w:p>
    <w:p w:rsidR="001E6941" w:rsidRPr="00AD70E4" w:rsidRDefault="00273C8C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>Одной из особенностей города Усинска является его многонациональность. В городе сложилась определённая система совместной работы органов местного самоуправления, учреждений, предприятий и общественных объединений по гармонизации межнациональных отноше</w:t>
      </w:r>
      <w:r w:rsidR="00E52BE8" w:rsidRPr="00AD70E4">
        <w:rPr>
          <w:sz w:val="28"/>
          <w:szCs w:val="28"/>
        </w:rPr>
        <w:t>ний</w:t>
      </w:r>
      <w:r w:rsidR="00037435" w:rsidRPr="00AD70E4">
        <w:rPr>
          <w:sz w:val="28"/>
          <w:szCs w:val="28"/>
        </w:rPr>
        <w:t>, п</w:t>
      </w:r>
      <w:r w:rsidR="00E52BE8" w:rsidRPr="00AD70E4">
        <w:rPr>
          <w:sz w:val="28"/>
          <w:szCs w:val="28"/>
        </w:rPr>
        <w:t xml:space="preserve">роводятся </w:t>
      </w:r>
      <w:r w:rsidRPr="00AD70E4">
        <w:rPr>
          <w:sz w:val="28"/>
          <w:szCs w:val="28"/>
        </w:rPr>
        <w:t xml:space="preserve"> мероприятия, направленные на сохранение самобытности национальных культур, пропаганду особенностей культуры, традиций, языков народов, проживающих </w:t>
      </w:r>
      <w:r w:rsidR="008A17BB" w:rsidRPr="00AD70E4">
        <w:rPr>
          <w:sz w:val="28"/>
          <w:szCs w:val="28"/>
        </w:rPr>
        <w:t xml:space="preserve">на территории городского округа и сохранение </w:t>
      </w:r>
      <w:r w:rsidR="003420C8" w:rsidRPr="00AD70E4">
        <w:rPr>
          <w:sz w:val="28"/>
          <w:szCs w:val="28"/>
        </w:rPr>
        <w:t>терпимости</w:t>
      </w:r>
      <w:r w:rsidR="008A17BB" w:rsidRPr="00AD70E4">
        <w:rPr>
          <w:sz w:val="28"/>
          <w:szCs w:val="28"/>
        </w:rPr>
        <w:t xml:space="preserve"> в межнациональном обществе.</w:t>
      </w:r>
      <w:r w:rsidR="00BF240C" w:rsidRPr="00AD70E4">
        <w:rPr>
          <w:sz w:val="28"/>
          <w:szCs w:val="28"/>
        </w:rPr>
        <w:t xml:space="preserve"> </w:t>
      </w:r>
      <w:r w:rsidR="008A17BB" w:rsidRPr="00AD70E4">
        <w:rPr>
          <w:sz w:val="28"/>
          <w:szCs w:val="28"/>
        </w:rPr>
        <w:t>Среди них: праздничные мероприятия, посвященные празднованию Крещения Господня; праздничный концерт, посвященный Дню Усинского района; муниципальный фестиваль коми народного творчества «Йолога-202</w:t>
      </w:r>
      <w:r w:rsidR="00BF240C" w:rsidRPr="00AD70E4">
        <w:rPr>
          <w:sz w:val="28"/>
          <w:szCs w:val="28"/>
        </w:rPr>
        <w:t>2</w:t>
      </w:r>
      <w:r w:rsidR="008A17BB" w:rsidRPr="00AD70E4">
        <w:rPr>
          <w:sz w:val="28"/>
          <w:szCs w:val="28"/>
        </w:rPr>
        <w:t xml:space="preserve">» (онлайн); </w:t>
      </w:r>
      <w:r w:rsidR="00BF240C" w:rsidRPr="00AD70E4">
        <w:rPr>
          <w:sz w:val="28"/>
          <w:szCs w:val="28"/>
        </w:rPr>
        <w:t xml:space="preserve">муниципальный православный фестиваль «Сретенские встречи» (онлайн); </w:t>
      </w:r>
      <w:r w:rsidR="001E6941" w:rsidRPr="00AD70E4">
        <w:rPr>
          <w:sz w:val="28"/>
          <w:szCs w:val="28"/>
        </w:rPr>
        <w:t xml:space="preserve">народные гуляния «Масленица» и </w:t>
      </w:r>
      <w:r w:rsidR="001E6941" w:rsidRPr="009D5A1E">
        <w:rPr>
          <w:sz w:val="28"/>
          <w:szCs w:val="28"/>
        </w:rPr>
        <w:t xml:space="preserve"> «Пасхальный перезвон», Муниципальный патриотический фестиваль «Нам этот мир завещано беречь»,  II</w:t>
      </w:r>
      <w:r w:rsidR="001E6941" w:rsidRPr="00AD70E4">
        <w:rPr>
          <w:sz w:val="28"/>
          <w:szCs w:val="28"/>
        </w:rPr>
        <w:t>I</w:t>
      </w:r>
      <w:r w:rsidR="001E6941" w:rsidRPr="009D5A1E">
        <w:rPr>
          <w:sz w:val="28"/>
          <w:szCs w:val="28"/>
        </w:rPr>
        <w:t xml:space="preserve">  Республиканский фестиваль  Православного искусства «Пасха Красная», </w:t>
      </w:r>
      <w:r w:rsidR="001E6941">
        <w:rPr>
          <w:sz w:val="28"/>
          <w:szCs w:val="28"/>
        </w:rPr>
        <w:t>т</w:t>
      </w:r>
      <w:r w:rsidR="001E6941" w:rsidRPr="00AD70E4">
        <w:rPr>
          <w:sz w:val="28"/>
          <w:szCs w:val="28"/>
        </w:rPr>
        <w:t>оржественные мероприятия, посвященные Дню Победы в Великой Отечественной войне 1941-1945 годов, н</w:t>
      </w:r>
      <w:r w:rsidR="001E6941" w:rsidRPr="00236630">
        <w:rPr>
          <w:sz w:val="28"/>
          <w:szCs w:val="28"/>
        </w:rPr>
        <w:t>ациональный праздник «Сабантуй</w:t>
      </w:r>
      <w:r w:rsidR="001E6941">
        <w:rPr>
          <w:sz w:val="28"/>
          <w:szCs w:val="28"/>
        </w:rPr>
        <w:t>», м</w:t>
      </w:r>
      <w:r w:rsidR="001E6941" w:rsidRPr="00E3780C">
        <w:rPr>
          <w:sz w:val="28"/>
          <w:szCs w:val="28"/>
        </w:rPr>
        <w:t>униципальный фестиваль «Святая Троица»</w:t>
      </w:r>
      <w:r w:rsidR="001E6941">
        <w:rPr>
          <w:sz w:val="28"/>
          <w:szCs w:val="28"/>
        </w:rPr>
        <w:t xml:space="preserve">, </w:t>
      </w:r>
      <w:r w:rsidR="001E6941" w:rsidRPr="00AD70E4">
        <w:rPr>
          <w:sz w:val="28"/>
          <w:szCs w:val="28"/>
        </w:rPr>
        <w:t>праздничный концерт, посвященный  Дню Республики Коми; праздничные мероприятия, посвященные Дню города и Дню работника нефтяной, газовой и топливной промышленности,  акция «Северный путь. Дорога к Победе» и пр.</w:t>
      </w:r>
    </w:p>
    <w:p w:rsidR="00273C8C" w:rsidRPr="00AD70E4" w:rsidRDefault="00234A56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 xml:space="preserve">Подведомственные учреждения культуры ежегодно </w:t>
      </w:r>
      <w:r w:rsidR="00031FCB" w:rsidRPr="00AD70E4">
        <w:rPr>
          <w:sz w:val="28"/>
          <w:szCs w:val="28"/>
        </w:rPr>
        <w:t>принимают</w:t>
      </w:r>
      <w:r w:rsidRPr="00AD70E4">
        <w:rPr>
          <w:sz w:val="28"/>
          <w:szCs w:val="28"/>
        </w:rPr>
        <w:t xml:space="preserve"> участие в различных грантовых конкурсах. </w:t>
      </w:r>
      <w:r w:rsidR="00121878" w:rsidRPr="00AD70E4">
        <w:rPr>
          <w:sz w:val="28"/>
          <w:szCs w:val="28"/>
        </w:rPr>
        <w:t>Реализованы</w:t>
      </w:r>
      <w:r w:rsidRPr="00AD70E4">
        <w:rPr>
          <w:sz w:val="28"/>
          <w:szCs w:val="28"/>
        </w:rPr>
        <w:t xml:space="preserve"> следующие </w:t>
      </w:r>
      <w:r w:rsidR="00121878" w:rsidRPr="00AD70E4">
        <w:rPr>
          <w:sz w:val="28"/>
          <w:szCs w:val="28"/>
        </w:rPr>
        <w:t xml:space="preserve"> конкурсны</w:t>
      </w:r>
      <w:r w:rsidRPr="00AD70E4">
        <w:rPr>
          <w:sz w:val="28"/>
          <w:szCs w:val="28"/>
        </w:rPr>
        <w:t>е</w:t>
      </w:r>
      <w:r w:rsidR="00121878" w:rsidRPr="00AD70E4">
        <w:rPr>
          <w:sz w:val="28"/>
          <w:szCs w:val="28"/>
        </w:rPr>
        <w:t xml:space="preserve"> проект</w:t>
      </w:r>
      <w:r w:rsidRPr="00AD70E4">
        <w:rPr>
          <w:sz w:val="28"/>
          <w:szCs w:val="28"/>
        </w:rPr>
        <w:t>ы</w:t>
      </w:r>
      <w:r w:rsidR="00121878" w:rsidRPr="00AD70E4">
        <w:rPr>
          <w:sz w:val="28"/>
          <w:szCs w:val="28"/>
        </w:rPr>
        <w:t>, прошедшие р</w:t>
      </w:r>
      <w:r w:rsidR="00273C8C" w:rsidRPr="00AD70E4">
        <w:rPr>
          <w:sz w:val="28"/>
          <w:szCs w:val="28"/>
        </w:rPr>
        <w:t xml:space="preserve">еспубликанский отбор </w:t>
      </w:r>
      <w:r w:rsidR="00870E05" w:rsidRPr="00AD70E4">
        <w:rPr>
          <w:sz w:val="28"/>
          <w:szCs w:val="28"/>
        </w:rPr>
        <w:t>в рамках проекта «Народный бюджет»:</w:t>
      </w:r>
    </w:p>
    <w:p w:rsidR="00234A56" w:rsidRPr="00AD70E4" w:rsidRDefault="00234A56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 xml:space="preserve">- </w:t>
      </w:r>
      <w:r w:rsidRPr="00C968A0">
        <w:rPr>
          <w:sz w:val="28"/>
          <w:szCs w:val="28"/>
        </w:rPr>
        <w:t xml:space="preserve"> </w:t>
      </w:r>
      <w:r w:rsidRPr="00AD70E4">
        <w:rPr>
          <w:sz w:val="28"/>
          <w:szCs w:val="28"/>
        </w:rPr>
        <w:t>проект «</w:t>
      </w:r>
      <w:r w:rsidRPr="002F5E8A">
        <w:rPr>
          <w:sz w:val="28"/>
          <w:szCs w:val="28"/>
        </w:rPr>
        <w:t>Создание благоприятной развивающей среды для развития творческого потенциала детей и подростков с. Усть-Уса»</w:t>
      </w:r>
      <w:r w:rsidRPr="00AD70E4">
        <w:rPr>
          <w:sz w:val="28"/>
          <w:szCs w:val="28"/>
        </w:rPr>
        <w:t xml:space="preserve">: </w:t>
      </w:r>
      <w:r w:rsidRPr="002F5E8A">
        <w:rPr>
          <w:sz w:val="28"/>
          <w:szCs w:val="28"/>
        </w:rPr>
        <w:t>приведен</w:t>
      </w:r>
      <w:r w:rsidR="009A6366">
        <w:rPr>
          <w:sz w:val="28"/>
          <w:szCs w:val="28"/>
        </w:rPr>
        <w:t>а</w:t>
      </w:r>
      <w:r w:rsidRPr="002F5E8A">
        <w:rPr>
          <w:sz w:val="28"/>
          <w:szCs w:val="28"/>
        </w:rPr>
        <w:t xml:space="preserve"> в нормативное состояние кровля здания МБУДО «ДШИ» г. Усинска по адресу осуществления образовательной деятельности с. Усть-Уса, ул. Советская, дом 25 (год постройки</w:t>
      </w:r>
      <w:r>
        <w:rPr>
          <w:sz w:val="28"/>
          <w:szCs w:val="28"/>
        </w:rPr>
        <w:t xml:space="preserve"> </w:t>
      </w:r>
      <w:r w:rsidRPr="002F5E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5E8A">
        <w:rPr>
          <w:sz w:val="28"/>
          <w:szCs w:val="28"/>
        </w:rPr>
        <w:t>1997 г.).</w:t>
      </w:r>
      <w:r w:rsidRPr="00AD70E4">
        <w:rPr>
          <w:sz w:val="28"/>
          <w:szCs w:val="28"/>
        </w:rPr>
        <w:t xml:space="preserve"> </w:t>
      </w:r>
    </w:p>
    <w:p w:rsidR="00234A56" w:rsidRPr="00AD70E4" w:rsidRDefault="00234A56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lastRenderedPageBreak/>
        <w:t>- проект «</w:t>
      </w:r>
      <w:r w:rsidRPr="000128D6">
        <w:rPr>
          <w:sz w:val="28"/>
          <w:szCs w:val="28"/>
        </w:rPr>
        <w:t>Храним, творим, созидаем»</w:t>
      </w:r>
      <w:r w:rsidRPr="00AD70E4">
        <w:rPr>
          <w:sz w:val="28"/>
          <w:szCs w:val="28"/>
        </w:rPr>
        <w:t xml:space="preserve">: </w:t>
      </w:r>
      <w:r w:rsidR="00751802" w:rsidRPr="00AD70E4">
        <w:rPr>
          <w:sz w:val="28"/>
          <w:szCs w:val="28"/>
        </w:rPr>
        <w:t xml:space="preserve">для </w:t>
      </w:r>
      <w:r w:rsidRPr="00AD70E4">
        <w:rPr>
          <w:sz w:val="28"/>
          <w:szCs w:val="28"/>
        </w:rPr>
        <w:t>филиал</w:t>
      </w:r>
      <w:r w:rsidR="00751802" w:rsidRPr="00AD70E4">
        <w:rPr>
          <w:sz w:val="28"/>
          <w:szCs w:val="28"/>
        </w:rPr>
        <w:t>а</w:t>
      </w:r>
      <w:r w:rsidRPr="00AD70E4">
        <w:rPr>
          <w:sz w:val="28"/>
          <w:szCs w:val="28"/>
        </w:rPr>
        <w:t xml:space="preserve"> МБУК «ЦКС» в с. Усть-Уса приобретены</w:t>
      </w:r>
      <w:r w:rsidRPr="000C55F9">
        <w:rPr>
          <w:sz w:val="28"/>
          <w:szCs w:val="28"/>
        </w:rPr>
        <w:t xml:space="preserve"> сценические и театральные костюмы, фотоаппарат</w:t>
      </w:r>
      <w:r>
        <w:rPr>
          <w:sz w:val="28"/>
          <w:szCs w:val="28"/>
        </w:rPr>
        <w:t>.</w:t>
      </w:r>
      <w:r w:rsidRPr="00AD70E4">
        <w:rPr>
          <w:sz w:val="28"/>
          <w:szCs w:val="28"/>
        </w:rPr>
        <w:t xml:space="preserve"> </w:t>
      </w:r>
    </w:p>
    <w:p w:rsidR="00273C8C" w:rsidRPr="00AD70E4" w:rsidRDefault="00273C8C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 xml:space="preserve"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 </w:t>
      </w:r>
    </w:p>
    <w:p w:rsidR="00740E94" w:rsidRPr="00AD70E4" w:rsidRDefault="00273C8C" w:rsidP="00AD70E4">
      <w:pPr>
        <w:shd w:val="clear" w:color="auto" w:fill="FFFFFF"/>
        <w:ind w:firstLine="709"/>
        <w:jc w:val="both"/>
        <w:rPr>
          <w:sz w:val="28"/>
          <w:szCs w:val="28"/>
        </w:rPr>
      </w:pPr>
      <w:r w:rsidRPr="00AD70E4">
        <w:rPr>
          <w:sz w:val="28"/>
          <w:szCs w:val="28"/>
        </w:rPr>
        <w:t>Информация о степени достижения показателей, установленных на 20</w:t>
      </w:r>
      <w:r w:rsidR="003E47BD" w:rsidRPr="00AD70E4">
        <w:rPr>
          <w:sz w:val="28"/>
          <w:szCs w:val="28"/>
        </w:rPr>
        <w:t>2</w:t>
      </w:r>
      <w:r w:rsidR="009A6366" w:rsidRPr="00AD70E4">
        <w:rPr>
          <w:sz w:val="28"/>
          <w:szCs w:val="28"/>
        </w:rPr>
        <w:t>2</w:t>
      </w:r>
      <w:r w:rsidRPr="00AD70E4">
        <w:rPr>
          <w:sz w:val="28"/>
          <w:szCs w:val="28"/>
        </w:rPr>
        <w:t xml:space="preserve"> год, представлена в следующей таблице: </w:t>
      </w:r>
    </w:p>
    <w:tbl>
      <w:tblPr>
        <w:tblW w:w="89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3"/>
        <w:gridCol w:w="1701"/>
        <w:gridCol w:w="1559"/>
        <w:gridCol w:w="1701"/>
      </w:tblGrid>
      <w:tr w:rsidR="00273C8C" w:rsidRPr="00437A71" w:rsidTr="003F281D">
        <w:trPr>
          <w:trHeight w:val="717"/>
        </w:trPr>
        <w:tc>
          <w:tcPr>
            <w:tcW w:w="3993" w:type="dxa"/>
            <w:shd w:val="clear" w:color="auto" w:fill="E5B8B7"/>
            <w:vAlign w:val="center"/>
            <w:hideMark/>
          </w:tcPr>
          <w:p w:rsidR="00273C8C" w:rsidRPr="009A6366" w:rsidRDefault="00273C8C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366">
              <w:rPr>
                <w:b/>
                <w:bCs/>
                <w:color w:val="000000"/>
                <w:sz w:val="20"/>
                <w:szCs w:val="20"/>
              </w:rPr>
              <w:t>Категория работников</w:t>
            </w:r>
          </w:p>
        </w:tc>
        <w:tc>
          <w:tcPr>
            <w:tcW w:w="1701" w:type="dxa"/>
            <w:shd w:val="clear" w:color="auto" w:fill="E5B8B7"/>
            <w:vAlign w:val="center"/>
            <w:hideMark/>
          </w:tcPr>
          <w:p w:rsidR="00273C8C" w:rsidRPr="009A6366" w:rsidRDefault="00273C8C" w:rsidP="009A0F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366">
              <w:rPr>
                <w:b/>
                <w:bCs/>
                <w:color w:val="000000"/>
                <w:sz w:val="20"/>
                <w:szCs w:val="20"/>
              </w:rPr>
              <w:t>Установленный показатель</w:t>
            </w:r>
            <w:r w:rsidR="00D72F1F" w:rsidRPr="009A636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A0FE8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D72F1F" w:rsidRPr="009A6366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9A0FE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5B8B7"/>
            <w:vAlign w:val="center"/>
            <w:hideMark/>
          </w:tcPr>
          <w:p w:rsidR="00273C8C" w:rsidRPr="009A6366" w:rsidRDefault="00273C8C" w:rsidP="009A0F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366">
              <w:rPr>
                <w:b/>
                <w:bCs/>
                <w:color w:val="000000"/>
                <w:sz w:val="20"/>
                <w:szCs w:val="20"/>
              </w:rPr>
              <w:t>Фактически</w:t>
            </w:r>
            <w:r w:rsidR="00D72F1F" w:rsidRPr="009A6366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9A636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2F1F" w:rsidRPr="009A6366">
              <w:rPr>
                <w:b/>
                <w:bCs/>
                <w:color w:val="000000"/>
                <w:sz w:val="20"/>
                <w:szCs w:val="20"/>
              </w:rPr>
              <w:t xml:space="preserve">показатель </w:t>
            </w:r>
            <w:r w:rsidR="009A0FE8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D72F1F" w:rsidRPr="009A6366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9A0FE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5B8B7"/>
            <w:vAlign w:val="center"/>
          </w:tcPr>
          <w:p w:rsidR="00273C8C" w:rsidRPr="009A6366" w:rsidRDefault="00273C8C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6366">
              <w:rPr>
                <w:b/>
                <w:bCs/>
                <w:color w:val="000000"/>
                <w:sz w:val="20"/>
                <w:szCs w:val="20"/>
              </w:rPr>
              <w:t>% исполнения установленного показателя</w:t>
            </w:r>
          </w:p>
        </w:tc>
      </w:tr>
      <w:tr w:rsidR="00273C8C" w:rsidRPr="00437A71" w:rsidTr="003F281D">
        <w:trPr>
          <w:trHeight w:val="628"/>
        </w:trPr>
        <w:tc>
          <w:tcPr>
            <w:tcW w:w="3993" w:type="dxa"/>
            <w:shd w:val="clear" w:color="auto" w:fill="auto"/>
            <w:hideMark/>
          </w:tcPr>
          <w:p w:rsidR="00273C8C" w:rsidRPr="009A6366" w:rsidRDefault="00273C8C" w:rsidP="00CA7F0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6366">
              <w:rPr>
                <w:color w:val="000000"/>
                <w:sz w:val="20"/>
                <w:szCs w:val="20"/>
              </w:rPr>
              <w:t>Педагогические работники  муниципальных учреждений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3C8C" w:rsidRPr="00D155BC" w:rsidRDefault="00230447" w:rsidP="009A6366">
            <w:pPr>
              <w:jc w:val="right"/>
              <w:rPr>
                <w:color w:val="000000"/>
                <w:sz w:val="20"/>
                <w:szCs w:val="20"/>
              </w:rPr>
            </w:pPr>
            <w:r w:rsidRPr="00D155BC">
              <w:rPr>
                <w:color w:val="000000"/>
                <w:sz w:val="20"/>
                <w:szCs w:val="20"/>
              </w:rPr>
              <w:t>9</w:t>
            </w:r>
            <w:r w:rsidR="009A6366" w:rsidRPr="00D155BC">
              <w:rPr>
                <w:color w:val="000000"/>
                <w:sz w:val="20"/>
                <w:szCs w:val="20"/>
              </w:rPr>
              <w:t>6 920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C8C" w:rsidRPr="00D155BC" w:rsidRDefault="00230447" w:rsidP="009A6366">
            <w:pPr>
              <w:jc w:val="right"/>
              <w:rPr>
                <w:color w:val="000000"/>
                <w:sz w:val="20"/>
                <w:szCs w:val="20"/>
              </w:rPr>
            </w:pPr>
            <w:r w:rsidRPr="00D155BC">
              <w:rPr>
                <w:color w:val="000000"/>
                <w:sz w:val="20"/>
                <w:szCs w:val="20"/>
              </w:rPr>
              <w:t>9</w:t>
            </w:r>
            <w:r w:rsidR="009A6366" w:rsidRPr="00D155BC">
              <w:rPr>
                <w:color w:val="000000"/>
                <w:sz w:val="20"/>
                <w:szCs w:val="20"/>
              </w:rPr>
              <w:t>6 920,05</w:t>
            </w:r>
          </w:p>
        </w:tc>
        <w:tc>
          <w:tcPr>
            <w:tcW w:w="1701" w:type="dxa"/>
            <w:vAlign w:val="center"/>
          </w:tcPr>
          <w:p w:rsidR="00273C8C" w:rsidRPr="00D155BC" w:rsidRDefault="00273C8C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D155BC">
              <w:rPr>
                <w:color w:val="000000"/>
                <w:sz w:val="20"/>
                <w:szCs w:val="20"/>
              </w:rPr>
              <w:t>100 %</w:t>
            </w:r>
          </w:p>
        </w:tc>
      </w:tr>
      <w:tr w:rsidR="00273C8C" w:rsidRPr="00437A71" w:rsidTr="003F281D">
        <w:trPr>
          <w:trHeight w:val="278"/>
        </w:trPr>
        <w:tc>
          <w:tcPr>
            <w:tcW w:w="3993" w:type="dxa"/>
            <w:shd w:val="clear" w:color="auto" w:fill="auto"/>
            <w:hideMark/>
          </w:tcPr>
          <w:p w:rsidR="00273C8C" w:rsidRPr="009A6366" w:rsidRDefault="00273C8C" w:rsidP="00CA7F0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A6366">
              <w:rPr>
                <w:color w:val="000000"/>
                <w:sz w:val="20"/>
                <w:szCs w:val="20"/>
              </w:rPr>
              <w:t>Работники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73C8C" w:rsidRPr="009A6366" w:rsidRDefault="009A6366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9A6366">
              <w:rPr>
                <w:color w:val="000000"/>
                <w:sz w:val="20"/>
                <w:szCs w:val="20"/>
              </w:rPr>
              <w:t>87 138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3C8C" w:rsidRPr="009A6366" w:rsidRDefault="009A6366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9A6366">
              <w:rPr>
                <w:color w:val="000000"/>
                <w:sz w:val="20"/>
                <w:szCs w:val="20"/>
              </w:rPr>
              <w:t>87 138</w:t>
            </w:r>
          </w:p>
        </w:tc>
        <w:tc>
          <w:tcPr>
            <w:tcW w:w="1701" w:type="dxa"/>
            <w:vAlign w:val="center"/>
          </w:tcPr>
          <w:p w:rsidR="00273C8C" w:rsidRPr="009A6366" w:rsidRDefault="00230447" w:rsidP="00233720">
            <w:pPr>
              <w:jc w:val="right"/>
              <w:rPr>
                <w:color w:val="000000"/>
                <w:sz w:val="20"/>
                <w:szCs w:val="20"/>
              </w:rPr>
            </w:pPr>
            <w:r w:rsidRPr="009A6366">
              <w:rPr>
                <w:color w:val="000000"/>
                <w:sz w:val="20"/>
                <w:szCs w:val="20"/>
              </w:rPr>
              <w:t>100</w:t>
            </w:r>
            <w:r w:rsidR="00273C8C" w:rsidRPr="009A6366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000288" w:rsidRDefault="00000288" w:rsidP="000002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A6366">
        <w:rPr>
          <w:sz w:val="28"/>
          <w:szCs w:val="28"/>
        </w:rPr>
        <w:t>По итогам реализации мероприятий за 202</w:t>
      </w:r>
      <w:r w:rsidR="009A6366" w:rsidRPr="009A6366">
        <w:rPr>
          <w:sz w:val="28"/>
          <w:szCs w:val="28"/>
        </w:rPr>
        <w:t>2</w:t>
      </w:r>
      <w:r w:rsidRPr="009A6366">
        <w:rPr>
          <w:sz w:val="28"/>
          <w:szCs w:val="28"/>
        </w:rPr>
        <w:t xml:space="preserve"> год муниципальная программа «Развитие культуры и туризма</w:t>
      </w:r>
      <w:r w:rsidR="00F01A88" w:rsidRPr="009A6366">
        <w:rPr>
          <w:sz w:val="28"/>
          <w:szCs w:val="28"/>
        </w:rPr>
        <w:t>» признана эффективной.</w:t>
      </w:r>
      <w:r w:rsidRPr="009A6366">
        <w:rPr>
          <w:sz w:val="28"/>
          <w:szCs w:val="28"/>
        </w:rPr>
        <w:t xml:space="preserve"> </w:t>
      </w:r>
    </w:p>
    <w:p w:rsidR="002A25CB" w:rsidRPr="009A6366" w:rsidRDefault="002A25CB" w:rsidP="000002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E2634" w:rsidRPr="008525E1" w:rsidRDefault="00EE263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525E1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EE2634" w:rsidRPr="008525E1" w:rsidRDefault="00EE263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525E1">
        <w:rPr>
          <w:b/>
          <w:bCs/>
          <w:sz w:val="28"/>
          <w:szCs w:val="28"/>
          <w:u w:val="single"/>
        </w:rPr>
        <w:t>«Развитие физической культуры и спорта»</w:t>
      </w:r>
    </w:p>
    <w:p w:rsidR="00EE2634" w:rsidRPr="008525E1" w:rsidRDefault="00EE263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6B572F" w:rsidRPr="008525E1" w:rsidRDefault="006B572F" w:rsidP="006B572F">
      <w:pPr>
        <w:shd w:val="clear" w:color="auto" w:fill="FFFFFF"/>
        <w:ind w:firstLine="709"/>
        <w:jc w:val="both"/>
        <w:rPr>
          <w:sz w:val="28"/>
          <w:szCs w:val="28"/>
        </w:rPr>
      </w:pPr>
      <w:r w:rsidRPr="008525E1">
        <w:rPr>
          <w:sz w:val="28"/>
          <w:szCs w:val="28"/>
        </w:rPr>
        <w:t>Реализация муниципальной программы в 202</w:t>
      </w:r>
      <w:r w:rsidR="008525E1">
        <w:rPr>
          <w:sz w:val="28"/>
          <w:szCs w:val="28"/>
        </w:rPr>
        <w:t>2</w:t>
      </w:r>
      <w:r w:rsidRPr="008525E1">
        <w:rPr>
          <w:sz w:val="28"/>
          <w:szCs w:val="28"/>
        </w:rPr>
        <w:t xml:space="preserve"> году была направлена на достижение основной цели программы – совершенствование системы физической культуры и спорта и развитие спорта высших достижений.</w:t>
      </w:r>
    </w:p>
    <w:p w:rsidR="00EE2634" w:rsidRPr="008525E1" w:rsidRDefault="00336CCE" w:rsidP="00336CCE">
      <w:pPr>
        <w:shd w:val="clear" w:color="auto" w:fill="FFFFFF"/>
        <w:ind w:firstLine="709"/>
        <w:jc w:val="both"/>
        <w:rPr>
          <w:sz w:val="28"/>
          <w:szCs w:val="28"/>
        </w:rPr>
      </w:pPr>
      <w:r w:rsidRPr="008525E1">
        <w:rPr>
          <w:sz w:val="28"/>
          <w:szCs w:val="28"/>
        </w:rPr>
        <w:t xml:space="preserve">Муниципальная программа не </w:t>
      </w:r>
      <w:r w:rsidR="004C2B60" w:rsidRPr="008525E1">
        <w:rPr>
          <w:sz w:val="28"/>
          <w:szCs w:val="28"/>
        </w:rPr>
        <w:t>содержит</w:t>
      </w:r>
      <w:r w:rsidRPr="008525E1">
        <w:rPr>
          <w:sz w:val="28"/>
          <w:szCs w:val="28"/>
        </w:rPr>
        <w:t xml:space="preserve"> подпрограмм.</w:t>
      </w:r>
      <w:r w:rsidR="00EE2634" w:rsidRPr="008525E1">
        <w:rPr>
          <w:sz w:val="28"/>
          <w:szCs w:val="28"/>
        </w:rPr>
        <w:t xml:space="preserve"> </w:t>
      </w:r>
    </w:p>
    <w:p w:rsidR="00725A14" w:rsidRPr="008525E1" w:rsidRDefault="00EE2634" w:rsidP="002F4E55">
      <w:pPr>
        <w:shd w:val="clear" w:color="auto" w:fill="FFFFFF"/>
        <w:ind w:firstLine="709"/>
        <w:jc w:val="both"/>
        <w:rPr>
          <w:sz w:val="20"/>
          <w:szCs w:val="20"/>
        </w:rPr>
      </w:pPr>
      <w:r w:rsidRPr="008525E1">
        <w:rPr>
          <w:sz w:val="28"/>
          <w:szCs w:val="28"/>
        </w:rPr>
        <w:t>Исполнение  программы характеризуется следующими данными:</w:t>
      </w:r>
    </w:p>
    <w:p w:rsidR="00EE2634" w:rsidRPr="008525E1" w:rsidRDefault="00EE2634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8525E1">
        <w:rPr>
          <w:sz w:val="20"/>
          <w:szCs w:val="20"/>
        </w:rPr>
        <w:t>(тыс.</w:t>
      </w:r>
      <w:r w:rsidR="00773389" w:rsidRPr="008525E1">
        <w:rPr>
          <w:sz w:val="20"/>
          <w:szCs w:val="20"/>
        </w:rPr>
        <w:t xml:space="preserve"> рублей</w:t>
      </w:r>
      <w:r w:rsidRPr="008525E1">
        <w:rPr>
          <w:sz w:val="20"/>
          <w:szCs w:val="20"/>
        </w:rPr>
        <w:t>)</w:t>
      </w:r>
    </w:p>
    <w:tbl>
      <w:tblPr>
        <w:tblW w:w="9084" w:type="dxa"/>
        <w:tblInd w:w="93" w:type="dxa"/>
        <w:tblLook w:val="04A0"/>
      </w:tblPr>
      <w:tblGrid>
        <w:gridCol w:w="4548"/>
        <w:gridCol w:w="1490"/>
        <w:gridCol w:w="1490"/>
        <w:gridCol w:w="1556"/>
      </w:tblGrid>
      <w:tr w:rsidR="0047469D" w:rsidRPr="00B56899" w:rsidTr="0047469D">
        <w:trPr>
          <w:trHeight w:val="855"/>
          <w:tblHeader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7469D" w:rsidRPr="0047469D" w:rsidRDefault="0047469D" w:rsidP="0047469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7469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7469D" w:rsidRPr="0047469D" w:rsidRDefault="0047469D" w:rsidP="0047469D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469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7469D" w:rsidRPr="0047469D" w:rsidRDefault="0047469D" w:rsidP="0047469D">
            <w:pPr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7469D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47469D" w:rsidRPr="0047469D" w:rsidRDefault="0047469D" w:rsidP="0047469D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7469D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47469D" w:rsidRPr="00B56899" w:rsidTr="0047469D">
        <w:trPr>
          <w:trHeight w:val="28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47469D" w:rsidRDefault="0047469D" w:rsidP="0047469D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7469D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C502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194 411,6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7C502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194 396,4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7C502E" w:rsidP="0047469D">
            <w:pPr>
              <w:spacing w:after="200"/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100,0</w:t>
            </w:r>
            <w:r w:rsidR="0047469D" w:rsidRPr="007C502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47469D" w:rsidRPr="00B56899" w:rsidTr="0047469D">
        <w:trPr>
          <w:trHeight w:val="28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47469D" w:rsidRDefault="0047469D" w:rsidP="0047469D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47469D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2E" w:rsidRPr="007C502E" w:rsidRDefault="007C502E" w:rsidP="007C502E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7469D" w:rsidRPr="00B56899" w:rsidTr="0047469D">
        <w:trPr>
          <w:trHeight w:val="28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47469D" w:rsidRDefault="0047469D" w:rsidP="0047469D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47469D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4 340,1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4 340,1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100,0%</w:t>
            </w:r>
          </w:p>
        </w:tc>
      </w:tr>
      <w:tr w:rsidR="0047469D" w:rsidRPr="00B56899" w:rsidTr="0047469D">
        <w:trPr>
          <w:trHeight w:val="9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9D" w:rsidRPr="0047469D" w:rsidRDefault="0047469D" w:rsidP="0047469D">
            <w:pPr>
              <w:tabs>
                <w:tab w:val="left" w:pos="567"/>
              </w:tabs>
              <w:rPr>
                <w:bCs/>
                <w:i/>
                <w:color w:val="000000"/>
                <w:sz w:val="20"/>
                <w:szCs w:val="20"/>
              </w:rPr>
            </w:pPr>
            <w:r w:rsidRPr="0047469D">
              <w:rPr>
                <w:bCs/>
                <w:i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190 071,5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190 056,3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9D" w:rsidRPr="007C502E" w:rsidRDefault="0047469D" w:rsidP="0047469D">
            <w:pPr>
              <w:spacing w:after="200"/>
              <w:jc w:val="right"/>
              <w:rPr>
                <w:i/>
                <w:color w:val="000000"/>
                <w:sz w:val="20"/>
                <w:szCs w:val="20"/>
              </w:rPr>
            </w:pPr>
            <w:r w:rsidRPr="007C502E">
              <w:rPr>
                <w:i/>
                <w:color w:val="000000"/>
                <w:sz w:val="20"/>
                <w:szCs w:val="20"/>
              </w:rPr>
              <w:t>99,99%</w:t>
            </w:r>
          </w:p>
        </w:tc>
      </w:tr>
    </w:tbl>
    <w:p w:rsidR="00EE2634" w:rsidRPr="008525E1" w:rsidRDefault="00EE2634" w:rsidP="00CA7F00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8525E1">
        <w:rPr>
          <w:color w:val="000000"/>
        </w:rPr>
        <w:t>По итогам года в результате реализации комплекса мероприятий муниципальной программы были достигнуты следующие результаты:</w:t>
      </w:r>
    </w:p>
    <w:p w:rsidR="00EE2634" w:rsidRPr="008525E1" w:rsidRDefault="00EE2634" w:rsidP="00CA7F00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8525E1">
        <w:rPr>
          <w:color w:val="000000"/>
        </w:rPr>
        <w:t>- учреждениями физической культуры и спорта проведено 1</w:t>
      </w:r>
      <w:r w:rsidR="008525E1" w:rsidRPr="008525E1">
        <w:rPr>
          <w:color w:val="000000"/>
        </w:rPr>
        <w:t>3</w:t>
      </w:r>
      <w:r w:rsidR="00C35167" w:rsidRPr="008525E1">
        <w:rPr>
          <w:color w:val="000000"/>
        </w:rPr>
        <w:t>8</w:t>
      </w:r>
      <w:r w:rsidR="00FC474F" w:rsidRPr="008525E1">
        <w:rPr>
          <w:color w:val="000000"/>
        </w:rPr>
        <w:t xml:space="preserve"> </w:t>
      </w:r>
      <w:r w:rsidRPr="008525E1">
        <w:rPr>
          <w:color w:val="000000"/>
        </w:rPr>
        <w:t xml:space="preserve">физкультурно–массовых мероприятий, </w:t>
      </w:r>
      <w:r w:rsidR="007F028F" w:rsidRPr="008525E1">
        <w:rPr>
          <w:color w:val="000000"/>
        </w:rPr>
        <w:t xml:space="preserve">в </w:t>
      </w:r>
      <w:r w:rsidRPr="008525E1">
        <w:rPr>
          <w:color w:val="000000"/>
        </w:rPr>
        <w:t>которы</w:t>
      </w:r>
      <w:r w:rsidR="007F028F" w:rsidRPr="008525E1">
        <w:rPr>
          <w:color w:val="000000"/>
        </w:rPr>
        <w:t>х</w:t>
      </w:r>
      <w:r w:rsidRPr="008525E1">
        <w:rPr>
          <w:color w:val="000000"/>
        </w:rPr>
        <w:t xml:space="preserve"> </w:t>
      </w:r>
      <w:r w:rsidR="007F028F" w:rsidRPr="008525E1">
        <w:rPr>
          <w:color w:val="000000"/>
        </w:rPr>
        <w:t xml:space="preserve">приняло участие </w:t>
      </w:r>
      <w:r w:rsidRPr="008525E1">
        <w:rPr>
          <w:color w:val="000000"/>
        </w:rPr>
        <w:t xml:space="preserve">более </w:t>
      </w:r>
      <w:r w:rsidR="00C35167" w:rsidRPr="008525E1">
        <w:rPr>
          <w:color w:val="000000"/>
        </w:rPr>
        <w:t>9</w:t>
      </w:r>
      <w:r w:rsidR="009A17FC" w:rsidRPr="008525E1">
        <w:rPr>
          <w:color w:val="000000"/>
        </w:rPr>
        <w:t> </w:t>
      </w:r>
      <w:r w:rsidR="008525E1" w:rsidRPr="008525E1">
        <w:rPr>
          <w:color w:val="000000"/>
        </w:rPr>
        <w:t>250</w:t>
      </w:r>
      <w:r w:rsidRPr="008525E1">
        <w:rPr>
          <w:color w:val="000000"/>
        </w:rPr>
        <w:t xml:space="preserve"> человек;</w:t>
      </w:r>
    </w:p>
    <w:p w:rsidR="00EE2634" w:rsidRDefault="00EE2634" w:rsidP="00CA7F00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8525E1">
        <w:rPr>
          <w:color w:val="000000"/>
        </w:rPr>
        <w:t>- контингент занимающихся муниципальных учреждений физической культуры и спорта составил 2</w:t>
      </w:r>
      <w:r w:rsidR="0085703C" w:rsidRPr="008525E1">
        <w:rPr>
          <w:color w:val="000000"/>
        </w:rPr>
        <w:t> </w:t>
      </w:r>
      <w:r w:rsidR="008525E1" w:rsidRPr="008525E1">
        <w:rPr>
          <w:color w:val="000000"/>
        </w:rPr>
        <w:t>221</w:t>
      </w:r>
      <w:r w:rsidR="0085703C" w:rsidRPr="008525E1">
        <w:rPr>
          <w:color w:val="000000"/>
        </w:rPr>
        <w:t xml:space="preserve"> человек</w:t>
      </w:r>
      <w:r w:rsidRPr="008525E1">
        <w:rPr>
          <w:color w:val="000000"/>
        </w:rPr>
        <w:t xml:space="preserve">. </w:t>
      </w:r>
    </w:p>
    <w:p w:rsidR="008525E1" w:rsidRPr="00B56899" w:rsidRDefault="008525E1" w:rsidP="008525E1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B56899">
        <w:rPr>
          <w:color w:val="000000"/>
        </w:rPr>
        <w:t xml:space="preserve">Общее количество жителей, занимающихся физической культурой и спортом в МО ГО «Усинск» постоянно растет, чему способствует повышение интереса граждан к занятиям физической культурой, </w:t>
      </w:r>
      <w:r w:rsidRPr="00B56899">
        <w:rPr>
          <w:color w:val="000000"/>
        </w:rPr>
        <w:lastRenderedPageBreak/>
        <w:t>пропаганда здорового образа жизни, появление физкультурно-спортивных организаций, предлагающих широкий ассортимент качественных услуг.</w:t>
      </w:r>
    </w:p>
    <w:p w:rsidR="008525E1" w:rsidRPr="00B56899" w:rsidRDefault="00EE2634" w:rsidP="008525E1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8525E1">
        <w:rPr>
          <w:color w:val="000000"/>
        </w:rPr>
        <w:t>Доля населения, систематически занимающегося физической культурой и спортом, в 20</w:t>
      </w:r>
      <w:r w:rsidR="0069560B" w:rsidRPr="008525E1">
        <w:rPr>
          <w:color w:val="000000"/>
        </w:rPr>
        <w:t>2</w:t>
      </w:r>
      <w:r w:rsidR="008525E1" w:rsidRPr="008525E1">
        <w:rPr>
          <w:color w:val="000000"/>
        </w:rPr>
        <w:t>2</w:t>
      </w:r>
      <w:r w:rsidRPr="008525E1">
        <w:rPr>
          <w:color w:val="000000"/>
        </w:rPr>
        <w:t xml:space="preserve"> году составила </w:t>
      </w:r>
      <w:r w:rsidR="008525E1" w:rsidRPr="008525E1">
        <w:rPr>
          <w:color w:val="000000"/>
        </w:rPr>
        <w:t xml:space="preserve">54,6 </w:t>
      </w:r>
      <w:r w:rsidRPr="008525E1">
        <w:rPr>
          <w:color w:val="000000"/>
        </w:rPr>
        <w:t xml:space="preserve">%. </w:t>
      </w:r>
      <w:r w:rsidR="008525E1" w:rsidRPr="008525E1">
        <w:rPr>
          <w:color w:val="000000"/>
        </w:rPr>
        <w:t>Общее</w:t>
      </w:r>
      <w:r w:rsidR="008525E1" w:rsidRPr="00781074">
        <w:rPr>
          <w:color w:val="000000"/>
        </w:rPr>
        <w:t xml:space="preserve"> количество занимающихся физической культурой и спортом в </w:t>
      </w:r>
      <w:r w:rsidR="008525E1">
        <w:rPr>
          <w:color w:val="000000"/>
        </w:rPr>
        <w:t>отчетном</w:t>
      </w:r>
      <w:r w:rsidR="008525E1" w:rsidRPr="00781074">
        <w:rPr>
          <w:color w:val="000000"/>
        </w:rPr>
        <w:t xml:space="preserve"> году составило 22</w:t>
      </w:r>
      <w:r w:rsidR="00617008">
        <w:rPr>
          <w:color w:val="000000"/>
        </w:rPr>
        <w:t xml:space="preserve"> </w:t>
      </w:r>
      <w:r w:rsidR="008525E1" w:rsidRPr="00781074">
        <w:rPr>
          <w:color w:val="000000"/>
        </w:rPr>
        <w:t>467 человек, что на 2 251 человек больше предыдущего</w:t>
      </w:r>
      <w:r w:rsidR="008525E1">
        <w:rPr>
          <w:color w:val="000000"/>
        </w:rPr>
        <w:t xml:space="preserve"> 2021</w:t>
      </w:r>
      <w:r w:rsidR="008525E1" w:rsidRPr="00781074">
        <w:rPr>
          <w:color w:val="000000"/>
        </w:rPr>
        <w:t xml:space="preserve"> года.</w:t>
      </w:r>
    </w:p>
    <w:p w:rsidR="00EE2634" w:rsidRPr="009239CD" w:rsidRDefault="00EE2634" w:rsidP="00CA7F00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9239CD">
        <w:rPr>
          <w:color w:val="000000"/>
        </w:rPr>
        <w:t>Обеспеченность спортивными сооружениями в 20</w:t>
      </w:r>
      <w:r w:rsidR="006C30E9" w:rsidRPr="009239CD">
        <w:rPr>
          <w:color w:val="000000"/>
        </w:rPr>
        <w:t>2</w:t>
      </w:r>
      <w:r w:rsidR="009239CD" w:rsidRPr="009239CD">
        <w:rPr>
          <w:color w:val="000000"/>
        </w:rPr>
        <w:t>2</w:t>
      </w:r>
      <w:r w:rsidR="006C30E9" w:rsidRPr="009239CD">
        <w:rPr>
          <w:color w:val="000000"/>
        </w:rPr>
        <w:t xml:space="preserve"> </w:t>
      </w:r>
      <w:r w:rsidRPr="009239CD">
        <w:rPr>
          <w:color w:val="000000"/>
        </w:rPr>
        <w:t xml:space="preserve">году составила </w:t>
      </w:r>
      <w:r w:rsidR="009239CD" w:rsidRPr="009239CD">
        <w:rPr>
          <w:color w:val="000000"/>
        </w:rPr>
        <w:t>49,1</w:t>
      </w:r>
      <w:r w:rsidR="009239CD">
        <w:rPr>
          <w:color w:val="000000"/>
        </w:rPr>
        <w:t xml:space="preserve"> %</w:t>
      </w:r>
      <w:r w:rsidR="009239CD" w:rsidRPr="009239CD">
        <w:rPr>
          <w:color w:val="000000"/>
        </w:rPr>
        <w:t xml:space="preserve"> (в 2021 году - </w:t>
      </w:r>
      <w:r w:rsidRPr="009239CD">
        <w:rPr>
          <w:color w:val="000000"/>
        </w:rPr>
        <w:t>4</w:t>
      </w:r>
      <w:r w:rsidR="00D653AA" w:rsidRPr="009239CD">
        <w:rPr>
          <w:color w:val="000000"/>
        </w:rPr>
        <w:t>7</w:t>
      </w:r>
      <w:r w:rsidR="006C30E9" w:rsidRPr="009239CD">
        <w:rPr>
          <w:color w:val="000000"/>
        </w:rPr>
        <w:t>,</w:t>
      </w:r>
      <w:r w:rsidR="00D653AA" w:rsidRPr="009239CD">
        <w:rPr>
          <w:color w:val="000000"/>
        </w:rPr>
        <w:t>4</w:t>
      </w:r>
      <w:r w:rsidRPr="009239CD">
        <w:rPr>
          <w:color w:val="000000"/>
        </w:rPr>
        <w:t xml:space="preserve"> %</w:t>
      </w:r>
      <w:r w:rsidR="009239CD" w:rsidRPr="009239CD">
        <w:rPr>
          <w:color w:val="000000"/>
        </w:rPr>
        <w:t>)</w:t>
      </w:r>
      <w:r w:rsidRPr="009239CD">
        <w:rPr>
          <w:color w:val="000000"/>
        </w:rPr>
        <w:t xml:space="preserve">. </w:t>
      </w:r>
    </w:p>
    <w:p w:rsidR="00B55F5A" w:rsidRPr="00F327A7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F327A7">
        <w:rPr>
          <w:sz w:val="28"/>
          <w:szCs w:val="28"/>
        </w:rPr>
        <w:t xml:space="preserve">МБУ «СШ» г. Усинска имеет спортивные сооружения для тренировочных занятий: </w:t>
      </w:r>
    </w:p>
    <w:p w:rsidR="00B55F5A" w:rsidRPr="00C06495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C06495">
        <w:rPr>
          <w:sz w:val="28"/>
          <w:szCs w:val="28"/>
        </w:rPr>
        <w:t>- спортивный зал – 7;</w:t>
      </w:r>
    </w:p>
    <w:p w:rsidR="00B55F5A" w:rsidRPr="00C06495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C06495">
        <w:rPr>
          <w:sz w:val="28"/>
          <w:szCs w:val="28"/>
        </w:rPr>
        <w:t>- футбольное поле – 1.</w:t>
      </w:r>
    </w:p>
    <w:p w:rsidR="00B55F5A" w:rsidRPr="00C06495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C06495">
        <w:rPr>
          <w:sz w:val="28"/>
          <w:szCs w:val="28"/>
        </w:rPr>
        <w:t xml:space="preserve">МБУ «СШ №1» г. Усинска имеет спортивные сооружения для тренировочных занятий: </w:t>
      </w:r>
    </w:p>
    <w:p w:rsidR="00B55F5A" w:rsidRPr="00C06495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C06495">
        <w:rPr>
          <w:sz w:val="28"/>
          <w:szCs w:val="28"/>
        </w:rPr>
        <w:t>- бассейн – 3</w:t>
      </w:r>
      <w:r>
        <w:rPr>
          <w:sz w:val="28"/>
          <w:szCs w:val="28"/>
        </w:rPr>
        <w:t>;</w:t>
      </w:r>
    </w:p>
    <w:p w:rsidR="00B55F5A" w:rsidRPr="00C06495" w:rsidRDefault="00B55F5A" w:rsidP="00B55F5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06495">
        <w:rPr>
          <w:rFonts w:ascii="Times New Roman" w:hAnsi="Times New Roman"/>
          <w:sz w:val="28"/>
          <w:szCs w:val="28"/>
        </w:rPr>
        <w:t>- спортивный зал – 4</w:t>
      </w:r>
      <w:r>
        <w:rPr>
          <w:rFonts w:ascii="Times New Roman" w:hAnsi="Times New Roman"/>
          <w:sz w:val="28"/>
          <w:szCs w:val="28"/>
        </w:rPr>
        <w:t>;</w:t>
      </w:r>
      <w:r w:rsidRPr="00C06495">
        <w:rPr>
          <w:rFonts w:ascii="Times New Roman" w:hAnsi="Times New Roman"/>
          <w:sz w:val="28"/>
          <w:szCs w:val="28"/>
        </w:rPr>
        <w:t xml:space="preserve"> </w:t>
      </w:r>
    </w:p>
    <w:p w:rsidR="00B55F5A" w:rsidRPr="00C06495" w:rsidRDefault="00B55F5A" w:rsidP="00B55F5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06495">
        <w:rPr>
          <w:rFonts w:ascii="Times New Roman" w:hAnsi="Times New Roman"/>
          <w:sz w:val="28"/>
          <w:szCs w:val="28"/>
        </w:rPr>
        <w:t xml:space="preserve">- другие спортивные сооружения </w:t>
      </w:r>
      <w:r>
        <w:rPr>
          <w:rFonts w:ascii="Times New Roman" w:hAnsi="Times New Roman"/>
          <w:sz w:val="28"/>
          <w:szCs w:val="28"/>
        </w:rPr>
        <w:t>–</w:t>
      </w:r>
      <w:r w:rsidRPr="00C0649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B55F5A" w:rsidRPr="00935C51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935C51">
        <w:rPr>
          <w:sz w:val="28"/>
          <w:szCs w:val="28"/>
        </w:rPr>
        <w:t xml:space="preserve">МБУ «СШ №2» г. Усинска имеет спортивные сооружения для тренировочных занятий: </w:t>
      </w:r>
    </w:p>
    <w:p w:rsidR="00B55F5A" w:rsidRPr="00935C51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935C51">
        <w:rPr>
          <w:sz w:val="28"/>
          <w:szCs w:val="28"/>
        </w:rPr>
        <w:t>- спортивный зал - 4;</w:t>
      </w:r>
    </w:p>
    <w:p w:rsidR="00B55F5A" w:rsidRPr="00935C51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935C51">
        <w:rPr>
          <w:sz w:val="28"/>
          <w:szCs w:val="28"/>
        </w:rPr>
        <w:t>- крытый спортивный объект с искусственным льдом – 2;</w:t>
      </w:r>
    </w:p>
    <w:p w:rsidR="00B55F5A" w:rsidRPr="00935C51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935C51">
        <w:rPr>
          <w:sz w:val="28"/>
          <w:szCs w:val="28"/>
        </w:rPr>
        <w:t>- лыжная база  - 1.</w:t>
      </w:r>
    </w:p>
    <w:p w:rsidR="00B55F5A" w:rsidRPr="00935C51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935C51">
        <w:rPr>
          <w:sz w:val="28"/>
          <w:szCs w:val="28"/>
        </w:rPr>
        <w:t>6 спортсооружений МО ГО «Усинск» включены во Всероссийский реестр объектов спорта.</w:t>
      </w:r>
    </w:p>
    <w:p w:rsidR="005472B4" w:rsidRPr="000A2084" w:rsidRDefault="005472B4" w:rsidP="005472B4">
      <w:pPr>
        <w:shd w:val="clear" w:color="auto" w:fill="FFFFFF"/>
        <w:ind w:firstLine="709"/>
        <w:jc w:val="both"/>
        <w:rPr>
          <w:sz w:val="28"/>
          <w:szCs w:val="28"/>
        </w:rPr>
      </w:pPr>
      <w:r w:rsidRPr="000A2084">
        <w:rPr>
          <w:sz w:val="28"/>
          <w:szCs w:val="28"/>
        </w:rPr>
        <w:t>В 202</w:t>
      </w:r>
      <w:r w:rsidR="000A2084" w:rsidRPr="000A2084">
        <w:rPr>
          <w:sz w:val="28"/>
          <w:szCs w:val="28"/>
        </w:rPr>
        <w:t>2</w:t>
      </w:r>
      <w:r w:rsidRPr="000A2084">
        <w:rPr>
          <w:sz w:val="28"/>
          <w:szCs w:val="28"/>
        </w:rPr>
        <w:t xml:space="preserve"> году физкультурно-спортивными организациями МО ГО «Усинск» продолжается реализация программ спортивной подготовки в соответствии с утвержденными федеральными стандартами по видам спорта. </w:t>
      </w:r>
    </w:p>
    <w:p w:rsidR="00EE2634" w:rsidRPr="00E306BC" w:rsidRDefault="00EE2634" w:rsidP="005472B4">
      <w:pPr>
        <w:shd w:val="clear" w:color="auto" w:fill="FFFFFF"/>
        <w:ind w:firstLine="709"/>
        <w:jc w:val="both"/>
        <w:rPr>
          <w:sz w:val="28"/>
          <w:szCs w:val="28"/>
        </w:rPr>
      </w:pPr>
      <w:r w:rsidRPr="00E306BC">
        <w:rPr>
          <w:sz w:val="28"/>
          <w:szCs w:val="28"/>
        </w:rPr>
        <w:t>Муниципальное бюджетное учреждение «Спортивная школа» осуществляет реализацию программ спортивной подготовки по 8 видам</w:t>
      </w:r>
      <w:r w:rsidR="00ED199A" w:rsidRPr="00E306BC">
        <w:rPr>
          <w:sz w:val="28"/>
          <w:szCs w:val="28"/>
        </w:rPr>
        <w:t xml:space="preserve"> спорта: фитнес-аэробика, бокс, футбол (</w:t>
      </w:r>
      <w:r w:rsidRPr="00E306BC">
        <w:rPr>
          <w:sz w:val="28"/>
          <w:szCs w:val="28"/>
        </w:rPr>
        <w:t>мини – футбол</w:t>
      </w:r>
      <w:r w:rsidR="00ED199A" w:rsidRPr="00E306BC">
        <w:rPr>
          <w:sz w:val="28"/>
          <w:szCs w:val="28"/>
        </w:rPr>
        <w:t>)</w:t>
      </w:r>
      <w:r w:rsidRPr="00E306BC">
        <w:rPr>
          <w:sz w:val="28"/>
          <w:szCs w:val="28"/>
        </w:rPr>
        <w:t>, самбо, художественная гимнастика, шахматы, дзюдо, вольная борьба. Численно</w:t>
      </w:r>
      <w:r w:rsidR="00963132" w:rsidRPr="00E306BC">
        <w:rPr>
          <w:sz w:val="28"/>
          <w:szCs w:val="28"/>
        </w:rPr>
        <w:t xml:space="preserve">сть занимающихся составляет </w:t>
      </w:r>
      <w:r w:rsidR="00E306BC" w:rsidRPr="00E306BC">
        <w:rPr>
          <w:sz w:val="28"/>
          <w:szCs w:val="28"/>
        </w:rPr>
        <w:t>982</w:t>
      </w:r>
      <w:r w:rsidRPr="00E306BC">
        <w:rPr>
          <w:sz w:val="28"/>
          <w:szCs w:val="28"/>
        </w:rPr>
        <w:t xml:space="preserve"> человек.</w:t>
      </w:r>
    </w:p>
    <w:p w:rsidR="00EE2634" w:rsidRPr="00EF150B" w:rsidRDefault="00EE2634" w:rsidP="005472B4">
      <w:pPr>
        <w:shd w:val="clear" w:color="auto" w:fill="FFFFFF"/>
        <w:ind w:firstLine="709"/>
        <w:jc w:val="both"/>
        <w:rPr>
          <w:sz w:val="28"/>
          <w:szCs w:val="28"/>
        </w:rPr>
      </w:pPr>
      <w:r w:rsidRPr="00EF150B">
        <w:rPr>
          <w:sz w:val="28"/>
          <w:szCs w:val="28"/>
        </w:rPr>
        <w:t>Муниципальное бюджетное</w:t>
      </w:r>
      <w:r w:rsidR="007C0EA3" w:rsidRPr="00EF150B">
        <w:rPr>
          <w:sz w:val="28"/>
          <w:szCs w:val="28"/>
        </w:rPr>
        <w:t xml:space="preserve"> учреждение «Спортивная школа №</w:t>
      </w:r>
      <w:r w:rsidRPr="00EF150B">
        <w:rPr>
          <w:sz w:val="28"/>
          <w:szCs w:val="28"/>
        </w:rPr>
        <w:t>1» осуществляет реализацию программ спортивной подготовки по</w:t>
      </w:r>
      <w:r w:rsidR="006F0F4D" w:rsidRPr="00EF150B">
        <w:rPr>
          <w:sz w:val="28"/>
          <w:szCs w:val="28"/>
        </w:rPr>
        <w:t xml:space="preserve"> </w:t>
      </w:r>
      <w:r w:rsidR="00963132" w:rsidRPr="00EF150B">
        <w:rPr>
          <w:sz w:val="28"/>
          <w:szCs w:val="28"/>
        </w:rPr>
        <w:t>4</w:t>
      </w:r>
      <w:r w:rsidRPr="00EF150B">
        <w:rPr>
          <w:sz w:val="28"/>
          <w:szCs w:val="28"/>
        </w:rPr>
        <w:t xml:space="preserve"> видам спорта: </w:t>
      </w:r>
      <w:r w:rsidR="00245B91" w:rsidRPr="00EF150B">
        <w:rPr>
          <w:sz w:val="28"/>
          <w:szCs w:val="28"/>
        </w:rPr>
        <w:t>баскетбол, плавание, автомобильный спорт (картинг), тхэквондо.</w:t>
      </w:r>
      <w:r w:rsidR="00725115" w:rsidRPr="00EF150B">
        <w:rPr>
          <w:sz w:val="28"/>
          <w:szCs w:val="28"/>
        </w:rPr>
        <w:t xml:space="preserve"> Кроме того </w:t>
      </w:r>
      <w:r w:rsidR="009F437B" w:rsidRPr="00EF150B">
        <w:rPr>
          <w:sz w:val="28"/>
          <w:szCs w:val="28"/>
        </w:rPr>
        <w:t xml:space="preserve">для детей и подростков </w:t>
      </w:r>
      <w:r w:rsidR="00725115" w:rsidRPr="00EF150B">
        <w:rPr>
          <w:sz w:val="28"/>
          <w:szCs w:val="28"/>
        </w:rPr>
        <w:t xml:space="preserve">предоставляются </w:t>
      </w:r>
      <w:r w:rsidR="009F437B" w:rsidRPr="00EF150B">
        <w:rPr>
          <w:sz w:val="28"/>
          <w:szCs w:val="28"/>
        </w:rPr>
        <w:t>услуги отделения «Адаптивной физической культуры». Общая ч</w:t>
      </w:r>
      <w:r w:rsidRPr="00EF150B">
        <w:rPr>
          <w:sz w:val="28"/>
          <w:szCs w:val="28"/>
        </w:rPr>
        <w:t xml:space="preserve">исленность занимающихся составляет </w:t>
      </w:r>
      <w:r w:rsidR="00EF150B" w:rsidRPr="00EF150B">
        <w:rPr>
          <w:sz w:val="28"/>
          <w:szCs w:val="28"/>
        </w:rPr>
        <w:t>649</w:t>
      </w:r>
      <w:r w:rsidRPr="00EF150B">
        <w:rPr>
          <w:sz w:val="28"/>
          <w:szCs w:val="28"/>
        </w:rPr>
        <w:t xml:space="preserve"> человек.</w:t>
      </w:r>
    </w:p>
    <w:p w:rsidR="00B84D9F" w:rsidRPr="00F327A7" w:rsidRDefault="00EE2634" w:rsidP="005472B4">
      <w:pPr>
        <w:shd w:val="clear" w:color="auto" w:fill="FFFFFF"/>
        <w:ind w:firstLine="709"/>
        <w:jc w:val="both"/>
        <w:rPr>
          <w:sz w:val="28"/>
          <w:szCs w:val="28"/>
        </w:rPr>
      </w:pPr>
      <w:r w:rsidRPr="00F327A7">
        <w:rPr>
          <w:sz w:val="28"/>
          <w:szCs w:val="28"/>
        </w:rPr>
        <w:t xml:space="preserve">Муниципальное бюджетное учреждение «Спортивная школа №2» осуществляет реализацию программ спортивной подготовки по </w:t>
      </w:r>
      <w:r w:rsidR="00963132" w:rsidRPr="00F327A7">
        <w:rPr>
          <w:sz w:val="28"/>
          <w:szCs w:val="28"/>
        </w:rPr>
        <w:t>8</w:t>
      </w:r>
      <w:r w:rsidRPr="00F327A7">
        <w:rPr>
          <w:sz w:val="28"/>
          <w:szCs w:val="28"/>
        </w:rPr>
        <w:t xml:space="preserve"> видам спорта: </w:t>
      </w:r>
      <w:r w:rsidR="00B84D9F" w:rsidRPr="00F327A7">
        <w:rPr>
          <w:sz w:val="28"/>
          <w:szCs w:val="28"/>
        </w:rPr>
        <w:t>пауэрлифтинг, универсальный бой, лыжные гонки, хоккей, фигурное катание, волейбол, шорт-трек</w:t>
      </w:r>
      <w:r w:rsidR="00963132" w:rsidRPr="00F327A7">
        <w:rPr>
          <w:sz w:val="28"/>
          <w:szCs w:val="28"/>
        </w:rPr>
        <w:t>, настольный теннис</w:t>
      </w:r>
      <w:r w:rsidR="00B84D9F" w:rsidRPr="00F327A7">
        <w:rPr>
          <w:sz w:val="28"/>
          <w:szCs w:val="28"/>
        </w:rPr>
        <w:t>. Численность занимающихся составляет 5</w:t>
      </w:r>
      <w:r w:rsidR="00F327A7" w:rsidRPr="00F327A7">
        <w:rPr>
          <w:sz w:val="28"/>
          <w:szCs w:val="28"/>
        </w:rPr>
        <w:t>90</w:t>
      </w:r>
      <w:r w:rsidR="00B84D9F" w:rsidRPr="00F327A7">
        <w:rPr>
          <w:sz w:val="28"/>
          <w:szCs w:val="28"/>
        </w:rPr>
        <w:t xml:space="preserve"> человек.</w:t>
      </w:r>
    </w:p>
    <w:p w:rsidR="00B55F5A" w:rsidRPr="0020203B" w:rsidRDefault="00B55F5A" w:rsidP="00B55F5A">
      <w:pPr>
        <w:shd w:val="clear" w:color="auto" w:fill="FFFFFF"/>
        <w:ind w:firstLine="709"/>
        <w:jc w:val="both"/>
        <w:rPr>
          <w:sz w:val="28"/>
          <w:szCs w:val="28"/>
        </w:rPr>
      </w:pPr>
      <w:r w:rsidRPr="0020203B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2</w:t>
      </w:r>
      <w:r w:rsidRPr="0020203B">
        <w:rPr>
          <w:sz w:val="28"/>
          <w:szCs w:val="28"/>
        </w:rPr>
        <w:t xml:space="preserve"> году подготовлено </w:t>
      </w:r>
      <w:r>
        <w:rPr>
          <w:sz w:val="28"/>
          <w:szCs w:val="28"/>
        </w:rPr>
        <w:t>479</w:t>
      </w:r>
      <w:r w:rsidRPr="0020203B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ов выполнивших</w:t>
      </w:r>
      <w:r w:rsidRPr="0020203B">
        <w:rPr>
          <w:sz w:val="28"/>
          <w:szCs w:val="28"/>
        </w:rPr>
        <w:t xml:space="preserve"> массовы</w:t>
      </w:r>
      <w:r>
        <w:rPr>
          <w:sz w:val="28"/>
          <w:szCs w:val="28"/>
        </w:rPr>
        <w:t>е</w:t>
      </w:r>
      <w:r w:rsidRPr="0020203B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е</w:t>
      </w:r>
      <w:r w:rsidRPr="0020203B">
        <w:rPr>
          <w:sz w:val="28"/>
          <w:szCs w:val="28"/>
        </w:rPr>
        <w:t xml:space="preserve"> разря</w:t>
      </w:r>
      <w:r>
        <w:rPr>
          <w:sz w:val="28"/>
          <w:szCs w:val="28"/>
        </w:rPr>
        <w:t>ды</w:t>
      </w:r>
      <w:r w:rsidRPr="0020203B">
        <w:rPr>
          <w:sz w:val="28"/>
          <w:szCs w:val="28"/>
        </w:rPr>
        <w:t>, из них:</w:t>
      </w:r>
      <w:r>
        <w:rPr>
          <w:sz w:val="28"/>
          <w:szCs w:val="28"/>
        </w:rPr>
        <w:t xml:space="preserve"> </w:t>
      </w:r>
      <w:r w:rsidRPr="00781074">
        <w:rPr>
          <w:sz w:val="28"/>
          <w:szCs w:val="28"/>
        </w:rPr>
        <w:t>28</w:t>
      </w:r>
      <w:r w:rsidRPr="0020203B">
        <w:rPr>
          <w:sz w:val="28"/>
          <w:szCs w:val="28"/>
        </w:rPr>
        <w:t xml:space="preserve"> спортсменам присвоен первый спортивный разряд, </w:t>
      </w:r>
      <w:r>
        <w:rPr>
          <w:sz w:val="28"/>
          <w:szCs w:val="28"/>
        </w:rPr>
        <w:t xml:space="preserve">27 </w:t>
      </w:r>
      <w:r w:rsidRPr="0020203B">
        <w:rPr>
          <w:sz w:val="28"/>
          <w:szCs w:val="28"/>
        </w:rPr>
        <w:t>спортсмен</w:t>
      </w:r>
      <w:r>
        <w:rPr>
          <w:sz w:val="28"/>
          <w:szCs w:val="28"/>
        </w:rPr>
        <w:t>ам</w:t>
      </w:r>
      <w:r w:rsidRPr="0020203B">
        <w:rPr>
          <w:sz w:val="28"/>
          <w:szCs w:val="28"/>
        </w:rPr>
        <w:t xml:space="preserve"> – спортивный разряд «Кандидат в мастера спорта России»</w:t>
      </w:r>
      <w:r>
        <w:rPr>
          <w:sz w:val="28"/>
          <w:szCs w:val="28"/>
        </w:rPr>
        <w:t>. Присвоено 1 спортивное звание Мастер спорта.</w:t>
      </w:r>
    </w:p>
    <w:p w:rsidR="00B55F5A" w:rsidRDefault="00B55F5A" w:rsidP="00B55F5A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9239CD">
        <w:rPr>
          <w:color w:val="000000"/>
        </w:rPr>
        <w:t xml:space="preserve">Большое внимание по-прежнему уделялось реализации мер по развитию адаптивной физической культуры и спорта лиц с ограниченными возможностями здоровья, созданы условия для занятий адаптивной физической культурой и спортом для таких людей, повышения уровня их физической подготовки для достойного выступления спортсменов-инвалидов города на республиканских и всероссийских соревнованиях. </w:t>
      </w:r>
    </w:p>
    <w:p w:rsidR="00B55F5A" w:rsidRPr="009239CD" w:rsidRDefault="00B55F5A" w:rsidP="00B55F5A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9239CD">
        <w:rPr>
          <w:color w:val="000000"/>
        </w:rPr>
        <w:t>В МБУ «Спортивная школа №1» в 202</w:t>
      </w:r>
      <w:r>
        <w:rPr>
          <w:color w:val="000000"/>
        </w:rPr>
        <w:t>2</w:t>
      </w:r>
      <w:r w:rsidRPr="009239CD">
        <w:rPr>
          <w:color w:val="000000"/>
        </w:rPr>
        <w:t xml:space="preserve"> году функционировали спортивно – оздоровительные группы по плаванию для детей с ограниченными возможностями здоровья. Кроме того в МБУ «Спортивная школа» и МБУ «Спортивная школа №1» лицам с ограниченными возможностями здоровья выделено время для свободных занятий  плаванием, занятий в тренажерном и игровом залах.</w:t>
      </w:r>
    </w:p>
    <w:p w:rsidR="00B55F5A" w:rsidRDefault="00B55F5A" w:rsidP="00B55F5A">
      <w:pPr>
        <w:pStyle w:val="ConsPlusCell"/>
        <w:shd w:val="clear" w:color="auto" w:fill="FFFFFF"/>
        <w:ind w:firstLine="709"/>
        <w:jc w:val="both"/>
        <w:rPr>
          <w:color w:val="000000"/>
        </w:rPr>
      </w:pPr>
      <w:r w:rsidRPr="009239CD">
        <w:rPr>
          <w:color w:val="000000"/>
        </w:rPr>
        <w:t xml:space="preserve">В МО ГО «Усинск» количество лиц с ограниченными возможностями здоровья, занимающихся физической культурой и спортом, составляет 160 человек. </w:t>
      </w:r>
    </w:p>
    <w:p w:rsidR="00EF031C" w:rsidRPr="004B1D8B" w:rsidRDefault="005479AD" w:rsidP="00EF031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F031C">
        <w:rPr>
          <w:sz w:val="28"/>
          <w:szCs w:val="28"/>
        </w:rPr>
        <w:t>В 202</w:t>
      </w:r>
      <w:r w:rsidR="00D73F07">
        <w:rPr>
          <w:sz w:val="28"/>
          <w:szCs w:val="28"/>
        </w:rPr>
        <w:t xml:space="preserve">2 </w:t>
      </w:r>
      <w:r w:rsidRPr="00EF031C">
        <w:rPr>
          <w:sz w:val="28"/>
          <w:szCs w:val="28"/>
        </w:rPr>
        <w:t>году в рамках</w:t>
      </w:r>
      <w:r w:rsidR="00EF031C" w:rsidRPr="00EF031C">
        <w:rPr>
          <w:sz w:val="28"/>
          <w:szCs w:val="28"/>
        </w:rPr>
        <w:t xml:space="preserve"> реализации отдельных мероприятий </w:t>
      </w:r>
      <w:r w:rsidRPr="00EF031C">
        <w:rPr>
          <w:sz w:val="28"/>
          <w:szCs w:val="28"/>
        </w:rPr>
        <w:t xml:space="preserve"> национального проекта «Демография»</w:t>
      </w:r>
      <w:r w:rsidR="00EF031C">
        <w:rPr>
          <w:sz w:val="28"/>
          <w:szCs w:val="28"/>
        </w:rPr>
        <w:t xml:space="preserve">, регионального проекта </w:t>
      </w:r>
      <w:r w:rsidRPr="00EF031C">
        <w:rPr>
          <w:sz w:val="28"/>
          <w:szCs w:val="28"/>
        </w:rPr>
        <w:t xml:space="preserve">«Спорт – норма жизни» </w:t>
      </w:r>
      <w:r w:rsidR="00EF031C" w:rsidRPr="00EF031C">
        <w:rPr>
          <w:sz w:val="28"/>
          <w:szCs w:val="28"/>
        </w:rPr>
        <w:t>в</w:t>
      </w:r>
      <w:r w:rsidR="00EF031C" w:rsidRPr="004B1D8B">
        <w:rPr>
          <w:sz w:val="28"/>
          <w:szCs w:val="28"/>
        </w:rPr>
        <w:t xml:space="preserve"> части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="00EF031C">
        <w:rPr>
          <w:sz w:val="28"/>
          <w:szCs w:val="28"/>
        </w:rPr>
        <w:t xml:space="preserve">, </w:t>
      </w:r>
      <w:r w:rsidR="00EF031C" w:rsidRPr="004B1D8B">
        <w:rPr>
          <w:sz w:val="28"/>
          <w:szCs w:val="28"/>
        </w:rPr>
        <w:t>приобретено спортивное оборудование и инвентарь для качественной реализации программы спортивной подготовки по виду спорта – бокс, культивируемый на базе МБУ «Спортивная школа» г. Усинска.</w:t>
      </w:r>
      <w:r w:rsidR="00EF031C">
        <w:rPr>
          <w:sz w:val="28"/>
          <w:szCs w:val="28"/>
        </w:rPr>
        <w:t xml:space="preserve"> </w:t>
      </w:r>
      <w:r w:rsidR="00EF031C" w:rsidRPr="004B1D8B">
        <w:rPr>
          <w:rFonts w:eastAsia="Calibri"/>
          <w:bCs/>
          <w:sz w:val="28"/>
          <w:szCs w:val="28"/>
          <w:lang w:eastAsia="en-US"/>
        </w:rPr>
        <w:t>Общая стоимость проекта составляет  202,4 тыс. руб</w:t>
      </w:r>
      <w:r w:rsidR="00EF031C">
        <w:rPr>
          <w:rFonts w:eastAsia="Calibri"/>
          <w:bCs/>
          <w:sz w:val="28"/>
          <w:szCs w:val="28"/>
          <w:lang w:eastAsia="en-US"/>
        </w:rPr>
        <w:t>лей</w:t>
      </w:r>
      <w:r w:rsidR="00EF031C" w:rsidRPr="004B1D8B">
        <w:rPr>
          <w:rFonts w:eastAsia="Calibri"/>
          <w:bCs/>
          <w:sz w:val="28"/>
          <w:szCs w:val="28"/>
          <w:lang w:eastAsia="en-US"/>
        </w:rPr>
        <w:t>, из них</w:t>
      </w:r>
      <w:r w:rsidR="00EF031C">
        <w:rPr>
          <w:rFonts w:eastAsia="Calibri"/>
          <w:bCs/>
          <w:sz w:val="28"/>
          <w:szCs w:val="28"/>
          <w:lang w:eastAsia="en-US"/>
        </w:rPr>
        <w:t xml:space="preserve"> </w:t>
      </w:r>
      <w:r w:rsidR="00EF031C" w:rsidRPr="004B1D8B">
        <w:rPr>
          <w:rFonts w:eastAsia="Calibri"/>
          <w:color w:val="000000"/>
          <w:sz w:val="28"/>
          <w:szCs w:val="28"/>
          <w:lang w:eastAsia="en-US"/>
        </w:rPr>
        <w:t xml:space="preserve">141,7 </w:t>
      </w:r>
      <w:r w:rsidR="00EF031C" w:rsidRPr="004B1D8B">
        <w:rPr>
          <w:rFonts w:eastAsia="Calibri"/>
          <w:bCs/>
          <w:sz w:val="28"/>
          <w:szCs w:val="28"/>
          <w:lang w:eastAsia="en-US"/>
        </w:rPr>
        <w:t>тыс. руб</w:t>
      </w:r>
      <w:r w:rsidR="00EF031C">
        <w:rPr>
          <w:rFonts w:eastAsia="Calibri"/>
          <w:bCs/>
          <w:sz w:val="28"/>
          <w:szCs w:val="28"/>
          <w:lang w:eastAsia="en-US"/>
        </w:rPr>
        <w:t xml:space="preserve">лей </w:t>
      </w:r>
      <w:r w:rsidR="00EF031C" w:rsidRPr="004B1D8B">
        <w:rPr>
          <w:rFonts w:eastAsia="Calibri"/>
          <w:bCs/>
          <w:sz w:val="28"/>
          <w:szCs w:val="28"/>
          <w:lang w:eastAsia="en-US"/>
        </w:rPr>
        <w:t>- средства республиканского бюджета</w:t>
      </w:r>
      <w:r w:rsidR="00EF031C">
        <w:rPr>
          <w:rFonts w:eastAsia="Calibri"/>
          <w:bCs/>
          <w:sz w:val="28"/>
          <w:szCs w:val="28"/>
          <w:lang w:eastAsia="en-US"/>
        </w:rPr>
        <w:t xml:space="preserve"> Республики Коми</w:t>
      </w:r>
      <w:r w:rsidR="00EF031C" w:rsidRPr="004B1D8B">
        <w:rPr>
          <w:rFonts w:eastAsia="Calibri"/>
          <w:bCs/>
          <w:sz w:val="28"/>
          <w:szCs w:val="28"/>
          <w:lang w:eastAsia="en-US"/>
        </w:rPr>
        <w:t xml:space="preserve">, </w:t>
      </w:r>
      <w:r w:rsidR="00EF031C" w:rsidRPr="004B1D8B">
        <w:rPr>
          <w:rFonts w:eastAsia="Calibri"/>
          <w:color w:val="000000"/>
          <w:sz w:val="28"/>
          <w:szCs w:val="28"/>
          <w:lang w:eastAsia="en-US"/>
        </w:rPr>
        <w:t>60,7</w:t>
      </w:r>
      <w:r w:rsidR="00EF03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F031C" w:rsidRPr="004B1D8B">
        <w:rPr>
          <w:rFonts w:eastAsia="Calibri"/>
          <w:bCs/>
          <w:sz w:val="28"/>
          <w:szCs w:val="28"/>
          <w:lang w:eastAsia="en-US"/>
        </w:rPr>
        <w:t>тыс. руб</w:t>
      </w:r>
      <w:r w:rsidR="00EF031C">
        <w:rPr>
          <w:rFonts w:eastAsia="Calibri"/>
          <w:bCs/>
          <w:sz w:val="28"/>
          <w:szCs w:val="28"/>
          <w:lang w:eastAsia="en-US"/>
        </w:rPr>
        <w:t xml:space="preserve">лей </w:t>
      </w:r>
      <w:r w:rsidR="00EF031C" w:rsidRPr="004B1D8B">
        <w:rPr>
          <w:rFonts w:eastAsia="Calibri"/>
          <w:bCs/>
          <w:sz w:val="28"/>
          <w:szCs w:val="28"/>
          <w:lang w:eastAsia="en-US"/>
        </w:rPr>
        <w:t>- средства местного бюджета.</w:t>
      </w:r>
    </w:p>
    <w:p w:rsidR="000609C7" w:rsidRPr="00D94CF6" w:rsidRDefault="000609C7" w:rsidP="000609C7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4CF6">
        <w:rPr>
          <w:sz w:val="28"/>
          <w:szCs w:val="28"/>
        </w:rPr>
        <w:t>В рамках укрепления материально-технической базы для занятий физкультурой и спортом в 202</w:t>
      </w:r>
      <w:r w:rsidR="00D94CF6" w:rsidRPr="00D94CF6">
        <w:rPr>
          <w:sz w:val="28"/>
          <w:szCs w:val="28"/>
        </w:rPr>
        <w:t>2</w:t>
      </w:r>
      <w:r w:rsidRPr="00D94CF6">
        <w:rPr>
          <w:sz w:val="28"/>
          <w:szCs w:val="28"/>
        </w:rPr>
        <w:t xml:space="preserve"> году</w:t>
      </w:r>
      <w:r w:rsidR="00D94CF6" w:rsidRPr="00D94CF6">
        <w:rPr>
          <w:sz w:val="28"/>
          <w:szCs w:val="28"/>
        </w:rPr>
        <w:t xml:space="preserve"> выполнены ремонтные работы в спортивных школах:</w:t>
      </w:r>
    </w:p>
    <w:p w:rsidR="00D94CF6" w:rsidRPr="004B1D8B" w:rsidRDefault="00D94CF6" w:rsidP="00D94CF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D8B">
        <w:rPr>
          <w:sz w:val="28"/>
          <w:szCs w:val="28"/>
        </w:rPr>
        <w:t xml:space="preserve">в МБУ «СШ» г. Усинска выполнен демонтаж конструкций стен и перекрытия, ремонт стен и перекрытия пристроенного здания гаража к зданию </w:t>
      </w:r>
      <w:r>
        <w:rPr>
          <w:sz w:val="28"/>
          <w:szCs w:val="28"/>
        </w:rPr>
        <w:t>спортивной школы</w:t>
      </w:r>
      <w:r w:rsidRPr="004B1D8B">
        <w:rPr>
          <w:sz w:val="28"/>
          <w:szCs w:val="28"/>
        </w:rPr>
        <w:t>; проведены работы по укреплению стены зала художественной гимнастики; проведен аукцион на ремонт кровли</w:t>
      </w:r>
      <w:r>
        <w:rPr>
          <w:sz w:val="28"/>
          <w:szCs w:val="28"/>
        </w:rPr>
        <w:t>;</w:t>
      </w:r>
    </w:p>
    <w:p w:rsidR="00151C1D" w:rsidRDefault="002C2513" w:rsidP="00D94CF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CF6" w:rsidRPr="004B1D8B">
        <w:rPr>
          <w:sz w:val="28"/>
          <w:szCs w:val="28"/>
        </w:rPr>
        <w:t>в МБУ «СШ №</w:t>
      </w:r>
      <w:r w:rsidR="00D94CF6">
        <w:rPr>
          <w:sz w:val="28"/>
          <w:szCs w:val="28"/>
        </w:rPr>
        <w:t xml:space="preserve"> </w:t>
      </w:r>
      <w:r w:rsidR="00D94CF6" w:rsidRPr="004B1D8B">
        <w:rPr>
          <w:sz w:val="28"/>
          <w:szCs w:val="28"/>
        </w:rPr>
        <w:t xml:space="preserve">2» г. Усинска выполнен </w:t>
      </w:r>
      <w:r w:rsidR="00D94CF6">
        <w:rPr>
          <w:sz w:val="28"/>
          <w:szCs w:val="28"/>
        </w:rPr>
        <w:t xml:space="preserve">частичный </w:t>
      </w:r>
      <w:r w:rsidR="00D94CF6" w:rsidRPr="004B1D8B">
        <w:rPr>
          <w:sz w:val="28"/>
          <w:szCs w:val="28"/>
        </w:rPr>
        <w:t>ремонт потолка.</w:t>
      </w:r>
    </w:p>
    <w:p w:rsidR="00151C1D" w:rsidRPr="004B1D8B" w:rsidRDefault="00D94CF6" w:rsidP="00151C1D">
      <w:pPr>
        <w:ind w:firstLine="708"/>
        <w:jc w:val="both"/>
        <w:rPr>
          <w:bCs/>
          <w:sz w:val="28"/>
          <w:szCs w:val="28"/>
        </w:rPr>
      </w:pPr>
      <w:r w:rsidRPr="004B1D8B">
        <w:rPr>
          <w:sz w:val="28"/>
          <w:szCs w:val="28"/>
        </w:rPr>
        <w:t xml:space="preserve"> </w:t>
      </w:r>
      <w:r w:rsidR="00050886">
        <w:rPr>
          <w:rFonts w:eastAsia="Calibri"/>
          <w:color w:val="000000"/>
          <w:sz w:val="28"/>
          <w:szCs w:val="28"/>
          <w:lang w:eastAsia="en-US"/>
        </w:rPr>
        <w:t>Для</w:t>
      </w:r>
      <w:r w:rsidR="00151C1D" w:rsidRPr="004B1D8B">
        <w:rPr>
          <w:rFonts w:eastAsia="Calibri"/>
          <w:color w:val="000000"/>
          <w:sz w:val="28"/>
          <w:szCs w:val="28"/>
          <w:lang w:eastAsia="en-US"/>
        </w:rPr>
        <w:t xml:space="preserve"> МБУ «С</w:t>
      </w:r>
      <w:r w:rsidR="00050886">
        <w:rPr>
          <w:rFonts w:eastAsia="Calibri"/>
          <w:color w:val="000000"/>
          <w:sz w:val="28"/>
          <w:szCs w:val="28"/>
          <w:lang w:eastAsia="en-US"/>
        </w:rPr>
        <w:t>портивная школа</w:t>
      </w:r>
      <w:r w:rsidR="00151C1D" w:rsidRPr="004B1D8B">
        <w:rPr>
          <w:rFonts w:eastAsia="Calibri"/>
          <w:color w:val="000000"/>
          <w:sz w:val="28"/>
          <w:szCs w:val="28"/>
          <w:lang w:eastAsia="en-US"/>
        </w:rPr>
        <w:t xml:space="preserve">» г. Усинска </w:t>
      </w:r>
      <w:r w:rsidR="00151C1D" w:rsidRPr="004B1D8B">
        <w:rPr>
          <w:bCs/>
          <w:sz w:val="28"/>
          <w:szCs w:val="28"/>
        </w:rPr>
        <w:t xml:space="preserve">приобретены мешки боксерские, боксерская груша, подушка боксерская апперкотная, </w:t>
      </w:r>
      <w:r w:rsidR="00151C1D" w:rsidRPr="004B1D8B">
        <w:rPr>
          <w:rFonts w:cs="Calibri"/>
          <w:sz w:val="28"/>
          <w:szCs w:val="28"/>
          <w:lang w:eastAsia="ar-SA"/>
        </w:rPr>
        <w:t>тренажеры для бокса «Тайсан- 2» и другие необходимые атрибуты.</w:t>
      </w:r>
    </w:p>
    <w:p w:rsidR="002276B6" w:rsidRDefault="005479AD" w:rsidP="002276B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76B6">
        <w:rPr>
          <w:sz w:val="28"/>
          <w:szCs w:val="28"/>
        </w:rPr>
        <w:t>Также в 202</w:t>
      </w:r>
      <w:r w:rsidR="002276B6" w:rsidRPr="002276B6">
        <w:rPr>
          <w:sz w:val="28"/>
          <w:szCs w:val="28"/>
        </w:rPr>
        <w:t xml:space="preserve">2 </w:t>
      </w:r>
      <w:r w:rsidRPr="002276B6">
        <w:rPr>
          <w:sz w:val="28"/>
          <w:szCs w:val="28"/>
        </w:rPr>
        <w:t>году реализован проект в сфере физической культуры и спорта, прошедший отбор в ра</w:t>
      </w:r>
      <w:r w:rsidR="002276B6">
        <w:rPr>
          <w:sz w:val="28"/>
          <w:szCs w:val="28"/>
        </w:rPr>
        <w:t xml:space="preserve">мках проекта «Народный бюджет», </w:t>
      </w:r>
      <w:r w:rsidR="002276B6" w:rsidRPr="004B1D8B">
        <w:rPr>
          <w:rFonts w:eastAsia="Calibri"/>
          <w:color w:val="000000"/>
          <w:sz w:val="28"/>
          <w:szCs w:val="28"/>
          <w:lang w:eastAsia="en-US"/>
        </w:rPr>
        <w:t>на сумму 666,7 тыс. рублей</w:t>
      </w:r>
      <w:r w:rsidR="002276B6">
        <w:rPr>
          <w:sz w:val="28"/>
          <w:szCs w:val="28"/>
        </w:rPr>
        <w:t xml:space="preserve">: МБУ «Спортивная школа № 2» г. Усинска </w:t>
      </w:r>
      <w:r w:rsidR="002276B6" w:rsidRPr="004B1D8B">
        <w:rPr>
          <w:rFonts w:eastAsia="Calibri"/>
          <w:color w:val="000000"/>
          <w:sz w:val="28"/>
          <w:szCs w:val="28"/>
          <w:lang w:eastAsia="en-US"/>
        </w:rPr>
        <w:t>обустроена спортивная площа</w:t>
      </w:r>
      <w:r w:rsidR="002276B6">
        <w:rPr>
          <w:rFonts w:eastAsia="Calibri"/>
          <w:color w:val="000000"/>
          <w:sz w:val="28"/>
          <w:szCs w:val="28"/>
          <w:lang w:eastAsia="en-US"/>
        </w:rPr>
        <w:t xml:space="preserve">дка </w:t>
      </w:r>
      <w:r w:rsidR="002276B6" w:rsidRPr="004B1D8B">
        <w:rPr>
          <w:rFonts w:eastAsia="Calibri"/>
          <w:color w:val="000000"/>
          <w:sz w:val="28"/>
          <w:szCs w:val="28"/>
          <w:lang w:eastAsia="en-US"/>
        </w:rPr>
        <w:t xml:space="preserve">- открытая игровая площадка для </w:t>
      </w:r>
      <w:r w:rsidR="002276B6" w:rsidRPr="004B1D8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различных видов спорта, для подвижных игр и развлечений на свежем воздухе. </w:t>
      </w:r>
    </w:p>
    <w:p w:rsidR="003D2861" w:rsidRPr="00391545" w:rsidRDefault="003D2861" w:rsidP="003D2861">
      <w:pPr>
        <w:pStyle w:val="afa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91545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Народной инициативы</w:t>
      </w:r>
      <w:r w:rsidRPr="003D2861">
        <w:rPr>
          <w:bCs/>
          <w:color w:val="000000"/>
          <w:sz w:val="28"/>
          <w:szCs w:val="28"/>
        </w:rPr>
        <w:t xml:space="preserve"> </w:t>
      </w:r>
      <w:r w:rsidRPr="008F5C3A">
        <w:rPr>
          <w:bCs/>
          <w:color w:val="000000"/>
          <w:sz w:val="28"/>
          <w:szCs w:val="28"/>
        </w:rPr>
        <w:t>в д. Акись</w:t>
      </w:r>
      <w:r>
        <w:rPr>
          <w:bCs/>
          <w:color w:val="000000"/>
          <w:sz w:val="28"/>
          <w:szCs w:val="28"/>
        </w:rPr>
        <w:t xml:space="preserve"> </w:t>
      </w:r>
      <w:r w:rsidRPr="008F5C3A">
        <w:rPr>
          <w:bCs/>
          <w:color w:val="000000"/>
          <w:sz w:val="28"/>
          <w:szCs w:val="28"/>
        </w:rPr>
        <w:t xml:space="preserve">приобретены и установлены </w:t>
      </w:r>
      <w:r>
        <w:rPr>
          <w:bCs/>
          <w:color w:val="000000"/>
          <w:sz w:val="28"/>
          <w:szCs w:val="28"/>
        </w:rPr>
        <w:t xml:space="preserve">6 </w:t>
      </w:r>
      <w:r w:rsidRPr="008F5C3A">
        <w:rPr>
          <w:bCs/>
          <w:color w:val="000000"/>
          <w:sz w:val="28"/>
          <w:szCs w:val="28"/>
        </w:rPr>
        <w:t>уличны</w:t>
      </w:r>
      <w:r>
        <w:rPr>
          <w:bCs/>
          <w:color w:val="000000"/>
          <w:sz w:val="28"/>
          <w:szCs w:val="28"/>
        </w:rPr>
        <w:t>х</w:t>
      </w:r>
      <w:r w:rsidRPr="008F5C3A">
        <w:rPr>
          <w:bCs/>
          <w:color w:val="000000"/>
          <w:sz w:val="28"/>
          <w:szCs w:val="28"/>
        </w:rPr>
        <w:t xml:space="preserve"> тренажер</w:t>
      </w:r>
      <w:r>
        <w:rPr>
          <w:bCs/>
          <w:color w:val="000000"/>
          <w:sz w:val="28"/>
          <w:szCs w:val="28"/>
        </w:rPr>
        <w:t>ов с навесом</w:t>
      </w:r>
      <w:r w:rsidRPr="008F5C3A">
        <w:rPr>
          <w:bCs/>
          <w:color w:val="000000"/>
          <w:sz w:val="28"/>
          <w:szCs w:val="28"/>
        </w:rPr>
        <w:t xml:space="preserve"> на сумму</w:t>
      </w:r>
      <w:r w:rsidRPr="00391545">
        <w:rPr>
          <w:bCs/>
          <w:color w:val="000000"/>
          <w:sz w:val="28"/>
          <w:szCs w:val="28"/>
        </w:rPr>
        <w:t xml:space="preserve"> 590,9 тыс. руб</w:t>
      </w:r>
      <w:r>
        <w:rPr>
          <w:bCs/>
          <w:color w:val="000000"/>
          <w:sz w:val="28"/>
          <w:szCs w:val="28"/>
        </w:rPr>
        <w:t>лей</w:t>
      </w:r>
      <w:r w:rsidRPr="00391545">
        <w:rPr>
          <w:bCs/>
          <w:color w:val="000000"/>
          <w:sz w:val="28"/>
          <w:szCs w:val="28"/>
        </w:rPr>
        <w:t xml:space="preserve">. </w:t>
      </w:r>
    </w:p>
    <w:p w:rsidR="00E538F7" w:rsidRPr="006C2428" w:rsidRDefault="00EE2634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6C2428">
        <w:rPr>
          <w:sz w:val="28"/>
          <w:szCs w:val="28"/>
        </w:rPr>
        <w:t>В целях реализации Указов Президента Российской Федерации от 7 мая 2012 года № 597 «О мероприятиях по реализации государственной социальной политики» установлены целевые показатели среднемесячной заработной платы отдельных категорий работников. Информация о степени достижения показателей, установленных на 20</w:t>
      </w:r>
      <w:r w:rsidR="002D717C" w:rsidRPr="006C2428">
        <w:rPr>
          <w:sz w:val="28"/>
          <w:szCs w:val="28"/>
        </w:rPr>
        <w:t>2</w:t>
      </w:r>
      <w:r w:rsidR="006C2428" w:rsidRPr="006C2428">
        <w:rPr>
          <w:sz w:val="28"/>
          <w:szCs w:val="28"/>
        </w:rPr>
        <w:t>2</w:t>
      </w:r>
      <w:r w:rsidR="002D717C" w:rsidRPr="006C2428">
        <w:rPr>
          <w:sz w:val="28"/>
          <w:szCs w:val="28"/>
        </w:rPr>
        <w:t xml:space="preserve"> </w:t>
      </w:r>
      <w:r w:rsidRPr="006C2428">
        <w:rPr>
          <w:sz w:val="28"/>
          <w:szCs w:val="28"/>
        </w:rPr>
        <w:t xml:space="preserve">год, представлена в следующей таблице: </w:t>
      </w:r>
    </w:p>
    <w:tbl>
      <w:tblPr>
        <w:tblW w:w="881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3"/>
        <w:gridCol w:w="1701"/>
        <w:gridCol w:w="1560"/>
        <w:gridCol w:w="1559"/>
      </w:tblGrid>
      <w:tr w:rsidR="00EE2634" w:rsidRPr="00437A71" w:rsidTr="003A7529">
        <w:trPr>
          <w:trHeight w:val="96"/>
        </w:trPr>
        <w:tc>
          <w:tcPr>
            <w:tcW w:w="3993" w:type="dxa"/>
            <w:shd w:val="clear" w:color="auto" w:fill="E5B8B7"/>
            <w:vAlign w:val="center"/>
            <w:hideMark/>
          </w:tcPr>
          <w:p w:rsidR="00EE2634" w:rsidRPr="00403516" w:rsidRDefault="00EE2634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3516">
              <w:rPr>
                <w:b/>
                <w:bCs/>
                <w:color w:val="000000"/>
                <w:sz w:val="20"/>
                <w:szCs w:val="20"/>
              </w:rPr>
              <w:t>Категория работников</w:t>
            </w:r>
          </w:p>
        </w:tc>
        <w:tc>
          <w:tcPr>
            <w:tcW w:w="1701" w:type="dxa"/>
            <w:shd w:val="clear" w:color="auto" w:fill="E5B8B7"/>
            <w:vAlign w:val="center"/>
            <w:hideMark/>
          </w:tcPr>
          <w:p w:rsidR="00EE2634" w:rsidRPr="00403516" w:rsidRDefault="00EE2634" w:rsidP="00753F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3516">
              <w:rPr>
                <w:b/>
                <w:bCs/>
                <w:color w:val="000000"/>
                <w:sz w:val="20"/>
                <w:szCs w:val="20"/>
              </w:rPr>
              <w:t>Установленный показатель</w:t>
            </w:r>
            <w:r w:rsidR="006667E7" w:rsidRPr="0040351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FB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6667E7" w:rsidRPr="00403516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753FB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E5B8B7"/>
            <w:vAlign w:val="center"/>
            <w:hideMark/>
          </w:tcPr>
          <w:p w:rsidR="00EE2634" w:rsidRPr="00403516" w:rsidRDefault="006667E7" w:rsidP="00753F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3516">
              <w:rPr>
                <w:b/>
                <w:bCs/>
                <w:color w:val="000000"/>
                <w:sz w:val="20"/>
                <w:szCs w:val="20"/>
              </w:rPr>
              <w:t>Фактический</w:t>
            </w:r>
            <w:r w:rsidR="00DB1814" w:rsidRPr="0040351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3516">
              <w:rPr>
                <w:b/>
                <w:bCs/>
                <w:color w:val="000000"/>
                <w:sz w:val="20"/>
                <w:szCs w:val="20"/>
              </w:rPr>
              <w:t xml:space="preserve">показатель </w:t>
            </w:r>
            <w:r w:rsidR="00753FB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03516">
              <w:rPr>
                <w:b/>
                <w:bCs/>
                <w:color w:val="000000"/>
                <w:sz w:val="20"/>
                <w:szCs w:val="20"/>
              </w:rPr>
              <w:t>рублей</w:t>
            </w:r>
            <w:r w:rsidR="00753FB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E5B8B7"/>
            <w:vAlign w:val="center"/>
          </w:tcPr>
          <w:p w:rsidR="00EE2634" w:rsidRPr="00403516" w:rsidRDefault="00EE2634" w:rsidP="00CA7F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3516">
              <w:rPr>
                <w:b/>
                <w:bCs/>
                <w:color w:val="000000"/>
                <w:sz w:val="20"/>
                <w:szCs w:val="20"/>
              </w:rPr>
              <w:t>% исполнения установленного показателя</w:t>
            </w:r>
          </w:p>
        </w:tc>
      </w:tr>
      <w:tr w:rsidR="00EE2634" w:rsidRPr="00437A71" w:rsidTr="003A7529">
        <w:trPr>
          <w:trHeight w:val="610"/>
        </w:trPr>
        <w:tc>
          <w:tcPr>
            <w:tcW w:w="3993" w:type="dxa"/>
            <w:shd w:val="clear" w:color="auto" w:fill="auto"/>
            <w:hideMark/>
          </w:tcPr>
          <w:p w:rsidR="00EE2634" w:rsidRPr="00437A71" w:rsidRDefault="00EE2634" w:rsidP="00FC5BCE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C5BCE">
              <w:rPr>
                <w:color w:val="000000"/>
                <w:sz w:val="20"/>
                <w:szCs w:val="20"/>
              </w:rPr>
              <w:t>Педагогические работники  муниципальных учреждений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2634" w:rsidRPr="00403516" w:rsidRDefault="00403516" w:rsidP="00FC5B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3516">
              <w:rPr>
                <w:color w:val="000000"/>
                <w:sz w:val="20"/>
                <w:szCs w:val="20"/>
              </w:rPr>
              <w:t>68</w:t>
            </w:r>
            <w:r w:rsidR="00044F19">
              <w:rPr>
                <w:color w:val="000000"/>
                <w:sz w:val="20"/>
                <w:szCs w:val="20"/>
              </w:rPr>
              <w:t> </w:t>
            </w:r>
            <w:r w:rsidRPr="00403516">
              <w:rPr>
                <w:color w:val="000000"/>
                <w:sz w:val="20"/>
                <w:szCs w:val="20"/>
              </w:rPr>
              <w:t>489</w:t>
            </w:r>
            <w:r w:rsidR="00044F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E2634" w:rsidRPr="00403516" w:rsidRDefault="00403516" w:rsidP="00FC5BC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3516">
              <w:rPr>
                <w:color w:val="000000"/>
                <w:sz w:val="20"/>
                <w:szCs w:val="20"/>
              </w:rPr>
              <w:t>66</w:t>
            </w:r>
            <w:r w:rsidR="00044F19">
              <w:rPr>
                <w:color w:val="000000"/>
                <w:sz w:val="20"/>
                <w:szCs w:val="20"/>
              </w:rPr>
              <w:t> </w:t>
            </w:r>
            <w:r w:rsidRPr="00403516">
              <w:rPr>
                <w:color w:val="000000"/>
                <w:sz w:val="20"/>
                <w:szCs w:val="20"/>
              </w:rPr>
              <w:t>48</w:t>
            </w:r>
            <w:r w:rsidR="00044F19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559" w:type="dxa"/>
            <w:vAlign w:val="center"/>
          </w:tcPr>
          <w:p w:rsidR="00EE2634" w:rsidRPr="00403516" w:rsidRDefault="00044F19" w:rsidP="000C47A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  <w:r w:rsidR="00403516" w:rsidRPr="00403516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287713" w:rsidRDefault="00287713" w:rsidP="00287713">
      <w:pPr>
        <w:shd w:val="clear" w:color="auto" w:fill="FFFFFF"/>
        <w:ind w:firstLine="708"/>
        <w:jc w:val="both"/>
      </w:pPr>
      <w:r w:rsidRPr="003E2C1C">
        <w:rPr>
          <w:sz w:val="28"/>
          <w:szCs w:val="28"/>
        </w:rPr>
        <w:t>По итогам реализации мероприятий за 202</w:t>
      </w:r>
      <w:r>
        <w:rPr>
          <w:sz w:val="28"/>
          <w:szCs w:val="28"/>
        </w:rPr>
        <w:t>2</w:t>
      </w:r>
      <w:r w:rsidRPr="003E2C1C">
        <w:rPr>
          <w:sz w:val="28"/>
          <w:szCs w:val="28"/>
        </w:rPr>
        <w:t xml:space="preserve"> год муниципальной программы выполнены все контрольные события</w:t>
      </w:r>
      <w:r>
        <w:rPr>
          <w:sz w:val="28"/>
          <w:szCs w:val="28"/>
        </w:rPr>
        <w:t>.</w:t>
      </w:r>
    </w:p>
    <w:p w:rsidR="000F72CE" w:rsidRPr="00287713" w:rsidRDefault="000F72CE" w:rsidP="000F72CE">
      <w:pPr>
        <w:shd w:val="clear" w:color="auto" w:fill="FFFFFF"/>
        <w:ind w:firstLine="709"/>
        <w:jc w:val="both"/>
        <w:rPr>
          <w:sz w:val="28"/>
          <w:szCs w:val="28"/>
        </w:rPr>
      </w:pPr>
      <w:r w:rsidRPr="00287713">
        <w:rPr>
          <w:sz w:val="28"/>
          <w:szCs w:val="28"/>
        </w:rPr>
        <w:t>Оценка эффективности реализации муниципальной программы «Развитие физической культуры и спорта» - эффективна</w:t>
      </w:r>
      <w:r w:rsidR="0001706A" w:rsidRPr="00287713">
        <w:rPr>
          <w:sz w:val="28"/>
          <w:szCs w:val="28"/>
        </w:rPr>
        <w:t>я.</w:t>
      </w:r>
      <w:r w:rsidRPr="00287713">
        <w:rPr>
          <w:sz w:val="28"/>
          <w:szCs w:val="28"/>
        </w:rPr>
        <w:t xml:space="preserve"> </w:t>
      </w:r>
    </w:p>
    <w:p w:rsidR="008C2EA4" w:rsidRPr="00E25896" w:rsidRDefault="008C2EA4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8B20EB" w:rsidRPr="00E25896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25896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46D73" w:rsidRPr="00E25896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25896">
        <w:rPr>
          <w:b/>
          <w:bCs/>
          <w:sz w:val="28"/>
          <w:szCs w:val="28"/>
          <w:u w:val="single"/>
        </w:rPr>
        <w:t>«Социальная защита</w:t>
      </w:r>
      <w:r w:rsidR="007370E1" w:rsidRPr="00E25896">
        <w:rPr>
          <w:b/>
          <w:bCs/>
          <w:sz w:val="28"/>
          <w:szCs w:val="28"/>
          <w:u w:val="single"/>
        </w:rPr>
        <w:t xml:space="preserve"> населения</w:t>
      </w:r>
      <w:r w:rsidRPr="00E25896">
        <w:rPr>
          <w:b/>
          <w:bCs/>
          <w:sz w:val="28"/>
          <w:szCs w:val="28"/>
          <w:u w:val="single"/>
        </w:rPr>
        <w:t>»</w:t>
      </w:r>
    </w:p>
    <w:p w:rsidR="00C46D73" w:rsidRPr="00E25896" w:rsidRDefault="00C46D73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0838F0" w:rsidRPr="00E25896" w:rsidRDefault="000838F0" w:rsidP="000838F0">
      <w:pPr>
        <w:shd w:val="clear" w:color="auto" w:fill="FFFFFF"/>
        <w:ind w:firstLine="709"/>
        <w:jc w:val="both"/>
        <w:rPr>
          <w:sz w:val="28"/>
          <w:szCs w:val="28"/>
        </w:rPr>
      </w:pPr>
      <w:r w:rsidRPr="00E25896">
        <w:rPr>
          <w:sz w:val="28"/>
          <w:szCs w:val="28"/>
        </w:rPr>
        <w:t>Реализация муниципальной программы в 202</w:t>
      </w:r>
      <w:r w:rsidR="00E25896">
        <w:rPr>
          <w:sz w:val="28"/>
          <w:szCs w:val="28"/>
        </w:rPr>
        <w:t>2</w:t>
      </w:r>
      <w:r w:rsidRPr="00E25896">
        <w:rPr>
          <w:sz w:val="28"/>
          <w:szCs w:val="28"/>
        </w:rPr>
        <w:t xml:space="preserve"> году была направлена на достижение основной цели программы – обеспечение социального развития городского округа на основе устойчивого роста уровня и качества жизни населения, нуждающегося в социальной поддержке.</w:t>
      </w:r>
    </w:p>
    <w:p w:rsidR="001764A9" w:rsidRPr="00E25896" w:rsidRDefault="000838F0" w:rsidP="004C2B60">
      <w:pPr>
        <w:shd w:val="clear" w:color="auto" w:fill="FFFFFF"/>
        <w:ind w:firstLine="709"/>
        <w:jc w:val="both"/>
        <w:rPr>
          <w:sz w:val="28"/>
          <w:szCs w:val="28"/>
        </w:rPr>
      </w:pPr>
      <w:r w:rsidRPr="00E25896">
        <w:rPr>
          <w:sz w:val="28"/>
          <w:szCs w:val="28"/>
        </w:rPr>
        <w:t xml:space="preserve">Муниципальная программа </w:t>
      </w:r>
      <w:r w:rsidR="001764A9" w:rsidRPr="00E25896">
        <w:rPr>
          <w:sz w:val="28"/>
          <w:szCs w:val="28"/>
        </w:rPr>
        <w:t>включает две подпрограммы:</w:t>
      </w:r>
    </w:p>
    <w:p w:rsidR="001764A9" w:rsidRPr="00E25896" w:rsidRDefault="001764A9" w:rsidP="004C2B60">
      <w:pPr>
        <w:shd w:val="clear" w:color="auto" w:fill="FFFFFF"/>
        <w:ind w:firstLine="709"/>
        <w:jc w:val="both"/>
        <w:rPr>
          <w:sz w:val="28"/>
          <w:szCs w:val="28"/>
        </w:rPr>
      </w:pPr>
      <w:r w:rsidRPr="00E25896">
        <w:rPr>
          <w:sz w:val="28"/>
          <w:szCs w:val="28"/>
        </w:rPr>
        <w:t>-</w:t>
      </w:r>
      <w:r w:rsidR="007370E1" w:rsidRPr="00E25896">
        <w:rPr>
          <w:sz w:val="28"/>
          <w:szCs w:val="28"/>
        </w:rPr>
        <w:t xml:space="preserve"> Социальная поддержка населения</w:t>
      </w:r>
      <w:r w:rsidRPr="00E25896">
        <w:rPr>
          <w:sz w:val="28"/>
          <w:szCs w:val="28"/>
        </w:rPr>
        <w:t>;</w:t>
      </w:r>
    </w:p>
    <w:p w:rsidR="001764A9" w:rsidRPr="00E25896" w:rsidRDefault="001764A9" w:rsidP="004C2B60">
      <w:pPr>
        <w:shd w:val="clear" w:color="auto" w:fill="FFFFFF"/>
        <w:ind w:firstLine="709"/>
        <w:jc w:val="both"/>
        <w:rPr>
          <w:sz w:val="28"/>
          <w:szCs w:val="28"/>
        </w:rPr>
      </w:pPr>
      <w:r w:rsidRPr="00E25896">
        <w:rPr>
          <w:sz w:val="28"/>
          <w:szCs w:val="28"/>
        </w:rPr>
        <w:t>- Доступная среда.</w:t>
      </w:r>
    </w:p>
    <w:p w:rsidR="001764A9" w:rsidRPr="00E25896" w:rsidRDefault="001764A9" w:rsidP="004C2B60">
      <w:pPr>
        <w:shd w:val="clear" w:color="auto" w:fill="FFFFFF"/>
        <w:ind w:firstLine="709"/>
        <w:jc w:val="both"/>
        <w:rPr>
          <w:sz w:val="28"/>
          <w:szCs w:val="28"/>
        </w:rPr>
      </w:pPr>
      <w:r w:rsidRPr="00E25896">
        <w:rPr>
          <w:sz w:val="28"/>
          <w:szCs w:val="28"/>
        </w:rPr>
        <w:t>Исполнение  программы характеризуется следующими данными:</w:t>
      </w:r>
    </w:p>
    <w:p w:rsidR="001764A9" w:rsidRPr="00E25896" w:rsidRDefault="001764A9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E25896">
        <w:rPr>
          <w:sz w:val="20"/>
          <w:szCs w:val="20"/>
        </w:rPr>
        <w:t>(тыс.</w:t>
      </w:r>
      <w:r w:rsidR="00773389" w:rsidRPr="00E25896">
        <w:rPr>
          <w:sz w:val="20"/>
          <w:szCs w:val="20"/>
        </w:rPr>
        <w:t xml:space="preserve"> рублей</w:t>
      </w:r>
      <w:r w:rsidRPr="00E25896">
        <w:rPr>
          <w:sz w:val="20"/>
          <w:szCs w:val="20"/>
        </w:rPr>
        <w:t>)</w:t>
      </w:r>
    </w:p>
    <w:tbl>
      <w:tblPr>
        <w:tblW w:w="4953" w:type="pct"/>
        <w:tblLook w:val="04A0"/>
      </w:tblPr>
      <w:tblGrid>
        <w:gridCol w:w="4769"/>
        <w:gridCol w:w="1485"/>
        <w:gridCol w:w="1485"/>
        <w:gridCol w:w="1461"/>
      </w:tblGrid>
      <w:tr w:rsidR="001764A9" w:rsidRPr="00437A71" w:rsidTr="0071591F">
        <w:trPr>
          <w:trHeight w:val="255"/>
          <w:tblHeader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764A9" w:rsidRPr="0067729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290">
              <w:rPr>
                <w:b/>
                <w:bCs/>
                <w:sz w:val="20"/>
                <w:szCs w:val="20"/>
              </w:rPr>
              <w:t>Наименование</w:t>
            </w:r>
            <w:r w:rsidR="005D12FA" w:rsidRPr="00677290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764A9" w:rsidRPr="0067729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290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764A9" w:rsidRPr="0067729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290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1764A9" w:rsidRPr="00677290" w:rsidRDefault="001764A9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290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1764A9" w:rsidRPr="00437A71" w:rsidTr="00685DC2">
        <w:trPr>
          <w:trHeight w:val="106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677290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77290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1764A9" w:rsidRPr="00677290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677290">
              <w:rPr>
                <w:b/>
                <w:bCs/>
                <w:sz w:val="20"/>
                <w:szCs w:val="20"/>
              </w:rPr>
              <w:t>«Социальная защита</w:t>
            </w:r>
            <w:r w:rsidR="007370E1" w:rsidRPr="00677290">
              <w:rPr>
                <w:b/>
                <w:bCs/>
                <w:sz w:val="20"/>
                <w:szCs w:val="20"/>
              </w:rPr>
              <w:t xml:space="preserve"> населения</w:t>
            </w:r>
            <w:r w:rsidRPr="0067729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677290" w:rsidRDefault="009003B8" w:rsidP="00CA7F00">
            <w:pPr>
              <w:jc w:val="right"/>
              <w:rPr>
                <w:b/>
                <w:sz w:val="20"/>
                <w:szCs w:val="20"/>
              </w:rPr>
            </w:pPr>
            <w:r w:rsidRPr="00677290">
              <w:rPr>
                <w:b/>
                <w:sz w:val="20"/>
                <w:szCs w:val="20"/>
              </w:rPr>
              <w:t>29 031,0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677290" w:rsidRDefault="009003B8" w:rsidP="007370E1">
            <w:pPr>
              <w:jc w:val="right"/>
              <w:rPr>
                <w:b/>
                <w:sz w:val="20"/>
                <w:szCs w:val="20"/>
              </w:rPr>
            </w:pPr>
            <w:r w:rsidRPr="00677290">
              <w:rPr>
                <w:b/>
                <w:sz w:val="20"/>
                <w:szCs w:val="20"/>
              </w:rPr>
              <w:t>28 921,5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677290" w:rsidRDefault="009003B8" w:rsidP="00004ADA">
            <w:pPr>
              <w:jc w:val="right"/>
              <w:rPr>
                <w:b/>
                <w:bCs/>
                <w:sz w:val="20"/>
                <w:szCs w:val="20"/>
              </w:rPr>
            </w:pPr>
            <w:r w:rsidRPr="00677290">
              <w:rPr>
                <w:b/>
                <w:bCs/>
                <w:sz w:val="20"/>
                <w:szCs w:val="20"/>
              </w:rPr>
              <w:t>99,6</w:t>
            </w:r>
            <w:r w:rsidR="001764A9" w:rsidRPr="0067729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1846" w:rsidRPr="00437A71" w:rsidTr="00685DC2">
        <w:trPr>
          <w:trHeight w:val="106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46" w:rsidRPr="00677290" w:rsidRDefault="00DA1846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77290">
              <w:rPr>
                <w:bCs/>
                <w:i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46" w:rsidRPr="00677290" w:rsidRDefault="00677290" w:rsidP="00E07E74">
            <w:pPr>
              <w:jc w:val="right"/>
              <w:rPr>
                <w:i/>
                <w:sz w:val="20"/>
                <w:szCs w:val="20"/>
              </w:rPr>
            </w:pPr>
            <w:r w:rsidRPr="00677290">
              <w:rPr>
                <w:i/>
                <w:sz w:val="20"/>
                <w:szCs w:val="20"/>
              </w:rPr>
              <w:t xml:space="preserve">8 379,4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46" w:rsidRPr="00677290" w:rsidRDefault="00677290" w:rsidP="00E07E74">
            <w:pPr>
              <w:jc w:val="right"/>
              <w:rPr>
                <w:i/>
                <w:sz w:val="20"/>
                <w:szCs w:val="20"/>
              </w:rPr>
            </w:pPr>
            <w:r w:rsidRPr="00677290">
              <w:rPr>
                <w:i/>
                <w:sz w:val="20"/>
                <w:szCs w:val="20"/>
              </w:rPr>
              <w:t>8 379,4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846" w:rsidRPr="00677290" w:rsidRDefault="009003B8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77290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DA1846" w:rsidRPr="00677290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764A9" w:rsidRPr="00437A71" w:rsidTr="00685DC2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A9" w:rsidRPr="00677290" w:rsidRDefault="001764A9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677290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677290" w:rsidRDefault="00677290" w:rsidP="00CA7F00">
            <w:pPr>
              <w:jc w:val="right"/>
            </w:pPr>
            <w:r w:rsidRPr="00677290">
              <w:rPr>
                <w:i/>
                <w:sz w:val="20"/>
                <w:szCs w:val="20"/>
              </w:rPr>
              <w:t>14 622,0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677290" w:rsidRDefault="00677290" w:rsidP="00C44F69">
            <w:pPr>
              <w:jc w:val="right"/>
              <w:rPr>
                <w:i/>
                <w:sz w:val="20"/>
                <w:szCs w:val="20"/>
              </w:rPr>
            </w:pPr>
            <w:r w:rsidRPr="00677290">
              <w:rPr>
                <w:i/>
                <w:sz w:val="20"/>
                <w:szCs w:val="20"/>
              </w:rPr>
              <w:t>14 622,0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677290" w:rsidRDefault="00677290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77290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1764A9" w:rsidRPr="00677290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764A9" w:rsidRPr="00437A71" w:rsidTr="00685DC2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A9" w:rsidRPr="00437A71" w:rsidRDefault="001764A9" w:rsidP="00CA7F00">
            <w:pPr>
              <w:ind w:left="474"/>
              <w:rPr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D95F3F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D95F3F" w:rsidRDefault="00D95F3F" w:rsidP="00CA7F00">
            <w:pPr>
              <w:jc w:val="right"/>
              <w:rPr>
                <w:i/>
                <w:sz w:val="20"/>
                <w:szCs w:val="20"/>
              </w:rPr>
            </w:pPr>
            <w:r w:rsidRPr="00D95F3F">
              <w:rPr>
                <w:i/>
                <w:sz w:val="20"/>
                <w:szCs w:val="20"/>
              </w:rPr>
              <w:t>6 029,6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D95F3F" w:rsidRDefault="00D95F3F" w:rsidP="00CA7F00">
            <w:pPr>
              <w:jc w:val="right"/>
              <w:rPr>
                <w:i/>
                <w:sz w:val="20"/>
                <w:szCs w:val="20"/>
              </w:rPr>
            </w:pPr>
            <w:r w:rsidRPr="00D95F3F">
              <w:rPr>
                <w:i/>
                <w:sz w:val="20"/>
                <w:szCs w:val="20"/>
              </w:rPr>
              <w:t>5 920,1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D95F3F" w:rsidRDefault="00D95F3F" w:rsidP="00CA7F00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D95F3F">
              <w:rPr>
                <w:bCs/>
                <w:i/>
                <w:color w:val="000000"/>
                <w:sz w:val="20"/>
                <w:szCs w:val="20"/>
              </w:rPr>
              <w:t>98</w:t>
            </w:r>
            <w:r w:rsidR="00DF5997">
              <w:rPr>
                <w:bCs/>
                <w:i/>
                <w:color w:val="000000"/>
                <w:sz w:val="20"/>
                <w:szCs w:val="20"/>
              </w:rPr>
              <w:t>,2</w:t>
            </w:r>
            <w:r w:rsidR="001764A9" w:rsidRPr="00D95F3F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764A9" w:rsidRPr="00437A71" w:rsidTr="00685DC2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1764A9" w:rsidP="007370E1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05E25">
              <w:rPr>
                <w:b/>
                <w:bCs/>
                <w:sz w:val="20"/>
                <w:szCs w:val="20"/>
              </w:rPr>
              <w:t>Подпрограмма «</w:t>
            </w:r>
            <w:r w:rsidR="007370E1" w:rsidRPr="00405E25">
              <w:rPr>
                <w:b/>
                <w:bCs/>
                <w:sz w:val="20"/>
                <w:szCs w:val="20"/>
              </w:rPr>
              <w:t>Социальная поддержка населения</w:t>
            </w:r>
            <w:r w:rsidRPr="00405E25">
              <w:rPr>
                <w:b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AD6F70" w:rsidP="00CA7F00">
            <w:pPr>
              <w:jc w:val="right"/>
              <w:rPr>
                <w:b/>
                <w:sz w:val="20"/>
                <w:szCs w:val="20"/>
              </w:rPr>
            </w:pPr>
            <w:r w:rsidRPr="00405E25">
              <w:rPr>
                <w:b/>
                <w:sz w:val="20"/>
                <w:szCs w:val="20"/>
              </w:rPr>
              <w:t>28 531,0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AD6F70" w:rsidP="007370E1">
            <w:pPr>
              <w:jc w:val="right"/>
              <w:rPr>
                <w:b/>
                <w:sz w:val="20"/>
                <w:szCs w:val="20"/>
              </w:rPr>
            </w:pPr>
            <w:r w:rsidRPr="00405E25">
              <w:rPr>
                <w:b/>
                <w:sz w:val="20"/>
                <w:szCs w:val="20"/>
              </w:rPr>
              <w:t>28 421,5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AD6F70" w:rsidP="007370E1">
            <w:pPr>
              <w:jc w:val="right"/>
              <w:rPr>
                <w:b/>
                <w:bCs/>
                <w:sz w:val="20"/>
                <w:szCs w:val="20"/>
              </w:rPr>
            </w:pPr>
            <w:r w:rsidRPr="00405E25">
              <w:rPr>
                <w:b/>
                <w:bCs/>
                <w:sz w:val="20"/>
                <w:szCs w:val="20"/>
              </w:rPr>
              <w:t>99,6</w:t>
            </w:r>
            <w:r w:rsidR="001764A9" w:rsidRPr="00405E2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1F30EC" w:rsidRPr="00437A71" w:rsidTr="00685DC2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1F30EC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05E25">
              <w:rPr>
                <w:bCs/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8 379,4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8 379,42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405E25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1F30EC" w:rsidRPr="00405E25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F30EC" w:rsidRPr="00437A71" w:rsidTr="00685DC2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EC" w:rsidRPr="00405E25" w:rsidRDefault="001F30EC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05E25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14 622,0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14 622,0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DD5961">
            <w:pPr>
              <w:ind w:left="474"/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405E25">
              <w:rPr>
                <w:bCs/>
                <w:i/>
                <w:color w:val="000000"/>
                <w:sz w:val="20"/>
                <w:szCs w:val="20"/>
              </w:rPr>
              <w:t>100</w:t>
            </w:r>
            <w:r w:rsidR="001F30EC" w:rsidRPr="00405E25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  <w:tr w:rsidR="001F30EC" w:rsidRPr="00437A71" w:rsidTr="00685DC2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EC" w:rsidRPr="00405E25" w:rsidRDefault="001F30EC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05E25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5 529,6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5 420,1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0EC" w:rsidRPr="00405E25" w:rsidRDefault="00ED0340" w:rsidP="00E07E74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98</w:t>
            </w:r>
            <w:r w:rsidR="001F30EC" w:rsidRPr="00405E25">
              <w:rPr>
                <w:i/>
                <w:sz w:val="20"/>
                <w:szCs w:val="20"/>
              </w:rPr>
              <w:t>%</w:t>
            </w:r>
          </w:p>
        </w:tc>
      </w:tr>
      <w:tr w:rsidR="001764A9" w:rsidRPr="00437A71" w:rsidTr="00685DC2">
        <w:trPr>
          <w:trHeight w:val="450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1764A9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405E25">
              <w:rPr>
                <w:b/>
                <w:bCs/>
                <w:sz w:val="20"/>
                <w:szCs w:val="20"/>
              </w:rPr>
              <w:t xml:space="preserve">Подпрограмма «Доступная среда»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ED0340" w:rsidP="00CA7F00">
            <w:pPr>
              <w:jc w:val="right"/>
              <w:rPr>
                <w:b/>
                <w:sz w:val="20"/>
                <w:szCs w:val="20"/>
              </w:rPr>
            </w:pPr>
            <w:r w:rsidRPr="00405E25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ED0340" w:rsidP="00CA7F00">
            <w:pPr>
              <w:jc w:val="right"/>
              <w:rPr>
                <w:b/>
                <w:sz w:val="20"/>
                <w:szCs w:val="20"/>
              </w:rPr>
            </w:pPr>
            <w:r w:rsidRPr="00405E25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1764A9" w:rsidP="00CA7F00">
            <w:pPr>
              <w:jc w:val="right"/>
              <w:rPr>
                <w:b/>
                <w:bCs/>
                <w:sz w:val="20"/>
                <w:szCs w:val="20"/>
              </w:rPr>
            </w:pPr>
            <w:r w:rsidRPr="00405E25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1764A9" w:rsidRPr="00437A71" w:rsidTr="00685DC2">
        <w:trPr>
          <w:trHeight w:val="106"/>
        </w:trPr>
        <w:tc>
          <w:tcPr>
            <w:tcW w:w="2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A9" w:rsidRPr="00405E25" w:rsidRDefault="001764A9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405E25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ED0340" w:rsidP="00CA7F00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ED0340" w:rsidP="00CA7F00">
            <w:pPr>
              <w:jc w:val="right"/>
              <w:rPr>
                <w:i/>
                <w:sz w:val="20"/>
                <w:szCs w:val="20"/>
              </w:rPr>
            </w:pPr>
            <w:r w:rsidRPr="00405E25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A9" w:rsidRPr="00405E25" w:rsidRDefault="001764A9" w:rsidP="00CA7F00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405E25">
              <w:rPr>
                <w:bCs/>
                <w:i/>
                <w:color w:val="000000"/>
                <w:sz w:val="20"/>
                <w:szCs w:val="20"/>
              </w:rPr>
              <w:t>100%</w:t>
            </w:r>
          </w:p>
        </w:tc>
      </w:tr>
    </w:tbl>
    <w:p w:rsidR="00C46D73" w:rsidRPr="00E25896" w:rsidRDefault="00E25896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E25896">
        <w:rPr>
          <w:sz w:val="28"/>
          <w:szCs w:val="28"/>
        </w:rPr>
        <w:t>Р</w:t>
      </w:r>
      <w:r w:rsidR="00D9538B" w:rsidRPr="00E25896">
        <w:rPr>
          <w:sz w:val="28"/>
          <w:szCs w:val="28"/>
        </w:rPr>
        <w:t>еализация</w:t>
      </w:r>
      <w:r w:rsidR="00C46D73" w:rsidRPr="00E25896">
        <w:rPr>
          <w:sz w:val="28"/>
          <w:szCs w:val="28"/>
        </w:rPr>
        <w:t xml:space="preserve"> комплекса мер муниципальной программы в 20</w:t>
      </w:r>
      <w:r w:rsidR="00E07E74" w:rsidRPr="00E25896">
        <w:rPr>
          <w:sz w:val="28"/>
          <w:szCs w:val="28"/>
        </w:rPr>
        <w:t>2</w:t>
      </w:r>
      <w:r w:rsidRPr="00E25896">
        <w:rPr>
          <w:sz w:val="28"/>
          <w:szCs w:val="28"/>
        </w:rPr>
        <w:t>2</w:t>
      </w:r>
      <w:r w:rsidR="00C46D73" w:rsidRPr="00E25896">
        <w:rPr>
          <w:sz w:val="28"/>
          <w:szCs w:val="28"/>
        </w:rPr>
        <w:t xml:space="preserve"> году позволила сохранить </w:t>
      </w:r>
      <w:r w:rsidR="008B176F">
        <w:rPr>
          <w:sz w:val="28"/>
          <w:szCs w:val="28"/>
        </w:rPr>
        <w:t xml:space="preserve">на прежнем </w:t>
      </w:r>
      <w:r w:rsidR="008B176F" w:rsidRPr="0051757D">
        <w:rPr>
          <w:sz w:val="28"/>
          <w:szCs w:val="28"/>
        </w:rPr>
        <w:t xml:space="preserve">уровне </w:t>
      </w:r>
      <w:r w:rsidR="00C46D73" w:rsidRPr="0051757D">
        <w:rPr>
          <w:sz w:val="28"/>
          <w:szCs w:val="28"/>
        </w:rPr>
        <w:t>социальную</w:t>
      </w:r>
      <w:r w:rsidR="00C46D73" w:rsidRPr="00E25896">
        <w:rPr>
          <w:sz w:val="28"/>
          <w:szCs w:val="28"/>
        </w:rPr>
        <w:t xml:space="preserve"> </w:t>
      </w:r>
      <w:r w:rsidR="00031FCB" w:rsidRPr="00E25896">
        <w:rPr>
          <w:sz w:val="28"/>
          <w:szCs w:val="28"/>
        </w:rPr>
        <w:t>защи</w:t>
      </w:r>
      <w:r w:rsidR="00031FCB">
        <w:rPr>
          <w:sz w:val="28"/>
          <w:szCs w:val="28"/>
        </w:rPr>
        <w:t>щенность</w:t>
      </w:r>
      <w:r w:rsidR="00C46D73" w:rsidRPr="00E25896">
        <w:rPr>
          <w:sz w:val="28"/>
          <w:szCs w:val="28"/>
        </w:rPr>
        <w:t xml:space="preserve"> </w:t>
      </w:r>
      <w:r w:rsidR="00C46D73" w:rsidRPr="00E25896">
        <w:rPr>
          <w:sz w:val="28"/>
          <w:szCs w:val="28"/>
        </w:rPr>
        <w:lastRenderedPageBreak/>
        <w:t>социально уязвимых граждан, не обладающих возможностями для самостоятельного решения социальных проблем, с соблюдением принципов адресности и нуждаемо</w:t>
      </w:r>
      <w:r w:rsidR="00213BA4">
        <w:rPr>
          <w:sz w:val="28"/>
          <w:szCs w:val="28"/>
        </w:rPr>
        <w:t>сти, что способствовало решению</w:t>
      </w:r>
      <w:r w:rsidR="00C46D73" w:rsidRPr="00E25896">
        <w:rPr>
          <w:sz w:val="28"/>
          <w:szCs w:val="28"/>
        </w:rPr>
        <w:t xml:space="preserve"> задач</w:t>
      </w:r>
      <w:r w:rsidR="00213BA4">
        <w:rPr>
          <w:sz w:val="28"/>
          <w:szCs w:val="28"/>
        </w:rPr>
        <w:t>и</w:t>
      </w:r>
      <w:r w:rsidR="00C46D73" w:rsidRPr="00E25896">
        <w:rPr>
          <w:sz w:val="28"/>
          <w:szCs w:val="28"/>
        </w:rPr>
        <w:t xml:space="preserve"> муниципальной программы</w:t>
      </w:r>
      <w:r w:rsidR="00213BA4">
        <w:rPr>
          <w:sz w:val="28"/>
          <w:szCs w:val="28"/>
        </w:rPr>
        <w:t xml:space="preserve"> - </w:t>
      </w:r>
      <w:r w:rsidR="00C46D73" w:rsidRPr="00E25896">
        <w:rPr>
          <w:sz w:val="28"/>
          <w:szCs w:val="28"/>
        </w:rPr>
        <w:t>реализация на муниципальном уровне системы социальной и материальной поддержки</w:t>
      </w:r>
      <w:r w:rsidR="00213BA4">
        <w:rPr>
          <w:sz w:val="28"/>
          <w:szCs w:val="28"/>
        </w:rPr>
        <w:t>.</w:t>
      </w:r>
    </w:p>
    <w:p w:rsidR="00C46D73" w:rsidRPr="00E25896" w:rsidRDefault="00C46D73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E25896">
        <w:rPr>
          <w:sz w:val="28"/>
          <w:szCs w:val="28"/>
        </w:rPr>
        <w:t>В рамках реализации подпрограммы «</w:t>
      </w:r>
      <w:r w:rsidR="00E07E74" w:rsidRPr="00E25896">
        <w:rPr>
          <w:sz w:val="28"/>
          <w:szCs w:val="28"/>
        </w:rPr>
        <w:t>С</w:t>
      </w:r>
      <w:r w:rsidRPr="00E25896">
        <w:rPr>
          <w:sz w:val="28"/>
          <w:szCs w:val="28"/>
        </w:rPr>
        <w:t>оциальн</w:t>
      </w:r>
      <w:r w:rsidR="00E07E74" w:rsidRPr="00E25896">
        <w:rPr>
          <w:sz w:val="28"/>
          <w:szCs w:val="28"/>
        </w:rPr>
        <w:t>ая</w:t>
      </w:r>
      <w:r w:rsidRPr="00E25896">
        <w:rPr>
          <w:sz w:val="28"/>
          <w:szCs w:val="28"/>
        </w:rPr>
        <w:t xml:space="preserve"> поддержк</w:t>
      </w:r>
      <w:r w:rsidR="00E6482E" w:rsidRPr="00E25896">
        <w:rPr>
          <w:sz w:val="28"/>
          <w:szCs w:val="28"/>
        </w:rPr>
        <w:t>а</w:t>
      </w:r>
      <w:r w:rsidRPr="00E25896">
        <w:rPr>
          <w:sz w:val="28"/>
          <w:szCs w:val="28"/>
        </w:rPr>
        <w:t xml:space="preserve"> в муниципальном образовании городского округа «Усинск»</w:t>
      </w:r>
      <w:r w:rsidR="00E6482E" w:rsidRPr="00E25896">
        <w:rPr>
          <w:sz w:val="28"/>
          <w:szCs w:val="28"/>
        </w:rPr>
        <w:t xml:space="preserve"> предоставлена дополнительная социальная поддержка по следующим видам:</w:t>
      </w:r>
      <w:r w:rsidRPr="00E25896">
        <w:rPr>
          <w:sz w:val="28"/>
          <w:szCs w:val="28"/>
        </w:rPr>
        <w:t xml:space="preserve"> </w:t>
      </w:r>
    </w:p>
    <w:p w:rsidR="00E6482E" w:rsidRPr="00E25896" w:rsidRDefault="00E6482E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896">
        <w:rPr>
          <w:rFonts w:ascii="Times New Roman" w:hAnsi="Times New Roman"/>
          <w:color w:val="000000"/>
          <w:sz w:val="28"/>
          <w:szCs w:val="28"/>
        </w:rPr>
        <w:t xml:space="preserve">1. Льготным проездом в городском и пригородном общественном транспорте воспользовались </w:t>
      </w:r>
      <w:r w:rsidR="00E25896">
        <w:rPr>
          <w:rFonts w:ascii="Times New Roman" w:hAnsi="Times New Roman"/>
          <w:color w:val="000000"/>
          <w:sz w:val="28"/>
          <w:szCs w:val="28"/>
        </w:rPr>
        <w:t>5</w:t>
      </w:r>
      <w:r w:rsidRPr="00E25896">
        <w:rPr>
          <w:rFonts w:ascii="Times New Roman" w:hAnsi="Times New Roman"/>
          <w:color w:val="000000"/>
          <w:sz w:val="28"/>
          <w:szCs w:val="28"/>
        </w:rPr>
        <w:t>50 граждан.</w:t>
      </w:r>
    </w:p>
    <w:p w:rsidR="00E6482E" w:rsidRPr="00E25896" w:rsidRDefault="00E6482E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89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9538B" w:rsidRPr="00E25896">
        <w:rPr>
          <w:rFonts w:ascii="Times New Roman" w:hAnsi="Times New Roman"/>
          <w:color w:val="000000"/>
          <w:sz w:val="28"/>
          <w:szCs w:val="28"/>
        </w:rPr>
        <w:t>Частичной компенсацией стоимости у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слуг зубопротезирования воспользовались </w:t>
      </w:r>
      <w:r w:rsidR="00E25896" w:rsidRPr="00E25896">
        <w:rPr>
          <w:rFonts w:ascii="Times New Roman" w:hAnsi="Times New Roman"/>
          <w:color w:val="000000"/>
          <w:sz w:val="28"/>
          <w:szCs w:val="28"/>
        </w:rPr>
        <w:t>8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E6482E" w:rsidRPr="00E25896" w:rsidRDefault="00E6482E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896">
        <w:rPr>
          <w:rFonts w:ascii="Times New Roman" w:hAnsi="Times New Roman"/>
          <w:color w:val="000000"/>
          <w:sz w:val="28"/>
          <w:szCs w:val="28"/>
        </w:rPr>
        <w:t>3.  Социальные гарантии по жилищно – коммунальным услугам на общую сумму 825</w:t>
      </w:r>
      <w:r w:rsidR="00E25896" w:rsidRPr="00E25896">
        <w:rPr>
          <w:rFonts w:ascii="Times New Roman" w:hAnsi="Times New Roman"/>
          <w:color w:val="000000"/>
          <w:sz w:val="28"/>
          <w:szCs w:val="28"/>
        </w:rPr>
        <w:t>,2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 тыс. рублей предоставлены: 4 работникам образовательных организаций, 1</w:t>
      </w:r>
      <w:r w:rsidR="00E25896" w:rsidRPr="00E25896">
        <w:rPr>
          <w:rFonts w:ascii="Times New Roman" w:hAnsi="Times New Roman"/>
          <w:color w:val="000000"/>
          <w:sz w:val="28"/>
          <w:szCs w:val="28"/>
        </w:rPr>
        <w:t>2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 специалистам государственных учреждений здравоохранения, вышедши</w:t>
      </w:r>
      <w:r w:rsidR="00D9538B" w:rsidRPr="00E25896">
        <w:rPr>
          <w:rFonts w:ascii="Times New Roman" w:hAnsi="Times New Roman"/>
          <w:color w:val="000000"/>
          <w:sz w:val="28"/>
          <w:szCs w:val="28"/>
        </w:rPr>
        <w:t>м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 на пенсию и проживающи</w:t>
      </w:r>
      <w:r w:rsidR="00D9538B" w:rsidRPr="00E25896">
        <w:rPr>
          <w:rFonts w:ascii="Times New Roman" w:hAnsi="Times New Roman"/>
          <w:color w:val="000000"/>
          <w:sz w:val="28"/>
          <w:szCs w:val="28"/>
        </w:rPr>
        <w:t>м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 в сельских населенных пунктах и поселке городского типа, </w:t>
      </w:r>
      <w:r w:rsidR="00E25896" w:rsidRPr="00E25896">
        <w:rPr>
          <w:rFonts w:ascii="Times New Roman" w:hAnsi="Times New Roman"/>
          <w:color w:val="000000"/>
          <w:sz w:val="28"/>
          <w:szCs w:val="28"/>
        </w:rPr>
        <w:t>36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E25896" w:rsidRPr="00E25896">
        <w:rPr>
          <w:rFonts w:ascii="Times New Roman" w:hAnsi="Times New Roman"/>
          <w:color w:val="000000"/>
          <w:sz w:val="28"/>
          <w:szCs w:val="28"/>
        </w:rPr>
        <w:t>ам</w:t>
      </w:r>
      <w:r w:rsidRPr="00E25896">
        <w:rPr>
          <w:rFonts w:ascii="Times New Roman" w:hAnsi="Times New Roman"/>
          <w:color w:val="000000"/>
          <w:sz w:val="28"/>
          <w:szCs w:val="28"/>
        </w:rPr>
        <w:t xml:space="preserve"> учреждений культуры, 4 многодетным семьям.</w:t>
      </w:r>
    </w:p>
    <w:p w:rsidR="00E6482E" w:rsidRPr="00E25896" w:rsidRDefault="00E6482E" w:rsidP="0075334B">
      <w:pPr>
        <w:ind w:firstLine="709"/>
        <w:jc w:val="both"/>
        <w:rPr>
          <w:color w:val="000000"/>
          <w:sz w:val="28"/>
          <w:szCs w:val="28"/>
        </w:rPr>
      </w:pPr>
      <w:r w:rsidRPr="00E25896">
        <w:rPr>
          <w:color w:val="000000"/>
          <w:sz w:val="28"/>
          <w:szCs w:val="28"/>
        </w:rPr>
        <w:t xml:space="preserve">За счет средств субвенций, поступающих из республиканского и федерального бюджетов: </w:t>
      </w:r>
    </w:p>
    <w:p w:rsidR="00E6482E" w:rsidRDefault="00E6482E" w:rsidP="0075334B">
      <w:pPr>
        <w:tabs>
          <w:tab w:val="num" w:pos="-284"/>
        </w:tabs>
        <w:ind w:firstLine="709"/>
        <w:jc w:val="both"/>
        <w:rPr>
          <w:color w:val="000000"/>
          <w:sz w:val="28"/>
          <w:szCs w:val="28"/>
        </w:rPr>
      </w:pPr>
      <w:r w:rsidRPr="00E25896">
        <w:rPr>
          <w:color w:val="000000"/>
          <w:sz w:val="28"/>
          <w:szCs w:val="28"/>
        </w:rPr>
        <w:t>- обеспечено квартирами 1</w:t>
      </w:r>
      <w:r w:rsidR="00E25896" w:rsidRPr="00E25896">
        <w:rPr>
          <w:color w:val="000000"/>
          <w:sz w:val="28"/>
          <w:szCs w:val="28"/>
        </w:rPr>
        <w:t>2</w:t>
      </w:r>
      <w:r w:rsidRPr="00E25896">
        <w:rPr>
          <w:color w:val="000000"/>
          <w:sz w:val="28"/>
          <w:szCs w:val="28"/>
        </w:rPr>
        <w:t xml:space="preserve"> человек из числа детей-сирот и детей, оставшихся без попечения родителей;</w:t>
      </w:r>
    </w:p>
    <w:p w:rsidR="00E25896" w:rsidRPr="00E25896" w:rsidRDefault="00E25896" w:rsidP="0075334B">
      <w:pPr>
        <w:tabs>
          <w:tab w:val="num" w:pos="-28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предоставлена денежная выплата на приобретение квартиры одному человеку из числа инвалидов;</w:t>
      </w:r>
    </w:p>
    <w:p w:rsidR="00E6482E" w:rsidRPr="00E25896" w:rsidRDefault="00E6482E" w:rsidP="0075334B">
      <w:pPr>
        <w:tabs>
          <w:tab w:val="num" w:pos="-284"/>
        </w:tabs>
        <w:ind w:firstLine="709"/>
        <w:jc w:val="both"/>
        <w:rPr>
          <w:color w:val="000000"/>
          <w:sz w:val="28"/>
          <w:szCs w:val="28"/>
        </w:rPr>
      </w:pPr>
      <w:r w:rsidRPr="00E25896">
        <w:rPr>
          <w:color w:val="000000"/>
          <w:sz w:val="28"/>
          <w:szCs w:val="28"/>
        </w:rPr>
        <w:t xml:space="preserve">- выплачена денежная компенсация </w:t>
      </w:r>
      <w:r w:rsidR="00D9538B" w:rsidRPr="00E25896">
        <w:rPr>
          <w:color w:val="000000"/>
          <w:sz w:val="28"/>
          <w:szCs w:val="28"/>
        </w:rPr>
        <w:t xml:space="preserve">стоимости ЖКУ </w:t>
      </w:r>
      <w:r w:rsidRPr="00E25896">
        <w:rPr>
          <w:color w:val="000000"/>
          <w:sz w:val="28"/>
          <w:szCs w:val="28"/>
        </w:rPr>
        <w:t>педагогическ</w:t>
      </w:r>
      <w:r w:rsidR="00D9538B" w:rsidRPr="00E25896">
        <w:rPr>
          <w:color w:val="000000"/>
          <w:sz w:val="28"/>
          <w:szCs w:val="28"/>
        </w:rPr>
        <w:t>им</w:t>
      </w:r>
      <w:r w:rsidRPr="00E25896">
        <w:rPr>
          <w:color w:val="000000"/>
          <w:sz w:val="28"/>
          <w:szCs w:val="28"/>
        </w:rPr>
        <w:t xml:space="preserve"> работник</w:t>
      </w:r>
      <w:r w:rsidR="00D9538B" w:rsidRPr="00E25896">
        <w:rPr>
          <w:color w:val="000000"/>
          <w:sz w:val="28"/>
          <w:szCs w:val="28"/>
        </w:rPr>
        <w:t>ам, проживающим в сельских населенных пунктах, в количестве  14</w:t>
      </w:r>
      <w:r w:rsidR="00E25896">
        <w:rPr>
          <w:color w:val="000000"/>
          <w:sz w:val="28"/>
          <w:szCs w:val="28"/>
        </w:rPr>
        <w:t>0</w:t>
      </w:r>
      <w:r w:rsidR="00D9538B" w:rsidRPr="00E25896">
        <w:rPr>
          <w:color w:val="000000"/>
          <w:sz w:val="28"/>
          <w:szCs w:val="28"/>
        </w:rPr>
        <w:t xml:space="preserve"> человек.</w:t>
      </w:r>
    </w:p>
    <w:p w:rsidR="00FD52CB" w:rsidRPr="00416900" w:rsidRDefault="00C46D73" w:rsidP="0075334B">
      <w:pPr>
        <w:ind w:firstLine="709"/>
        <w:jc w:val="both"/>
        <w:rPr>
          <w:color w:val="000000"/>
          <w:sz w:val="28"/>
          <w:szCs w:val="28"/>
        </w:rPr>
      </w:pPr>
      <w:r w:rsidRPr="00416900">
        <w:rPr>
          <w:sz w:val="28"/>
          <w:szCs w:val="28"/>
        </w:rPr>
        <w:t>В рамках реализации подпрограммы «</w:t>
      </w:r>
      <w:r w:rsidR="00FD52CB" w:rsidRPr="00416900">
        <w:rPr>
          <w:sz w:val="28"/>
          <w:szCs w:val="28"/>
        </w:rPr>
        <w:t>Поддержка социально ориентированных некоммерческих организаций</w:t>
      </w:r>
      <w:r w:rsidRPr="00416900">
        <w:rPr>
          <w:sz w:val="28"/>
          <w:szCs w:val="28"/>
        </w:rPr>
        <w:t>»</w:t>
      </w:r>
      <w:r w:rsidR="004C6EE4" w:rsidRPr="00416900">
        <w:rPr>
          <w:sz w:val="28"/>
          <w:szCs w:val="28"/>
        </w:rPr>
        <w:t xml:space="preserve"> </w:t>
      </w:r>
      <w:r w:rsidR="00FD52CB" w:rsidRPr="00416900">
        <w:rPr>
          <w:color w:val="000000"/>
          <w:sz w:val="28"/>
          <w:szCs w:val="28"/>
        </w:rPr>
        <w:t xml:space="preserve">финансовую поддержку в общей сумме 500,0 тыс. рублей в виде муниципального гранта получили две некоммерческие организации социальной направленности: Усинская городская организация Коми республиканской организации Общероссийской общественной организации «Всероссийское общество инвалидов» и местная общественная организация Коми республиканской общественной организации Всероссийской общественной </w:t>
      </w:r>
      <w:r w:rsidR="00416900" w:rsidRPr="00416900">
        <w:rPr>
          <w:color w:val="000000"/>
          <w:sz w:val="28"/>
          <w:szCs w:val="28"/>
        </w:rPr>
        <w:t>организации</w:t>
      </w:r>
      <w:r w:rsidR="00FD52CB" w:rsidRPr="00416900">
        <w:rPr>
          <w:color w:val="000000"/>
          <w:sz w:val="28"/>
          <w:szCs w:val="28"/>
        </w:rPr>
        <w:t xml:space="preserve"> ветеранов (пенсионеров)</w:t>
      </w:r>
      <w:r w:rsidR="00416900" w:rsidRPr="00416900">
        <w:rPr>
          <w:color w:val="000000"/>
          <w:sz w:val="28"/>
          <w:szCs w:val="28"/>
        </w:rPr>
        <w:t xml:space="preserve"> войны, труда, Вооруженных сил и правоохранительных органов города Усинска</w:t>
      </w:r>
      <w:r w:rsidR="00FD52CB" w:rsidRPr="00416900">
        <w:rPr>
          <w:color w:val="000000"/>
          <w:sz w:val="28"/>
          <w:szCs w:val="28"/>
        </w:rPr>
        <w:t>.</w:t>
      </w:r>
    </w:p>
    <w:p w:rsidR="008D6156" w:rsidRPr="003B2620" w:rsidRDefault="00C42529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416900">
        <w:rPr>
          <w:sz w:val="28"/>
          <w:szCs w:val="28"/>
        </w:rPr>
        <w:t>По итогам реализации мероприятий за 202</w:t>
      </w:r>
      <w:r w:rsidR="00FD52CB" w:rsidRPr="00416900">
        <w:rPr>
          <w:sz w:val="28"/>
          <w:szCs w:val="28"/>
        </w:rPr>
        <w:t>2</w:t>
      </w:r>
      <w:r w:rsidRPr="00416900">
        <w:rPr>
          <w:sz w:val="28"/>
          <w:szCs w:val="28"/>
        </w:rPr>
        <w:t xml:space="preserve"> год муниципальная программа «Социальная защита населения» признана </w:t>
      </w:r>
      <w:r w:rsidRPr="003B2620">
        <w:rPr>
          <w:sz w:val="28"/>
          <w:szCs w:val="28"/>
        </w:rPr>
        <w:t>умеренно эффективной</w:t>
      </w:r>
      <w:r w:rsidR="00782422" w:rsidRPr="003B2620">
        <w:rPr>
          <w:sz w:val="28"/>
          <w:szCs w:val="28"/>
        </w:rPr>
        <w:t>.</w:t>
      </w:r>
      <w:r w:rsidRPr="003B2620">
        <w:rPr>
          <w:sz w:val="28"/>
          <w:szCs w:val="28"/>
        </w:rPr>
        <w:t xml:space="preserve"> </w:t>
      </w:r>
    </w:p>
    <w:p w:rsidR="00B877B2" w:rsidRDefault="00B877B2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026792" w:rsidRPr="00437A71" w:rsidRDefault="00026792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CF08C3" w:rsidRPr="00C3354C" w:rsidRDefault="00CF08C3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C3354C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CF08C3" w:rsidRPr="00C3354C" w:rsidRDefault="00CF08C3" w:rsidP="00A336E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C3354C">
        <w:rPr>
          <w:b/>
          <w:bCs/>
          <w:sz w:val="28"/>
          <w:szCs w:val="28"/>
          <w:u w:val="single"/>
        </w:rPr>
        <w:t>«</w:t>
      </w:r>
      <w:r w:rsidR="00A336E6" w:rsidRPr="00C3354C">
        <w:rPr>
          <w:b/>
          <w:bCs/>
          <w:sz w:val="28"/>
          <w:szCs w:val="28"/>
          <w:u w:val="single"/>
        </w:rPr>
        <w:t>Развитие системы муниципального управления</w:t>
      </w:r>
      <w:r w:rsidRPr="00C3354C">
        <w:rPr>
          <w:b/>
          <w:bCs/>
          <w:sz w:val="28"/>
          <w:szCs w:val="28"/>
          <w:u w:val="single"/>
        </w:rPr>
        <w:t>»</w:t>
      </w:r>
    </w:p>
    <w:p w:rsidR="00CF08C3" w:rsidRPr="00437A71" w:rsidRDefault="00CF08C3" w:rsidP="00CA7F00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0942FD" w:rsidRPr="00B877B2" w:rsidRDefault="000942FD" w:rsidP="000942FD">
      <w:pPr>
        <w:shd w:val="clear" w:color="auto" w:fill="FFFFFF"/>
        <w:ind w:firstLine="709"/>
        <w:jc w:val="both"/>
        <w:rPr>
          <w:sz w:val="28"/>
          <w:szCs w:val="28"/>
        </w:rPr>
      </w:pPr>
      <w:r w:rsidRPr="00106215">
        <w:rPr>
          <w:sz w:val="28"/>
          <w:szCs w:val="28"/>
        </w:rPr>
        <w:lastRenderedPageBreak/>
        <w:t>Реализация муниципальной программы в 202</w:t>
      </w:r>
      <w:r w:rsidR="00106215" w:rsidRPr="00106215">
        <w:rPr>
          <w:sz w:val="28"/>
          <w:szCs w:val="28"/>
        </w:rPr>
        <w:t>2</w:t>
      </w:r>
      <w:r w:rsidRPr="00106215">
        <w:rPr>
          <w:sz w:val="28"/>
          <w:szCs w:val="28"/>
        </w:rPr>
        <w:t xml:space="preserve"> году была направлена на достижение основной цели программы – </w:t>
      </w:r>
      <w:r w:rsidRPr="00B877B2">
        <w:rPr>
          <w:sz w:val="28"/>
          <w:szCs w:val="28"/>
        </w:rPr>
        <w:t xml:space="preserve">повышение эффективности муниципального управления. </w:t>
      </w:r>
    </w:p>
    <w:p w:rsidR="00CF08C3" w:rsidRPr="00106215" w:rsidRDefault="000942FD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106215">
        <w:rPr>
          <w:sz w:val="28"/>
          <w:szCs w:val="28"/>
        </w:rPr>
        <w:t xml:space="preserve">Муниципальная программа </w:t>
      </w:r>
      <w:r w:rsidR="00CF08C3" w:rsidRPr="00106215">
        <w:rPr>
          <w:sz w:val="28"/>
          <w:szCs w:val="28"/>
        </w:rPr>
        <w:t xml:space="preserve">включает в себя </w:t>
      </w:r>
      <w:r w:rsidR="00A336E6" w:rsidRPr="00106215">
        <w:rPr>
          <w:sz w:val="28"/>
          <w:szCs w:val="28"/>
        </w:rPr>
        <w:t>4</w:t>
      </w:r>
      <w:r w:rsidR="00CF08C3" w:rsidRPr="00106215">
        <w:rPr>
          <w:sz w:val="28"/>
          <w:szCs w:val="28"/>
        </w:rPr>
        <w:t xml:space="preserve"> подпрограмм</w:t>
      </w:r>
      <w:r w:rsidR="00A336E6" w:rsidRPr="00106215">
        <w:rPr>
          <w:sz w:val="28"/>
          <w:szCs w:val="28"/>
        </w:rPr>
        <w:t>ы</w:t>
      </w:r>
      <w:r w:rsidR="00CF08C3" w:rsidRPr="00106215">
        <w:rPr>
          <w:sz w:val="28"/>
          <w:szCs w:val="28"/>
        </w:rPr>
        <w:t>:</w:t>
      </w:r>
    </w:p>
    <w:p w:rsidR="00CF08C3" w:rsidRPr="00106215" w:rsidRDefault="00CF08C3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106215">
        <w:rPr>
          <w:sz w:val="28"/>
          <w:szCs w:val="28"/>
        </w:rPr>
        <w:t>- Управление муниципальным имуществом;</w:t>
      </w:r>
    </w:p>
    <w:p w:rsidR="00CF08C3" w:rsidRPr="00106215" w:rsidRDefault="006C21F5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106215">
        <w:rPr>
          <w:sz w:val="28"/>
          <w:szCs w:val="28"/>
        </w:rPr>
        <w:t xml:space="preserve">- </w:t>
      </w:r>
      <w:r w:rsidR="00CF08C3" w:rsidRPr="00106215">
        <w:rPr>
          <w:sz w:val="28"/>
          <w:szCs w:val="28"/>
        </w:rPr>
        <w:t>Управление муниципальными финансами и муниципальным долгом;</w:t>
      </w:r>
    </w:p>
    <w:p w:rsidR="00CF08C3" w:rsidRPr="00106215" w:rsidRDefault="00CF08C3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106215">
        <w:rPr>
          <w:sz w:val="28"/>
          <w:szCs w:val="28"/>
        </w:rPr>
        <w:t xml:space="preserve">- </w:t>
      </w:r>
      <w:r w:rsidR="00A336E6" w:rsidRPr="00106215">
        <w:rPr>
          <w:sz w:val="28"/>
          <w:szCs w:val="28"/>
        </w:rPr>
        <w:t>Обеспечение реализации муниципальной программы</w:t>
      </w:r>
      <w:r w:rsidRPr="00106215">
        <w:rPr>
          <w:sz w:val="28"/>
          <w:szCs w:val="28"/>
        </w:rPr>
        <w:t>;</w:t>
      </w:r>
    </w:p>
    <w:p w:rsidR="00CF08C3" w:rsidRPr="00106215" w:rsidRDefault="00A336E6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106215">
        <w:rPr>
          <w:sz w:val="28"/>
          <w:szCs w:val="28"/>
        </w:rPr>
        <w:t>- Информационное общество</w:t>
      </w:r>
      <w:r w:rsidR="008217F1" w:rsidRPr="00106215">
        <w:rPr>
          <w:sz w:val="28"/>
          <w:szCs w:val="28"/>
        </w:rPr>
        <w:t>.</w:t>
      </w:r>
    </w:p>
    <w:p w:rsidR="00CF08C3" w:rsidRPr="00106215" w:rsidRDefault="00CF08C3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106215">
        <w:rPr>
          <w:sz w:val="28"/>
          <w:szCs w:val="28"/>
        </w:rPr>
        <w:t>Исполнение  программы характеризуется следующими данными:</w:t>
      </w:r>
    </w:p>
    <w:p w:rsidR="00CF08C3" w:rsidRPr="00106215" w:rsidRDefault="00773389" w:rsidP="00CA7F00">
      <w:pPr>
        <w:shd w:val="clear" w:color="auto" w:fill="FFFFFF"/>
        <w:ind w:firstLine="709"/>
        <w:jc w:val="right"/>
        <w:rPr>
          <w:sz w:val="28"/>
          <w:szCs w:val="28"/>
        </w:rPr>
      </w:pPr>
      <w:r w:rsidRPr="00106215">
        <w:rPr>
          <w:sz w:val="20"/>
          <w:szCs w:val="20"/>
        </w:rPr>
        <w:t>(</w:t>
      </w:r>
      <w:r w:rsidR="00CF08C3" w:rsidRPr="00106215">
        <w:rPr>
          <w:sz w:val="20"/>
          <w:szCs w:val="20"/>
        </w:rPr>
        <w:t>тыс.</w:t>
      </w:r>
      <w:r w:rsidRPr="00106215">
        <w:rPr>
          <w:sz w:val="20"/>
          <w:szCs w:val="20"/>
        </w:rPr>
        <w:t xml:space="preserve"> </w:t>
      </w:r>
      <w:r w:rsidR="00CF08C3" w:rsidRPr="00106215">
        <w:rPr>
          <w:sz w:val="20"/>
          <w:szCs w:val="20"/>
        </w:rPr>
        <w:t>руб</w:t>
      </w:r>
      <w:r w:rsidRPr="00106215">
        <w:rPr>
          <w:sz w:val="20"/>
          <w:szCs w:val="20"/>
        </w:rPr>
        <w:t>лей)</w:t>
      </w:r>
    </w:p>
    <w:tbl>
      <w:tblPr>
        <w:tblW w:w="8931" w:type="dxa"/>
        <w:tblInd w:w="108" w:type="dxa"/>
        <w:tblLayout w:type="fixed"/>
        <w:tblLook w:val="04A0"/>
      </w:tblPr>
      <w:tblGrid>
        <w:gridCol w:w="4676"/>
        <w:gridCol w:w="1417"/>
        <w:gridCol w:w="1420"/>
        <w:gridCol w:w="1418"/>
      </w:tblGrid>
      <w:tr w:rsidR="00776382" w:rsidRPr="00437A71" w:rsidTr="00955DC5">
        <w:trPr>
          <w:cantSplit/>
          <w:trHeight w:val="510"/>
          <w:tblHeader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bottom"/>
            <w:hideMark/>
          </w:tcPr>
          <w:p w:rsidR="00776382" w:rsidRPr="00106215" w:rsidRDefault="00776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bottom"/>
            <w:hideMark/>
          </w:tcPr>
          <w:p w:rsidR="00776382" w:rsidRPr="00106215" w:rsidRDefault="00776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15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bottom"/>
            <w:hideMark/>
          </w:tcPr>
          <w:p w:rsidR="00776382" w:rsidRPr="00106215" w:rsidRDefault="00776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1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bottom"/>
            <w:hideMark/>
          </w:tcPr>
          <w:p w:rsidR="00776382" w:rsidRPr="00106215" w:rsidRDefault="007763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6215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4A3153" w:rsidRPr="00437A71" w:rsidTr="00955DC5">
        <w:trPr>
          <w:trHeight w:val="5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409 481,4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 w:rsidP="00452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389 264,3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4A3153" w:rsidP="00452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95,1%</w:t>
            </w:r>
          </w:p>
        </w:tc>
      </w:tr>
      <w:tr w:rsidR="004A3153" w:rsidRPr="00437A71" w:rsidTr="00955DC5">
        <w:trPr>
          <w:trHeight w:val="2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 w:rsidP="004521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100%</w:t>
            </w:r>
          </w:p>
        </w:tc>
      </w:tr>
      <w:tr w:rsidR="004A3153" w:rsidRPr="00E61C37" w:rsidTr="00955DC5">
        <w:trPr>
          <w:trHeight w:val="27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53" w:rsidRPr="00B46594" w:rsidRDefault="004A315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13 837,9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12 090,0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 w:rsidP="004521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87,4%</w:t>
            </w:r>
          </w:p>
        </w:tc>
      </w:tr>
      <w:tr w:rsidR="004A3153" w:rsidRPr="00437A71" w:rsidTr="00955DC5">
        <w:trPr>
          <w:trHeight w:val="277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53" w:rsidRPr="00B46594" w:rsidRDefault="004A315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395 146,4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C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376 677,2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45219F" w:rsidP="00E61C3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95,</w:t>
            </w:r>
            <w:r w:rsidR="00E61C37" w:rsidRPr="00E61C37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4A3153" w:rsidRPr="00E61C37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4A3153" w:rsidRPr="00437A71" w:rsidTr="00955DC5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594" w:rsidRPr="00B46594" w:rsidRDefault="00B46594" w:rsidP="00B465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67 675,4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61 114,4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 w:rsidP="00452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90,7</w:t>
            </w:r>
            <w:r w:rsidR="004A3153" w:rsidRPr="00B4659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3153" w:rsidRPr="00437A71" w:rsidTr="00955DC5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67 375,4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61 114,4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 w:rsidP="004521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90,7</w:t>
            </w:r>
            <w:r w:rsidR="004A3153" w:rsidRPr="00B46594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4A3153" w:rsidRPr="00437A71" w:rsidTr="00955DC5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69 065,2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57 817,3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 w:rsidP="00452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4A3153" w:rsidRPr="00B46594">
              <w:rPr>
                <w:b/>
                <w:bCs/>
                <w:color w:val="000000"/>
                <w:sz w:val="20"/>
                <w:szCs w:val="20"/>
              </w:rPr>
              <w:t>,7%</w:t>
            </w:r>
          </w:p>
        </w:tc>
      </w:tr>
      <w:tr w:rsidR="004A3153" w:rsidRPr="00437A71" w:rsidTr="00955DC5">
        <w:trPr>
          <w:trHeight w:val="60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69 065,2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57 817,3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 w:rsidP="004521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82,7%</w:t>
            </w:r>
          </w:p>
        </w:tc>
      </w:tr>
      <w:tr w:rsidR="004A3153" w:rsidRPr="00437A71" w:rsidTr="00955DC5">
        <w:trPr>
          <w:trHeight w:val="23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260 847,9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594" w:rsidRPr="00B46594" w:rsidRDefault="00B46594" w:rsidP="00B465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258 139,8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 w:rsidP="00452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99,0</w:t>
            </w:r>
            <w:r w:rsidR="004A3153" w:rsidRPr="00B4659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3153" w:rsidRPr="00437A71" w:rsidTr="00955DC5">
        <w:trPr>
          <w:trHeight w:val="37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 w:rsidP="004521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100%</w:t>
            </w:r>
          </w:p>
        </w:tc>
      </w:tr>
      <w:tr w:rsidR="004A3153" w:rsidRPr="00437A71" w:rsidTr="00955DC5">
        <w:trPr>
          <w:trHeight w:val="30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 xml:space="preserve">         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13 837,9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12 090,0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B46594" w:rsidP="004521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87,4%</w:t>
            </w:r>
          </w:p>
        </w:tc>
      </w:tr>
      <w:tr w:rsidR="004A3153" w:rsidRPr="00437A71" w:rsidTr="00955DC5">
        <w:trPr>
          <w:trHeight w:val="60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 xml:space="preserve">         бюджет МО ГО «Усинск»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354F41" w:rsidRDefault="00354F4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4F41">
              <w:rPr>
                <w:i/>
                <w:iCs/>
                <w:color w:val="000000"/>
                <w:sz w:val="20"/>
                <w:szCs w:val="20"/>
              </w:rPr>
              <w:t>246 512,9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354F41" w:rsidRDefault="00354F4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4F41">
              <w:rPr>
                <w:i/>
                <w:iCs/>
                <w:color w:val="000000"/>
                <w:sz w:val="20"/>
                <w:szCs w:val="20"/>
              </w:rPr>
              <w:t>245 552,6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41" w:rsidRPr="00354F41" w:rsidRDefault="00354F41" w:rsidP="00354F4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4F41">
              <w:rPr>
                <w:i/>
                <w:iCs/>
                <w:color w:val="000000"/>
                <w:sz w:val="20"/>
                <w:szCs w:val="20"/>
              </w:rPr>
              <w:t>99,6%</w:t>
            </w:r>
          </w:p>
        </w:tc>
      </w:tr>
      <w:tr w:rsidR="004A3153" w:rsidRPr="00437A71" w:rsidTr="00955DC5">
        <w:trPr>
          <w:trHeight w:val="2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B46594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6594">
              <w:rPr>
                <w:b/>
                <w:bCs/>
                <w:color w:val="000000"/>
                <w:sz w:val="20"/>
                <w:szCs w:val="20"/>
              </w:rPr>
              <w:t>Подпрограмма "Информационное общество"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354F41" w:rsidRDefault="00354F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F41">
              <w:rPr>
                <w:b/>
                <w:bCs/>
                <w:color w:val="000000"/>
                <w:sz w:val="20"/>
                <w:szCs w:val="20"/>
              </w:rPr>
              <w:t>12 192,9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354F41" w:rsidRDefault="00354F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F41">
              <w:rPr>
                <w:b/>
                <w:bCs/>
                <w:color w:val="000000"/>
                <w:sz w:val="20"/>
                <w:szCs w:val="20"/>
              </w:rPr>
              <w:t>12 192,9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354F41" w:rsidRDefault="004A3153" w:rsidP="004521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4F41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4A3153" w:rsidRPr="00437A71" w:rsidTr="004A3153">
        <w:trPr>
          <w:trHeight w:val="26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153" w:rsidRPr="00B46594" w:rsidRDefault="004A3153">
            <w:pPr>
              <w:ind w:firstLineChars="300" w:firstLine="600"/>
              <w:rPr>
                <w:i/>
                <w:iCs/>
                <w:color w:val="000000"/>
                <w:sz w:val="20"/>
                <w:szCs w:val="20"/>
              </w:rPr>
            </w:pPr>
            <w:r w:rsidRPr="00B46594">
              <w:rPr>
                <w:i/>
                <w:iCs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354F41" w:rsidRDefault="00354F4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4F41">
              <w:rPr>
                <w:i/>
                <w:iCs/>
                <w:color w:val="000000"/>
                <w:sz w:val="20"/>
                <w:szCs w:val="20"/>
              </w:rPr>
              <w:t>12 192,9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41" w:rsidRPr="00354F41" w:rsidRDefault="00354F41" w:rsidP="00354F4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4F41">
              <w:rPr>
                <w:i/>
                <w:iCs/>
                <w:color w:val="000000"/>
                <w:sz w:val="20"/>
                <w:szCs w:val="20"/>
              </w:rPr>
              <w:t>12 192,9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354F41" w:rsidRDefault="004A3153" w:rsidP="004521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4F41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</w:tr>
    </w:tbl>
    <w:p w:rsidR="00F852A0" w:rsidRPr="002F4AEE" w:rsidRDefault="00F852A0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2F4AEE">
        <w:rPr>
          <w:sz w:val="28"/>
          <w:szCs w:val="28"/>
        </w:rPr>
        <w:t>В рамках реализации подпрограммы «Управление муниципальным имуществом</w:t>
      </w:r>
      <w:r w:rsidR="00CD6F0C" w:rsidRPr="002F4AEE">
        <w:rPr>
          <w:sz w:val="28"/>
          <w:szCs w:val="28"/>
        </w:rPr>
        <w:t xml:space="preserve">» </w:t>
      </w:r>
      <w:r w:rsidRPr="002F4AEE">
        <w:rPr>
          <w:sz w:val="28"/>
          <w:szCs w:val="28"/>
        </w:rPr>
        <w:t>за 20</w:t>
      </w:r>
      <w:r w:rsidR="005703D7" w:rsidRPr="002F4AEE">
        <w:rPr>
          <w:sz w:val="28"/>
          <w:szCs w:val="28"/>
        </w:rPr>
        <w:t>2</w:t>
      </w:r>
      <w:r w:rsidR="002F4AEE" w:rsidRPr="002F4AEE">
        <w:rPr>
          <w:sz w:val="28"/>
          <w:szCs w:val="28"/>
        </w:rPr>
        <w:t>2</w:t>
      </w:r>
      <w:r w:rsidR="008B176F">
        <w:rPr>
          <w:sz w:val="28"/>
          <w:szCs w:val="28"/>
        </w:rPr>
        <w:t xml:space="preserve"> </w:t>
      </w:r>
      <w:r w:rsidRPr="002F4AEE">
        <w:rPr>
          <w:sz w:val="28"/>
          <w:szCs w:val="28"/>
        </w:rPr>
        <w:t>год проделана</w:t>
      </w:r>
      <w:r w:rsidR="005703D7" w:rsidRPr="002F4AEE">
        <w:rPr>
          <w:sz w:val="28"/>
          <w:szCs w:val="28"/>
        </w:rPr>
        <w:t xml:space="preserve"> следующая </w:t>
      </w:r>
      <w:r w:rsidR="002D5D84" w:rsidRPr="002F4AEE">
        <w:rPr>
          <w:sz w:val="28"/>
          <w:szCs w:val="28"/>
        </w:rPr>
        <w:t>работа.</w:t>
      </w:r>
    </w:p>
    <w:p w:rsidR="005703D7" w:rsidRPr="003C5C00" w:rsidRDefault="000D7636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3C5C00">
        <w:rPr>
          <w:sz w:val="28"/>
          <w:szCs w:val="28"/>
        </w:rPr>
        <w:t>За 202</w:t>
      </w:r>
      <w:r w:rsidR="003C5C00" w:rsidRPr="003C5C00">
        <w:rPr>
          <w:sz w:val="28"/>
          <w:szCs w:val="28"/>
        </w:rPr>
        <w:t>2</w:t>
      </w:r>
      <w:r w:rsidRPr="003C5C00">
        <w:rPr>
          <w:sz w:val="28"/>
          <w:szCs w:val="28"/>
        </w:rPr>
        <w:t xml:space="preserve"> год</w:t>
      </w:r>
      <w:r w:rsidR="00F852A0" w:rsidRPr="003C5C00">
        <w:rPr>
          <w:sz w:val="28"/>
          <w:szCs w:val="28"/>
        </w:rPr>
        <w:t xml:space="preserve"> оформлено право муниципальной собственности на </w:t>
      </w:r>
      <w:r w:rsidR="0019681A" w:rsidRPr="003C5C00">
        <w:rPr>
          <w:sz w:val="28"/>
          <w:szCs w:val="28"/>
        </w:rPr>
        <w:t>8</w:t>
      </w:r>
      <w:r w:rsidR="003C5C00" w:rsidRPr="003C5C00">
        <w:rPr>
          <w:sz w:val="28"/>
          <w:szCs w:val="28"/>
        </w:rPr>
        <w:t>7</w:t>
      </w:r>
      <w:r w:rsidR="005703D7" w:rsidRPr="003C5C00">
        <w:rPr>
          <w:sz w:val="28"/>
          <w:szCs w:val="28"/>
        </w:rPr>
        <w:t xml:space="preserve"> </w:t>
      </w:r>
      <w:r w:rsidR="00F852A0" w:rsidRPr="003C5C00">
        <w:rPr>
          <w:sz w:val="28"/>
          <w:szCs w:val="28"/>
        </w:rPr>
        <w:t>объект</w:t>
      </w:r>
      <w:r w:rsidR="005743DB">
        <w:rPr>
          <w:sz w:val="28"/>
          <w:szCs w:val="28"/>
        </w:rPr>
        <w:t>ов</w:t>
      </w:r>
      <w:r w:rsidR="00F852A0" w:rsidRPr="003C5C00">
        <w:rPr>
          <w:sz w:val="28"/>
          <w:szCs w:val="28"/>
        </w:rPr>
        <w:t xml:space="preserve"> недвижимого имущества. </w:t>
      </w:r>
    </w:p>
    <w:p w:rsidR="0019681A" w:rsidRPr="003C5C00" w:rsidRDefault="0019681A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3C5C00">
        <w:rPr>
          <w:sz w:val="28"/>
          <w:szCs w:val="28"/>
        </w:rPr>
        <w:t>Проведен</w:t>
      </w:r>
      <w:r w:rsidR="003C5C00" w:rsidRPr="003C5C00">
        <w:rPr>
          <w:sz w:val="28"/>
          <w:szCs w:val="28"/>
        </w:rPr>
        <w:t>о</w:t>
      </w:r>
      <w:r w:rsidRPr="003C5C00">
        <w:rPr>
          <w:sz w:val="28"/>
          <w:szCs w:val="28"/>
        </w:rPr>
        <w:t xml:space="preserve"> </w:t>
      </w:r>
      <w:r w:rsidR="003C5C00" w:rsidRPr="003C5C00">
        <w:rPr>
          <w:sz w:val="28"/>
          <w:szCs w:val="28"/>
        </w:rPr>
        <w:t>межевание и постановка на государственный кадастровый учет 105</w:t>
      </w:r>
      <w:r w:rsidR="005743DB">
        <w:rPr>
          <w:sz w:val="28"/>
          <w:szCs w:val="28"/>
        </w:rPr>
        <w:t>-ти</w:t>
      </w:r>
      <w:r w:rsidR="003C5C00" w:rsidRPr="003C5C00">
        <w:rPr>
          <w:sz w:val="28"/>
          <w:szCs w:val="28"/>
        </w:rPr>
        <w:t xml:space="preserve"> земельных участков, расположенных на территории МО ГО «Усинск»</w:t>
      </w:r>
      <w:r w:rsidRPr="003C5C00">
        <w:rPr>
          <w:sz w:val="28"/>
          <w:szCs w:val="28"/>
        </w:rPr>
        <w:t>.</w:t>
      </w:r>
    </w:p>
    <w:p w:rsidR="0019681A" w:rsidRDefault="003C5C00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3C5C00">
        <w:rPr>
          <w:sz w:val="28"/>
          <w:szCs w:val="28"/>
        </w:rPr>
        <w:t>Осуществлено 17 проверок целевого использования и сохранности муниципального имущества.</w:t>
      </w:r>
    </w:p>
    <w:p w:rsidR="00837498" w:rsidRDefault="00837498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Осуществлена</w:t>
      </w:r>
      <w:r w:rsidRPr="00837498">
        <w:rPr>
          <w:sz w:val="28"/>
          <w:szCs w:val="28"/>
        </w:rPr>
        <w:t xml:space="preserve"> своевременная оплата коммунальных услуг и услуг по содержанию муниципальных пустующих помещений жилого и нежилого фонда</w:t>
      </w:r>
      <w:r>
        <w:rPr>
          <w:sz w:val="28"/>
          <w:szCs w:val="28"/>
        </w:rPr>
        <w:t xml:space="preserve">, </w:t>
      </w:r>
      <w:r w:rsidRPr="00837498">
        <w:rPr>
          <w:sz w:val="28"/>
          <w:szCs w:val="28"/>
        </w:rPr>
        <w:t xml:space="preserve"> общедомовых расходов в многоквартирных домах.</w:t>
      </w:r>
    </w:p>
    <w:p w:rsidR="00EB465F" w:rsidRPr="003C5C00" w:rsidRDefault="00EB465F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EB465F">
        <w:rPr>
          <w:sz w:val="28"/>
          <w:szCs w:val="28"/>
        </w:rPr>
        <w:t>Пров</w:t>
      </w:r>
      <w:r>
        <w:rPr>
          <w:sz w:val="28"/>
          <w:szCs w:val="28"/>
        </w:rPr>
        <w:t xml:space="preserve">едена </w:t>
      </w:r>
      <w:r w:rsidRPr="00EB465F">
        <w:rPr>
          <w:sz w:val="28"/>
          <w:szCs w:val="28"/>
        </w:rPr>
        <w:t>оценка 52 объектов муниципального имущества.</w:t>
      </w:r>
    </w:p>
    <w:p w:rsidR="000D7636" w:rsidRPr="00EB465F" w:rsidRDefault="00F74815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EB465F">
        <w:rPr>
          <w:sz w:val="28"/>
          <w:szCs w:val="28"/>
        </w:rPr>
        <w:t>В те</w:t>
      </w:r>
      <w:r w:rsidR="0019681A" w:rsidRPr="00EB465F">
        <w:rPr>
          <w:sz w:val="28"/>
          <w:szCs w:val="28"/>
        </w:rPr>
        <w:t>чение 202</w:t>
      </w:r>
      <w:r w:rsidR="00EB465F" w:rsidRPr="00EB465F">
        <w:rPr>
          <w:sz w:val="28"/>
          <w:szCs w:val="28"/>
        </w:rPr>
        <w:t>2</w:t>
      </w:r>
      <w:r w:rsidR="0019681A" w:rsidRPr="00EB465F">
        <w:rPr>
          <w:sz w:val="28"/>
          <w:szCs w:val="28"/>
        </w:rPr>
        <w:t xml:space="preserve"> года был</w:t>
      </w:r>
      <w:r w:rsidR="000D7636" w:rsidRPr="00EB465F">
        <w:rPr>
          <w:sz w:val="28"/>
          <w:szCs w:val="28"/>
        </w:rPr>
        <w:t>и</w:t>
      </w:r>
      <w:r w:rsidR="0019681A" w:rsidRPr="00EB465F">
        <w:rPr>
          <w:sz w:val="28"/>
          <w:szCs w:val="28"/>
        </w:rPr>
        <w:t xml:space="preserve"> проведен</w:t>
      </w:r>
      <w:r w:rsidR="000D7636" w:rsidRPr="00EB465F">
        <w:rPr>
          <w:sz w:val="28"/>
          <w:szCs w:val="28"/>
        </w:rPr>
        <w:t>ы</w:t>
      </w:r>
      <w:r w:rsidR="0019681A" w:rsidRPr="00EB465F">
        <w:rPr>
          <w:sz w:val="28"/>
          <w:szCs w:val="28"/>
        </w:rPr>
        <w:t xml:space="preserve"> </w:t>
      </w:r>
      <w:r w:rsidRPr="00EB465F">
        <w:rPr>
          <w:sz w:val="28"/>
          <w:szCs w:val="28"/>
        </w:rPr>
        <w:t>аукцион</w:t>
      </w:r>
      <w:r w:rsidR="000D7636" w:rsidRPr="00EB465F">
        <w:rPr>
          <w:sz w:val="28"/>
          <w:szCs w:val="28"/>
        </w:rPr>
        <w:t>ы:</w:t>
      </w:r>
      <w:r w:rsidRPr="00EB465F">
        <w:rPr>
          <w:sz w:val="28"/>
          <w:szCs w:val="28"/>
        </w:rPr>
        <w:t xml:space="preserve"> </w:t>
      </w:r>
    </w:p>
    <w:p w:rsidR="000D7636" w:rsidRPr="00EB465F" w:rsidRDefault="000D7636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EB465F">
        <w:rPr>
          <w:sz w:val="28"/>
          <w:szCs w:val="28"/>
        </w:rPr>
        <w:lastRenderedPageBreak/>
        <w:t>- п</w:t>
      </w:r>
      <w:r w:rsidR="00F74815" w:rsidRPr="00EB465F">
        <w:rPr>
          <w:sz w:val="28"/>
          <w:szCs w:val="28"/>
        </w:rPr>
        <w:t xml:space="preserve">о приватизации имущества </w:t>
      </w:r>
      <w:r w:rsidRPr="00EB465F">
        <w:rPr>
          <w:sz w:val="28"/>
          <w:szCs w:val="28"/>
        </w:rPr>
        <w:t xml:space="preserve">- </w:t>
      </w:r>
      <w:r w:rsidR="0019681A" w:rsidRPr="00EB465F">
        <w:rPr>
          <w:sz w:val="28"/>
          <w:szCs w:val="28"/>
        </w:rPr>
        <w:t>1</w:t>
      </w:r>
      <w:r w:rsidR="00EB465F" w:rsidRPr="00EB465F">
        <w:rPr>
          <w:sz w:val="28"/>
          <w:szCs w:val="28"/>
        </w:rPr>
        <w:t>7</w:t>
      </w:r>
      <w:r w:rsidR="00F74815" w:rsidRPr="00EB465F">
        <w:rPr>
          <w:sz w:val="28"/>
          <w:szCs w:val="28"/>
        </w:rPr>
        <w:t xml:space="preserve"> аукционов (</w:t>
      </w:r>
      <w:r w:rsidR="00EB465F" w:rsidRPr="00EB465F">
        <w:rPr>
          <w:sz w:val="28"/>
          <w:szCs w:val="28"/>
        </w:rPr>
        <w:t>21</w:t>
      </w:r>
      <w:r w:rsidR="00F74815" w:rsidRPr="00EB465F">
        <w:rPr>
          <w:sz w:val="28"/>
          <w:szCs w:val="28"/>
        </w:rPr>
        <w:t xml:space="preserve"> лот)</w:t>
      </w:r>
      <w:r w:rsidRPr="00EB465F">
        <w:rPr>
          <w:sz w:val="28"/>
          <w:szCs w:val="28"/>
        </w:rPr>
        <w:t>;</w:t>
      </w:r>
    </w:p>
    <w:p w:rsidR="000D7636" w:rsidRPr="00EB465F" w:rsidRDefault="000D7636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EB465F">
        <w:rPr>
          <w:sz w:val="28"/>
          <w:szCs w:val="28"/>
        </w:rPr>
        <w:t>- н</w:t>
      </w:r>
      <w:r w:rsidR="00F74815" w:rsidRPr="00EB465F">
        <w:rPr>
          <w:sz w:val="28"/>
          <w:szCs w:val="28"/>
        </w:rPr>
        <w:t xml:space="preserve">а право заключения договоров аренды имущества </w:t>
      </w:r>
      <w:r w:rsidRPr="00EB465F">
        <w:rPr>
          <w:sz w:val="28"/>
          <w:szCs w:val="28"/>
        </w:rPr>
        <w:t xml:space="preserve">- </w:t>
      </w:r>
      <w:r w:rsidR="00EB465F" w:rsidRPr="00EB465F">
        <w:rPr>
          <w:sz w:val="28"/>
          <w:szCs w:val="28"/>
        </w:rPr>
        <w:t>6</w:t>
      </w:r>
      <w:r w:rsidR="00F74815" w:rsidRPr="00EB465F">
        <w:rPr>
          <w:sz w:val="28"/>
          <w:szCs w:val="28"/>
        </w:rPr>
        <w:t xml:space="preserve"> аукционов (</w:t>
      </w:r>
      <w:r w:rsidR="00EB465F" w:rsidRPr="00EB465F">
        <w:rPr>
          <w:sz w:val="28"/>
          <w:szCs w:val="28"/>
        </w:rPr>
        <w:t>1</w:t>
      </w:r>
      <w:r w:rsidRPr="00EB465F">
        <w:rPr>
          <w:sz w:val="28"/>
          <w:szCs w:val="28"/>
        </w:rPr>
        <w:t>1 лот</w:t>
      </w:r>
      <w:r w:rsidR="00EB465F" w:rsidRPr="00EB465F">
        <w:rPr>
          <w:sz w:val="28"/>
          <w:szCs w:val="28"/>
        </w:rPr>
        <w:t>ов</w:t>
      </w:r>
      <w:r w:rsidRPr="00EB465F">
        <w:rPr>
          <w:sz w:val="28"/>
          <w:szCs w:val="28"/>
        </w:rPr>
        <w:t>);</w:t>
      </w:r>
    </w:p>
    <w:p w:rsidR="00F74815" w:rsidRPr="00EB465F" w:rsidRDefault="000D7636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EB465F">
        <w:rPr>
          <w:sz w:val="28"/>
          <w:szCs w:val="28"/>
        </w:rPr>
        <w:t xml:space="preserve">- </w:t>
      </w:r>
      <w:r w:rsidR="00F74815" w:rsidRPr="00EB465F">
        <w:rPr>
          <w:sz w:val="28"/>
          <w:szCs w:val="28"/>
        </w:rPr>
        <w:t>на право заключения договоров аренды</w:t>
      </w:r>
      <w:r w:rsidR="00EB465F" w:rsidRPr="00EB465F">
        <w:rPr>
          <w:sz w:val="28"/>
          <w:szCs w:val="28"/>
        </w:rPr>
        <w:t xml:space="preserve"> и продажи</w:t>
      </w:r>
      <w:r w:rsidR="00F74815" w:rsidRPr="00EB465F">
        <w:rPr>
          <w:sz w:val="28"/>
          <w:szCs w:val="28"/>
        </w:rPr>
        <w:t xml:space="preserve"> земельных участков – </w:t>
      </w:r>
      <w:r w:rsidR="00EB465F" w:rsidRPr="00EB465F">
        <w:rPr>
          <w:sz w:val="28"/>
          <w:szCs w:val="28"/>
        </w:rPr>
        <w:t>16</w:t>
      </w:r>
      <w:r w:rsidR="00082D2D" w:rsidRPr="00EB465F">
        <w:rPr>
          <w:sz w:val="28"/>
          <w:szCs w:val="28"/>
        </w:rPr>
        <w:t xml:space="preserve"> аукционов (5</w:t>
      </w:r>
      <w:r w:rsidR="00EB465F" w:rsidRPr="00EB465F">
        <w:rPr>
          <w:sz w:val="28"/>
          <w:szCs w:val="28"/>
        </w:rPr>
        <w:t>5</w:t>
      </w:r>
      <w:r w:rsidR="00F74815" w:rsidRPr="00EB465F">
        <w:rPr>
          <w:sz w:val="28"/>
          <w:szCs w:val="28"/>
        </w:rPr>
        <w:t xml:space="preserve"> лотов).</w:t>
      </w:r>
    </w:p>
    <w:p w:rsidR="00F852A0" w:rsidRPr="005743DB" w:rsidRDefault="00F852A0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5743DB">
        <w:rPr>
          <w:sz w:val="28"/>
          <w:szCs w:val="28"/>
        </w:rPr>
        <w:t xml:space="preserve">В рамках реализации подпрограммы «Управление муниципальными финансами и муниципальным долгом»:   </w:t>
      </w:r>
    </w:p>
    <w:p w:rsidR="00F852A0" w:rsidRPr="005743DB" w:rsidRDefault="002717CC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5743DB">
        <w:rPr>
          <w:sz w:val="28"/>
          <w:szCs w:val="28"/>
        </w:rPr>
        <w:t xml:space="preserve">- </w:t>
      </w:r>
      <w:r w:rsidR="00F852A0" w:rsidRPr="005743DB">
        <w:rPr>
          <w:sz w:val="28"/>
          <w:szCs w:val="28"/>
        </w:rPr>
        <w:t xml:space="preserve">обеспечено своевременное принятие и актуализация нормативных актов в области бюджетного планирования и исполнения бюджета, а также методическое сопровождение бюджетного процесса. В полном объеме осуществлены запланированные контрольные мероприятия;   </w:t>
      </w:r>
    </w:p>
    <w:p w:rsidR="00F852A0" w:rsidRPr="005743DB" w:rsidRDefault="002717CC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5743DB">
        <w:rPr>
          <w:sz w:val="28"/>
          <w:szCs w:val="28"/>
        </w:rPr>
        <w:t xml:space="preserve">- </w:t>
      </w:r>
      <w:r w:rsidR="00F852A0" w:rsidRPr="005743DB">
        <w:rPr>
          <w:sz w:val="28"/>
          <w:szCs w:val="28"/>
        </w:rPr>
        <w:t xml:space="preserve">обеспечено соответствие правовых актов о бюджете и бюджетном устройстве МО ГО </w:t>
      </w:r>
      <w:r w:rsidR="00CD6F0C" w:rsidRPr="005743DB">
        <w:rPr>
          <w:sz w:val="28"/>
          <w:szCs w:val="28"/>
        </w:rPr>
        <w:t xml:space="preserve">«Усинск» </w:t>
      </w:r>
      <w:r w:rsidR="00F852A0" w:rsidRPr="005743DB">
        <w:rPr>
          <w:sz w:val="28"/>
          <w:szCs w:val="28"/>
        </w:rPr>
        <w:t>нормам Бюджетного кодекса Российской Федерации, а также требованиям публичности;</w:t>
      </w:r>
    </w:p>
    <w:p w:rsidR="00F852A0" w:rsidRPr="005743DB" w:rsidRDefault="002717CC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5743DB">
        <w:rPr>
          <w:sz w:val="28"/>
          <w:szCs w:val="28"/>
        </w:rPr>
        <w:t xml:space="preserve">- </w:t>
      </w:r>
      <w:r w:rsidR="00F852A0" w:rsidRPr="005743DB">
        <w:rPr>
          <w:sz w:val="28"/>
          <w:szCs w:val="28"/>
        </w:rPr>
        <w:t>обеспечено своевременное представление бюджетной отчетности муниципального образования в Министерство финансов Республики, прочие министерства и ведомства. В установленные сроки составлен</w:t>
      </w:r>
      <w:r w:rsidR="002B1ECF" w:rsidRPr="005743DB">
        <w:rPr>
          <w:sz w:val="28"/>
          <w:szCs w:val="28"/>
        </w:rPr>
        <w:t>а</w:t>
      </w:r>
      <w:r w:rsidR="00F852A0" w:rsidRPr="005743DB">
        <w:rPr>
          <w:sz w:val="28"/>
          <w:szCs w:val="28"/>
        </w:rPr>
        <w:t xml:space="preserve"> и утвержден</w:t>
      </w:r>
      <w:r w:rsidR="002B1ECF" w:rsidRPr="005743DB">
        <w:rPr>
          <w:sz w:val="28"/>
          <w:szCs w:val="28"/>
        </w:rPr>
        <w:t>а</w:t>
      </w:r>
      <w:r w:rsidR="00F852A0" w:rsidRPr="005743DB">
        <w:rPr>
          <w:sz w:val="28"/>
          <w:szCs w:val="28"/>
        </w:rPr>
        <w:t xml:space="preserve"> бюджетная роспись, котор</w:t>
      </w:r>
      <w:r w:rsidR="002B1ECF" w:rsidRPr="005743DB">
        <w:rPr>
          <w:sz w:val="28"/>
          <w:szCs w:val="28"/>
        </w:rPr>
        <w:t xml:space="preserve">ая </w:t>
      </w:r>
      <w:r w:rsidR="00F852A0" w:rsidRPr="005743DB">
        <w:rPr>
          <w:sz w:val="28"/>
          <w:szCs w:val="28"/>
        </w:rPr>
        <w:t>ве</w:t>
      </w:r>
      <w:r w:rsidR="002B1ECF" w:rsidRPr="005743DB">
        <w:rPr>
          <w:sz w:val="28"/>
          <w:szCs w:val="28"/>
        </w:rPr>
        <w:t>дется</w:t>
      </w:r>
      <w:r w:rsidR="00F852A0" w:rsidRPr="005743DB">
        <w:rPr>
          <w:sz w:val="28"/>
          <w:szCs w:val="28"/>
        </w:rPr>
        <w:t xml:space="preserve"> на постоянной основе; </w:t>
      </w:r>
    </w:p>
    <w:p w:rsidR="005743DB" w:rsidRPr="005743DB" w:rsidRDefault="002717CC" w:rsidP="007533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743DB">
        <w:rPr>
          <w:sz w:val="28"/>
          <w:szCs w:val="28"/>
        </w:rPr>
        <w:t xml:space="preserve">- </w:t>
      </w:r>
      <w:r w:rsidR="00F852A0" w:rsidRPr="005743DB">
        <w:rPr>
          <w:sz w:val="28"/>
          <w:szCs w:val="28"/>
        </w:rPr>
        <w:t xml:space="preserve">подготовлены </w:t>
      </w:r>
      <w:r w:rsidR="005743DB" w:rsidRPr="005743DB">
        <w:rPr>
          <w:sz w:val="28"/>
          <w:szCs w:val="28"/>
        </w:rPr>
        <w:t>6</w:t>
      </w:r>
      <w:r w:rsidR="00F852A0" w:rsidRPr="005743DB">
        <w:rPr>
          <w:sz w:val="28"/>
          <w:szCs w:val="28"/>
        </w:rPr>
        <w:t xml:space="preserve"> проект</w:t>
      </w:r>
      <w:r w:rsidR="006C21F5" w:rsidRPr="005743DB">
        <w:rPr>
          <w:sz w:val="28"/>
          <w:szCs w:val="28"/>
        </w:rPr>
        <w:t>ов</w:t>
      </w:r>
      <w:r w:rsidR="00F852A0" w:rsidRPr="005743DB">
        <w:rPr>
          <w:sz w:val="28"/>
          <w:szCs w:val="28"/>
        </w:rPr>
        <w:t xml:space="preserve"> решений Совета МО ГО </w:t>
      </w:r>
      <w:r w:rsidR="00CD6F0C" w:rsidRPr="005743DB">
        <w:rPr>
          <w:sz w:val="28"/>
          <w:szCs w:val="28"/>
        </w:rPr>
        <w:t xml:space="preserve">«Усинск» </w:t>
      </w:r>
      <w:r w:rsidR="00F852A0" w:rsidRPr="005743DB">
        <w:rPr>
          <w:sz w:val="28"/>
          <w:szCs w:val="28"/>
        </w:rPr>
        <w:t xml:space="preserve">по внесению изменений в решение Совета МО ГО </w:t>
      </w:r>
      <w:r w:rsidR="00CD6F0C" w:rsidRPr="005743DB">
        <w:rPr>
          <w:sz w:val="28"/>
          <w:szCs w:val="28"/>
        </w:rPr>
        <w:t xml:space="preserve">«Усинск» </w:t>
      </w:r>
      <w:r w:rsidR="005743DB" w:rsidRPr="005743DB">
        <w:rPr>
          <w:sz w:val="28"/>
          <w:szCs w:val="28"/>
        </w:rPr>
        <w:t>от 16.12.2021 № 226 «О бюджете муниципального образования городского округа «Усинск» на 2022 год и плановый период 2023 и 2024 годов» (результат – решения Совета МО ГО «Усинск» от 17.03.2022 № 271, от 31.03.2022 № 273, от 12.05.2022 № 276, от 09.06.2022 № 307, от 26.06.2022 № 308, от 26.09.2022 № 327);</w:t>
      </w:r>
    </w:p>
    <w:p w:rsidR="00F852A0" w:rsidRPr="00C03B92" w:rsidRDefault="002717CC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C03B92">
        <w:rPr>
          <w:sz w:val="28"/>
          <w:szCs w:val="28"/>
        </w:rPr>
        <w:t xml:space="preserve">- </w:t>
      </w:r>
      <w:r w:rsidR="00F852A0" w:rsidRPr="00C03B92">
        <w:rPr>
          <w:sz w:val="28"/>
          <w:szCs w:val="28"/>
        </w:rPr>
        <w:t xml:space="preserve">подготовлен проект решения Совета МО ГО </w:t>
      </w:r>
      <w:r w:rsidR="00CD6F0C" w:rsidRPr="00C03B92">
        <w:rPr>
          <w:sz w:val="28"/>
          <w:szCs w:val="28"/>
        </w:rPr>
        <w:t xml:space="preserve">«Усинск» </w:t>
      </w:r>
      <w:r w:rsidR="00F852A0" w:rsidRPr="00C03B92">
        <w:rPr>
          <w:sz w:val="28"/>
          <w:szCs w:val="28"/>
        </w:rPr>
        <w:t xml:space="preserve">«О бюджете МО ГО </w:t>
      </w:r>
      <w:r w:rsidR="00CD6F0C" w:rsidRPr="00C03B92">
        <w:rPr>
          <w:sz w:val="28"/>
          <w:szCs w:val="28"/>
        </w:rPr>
        <w:t xml:space="preserve">«Усинск» </w:t>
      </w:r>
      <w:r w:rsidR="00F852A0" w:rsidRPr="00C03B92">
        <w:rPr>
          <w:sz w:val="28"/>
          <w:szCs w:val="28"/>
        </w:rPr>
        <w:t>на 202</w:t>
      </w:r>
      <w:r w:rsidR="00C03B92" w:rsidRPr="00C03B92">
        <w:rPr>
          <w:sz w:val="28"/>
          <w:szCs w:val="28"/>
        </w:rPr>
        <w:t>3</w:t>
      </w:r>
      <w:r w:rsidR="00F852A0" w:rsidRPr="00C03B92">
        <w:rPr>
          <w:sz w:val="28"/>
          <w:szCs w:val="28"/>
        </w:rPr>
        <w:t xml:space="preserve"> год и плановый период 202</w:t>
      </w:r>
      <w:r w:rsidR="00C03B92" w:rsidRPr="00C03B92">
        <w:rPr>
          <w:sz w:val="28"/>
          <w:szCs w:val="28"/>
        </w:rPr>
        <w:t>4</w:t>
      </w:r>
      <w:r w:rsidR="00F852A0" w:rsidRPr="00C03B92">
        <w:rPr>
          <w:sz w:val="28"/>
          <w:szCs w:val="28"/>
        </w:rPr>
        <w:t xml:space="preserve"> и 202</w:t>
      </w:r>
      <w:r w:rsidR="00C03B92" w:rsidRPr="00C03B92">
        <w:rPr>
          <w:sz w:val="28"/>
          <w:szCs w:val="28"/>
        </w:rPr>
        <w:t>5</w:t>
      </w:r>
      <w:r w:rsidR="00F852A0" w:rsidRPr="00C03B92">
        <w:rPr>
          <w:sz w:val="28"/>
          <w:szCs w:val="28"/>
        </w:rPr>
        <w:t xml:space="preserve"> годов» (результат - </w:t>
      </w:r>
      <w:r w:rsidR="00C03B92" w:rsidRPr="00C03B92">
        <w:rPr>
          <w:sz w:val="28"/>
          <w:szCs w:val="28"/>
        </w:rPr>
        <w:t>решение Совета МО ГО «Усинск» от 15.12.2022 № 350 «О бюджете муниципального образования городского округа «Усинск» на 2023 год и плановый период 2024 и 2025 годы»</w:t>
      </w:r>
      <w:r w:rsidR="00F852A0" w:rsidRPr="00C03B92">
        <w:rPr>
          <w:sz w:val="28"/>
          <w:szCs w:val="28"/>
        </w:rPr>
        <w:t>).</w:t>
      </w:r>
    </w:p>
    <w:p w:rsidR="00F852A0" w:rsidRPr="00526C8A" w:rsidRDefault="00F852A0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526C8A">
        <w:rPr>
          <w:sz w:val="28"/>
          <w:szCs w:val="28"/>
        </w:rPr>
        <w:t xml:space="preserve">Обеспечена доступность, прозрачность финансовой информации: </w:t>
      </w:r>
    </w:p>
    <w:p w:rsidR="00F852A0" w:rsidRPr="00526C8A" w:rsidRDefault="002717CC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526C8A">
        <w:rPr>
          <w:sz w:val="28"/>
          <w:szCs w:val="28"/>
        </w:rPr>
        <w:t xml:space="preserve">- </w:t>
      </w:r>
      <w:r w:rsidR="00F852A0" w:rsidRPr="00526C8A">
        <w:rPr>
          <w:sz w:val="28"/>
          <w:szCs w:val="28"/>
        </w:rPr>
        <w:t xml:space="preserve">проведены публичные слушания проектов решений Совета МО ГО </w:t>
      </w:r>
      <w:r w:rsidR="00CD6F0C" w:rsidRPr="00526C8A">
        <w:rPr>
          <w:sz w:val="28"/>
          <w:szCs w:val="28"/>
        </w:rPr>
        <w:t xml:space="preserve">«Усинск» </w:t>
      </w:r>
      <w:r w:rsidR="00F852A0" w:rsidRPr="00526C8A">
        <w:rPr>
          <w:sz w:val="28"/>
          <w:szCs w:val="28"/>
        </w:rPr>
        <w:t>об утверждении отчета об исполнении бюджета за 20</w:t>
      </w:r>
      <w:r w:rsidR="006C21F5" w:rsidRPr="00526C8A">
        <w:rPr>
          <w:sz w:val="28"/>
          <w:szCs w:val="28"/>
        </w:rPr>
        <w:t>2</w:t>
      </w:r>
      <w:r w:rsidR="00AD00AA">
        <w:rPr>
          <w:sz w:val="28"/>
          <w:szCs w:val="28"/>
        </w:rPr>
        <w:t>1</w:t>
      </w:r>
      <w:r w:rsidR="00F852A0" w:rsidRPr="00526C8A">
        <w:rPr>
          <w:sz w:val="28"/>
          <w:szCs w:val="28"/>
        </w:rPr>
        <w:t xml:space="preserve"> год и о бюджет</w:t>
      </w:r>
      <w:r w:rsidRPr="00526C8A">
        <w:rPr>
          <w:sz w:val="28"/>
          <w:szCs w:val="28"/>
        </w:rPr>
        <w:t>е</w:t>
      </w:r>
      <w:r w:rsidR="00F852A0" w:rsidRPr="00526C8A">
        <w:rPr>
          <w:sz w:val="28"/>
          <w:szCs w:val="28"/>
        </w:rPr>
        <w:t xml:space="preserve"> на 202</w:t>
      </w:r>
      <w:r w:rsidR="00526C8A" w:rsidRPr="00526C8A">
        <w:rPr>
          <w:sz w:val="28"/>
          <w:szCs w:val="28"/>
        </w:rPr>
        <w:t>3</w:t>
      </w:r>
      <w:r w:rsidR="00F852A0" w:rsidRPr="00526C8A">
        <w:rPr>
          <w:sz w:val="28"/>
          <w:szCs w:val="28"/>
        </w:rPr>
        <w:t xml:space="preserve"> год и плановый период 202</w:t>
      </w:r>
      <w:r w:rsidR="00526C8A" w:rsidRPr="00526C8A">
        <w:rPr>
          <w:sz w:val="28"/>
          <w:szCs w:val="28"/>
        </w:rPr>
        <w:t>4</w:t>
      </w:r>
      <w:r w:rsidR="00F852A0" w:rsidRPr="00526C8A">
        <w:rPr>
          <w:sz w:val="28"/>
          <w:szCs w:val="28"/>
        </w:rPr>
        <w:t xml:space="preserve"> и 202</w:t>
      </w:r>
      <w:r w:rsidR="00526C8A" w:rsidRPr="00526C8A">
        <w:rPr>
          <w:sz w:val="28"/>
          <w:szCs w:val="28"/>
        </w:rPr>
        <w:t>5</w:t>
      </w:r>
      <w:r w:rsidR="00F852A0" w:rsidRPr="00526C8A">
        <w:rPr>
          <w:sz w:val="28"/>
          <w:szCs w:val="28"/>
        </w:rPr>
        <w:t xml:space="preserve"> годов;</w:t>
      </w:r>
    </w:p>
    <w:p w:rsidR="00F852A0" w:rsidRPr="00526C8A" w:rsidRDefault="002717CC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526C8A">
        <w:rPr>
          <w:sz w:val="28"/>
          <w:szCs w:val="28"/>
        </w:rPr>
        <w:t xml:space="preserve">- </w:t>
      </w:r>
      <w:r w:rsidR="00F852A0" w:rsidRPr="00526C8A">
        <w:rPr>
          <w:sz w:val="28"/>
          <w:szCs w:val="28"/>
        </w:rPr>
        <w:t>документы и актуальная информация, связанная с бюджетным процессом, регулярно публик</w:t>
      </w:r>
      <w:r w:rsidR="00720C41" w:rsidRPr="00526C8A">
        <w:rPr>
          <w:sz w:val="28"/>
          <w:szCs w:val="28"/>
        </w:rPr>
        <w:t>уются</w:t>
      </w:r>
      <w:r w:rsidR="00F852A0" w:rsidRPr="00526C8A">
        <w:rPr>
          <w:sz w:val="28"/>
          <w:szCs w:val="28"/>
        </w:rPr>
        <w:t xml:space="preserve"> на официальном сайте администрации МО ГО </w:t>
      </w:r>
      <w:r w:rsidR="00CD6F0C" w:rsidRPr="00526C8A">
        <w:rPr>
          <w:sz w:val="28"/>
          <w:szCs w:val="28"/>
        </w:rPr>
        <w:t xml:space="preserve">«Усинск» </w:t>
      </w:r>
      <w:r w:rsidR="00526C8A" w:rsidRPr="00526C8A">
        <w:rPr>
          <w:sz w:val="28"/>
          <w:szCs w:val="28"/>
        </w:rPr>
        <w:t>(</w:t>
      </w:r>
      <w:hyperlink r:id="rId9" w:history="1">
        <w:r w:rsidR="00526C8A" w:rsidRPr="00526C8A">
          <w:rPr>
            <w:sz w:val="28"/>
            <w:szCs w:val="28"/>
          </w:rPr>
          <w:t>http://usinsk.gosuslugi.ru</w:t>
        </w:r>
      </w:hyperlink>
      <w:r w:rsidR="00526C8A" w:rsidRPr="00526C8A">
        <w:rPr>
          <w:sz w:val="28"/>
          <w:szCs w:val="28"/>
        </w:rPr>
        <w:t>)</w:t>
      </w:r>
      <w:r w:rsidR="00F852A0" w:rsidRPr="00526C8A">
        <w:rPr>
          <w:sz w:val="28"/>
          <w:szCs w:val="28"/>
        </w:rPr>
        <w:t>;</w:t>
      </w:r>
    </w:p>
    <w:p w:rsidR="00F852A0" w:rsidRPr="00611416" w:rsidRDefault="002717CC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611416">
        <w:rPr>
          <w:sz w:val="28"/>
          <w:szCs w:val="28"/>
        </w:rPr>
        <w:t xml:space="preserve">- </w:t>
      </w:r>
      <w:r w:rsidR="00F852A0" w:rsidRPr="00611416">
        <w:rPr>
          <w:sz w:val="28"/>
          <w:szCs w:val="28"/>
        </w:rPr>
        <w:t>в целях расширения целевой аудитории информация, представляющая интерес для граждан, на постоянной основе размещалась на странице Финансового управления в социальной сети «ВКонтакте».</w:t>
      </w:r>
    </w:p>
    <w:p w:rsidR="00F852A0" w:rsidRPr="00611416" w:rsidRDefault="00F852A0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611416">
        <w:rPr>
          <w:sz w:val="28"/>
          <w:szCs w:val="28"/>
        </w:rPr>
        <w:t>Обеспечены своевременность и полнота погашения кредитных обязательств. Результат – отсутствие просроченной задолженности по долговым обязательствам по состоянию на 31.12.20</w:t>
      </w:r>
      <w:r w:rsidR="000C1860" w:rsidRPr="00611416">
        <w:rPr>
          <w:sz w:val="28"/>
          <w:szCs w:val="28"/>
        </w:rPr>
        <w:t>2</w:t>
      </w:r>
      <w:r w:rsidR="00611416" w:rsidRPr="00611416">
        <w:rPr>
          <w:sz w:val="28"/>
          <w:szCs w:val="28"/>
        </w:rPr>
        <w:t>2</w:t>
      </w:r>
      <w:r w:rsidRPr="00611416">
        <w:rPr>
          <w:sz w:val="28"/>
          <w:szCs w:val="28"/>
        </w:rPr>
        <w:t>.</w:t>
      </w:r>
    </w:p>
    <w:p w:rsidR="00512D49" w:rsidRPr="00611416" w:rsidRDefault="00512D49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611416">
        <w:rPr>
          <w:sz w:val="28"/>
          <w:szCs w:val="28"/>
        </w:rPr>
        <w:t xml:space="preserve">В целях комплексного подхода в вопросе оздоровления муниципальных финансов (оптимизации расходов) муниципального </w:t>
      </w:r>
      <w:r w:rsidRPr="00611416">
        <w:rPr>
          <w:sz w:val="28"/>
          <w:szCs w:val="28"/>
        </w:rPr>
        <w:lastRenderedPageBreak/>
        <w:t>образования городского округа «Усинск» на период 2017-2024 годов продолжается реализация одноименной</w:t>
      </w:r>
      <w:r w:rsidR="004A5489" w:rsidRPr="00611416">
        <w:rPr>
          <w:sz w:val="28"/>
          <w:szCs w:val="28"/>
        </w:rPr>
        <w:t xml:space="preserve"> </w:t>
      </w:r>
      <w:hyperlink r:id="rId10" w:history="1">
        <w:r w:rsidRPr="00611416">
          <w:rPr>
            <w:sz w:val="28"/>
            <w:szCs w:val="28"/>
          </w:rPr>
          <w:t>Программы</w:t>
        </w:r>
      </w:hyperlink>
      <w:r w:rsidRPr="00611416">
        <w:rPr>
          <w:sz w:val="28"/>
          <w:szCs w:val="28"/>
        </w:rPr>
        <w:t xml:space="preserve">, утверждённой постановлением администрации МО ГО «Усинск» от 11 июля 2017 года № 1254. </w:t>
      </w:r>
    </w:p>
    <w:p w:rsidR="00F852A0" w:rsidRPr="00340E9B" w:rsidRDefault="00F852A0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340E9B">
        <w:rPr>
          <w:sz w:val="28"/>
          <w:szCs w:val="28"/>
        </w:rPr>
        <w:t xml:space="preserve">В рамках реализации подпрограммы «Обеспечение реализации муниципальной программы» обеспечивается исполнение функций администрацией МО ГО «Усинск», территориальными органами </w:t>
      </w:r>
      <w:r w:rsidR="00773389" w:rsidRPr="00340E9B">
        <w:rPr>
          <w:sz w:val="28"/>
          <w:szCs w:val="28"/>
        </w:rPr>
        <w:t>администрации</w:t>
      </w:r>
      <w:r w:rsidRPr="00340E9B">
        <w:rPr>
          <w:sz w:val="28"/>
          <w:szCs w:val="28"/>
        </w:rPr>
        <w:t>, в том числе исполнение переданных государственных полномочий за счет предоставленных межбюджетных трансфертов из бюджетов вышестоящих уровней.</w:t>
      </w:r>
    </w:p>
    <w:p w:rsidR="00DD676B" w:rsidRPr="00340E9B" w:rsidRDefault="00DD676B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340E9B">
        <w:rPr>
          <w:sz w:val="28"/>
          <w:szCs w:val="28"/>
        </w:rPr>
        <w:t>Целью подпрограммы «Информационное общество» является повышение эффективности муниципального управления на основе использования современных технологий.</w:t>
      </w:r>
    </w:p>
    <w:p w:rsidR="00E70F79" w:rsidRPr="00340E9B" w:rsidRDefault="00E70F79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E9B">
        <w:rPr>
          <w:rFonts w:ascii="Times New Roman" w:hAnsi="Times New Roman"/>
          <w:sz w:val="28"/>
          <w:szCs w:val="28"/>
        </w:rPr>
        <w:t xml:space="preserve">В рамках подпрограммы осуществлено: </w:t>
      </w:r>
    </w:p>
    <w:p w:rsidR="00E70F79" w:rsidRPr="00340E9B" w:rsidRDefault="00E70F79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E9B">
        <w:rPr>
          <w:rFonts w:ascii="Times New Roman" w:hAnsi="Times New Roman"/>
          <w:sz w:val="28"/>
          <w:szCs w:val="28"/>
        </w:rPr>
        <w:t>-</w:t>
      </w:r>
      <w:r w:rsidR="00983AEA" w:rsidRPr="00340E9B">
        <w:rPr>
          <w:rFonts w:ascii="Times New Roman" w:hAnsi="Times New Roman"/>
          <w:sz w:val="28"/>
          <w:szCs w:val="28"/>
        </w:rPr>
        <w:t xml:space="preserve"> </w:t>
      </w:r>
      <w:r w:rsidRPr="00340E9B">
        <w:rPr>
          <w:rFonts w:ascii="Times New Roman" w:hAnsi="Times New Roman"/>
          <w:sz w:val="28"/>
          <w:szCs w:val="28"/>
        </w:rPr>
        <w:t>техническое обслуживание программных комплексов «Дело»; 1С Бухгалтерия; СБИС++; Консультант плюс;</w:t>
      </w:r>
      <w:r w:rsidR="00340E9B" w:rsidRPr="00340E9B">
        <w:rPr>
          <w:rFonts w:ascii="Times New Roman" w:hAnsi="Times New Roman"/>
          <w:sz w:val="28"/>
          <w:szCs w:val="28"/>
        </w:rPr>
        <w:t xml:space="preserve"> ТехноКад;</w:t>
      </w:r>
    </w:p>
    <w:p w:rsidR="00E70F79" w:rsidRPr="00340E9B" w:rsidRDefault="00E70F79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E9B">
        <w:rPr>
          <w:rFonts w:ascii="Times New Roman" w:hAnsi="Times New Roman"/>
          <w:sz w:val="28"/>
          <w:szCs w:val="28"/>
        </w:rPr>
        <w:t>- п</w:t>
      </w:r>
      <w:r w:rsidR="00340E9B" w:rsidRPr="00340E9B">
        <w:rPr>
          <w:rFonts w:ascii="Times New Roman" w:hAnsi="Times New Roman"/>
          <w:sz w:val="28"/>
          <w:szCs w:val="28"/>
        </w:rPr>
        <w:t>родление</w:t>
      </w:r>
      <w:r w:rsidRPr="00340E9B">
        <w:rPr>
          <w:rFonts w:ascii="Times New Roman" w:hAnsi="Times New Roman"/>
          <w:sz w:val="28"/>
          <w:szCs w:val="28"/>
        </w:rPr>
        <w:t xml:space="preserve"> лицензии (антивирусной) в количестве 108 шт.</w:t>
      </w:r>
      <w:r w:rsidR="00C5507F" w:rsidRPr="00340E9B">
        <w:rPr>
          <w:rFonts w:ascii="Times New Roman" w:hAnsi="Times New Roman"/>
          <w:sz w:val="28"/>
          <w:szCs w:val="28"/>
        </w:rPr>
        <w:t>;</w:t>
      </w:r>
      <w:r w:rsidRPr="00340E9B">
        <w:rPr>
          <w:rFonts w:ascii="Times New Roman" w:hAnsi="Times New Roman"/>
          <w:sz w:val="28"/>
          <w:szCs w:val="28"/>
        </w:rPr>
        <w:t xml:space="preserve"> </w:t>
      </w:r>
    </w:p>
    <w:p w:rsidR="00C5507F" w:rsidRPr="00340E9B" w:rsidRDefault="00E70F79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E9B">
        <w:rPr>
          <w:rFonts w:ascii="Times New Roman" w:hAnsi="Times New Roman"/>
          <w:sz w:val="28"/>
          <w:szCs w:val="28"/>
        </w:rPr>
        <w:t>-</w:t>
      </w:r>
      <w:r w:rsidR="00C5507F" w:rsidRPr="00340E9B">
        <w:rPr>
          <w:rFonts w:ascii="Times New Roman" w:hAnsi="Times New Roman"/>
          <w:sz w:val="28"/>
          <w:szCs w:val="28"/>
        </w:rPr>
        <w:t xml:space="preserve"> покупка </w:t>
      </w:r>
      <w:r w:rsidRPr="00340E9B">
        <w:rPr>
          <w:rFonts w:ascii="Times New Roman" w:hAnsi="Times New Roman"/>
          <w:sz w:val="28"/>
          <w:szCs w:val="28"/>
        </w:rPr>
        <w:t>программно</w:t>
      </w:r>
      <w:r w:rsidR="00C5507F" w:rsidRPr="00340E9B">
        <w:rPr>
          <w:rFonts w:ascii="Times New Roman" w:hAnsi="Times New Roman"/>
          <w:sz w:val="28"/>
          <w:szCs w:val="28"/>
        </w:rPr>
        <w:t xml:space="preserve">го </w:t>
      </w:r>
      <w:r w:rsidRPr="00340E9B">
        <w:rPr>
          <w:rFonts w:ascii="Times New Roman" w:hAnsi="Times New Roman"/>
          <w:sz w:val="28"/>
          <w:szCs w:val="28"/>
        </w:rPr>
        <w:t>обеспечени</w:t>
      </w:r>
      <w:r w:rsidR="00C5507F" w:rsidRPr="00340E9B">
        <w:rPr>
          <w:rFonts w:ascii="Times New Roman" w:hAnsi="Times New Roman"/>
          <w:sz w:val="28"/>
          <w:szCs w:val="28"/>
        </w:rPr>
        <w:t>я</w:t>
      </w:r>
      <w:r w:rsidRPr="00340E9B">
        <w:rPr>
          <w:rFonts w:ascii="Times New Roman" w:hAnsi="Times New Roman"/>
          <w:sz w:val="28"/>
          <w:szCs w:val="28"/>
        </w:rPr>
        <w:t xml:space="preserve"> (офис, ОС)</w:t>
      </w:r>
      <w:r w:rsidR="00C5507F" w:rsidRPr="00340E9B">
        <w:rPr>
          <w:rFonts w:ascii="Times New Roman" w:hAnsi="Times New Roman"/>
          <w:sz w:val="28"/>
          <w:szCs w:val="28"/>
        </w:rPr>
        <w:t xml:space="preserve"> - </w:t>
      </w:r>
      <w:r w:rsidRPr="00340E9B">
        <w:rPr>
          <w:rFonts w:ascii="Times New Roman" w:hAnsi="Times New Roman"/>
          <w:sz w:val="28"/>
          <w:szCs w:val="28"/>
        </w:rPr>
        <w:t>2</w:t>
      </w:r>
      <w:r w:rsidR="00340E9B">
        <w:rPr>
          <w:rFonts w:ascii="Times New Roman" w:hAnsi="Times New Roman"/>
          <w:sz w:val="28"/>
          <w:szCs w:val="28"/>
        </w:rPr>
        <w:t>5</w:t>
      </w:r>
      <w:r w:rsidRPr="00340E9B">
        <w:rPr>
          <w:rFonts w:ascii="Times New Roman" w:hAnsi="Times New Roman"/>
          <w:sz w:val="28"/>
          <w:szCs w:val="28"/>
        </w:rPr>
        <w:t xml:space="preserve"> шт</w:t>
      </w:r>
      <w:r w:rsidR="00C5507F" w:rsidRPr="00340E9B">
        <w:rPr>
          <w:rFonts w:ascii="Times New Roman" w:hAnsi="Times New Roman"/>
          <w:sz w:val="28"/>
          <w:szCs w:val="28"/>
        </w:rPr>
        <w:t>.;</w:t>
      </w:r>
    </w:p>
    <w:p w:rsidR="00983AEA" w:rsidRPr="00340E9B" w:rsidRDefault="00983AEA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340E9B">
        <w:rPr>
          <w:sz w:val="28"/>
          <w:szCs w:val="28"/>
        </w:rPr>
        <w:t xml:space="preserve"> - приобретен</w:t>
      </w:r>
      <w:r w:rsidR="00A7444D" w:rsidRPr="00340E9B">
        <w:rPr>
          <w:sz w:val="28"/>
          <w:szCs w:val="28"/>
        </w:rPr>
        <w:t xml:space="preserve">ие </w:t>
      </w:r>
      <w:r w:rsidRPr="00340E9B">
        <w:rPr>
          <w:sz w:val="28"/>
          <w:szCs w:val="28"/>
        </w:rPr>
        <w:t>оборудовани</w:t>
      </w:r>
      <w:r w:rsidR="00A7444D" w:rsidRPr="00340E9B">
        <w:rPr>
          <w:sz w:val="28"/>
          <w:szCs w:val="28"/>
        </w:rPr>
        <w:t xml:space="preserve">я </w:t>
      </w:r>
      <w:r w:rsidRPr="00340E9B">
        <w:rPr>
          <w:sz w:val="28"/>
          <w:szCs w:val="28"/>
        </w:rPr>
        <w:t>(системны</w:t>
      </w:r>
      <w:r w:rsidR="00340E9B">
        <w:rPr>
          <w:sz w:val="28"/>
          <w:szCs w:val="28"/>
        </w:rPr>
        <w:t>х</w:t>
      </w:r>
      <w:r w:rsidRPr="00340E9B">
        <w:rPr>
          <w:sz w:val="28"/>
          <w:szCs w:val="28"/>
        </w:rPr>
        <w:t xml:space="preserve"> блок</w:t>
      </w:r>
      <w:r w:rsidR="00340E9B">
        <w:rPr>
          <w:sz w:val="28"/>
          <w:szCs w:val="28"/>
        </w:rPr>
        <w:t>ов</w:t>
      </w:r>
      <w:r w:rsidRPr="00340E9B">
        <w:rPr>
          <w:sz w:val="28"/>
          <w:szCs w:val="28"/>
        </w:rPr>
        <w:t xml:space="preserve"> в кол-ве </w:t>
      </w:r>
      <w:r w:rsidR="00340E9B" w:rsidRPr="00340E9B">
        <w:rPr>
          <w:sz w:val="28"/>
          <w:szCs w:val="28"/>
        </w:rPr>
        <w:t>19</w:t>
      </w:r>
      <w:r w:rsidRPr="00340E9B">
        <w:rPr>
          <w:sz w:val="28"/>
          <w:szCs w:val="28"/>
        </w:rPr>
        <w:t xml:space="preserve"> шт., монитор</w:t>
      </w:r>
      <w:r w:rsidR="00340E9B">
        <w:rPr>
          <w:sz w:val="28"/>
          <w:szCs w:val="28"/>
        </w:rPr>
        <w:t>ов</w:t>
      </w:r>
      <w:r w:rsidRPr="00340E9B">
        <w:rPr>
          <w:sz w:val="28"/>
          <w:szCs w:val="28"/>
        </w:rPr>
        <w:t xml:space="preserve"> в кол-ве </w:t>
      </w:r>
      <w:r w:rsidR="00340E9B" w:rsidRPr="00340E9B">
        <w:rPr>
          <w:sz w:val="28"/>
          <w:szCs w:val="28"/>
        </w:rPr>
        <w:t>19</w:t>
      </w:r>
      <w:r w:rsidRPr="00340E9B">
        <w:rPr>
          <w:sz w:val="28"/>
          <w:szCs w:val="28"/>
        </w:rPr>
        <w:t xml:space="preserve"> шт., </w:t>
      </w:r>
      <w:r w:rsidR="00340E9B" w:rsidRPr="00340E9B">
        <w:rPr>
          <w:sz w:val="28"/>
          <w:szCs w:val="28"/>
        </w:rPr>
        <w:t xml:space="preserve">2 сервера, 5 МФУ, 6 компьютеров, 4 ИБП, 105 сетевых адаптеров, оперативная память в кол-ве 50 шт., </w:t>
      </w:r>
      <w:r w:rsidRPr="00340E9B">
        <w:rPr>
          <w:sz w:val="28"/>
          <w:szCs w:val="28"/>
        </w:rPr>
        <w:t>и</w:t>
      </w:r>
      <w:r w:rsidR="00340E9B" w:rsidRPr="00340E9B">
        <w:rPr>
          <w:sz w:val="28"/>
          <w:szCs w:val="28"/>
        </w:rPr>
        <w:t xml:space="preserve"> </w:t>
      </w:r>
      <w:r w:rsidRPr="00340E9B">
        <w:rPr>
          <w:sz w:val="28"/>
          <w:szCs w:val="28"/>
        </w:rPr>
        <w:t>т.д.).</w:t>
      </w:r>
    </w:p>
    <w:p w:rsidR="006C70B4" w:rsidRPr="00340E9B" w:rsidRDefault="006C70B4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 w:rsidRPr="00340E9B">
        <w:rPr>
          <w:sz w:val="28"/>
          <w:szCs w:val="28"/>
        </w:rPr>
        <w:t>Оценка эффективности реализации муниципальной программы «</w:t>
      </w:r>
      <w:r w:rsidR="00097DAC" w:rsidRPr="00340E9B">
        <w:rPr>
          <w:sz w:val="28"/>
          <w:szCs w:val="28"/>
        </w:rPr>
        <w:t>Развитие системы муниципального управления</w:t>
      </w:r>
      <w:r w:rsidRPr="00340E9B">
        <w:rPr>
          <w:sz w:val="28"/>
          <w:szCs w:val="28"/>
        </w:rPr>
        <w:t>» - умеренно эффективна</w:t>
      </w:r>
      <w:r w:rsidR="00097DAC" w:rsidRPr="00340E9B">
        <w:rPr>
          <w:sz w:val="28"/>
          <w:szCs w:val="28"/>
        </w:rPr>
        <w:t>я.</w:t>
      </w:r>
      <w:r w:rsidRPr="00340E9B">
        <w:rPr>
          <w:sz w:val="28"/>
          <w:szCs w:val="28"/>
        </w:rPr>
        <w:t xml:space="preserve"> </w:t>
      </w:r>
    </w:p>
    <w:p w:rsidR="004A0BE8" w:rsidRPr="00437A71" w:rsidRDefault="004A0BE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1F0AFE" w:rsidRPr="00D73F07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73F07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1F0AFE" w:rsidRPr="00D73F07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73F07">
        <w:rPr>
          <w:b/>
          <w:bCs/>
          <w:sz w:val="28"/>
          <w:szCs w:val="28"/>
          <w:u w:val="single"/>
        </w:rPr>
        <w:t>«Обеспечение безопасности жизнедеятельности населения»</w:t>
      </w:r>
    </w:p>
    <w:p w:rsidR="001F0AFE" w:rsidRPr="00D73F07" w:rsidRDefault="001F0AFE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3B0146" w:rsidRPr="00D73F07" w:rsidRDefault="003B0146" w:rsidP="003B0146">
      <w:pPr>
        <w:shd w:val="clear" w:color="auto" w:fill="FFFFFF"/>
        <w:ind w:firstLine="709"/>
        <w:jc w:val="both"/>
        <w:rPr>
          <w:sz w:val="28"/>
          <w:szCs w:val="28"/>
        </w:rPr>
      </w:pPr>
      <w:r w:rsidRPr="00D73F07">
        <w:rPr>
          <w:sz w:val="28"/>
          <w:szCs w:val="28"/>
        </w:rPr>
        <w:t>Реализация муниципальной программы в 202</w:t>
      </w:r>
      <w:r w:rsidR="00D73F07">
        <w:rPr>
          <w:sz w:val="28"/>
          <w:szCs w:val="28"/>
        </w:rPr>
        <w:t xml:space="preserve">2 </w:t>
      </w:r>
      <w:r w:rsidRPr="00D73F07">
        <w:rPr>
          <w:sz w:val="28"/>
          <w:szCs w:val="28"/>
        </w:rPr>
        <w:t xml:space="preserve">году была направлена на достижение основной цели программы – повышение уровня защищенности населения от чрезвычайных ситуаций природного и техногенного характера. </w:t>
      </w:r>
    </w:p>
    <w:p w:rsidR="001F0AFE" w:rsidRPr="00D73F07" w:rsidRDefault="00F66C33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D73F07">
        <w:rPr>
          <w:sz w:val="28"/>
          <w:szCs w:val="28"/>
        </w:rPr>
        <w:t xml:space="preserve">Муниципальная программа </w:t>
      </w:r>
      <w:r w:rsidR="004566F0" w:rsidRPr="00D73F07">
        <w:rPr>
          <w:sz w:val="28"/>
          <w:szCs w:val="28"/>
        </w:rPr>
        <w:t xml:space="preserve">включает в себя </w:t>
      </w:r>
      <w:r w:rsidR="001445CF" w:rsidRPr="00D73F07">
        <w:rPr>
          <w:sz w:val="28"/>
          <w:szCs w:val="28"/>
        </w:rPr>
        <w:t>2</w:t>
      </w:r>
      <w:r w:rsidR="001F0AFE" w:rsidRPr="00D73F07">
        <w:rPr>
          <w:sz w:val="28"/>
          <w:szCs w:val="28"/>
        </w:rPr>
        <w:t xml:space="preserve"> подпрограмм</w:t>
      </w:r>
      <w:r w:rsidR="002130ED" w:rsidRPr="00D73F07">
        <w:rPr>
          <w:sz w:val="28"/>
          <w:szCs w:val="28"/>
        </w:rPr>
        <w:t>ы</w:t>
      </w:r>
      <w:r w:rsidR="001F0AFE" w:rsidRPr="00D73F07">
        <w:rPr>
          <w:sz w:val="28"/>
          <w:szCs w:val="28"/>
        </w:rPr>
        <w:t>:</w:t>
      </w:r>
    </w:p>
    <w:p w:rsidR="002130ED" w:rsidRPr="00D73F07" w:rsidRDefault="002130ED" w:rsidP="002130ED">
      <w:pPr>
        <w:shd w:val="clear" w:color="auto" w:fill="FFFFFF"/>
        <w:ind w:firstLine="709"/>
        <w:jc w:val="both"/>
        <w:rPr>
          <w:sz w:val="28"/>
          <w:szCs w:val="28"/>
        </w:rPr>
      </w:pPr>
      <w:r w:rsidRPr="00D73F07">
        <w:rPr>
          <w:sz w:val="28"/>
          <w:szCs w:val="28"/>
        </w:rPr>
        <w:t>- Обеспечение пожарной безопасности и безопасности людей на водных объектах</w:t>
      </w:r>
      <w:r w:rsidR="001F0AFE" w:rsidRPr="00D73F07">
        <w:rPr>
          <w:sz w:val="28"/>
          <w:szCs w:val="28"/>
        </w:rPr>
        <w:t>;</w:t>
      </w:r>
      <w:r w:rsidRPr="00D73F07">
        <w:rPr>
          <w:sz w:val="28"/>
          <w:szCs w:val="28"/>
        </w:rPr>
        <w:t xml:space="preserve"> </w:t>
      </w:r>
    </w:p>
    <w:p w:rsidR="002130ED" w:rsidRPr="00D73F07" w:rsidRDefault="002130ED" w:rsidP="002130ED">
      <w:pPr>
        <w:shd w:val="clear" w:color="auto" w:fill="FFFFFF"/>
        <w:ind w:firstLine="709"/>
        <w:jc w:val="both"/>
        <w:rPr>
          <w:sz w:val="28"/>
          <w:szCs w:val="28"/>
        </w:rPr>
      </w:pPr>
      <w:r w:rsidRPr="00D73F07">
        <w:rPr>
          <w:sz w:val="28"/>
          <w:szCs w:val="28"/>
        </w:rPr>
        <w:t>- Гражданская оборона и защита населения от чрезвычайных ситуаций</w:t>
      </w:r>
      <w:r w:rsidR="0040047A" w:rsidRPr="00D73F07">
        <w:rPr>
          <w:sz w:val="28"/>
          <w:szCs w:val="28"/>
        </w:rPr>
        <w:t>.</w:t>
      </w:r>
      <w:r w:rsidRPr="00D73F07">
        <w:rPr>
          <w:sz w:val="28"/>
          <w:szCs w:val="28"/>
        </w:rPr>
        <w:t xml:space="preserve"> </w:t>
      </w:r>
    </w:p>
    <w:p w:rsidR="00C0036D" w:rsidRPr="00D73F07" w:rsidRDefault="001F0AFE" w:rsidP="004A7E7F">
      <w:pPr>
        <w:shd w:val="clear" w:color="auto" w:fill="FFFFFF"/>
        <w:ind w:firstLine="709"/>
        <w:jc w:val="both"/>
        <w:rPr>
          <w:sz w:val="20"/>
          <w:szCs w:val="20"/>
        </w:rPr>
      </w:pPr>
      <w:r w:rsidRPr="00D73F07">
        <w:rPr>
          <w:sz w:val="28"/>
          <w:szCs w:val="28"/>
        </w:rPr>
        <w:t>Исполнение  программы характеризуется следующими данными:</w:t>
      </w:r>
    </w:p>
    <w:p w:rsidR="001F0AFE" w:rsidRPr="00D73F07" w:rsidRDefault="001F0AFE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D73F07">
        <w:rPr>
          <w:sz w:val="20"/>
          <w:szCs w:val="20"/>
        </w:rPr>
        <w:t>(тыс.</w:t>
      </w:r>
      <w:r w:rsidR="00773389" w:rsidRPr="00D73F07">
        <w:rPr>
          <w:sz w:val="20"/>
          <w:szCs w:val="20"/>
        </w:rPr>
        <w:t xml:space="preserve"> рублей</w:t>
      </w:r>
      <w:r w:rsidRPr="00D73F07">
        <w:rPr>
          <w:sz w:val="20"/>
          <w:szCs w:val="20"/>
        </w:rPr>
        <w:t>)</w:t>
      </w:r>
    </w:p>
    <w:tbl>
      <w:tblPr>
        <w:tblW w:w="9087" w:type="dxa"/>
        <w:tblInd w:w="93" w:type="dxa"/>
        <w:tblLook w:val="04A0"/>
      </w:tblPr>
      <w:tblGrid>
        <w:gridCol w:w="4693"/>
        <w:gridCol w:w="1559"/>
        <w:gridCol w:w="1418"/>
        <w:gridCol w:w="1417"/>
      </w:tblGrid>
      <w:tr w:rsidR="001F0AFE" w:rsidRPr="00437A71" w:rsidTr="00877F91">
        <w:trPr>
          <w:trHeight w:val="510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1F0AFE" w:rsidRPr="00D73F07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3F07">
              <w:rPr>
                <w:b/>
                <w:bCs/>
                <w:sz w:val="20"/>
                <w:szCs w:val="20"/>
              </w:rPr>
              <w:t>Наименование</w:t>
            </w:r>
            <w:r w:rsidR="005D12FA" w:rsidRPr="00D73F07">
              <w:rPr>
                <w:b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1F0AFE" w:rsidRPr="00D73F07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3F07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1F0AFE" w:rsidRPr="00D73F07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3F0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1F0AFE" w:rsidRPr="00D73F07" w:rsidRDefault="001F0AFE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73F07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4A3153" w:rsidRPr="00437A71" w:rsidTr="00DE3C2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D73F07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3F07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4A3153" w:rsidP="00D73F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73F07" w:rsidRPr="00E61C37">
              <w:rPr>
                <w:b/>
                <w:bCs/>
                <w:color w:val="000000"/>
                <w:sz w:val="20"/>
                <w:szCs w:val="20"/>
              </w:rPr>
              <w:t>4 626,0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D73F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14 626,0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EB1" w:rsidRDefault="004A3153" w:rsidP="00E128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EB1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4A3153" w:rsidRPr="00437A71" w:rsidTr="00DE3C2D">
        <w:trPr>
          <w:trHeight w:val="3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D73F07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73F07">
              <w:rPr>
                <w:i/>
                <w:iCs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4A3153" w:rsidP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E61EB1" w:rsidRPr="00E61C37">
              <w:rPr>
                <w:i/>
                <w:iCs/>
                <w:color w:val="000000"/>
                <w:sz w:val="20"/>
                <w:szCs w:val="20"/>
              </w:rPr>
              <w:t>4 626,0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14 626,0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EB1" w:rsidRDefault="004A3153" w:rsidP="00E128D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EB1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</w:tr>
      <w:tr w:rsidR="004A3153" w:rsidRPr="00437A71" w:rsidTr="00DE3C2D">
        <w:trPr>
          <w:trHeight w:val="3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D73F07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3F07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4A3153" w:rsidP="00E61E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61EB1" w:rsidRPr="00E61C37">
              <w:rPr>
                <w:b/>
                <w:bCs/>
                <w:color w:val="000000"/>
                <w:sz w:val="20"/>
                <w:szCs w:val="20"/>
              </w:rPr>
              <w:t>4 278,6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E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14 278,6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EB1" w:rsidRDefault="004A3153" w:rsidP="00E128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EB1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4A3153" w:rsidRPr="00437A71" w:rsidTr="00DE3C2D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D73F07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73F07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бюджет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4A3153" w:rsidP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="00E61EB1" w:rsidRPr="00E61C37">
              <w:rPr>
                <w:i/>
                <w:iCs/>
                <w:color w:val="000000"/>
                <w:sz w:val="20"/>
                <w:szCs w:val="20"/>
              </w:rPr>
              <w:t>4 278,6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14 278,6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EB1" w:rsidRDefault="004A3153" w:rsidP="00E128D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EB1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</w:tr>
      <w:tr w:rsidR="004A3153" w:rsidRPr="00437A71" w:rsidTr="00DE3C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D73F07" w:rsidRDefault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3F07">
              <w:rPr>
                <w:b/>
                <w:bCs/>
                <w:color w:val="000000"/>
                <w:sz w:val="20"/>
                <w:szCs w:val="20"/>
              </w:rPr>
              <w:t>Подпрограмма «Гражданская оборона и защита населения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E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E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C37">
              <w:rPr>
                <w:b/>
                <w:bCs/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EB1" w:rsidRDefault="004A3153" w:rsidP="00E128D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1EB1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4A3153" w:rsidRPr="00437A71" w:rsidTr="00DE3C2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D73F07" w:rsidRDefault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73F07">
              <w:rPr>
                <w:i/>
                <w:iCs/>
                <w:color w:val="000000"/>
                <w:sz w:val="20"/>
                <w:szCs w:val="20"/>
              </w:rPr>
              <w:t xml:space="preserve">  бюджет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C37" w:rsidRDefault="00E61EB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C37">
              <w:rPr>
                <w:i/>
                <w:iCs/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E61EB1" w:rsidRDefault="004A3153" w:rsidP="00E128D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61EB1">
              <w:rPr>
                <w:i/>
                <w:iCs/>
                <w:color w:val="000000"/>
                <w:sz w:val="20"/>
                <w:szCs w:val="20"/>
              </w:rPr>
              <w:t>100,0%</w:t>
            </w:r>
          </w:p>
        </w:tc>
      </w:tr>
    </w:tbl>
    <w:p w:rsidR="00D71B12" w:rsidRPr="000A6EF7" w:rsidRDefault="00D71B12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0A6EF7">
        <w:rPr>
          <w:sz w:val="28"/>
          <w:szCs w:val="28"/>
        </w:rPr>
        <w:t>В рамках реализации подпрограммы «</w:t>
      </w:r>
      <w:r w:rsidR="001B7EF3" w:rsidRPr="000A6EF7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0A6EF7">
        <w:rPr>
          <w:sz w:val="28"/>
          <w:szCs w:val="28"/>
        </w:rPr>
        <w:t>»:</w:t>
      </w:r>
    </w:p>
    <w:p w:rsidR="001B7EF3" w:rsidRDefault="001B7EF3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0A6EF7">
        <w:rPr>
          <w:sz w:val="28"/>
          <w:szCs w:val="28"/>
        </w:rPr>
        <w:t>- утверждён план основных мероприятий МО ГО «Усинск»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781586" w:rsidRDefault="00781586" w:rsidP="00781586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>
        <w:rPr>
          <w:sz w:val="27"/>
          <w:szCs w:val="27"/>
        </w:rPr>
        <w:t>разработаны нормативно-правовые акты в области обеспечения безопасности людей на водных объектах, проведено обучение населения мерам безопасности на водных объектах;</w:t>
      </w:r>
    </w:p>
    <w:p w:rsidR="00AE390A" w:rsidRDefault="00AE390A" w:rsidP="00AE390A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проведено обучение населения способам защиты и действиям в чрезвычайных ситуациях, а также способам защиты от опасностей, возникающих при ведении военных действий или </w:t>
      </w:r>
      <w:r w:rsidR="00031FCB">
        <w:rPr>
          <w:sz w:val="27"/>
          <w:szCs w:val="27"/>
        </w:rPr>
        <w:t>вследствие</w:t>
      </w:r>
      <w:r>
        <w:rPr>
          <w:sz w:val="27"/>
          <w:szCs w:val="27"/>
        </w:rPr>
        <w:t xml:space="preserve"> этих действий;</w:t>
      </w:r>
    </w:p>
    <w:p w:rsidR="0000032B" w:rsidRPr="004220C0" w:rsidRDefault="0000032B" w:rsidP="0000032B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осуществлена </w:t>
      </w:r>
      <w:r w:rsidRPr="004220C0">
        <w:rPr>
          <w:sz w:val="27"/>
          <w:szCs w:val="27"/>
        </w:rPr>
        <w:t xml:space="preserve">проверка и перезарядка огнетушителей в МБУДО </w:t>
      </w:r>
      <w:r w:rsidR="009C09E7">
        <w:rPr>
          <w:sz w:val="27"/>
          <w:szCs w:val="27"/>
        </w:rPr>
        <w:t>«ДШИ»</w:t>
      </w:r>
      <w:r w:rsidRPr="004220C0">
        <w:rPr>
          <w:sz w:val="27"/>
          <w:szCs w:val="27"/>
        </w:rPr>
        <w:t xml:space="preserve"> г.</w:t>
      </w:r>
      <w:r w:rsidR="00031FCB">
        <w:rPr>
          <w:sz w:val="27"/>
          <w:szCs w:val="27"/>
        </w:rPr>
        <w:t xml:space="preserve"> </w:t>
      </w:r>
      <w:r w:rsidRPr="004220C0">
        <w:rPr>
          <w:sz w:val="27"/>
          <w:szCs w:val="27"/>
        </w:rPr>
        <w:t>Усинска (филиал пгт.</w:t>
      </w:r>
      <w:proofErr w:type="gramEnd"/>
      <w:r w:rsidRPr="004220C0">
        <w:rPr>
          <w:sz w:val="27"/>
          <w:szCs w:val="27"/>
        </w:rPr>
        <w:t xml:space="preserve"> Парма, филиал с.</w:t>
      </w:r>
      <w:r w:rsidR="00031FCB">
        <w:rPr>
          <w:sz w:val="27"/>
          <w:szCs w:val="27"/>
        </w:rPr>
        <w:t xml:space="preserve"> </w:t>
      </w:r>
      <w:r w:rsidRPr="004220C0">
        <w:rPr>
          <w:sz w:val="27"/>
          <w:szCs w:val="27"/>
        </w:rPr>
        <w:t xml:space="preserve">Усть-Уса), МБУК </w:t>
      </w:r>
      <w:r w:rsidR="009C09E7">
        <w:rPr>
          <w:sz w:val="27"/>
          <w:szCs w:val="27"/>
        </w:rPr>
        <w:t>«</w:t>
      </w:r>
      <w:r w:rsidRPr="004220C0">
        <w:rPr>
          <w:sz w:val="27"/>
          <w:szCs w:val="27"/>
        </w:rPr>
        <w:t>ЦКС</w:t>
      </w:r>
      <w:r w:rsidR="009C09E7">
        <w:rPr>
          <w:sz w:val="27"/>
          <w:szCs w:val="27"/>
        </w:rPr>
        <w:t>»</w:t>
      </w:r>
      <w:r w:rsidRPr="004220C0">
        <w:rPr>
          <w:sz w:val="27"/>
          <w:szCs w:val="27"/>
        </w:rPr>
        <w:t xml:space="preserve"> (11 филиалов), </w:t>
      </w:r>
      <w:r w:rsidR="009C09E7">
        <w:rPr>
          <w:sz w:val="27"/>
          <w:szCs w:val="27"/>
        </w:rPr>
        <w:t xml:space="preserve">приобретен </w:t>
      </w:r>
      <w:r w:rsidRPr="004220C0">
        <w:rPr>
          <w:sz w:val="27"/>
          <w:szCs w:val="27"/>
        </w:rPr>
        <w:t xml:space="preserve">план эвакуации в МБУК </w:t>
      </w:r>
      <w:r w:rsidR="009C09E7">
        <w:rPr>
          <w:sz w:val="27"/>
          <w:szCs w:val="27"/>
        </w:rPr>
        <w:t>«</w:t>
      </w:r>
      <w:r w:rsidRPr="004220C0">
        <w:rPr>
          <w:sz w:val="27"/>
          <w:szCs w:val="27"/>
        </w:rPr>
        <w:t xml:space="preserve">УМВЦ </w:t>
      </w:r>
      <w:r w:rsidR="009C09E7">
        <w:rPr>
          <w:sz w:val="27"/>
          <w:szCs w:val="27"/>
        </w:rPr>
        <w:t>«</w:t>
      </w:r>
      <w:r w:rsidRPr="004220C0">
        <w:rPr>
          <w:sz w:val="27"/>
          <w:szCs w:val="27"/>
        </w:rPr>
        <w:t>Вортас</w:t>
      </w:r>
      <w:r w:rsidR="009C09E7">
        <w:rPr>
          <w:sz w:val="27"/>
          <w:szCs w:val="27"/>
        </w:rPr>
        <w:t>»</w:t>
      </w:r>
      <w:r w:rsidRPr="004220C0">
        <w:rPr>
          <w:sz w:val="27"/>
          <w:szCs w:val="27"/>
        </w:rPr>
        <w:t>;</w:t>
      </w:r>
    </w:p>
    <w:p w:rsidR="00D71B12" w:rsidRPr="000A6EF7" w:rsidRDefault="008253BB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0A6EF7">
        <w:rPr>
          <w:sz w:val="28"/>
          <w:szCs w:val="28"/>
        </w:rPr>
        <w:t xml:space="preserve">- </w:t>
      </w:r>
      <w:r w:rsidR="00D71B12" w:rsidRPr="000A6EF7">
        <w:rPr>
          <w:sz w:val="28"/>
          <w:szCs w:val="28"/>
        </w:rPr>
        <w:t>выполнен</w:t>
      </w:r>
      <w:r w:rsidR="00AB24FA" w:rsidRPr="000A6EF7">
        <w:rPr>
          <w:sz w:val="28"/>
          <w:szCs w:val="28"/>
        </w:rPr>
        <w:t>о обслуживание</w:t>
      </w:r>
      <w:r w:rsidR="00D71B12" w:rsidRPr="000A6EF7">
        <w:rPr>
          <w:sz w:val="28"/>
          <w:szCs w:val="28"/>
        </w:rPr>
        <w:t xml:space="preserve"> пожарно</w:t>
      </w:r>
      <w:r w:rsidR="00AB24FA" w:rsidRPr="000A6EF7">
        <w:rPr>
          <w:sz w:val="28"/>
          <w:szCs w:val="28"/>
        </w:rPr>
        <w:t xml:space="preserve">й автоматики с передачей сигнала о пожаре по радио и телекоммуникационной системе на пульт ЕДДС в </w:t>
      </w:r>
      <w:r w:rsidR="000A6EF7" w:rsidRPr="000A6EF7">
        <w:rPr>
          <w:sz w:val="28"/>
          <w:szCs w:val="28"/>
        </w:rPr>
        <w:t>30</w:t>
      </w:r>
      <w:r w:rsidR="00D71B12" w:rsidRPr="000A6EF7">
        <w:rPr>
          <w:sz w:val="28"/>
          <w:szCs w:val="28"/>
        </w:rPr>
        <w:t xml:space="preserve"> </w:t>
      </w:r>
      <w:r w:rsidR="00AB24FA" w:rsidRPr="000A6EF7">
        <w:rPr>
          <w:sz w:val="28"/>
          <w:szCs w:val="28"/>
        </w:rPr>
        <w:t>образовательных организациях</w:t>
      </w:r>
      <w:r w:rsidR="00D71B12" w:rsidRPr="000A6EF7">
        <w:rPr>
          <w:sz w:val="28"/>
          <w:szCs w:val="28"/>
        </w:rPr>
        <w:t>;</w:t>
      </w:r>
    </w:p>
    <w:p w:rsidR="001B7EF3" w:rsidRPr="000A6EF7" w:rsidRDefault="001B7EF3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0A6EF7">
        <w:rPr>
          <w:sz w:val="28"/>
          <w:szCs w:val="28"/>
        </w:rPr>
        <w:t xml:space="preserve">- выполнены замеры сопротивления изоляции электросетей </w:t>
      </w:r>
      <w:r w:rsidR="00A45103" w:rsidRPr="000A6EF7">
        <w:rPr>
          <w:sz w:val="28"/>
          <w:szCs w:val="28"/>
        </w:rPr>
        <w:t xml:space="preserve">в </w:t>
      </w:r>
      <w:r w:rsidR="00183F97" w:rsidRPr="000A6EF7">
        <w:rPr>
          <w:sz w:val="28"/>
          <w:szCs w:val="28"/>
        </w:rPr>
        <w:t>1</w:t>
      </w:r>
      <w:r w:rsidR="000A6EF7" w:rsidRPr="000A6EF7">
        <w:rPr>
          <w:sz w:val="28"/>
          <w:szCs w:val="28"/>
        </w:rPr>
        <w:t>1</w:t>
      </w:r>
      <w:r w:rsidR="00A45103" w:rsidRPr="000A6EF7">
        <w:rPr>
          <w:sz w:val="28"/>
          <w:szCs w:val="28"/>
        </w:rPr>
        <w:t>-</w:t>
      </w:r>
      <w:r w:rsidR="000A6EF7" w:rsidRPr="000A6EF7">
        <w:rPr>
          <w:sz w:val="28"/>
          <w:szCs w:val="28"/>
        </w:rPr>
        <w:t>ти</w:t>
      </w:r>
      <w:r w:rsidR="00A45103" w:rsidRPr="000A6EF7">
        <w:rPr>
          <w:sz w:val="28"/>
          <w:szCs w:val="28"/>
        </w:rPr>
        <w:t xml:space="preserve"> учреждениях культуры и </w:t>
      </w:r>
      <w:r w:rsidR="000A6EF7" w:rsidRPr="000A6EF7">
        <w:rPr>
          <w:sz w:val="28"/>
          <w:szCs w:val="28"/>
        </w:rPr>
        <w:t>3</w:t>
      </w:r>
      <w:r w:rsidR="00A45103" w:rsidRPr="000A6EF7">
        <w:rPr>
          <w:sz w:val="28"/>
          <w:szCs w:val="28"/>
        </w:rPr>
        <w:t xml:space="preserve"> образовательных организациях </w:t>
      </w:r>
      <w:r w:rsidR="00A45103" w:rsidRPr="000A6EF7">
        <w:rPr>
          <w:sz w:val="26"/>
          <w:szCs w:val="26"/>
        </w:rPr>
        <w:t xml:space="preserve"> </w:t>
      </w:r>
      <w:r w:rsidR="00344352" w:rsidRPr="000A6EF7">
        <w:rPr>
          <w:sz w:val="26"/>
          <w:szCs w:val="26"/>
        </w:rPr>
        <w:t>муниципального образования</w:t>
      </w:r>
      <w:r w:rsidR="00A45103" w:rsidRPr="000A6EF7">
        <w:rPr>
          <w:sz w:val="28"/>
          <w:szCs w:val="28"/>
        </w:rPr>
        <w:t>;</w:t>
      </w:r>
      <w:r w:rsidR="00DA2104" w:rsidRPr="000A6EF7">
        <w:rPr>
          <w:sz w:val="28"/>
          <w:szCs w:val="28"/>
        </w:rPr>
        <w:t xml:space="preserve"> </w:t>
      </w:r>
    </w:p>
    <w:p w:rsidR="00DA2104" w:rsidRPr="0061474C" w:rsidRDefault="00DA2104" w:rsidP="00DA2104">
      <w:pPr>
        <w:ind w:firstLine="709"/>
        <w:jc w:val="both"/>
        <w:rPr>
          <w:sz w:val="28"/>
          <w:szCs w:val="28"/>
        </w:rPr>
      </w:pPr>
      <w:r w:rsidRPr="0061474C">
        <w:rPr>
          <w:sz w:val="28"/>
          <w:szCs w:val="28"/>
        </w:rPr>
        <w:t xml:space="preserve">- проведены </w:t>
      </w:r>
      <w:r w:rsidR="00344352" w:rsidRPr="0061474C">
        <w:rPr>
          <w:sz w:val="28"/>
          <w:szCs w:val="28"/>
        </w:rPr>
        <w:t xml:space="preserve">испытания внутреннего противопожарного </w:t>
      </w:r>
      <w:r w:rsidRPr="0061474C">
        <w:rPr>
          <w:sz w:val="28"/>
          <w:szCs w:val="28"/>
        </w:rPr>
        <w:t xml:space="preserve"> водопровода в учреждениях культуры и 1</w:t>
      </w:r>
      <w:r w:rsidR="0061474C" w:rsidRPr="0061474C">
        <w:rPr>
          <w:sz w:val="28"/>
          <w:szCs w:val="28"/>
        </w:rPr>
        <w:t>6</w:t>
      </w:r>
      <w:r w:rsidRPr="0061474C">
        <w:rPr>
          <w:sz w:val="28"/>
          <w:szCs w:val="28"/>
        </w:rPr>
        <w:t xml:space="preserve"> учреждениях образования; </w:t>
      </w:r>
    </w:p>
    <w:p w:rsidR="00344352" w:rsidRDefault="00344352" w:rsidP="00DA2104">
      <w:pPr>
        <w:ind w:firstLine="709"/>
        <w:jc w:val="both"/>
        <w:rPr>
          <w:sz w:val="28"/>
          <w:szCs w:val="28"/>
        </w:rPr>
      </w:pPr>
      <w:r w:rsidRPr="0061474C">
        <w:rPr>
          <w:sz w:val="28"/>
          <w:szCs w:val="28"/>
        </w:rPr>
        <w:t xml:space="preserve"> - проведена перекатка пожарных </w:t>
      </w:r>
      <w:r w:rsidR="00161196" w:rsidRPr="0061474C">
        <w:rPr>
          <w:sz w:val="28"/>
          <w:szCs w:val="28"/>
        </w:rPr>
        <w:t>рукавов</w:t>
      </w:r>
      <w:r w:rsidRPr="0061474C">
        <w:rPr>
          <w:sz w:val="28"/>
          <w:szCs w:val="28"/>
        </w:rPr>
        <w:t xml:space="preserve"> на новое ребро в учреждениях культуры;</w:t>
      </w:r>
    </w:p>
    <w:p w:rsidR="00A91479" w:rsidRPr="00091AC3" w:rsidRDefault="00A91479" w:rsidP="00091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 и установлен</w:t>
      </w:r>
      <w:r w:rsidRPr="00091AC3">
        <w:rPr>
          <w:sz w:val="28"/>
          <w:szCs w:val="28"/>
        </w:rPr>
        <w:t xml:space="preserve"> пожарный гидрант ГП-3-00 (МБОУ «СОШ» с. Усть-Уса); осуществлен по предписанию монтаж аварийного освещения (МБДОУ «Детский сад» с. Усть-Уса); по предписанию установлен пожарный водоём (МАДОУ «ДСКВ № 16» г. Усинска (Парма);</w:t>
      </w:r>
    </w:p>
    <w:p w:rsidR="005053F2" w:rsidRPr="00437A71" w:rsidRDefault="008253BB" w:rsidP="00A646C1">
      <w:pPr>
        <w:shd w:val="clear" w:color="auto" w:fill="FFFFFF"/>
        <w:ind w:firstLine="709"/>
        <w:jc w:val="both"/>
        <w:rPr>
          <w:sz w:val="28"/>
          <w:highlight w:val="yellow"/>
        </w:rPr>
      </w:pPr>
      <w:r w:rsidRPr="00C95882">
        <w:rPr>
          <w:sz w:val="28"/>
        </w:rPr>
        <w:t>-</w:t>
      </w:r>
      <w:r w:rsidR="005053F2" w:rsidRPr="00C95882">
        <w:rPr>
          <w:sz w:val="28"/>
        </w:rPr>
        <w:t xml:space="preserve"> приобретен</w:t>
      </w:r>
      <w:r w:rsidR="00F44602" w:rsidRPr="00C95882">
        <w:rPr>
          <w:sz w:val="28"/>
        </w:rPr>
        <w:t>ы</w:t>
      </w:r>
      <w:r w:rsidR="005053F2" w:rsidRPr="00C95882">
        <w:rPr>
          <w:sz w:val="28"/>
        </w:rPr>
        <w:t xml:space="preserve"> </w:t>
      </w:r>
      <w:r w:rsidR="00C95882" w:rsidRPr="00C95882">
        <w:rPr>
          <w:sz w:val="28"/>
        </w:rPr>
        <w:t xml:space="preserve">средства </w:t>
      </w:r>
      <w:r w:rsidR="00C95882" w:rsidRPr="00C95882">
        <w:rPr>
          <w:sz w:val="27"/>
          <w:szCs w:val="27"/>
        </w:rPr>
        <w:t>индивидуальной защиты органов дыхания в 9 образовательных учреждениях</w:t>
      </w:r>
      <w:r w:rsidR="005053F2" w:rsidRPr="00A91479">
        <w:rPr>
          <w:sz w:val="28"/>
        </w:rPr>
        <w:t xml:space="preserve">; </w:t>
      </w:r>
      <w:r w:rsidR="005053F2" w:rsidRPr="00437A71">
        <w:rPr>
          <w:sz w:val="28"/>
          <w:highlight w:val="yellow"/>
        </w:rPr>
        <w:t xml:space="preserve"> </w:t>
      </w:r>
    </w:p>
    <w:p w:rsidR="00A646C1" w:rsidRPr="00C95882" w:rsidRDefault="003A38C4" w:rsidP="00A646C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882">
        <w:rPr>
          <w:rFonts w:ascii="Times New Roman" w:hAnsi="Times New Roman"/>
          <w:sz w:val="28"/>
          <w:szCs w:val="28"/>
        </w:rPr>
        <w:t xml:space="preserve">- </w:t>
      </w:r>
      <w:r w:rsidR="00A646C1" w:rsidRPr="00C95882">
        <w:rPr>
          <w:rFonts w:ascii="Times New Roman" w:hAnsi="Times New Roman"/>
          <w:sz w:val="28"/>
          <w:szCs w:val="28"/>
        </w:rPr>
        <w:t xml:space="preserve">проведены испытания наружных маршевых и вертикальных лестниц в </w:t>
      </w:r>
      <w:r w:rsidR="00C95882">
        <w:rPr>
          <w:rFonts w:ascii="Times New Roman" w:hAnsi="Times New Roman"/>
          <w:sz w:val="28"/>
          <w:szCs w:val="28"/>
        </w:rPr>
        <w:t>1</w:t>
      </w:r>
      <w:r w:rsidR="00A646C1" w:rsidRPr="00C95882">
        <w:rPr>
          <w:rFonts w:ascii="Times New Roman" w:hAnsi="Times New Roman"/>
          <w:sz w:val="28"/>
          <w:szCs w:val="28"/>
        </w:rPr>
        <w:t xml:space="preserve"> образовательн</w:t>
      </w:r>
      <w:r w:rsidR="00C95882">
        <w:rPr>
          <w:rFonts w:ascii="Times New Roman" w:hAnsi="Times New Roman"/>
          <w:sz w:val="28"/>
          <w:szCs w:val="28"/>
        </w:rPr>
        <w:t>ой</w:t>
      </w:r>
      <w:r w:rsidR="00A646C1" w:rsidRPr="00C95882">
        <w:rPr>
          <w:rFonts w:ascii="Times New Roman" w:hAnsi="Times New Roman"/>
          <w:sz w:val="28"/>
          <w:szCs w:val="28"/>
        </w:rPr>
        <w:t xml:space="preserve"> организаци</w:t>
      </w:r>
      <w:r w:rsidR="00C95882">
        <w:rPr>
          <w:rFonts w:ascii="Times New Roman" w:hAnsi="Times New Roman"/>
          <w:sz w:val="28"/>
          <w:szCs w:val="28"/>
        </w:rPr>
        <w:t>и</w:t>
      </w:r>
      <w:r w:rsidR="00A646C1" w:rsidRPr="00C95882">
        <w:rPr>
          <w:rFonts w:ascii="Times New Roman" w:hAnsi="Times New Roman"/>
          <w:sz w:val="28"/>
          <w:szCs w:val="28"/>
        </w:rPr>
        <w:t>;</w:t>
      </w:r>
    </w:p>
    <w:p w:rsidR="00D71B12" w:rsidRPr="00A91479" w:rsidRDefault="003A38C4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A91479">
        <w:rPr>
          <w:sz w:val="28"/>
          <w:szCs w:val="28"/>
        </w:rPr>
        <w:t xml:space="preserve">- </w:t>
      </w:r>
      <w:r w:rsidR="00D71B12" w:rsidRPr="00A91479">
        <w:rPr>
          <w:sz w:val="28"/>
          <w:szCs w:val="28"/>
        </w:rPr>
        <w:t>обеспечено обучение и страхование жизни добровольных пожарных ДПО, материальное стимулирование</w:t>
      </w:r>
      <w:r w:rsidR="00A91479" w:rsidRPr="00A91479">
        <w:rPr>
          <w:sz w:val="28"/>
          <w:szCs w:val="28"/>
        </w:rPr>
        <w:t xml:space="preserve"> 70 </w:t>
      </w:r>
      <w:r w:rsidR="00D71B12" w:rsidRPr="00A91479">
        <w:rPr>
          <w:sz w:val="28"/>
          <w:szCs w:val="28"/>
        </w:rPr>
        <w:t>членов ДПО</w:t>
      </w:r>
      <w:r w:rsidR="00A646C1" w:rsidRPr="00A91479">
        <w:rPr>
          <w:sz w:val="28"/>
          <w:szCs w:val="28"/>
        </w:rPr>
        <w:t xml:space="preserve"> по итогам года;</w:t>
      </w:r>
      <w:r w:rsidR="00D71B12" w:rsidRPr="00A91479">
        <w:rPr>
          <w:sz w:val="28"/>
          <w:szCs w:val="28"/>
        </w:rPr>
        <w:t xml:space="preserve"> </w:t>
      </w:r>
    </w:p>
    <w:p w:rsidR="00D71B12" w:rsidRDefault="003A38C4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C95882">
        <w:rPr>
          <w:sz w:val="28"/>
          <w:szCs w:val="28"/>
        </w:rPr>
        <w:t xml:space="preserve">- </w:t>
      </w:r>
      <w:r w:rsidR="00BE1D72" w:rsidRPr="00C95882">
        <w:rPr>
          <w:sz w:val="28"/>
          <w:szCs w:val="28"/>
        </w:rPr>
        <w:t xml:space="preserve">обеспечено </w:t>
      </w:r>
      <w:r w:rsidR="00F44602" w:rsidRPr="00C95882">
        <w:rPr>
          <w:sz w:val="28"/>
          <w:szCs w:val="28"/>
        </w:rPr>
        <w:t>техническое обслуживание автоматической пожарной сигнализации</w:t>
      </w:r>
      <w:r w:rsidR="000978D0" w:rsidRPr="00C95882">
        <w:rPr>
          <w:sz w:val="28"/>
          <w:szCs w:val="28"/>
        </w:rPr>
        <w:t xml:space="preserve"> в здании администрации МО ГО «Усинск» </w:t>
      </w:r>
      <w:r w:rsidR="000978D0" w:rsidRPr="00C95882">
        <w:rPr>
          <w:sz w:val="28"/>
        </w:rPr>
        <w:t xml:space="preserve">и </w:t>
      </w:r>
      <w:r w:rsidR="00BE1D72" w:rsidRPr="00C95882">
        <w:rPr>
          <w:sz w:val="28"/>
        </w:rPr>
        <w:t>зданиях администраций территориальных органов</w:t>
      </w:r>
      <w:r w:rsidR="00D71B12" w:rsidRPr="00C95882">
        <w:rPr>
          <w:sz w:val="28"/>
          <w:szCs w:val="28"/>
        </w:rPr>
        <w:t>;</w:t>
      </w:r>
    </w:p>
    <w:p w:rsidR="008B5CB8" w:rsidRDefault="008B5CB8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приобретены огнетушители, аншлаги для размещения на водных объектах, мегафоны громкоговорители, пожарные рукава и универсальные фильтрующие самоспасатели, рукава для мотопомпы в территориальные органы администрации;</w:t>
      </w:r>
    </w:p>
    <w:p w:rsidR="008B5CB8" w:rsidRDefault="008B5CB8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приведены в нормативное состояние противопожарные полосы в с. Щельябож, с. Усть-Уса;</w:t>
      </w:r>
    </w:p>
    <w:p w:rsidR="00D71B12" w:rsidRDefault="003A38C4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C95882">
        <w:rPr>
          <w:sz w:val="28"/>
          <w:szCs w:val="28"/>
        </w:rPr>
        <w:t xml:space="preserve">- </w:t>
      </w:r>
      <w:r w:rsidR="00D71B12" w:rsidRPr="00C95882">
        <w:rPr>
          <w:sz w:val="28"/>
          <w:szCs w:val="28"/>
        </w:rPr>
        <w:t>обеспечена работа водомерных постов в период весеннее-осеннего половодья</w:t>
      </w:r>
      <w:r w:rsidR="00D1437D" w:rsidRPr="00C95882">
        <w:rPr>
          <w:sz w:val="28"/>
          <w:szCs w:val="28"/>
        </w:rPr>
        <w:t xml:space="preserve"> (с. Щельябож)</w:t>
      </w:r>
      <w:r w:rsidR="003C76D3" w:rsidRPr="00C95882">
        <w:rPr>
          <w:sz w:val="28"/>
          <w:szCs w:val="28"/>
        </w:rPr>
        <w:t>;</w:t>
      </w:r>
    </w:p>
    <w:p w:rsidR="008B5CB8" w:rsidRPr="00C95882" w:rsidRDefault="008B5CB8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выполнены работы по </w:t>
      </w:r>
      <w:r w:rsidRPr="00003682">
        <w:rPr>
          <w:sz w:val="27"/>
          <w:szCs w:val="27"/>
        </w:rPr>
        <w:t>расчистк</w:t>
      </w:r>
      <w:r>
        <w:rPr>
          <w:sz w:val="27"/>
          <w:szCs w:val="27"/>
        </w:rPr>
        <w:t>е</w:t>
      </w:r>
      <w:r w:rsidRPr="00003682">
        <w:rPr>
          <w:sz w:val="27"/>
          <w:szCs w:val="27"/>
        </w:rPr>
        <w:t xml:space="preserve"> дорог к пожарным водоёмам в зимний</w:t>
      </w:r>
      <w:r>
        <w:rPr>
          <w:sz w:val="27"/>
          <w:szCs w:val="27"/>
        </w:rPr>
        <w:t xml:space="preserve"> </w:t>
      </w:r>
      <w:r w:rsidRPr="00003682">
        <w:rPr>
          <w:sz w:val="27"/>
          <w:szCs w:val="27"/>
        </w:rPr>
        <w:t>период</w:t>
      </w:r>
      <w:r>
        <w:rPr>
          <w:sz w:val="27"/>
          <w:szCs w:val="27"/>
        </w:rPr>
        <w:t xml:space="preserve"> в с. Усть-Уса и с. Мутный Материк; </w:t>
      </w:r>
      <w:r w:rsidRPr="00003682">
        <w:rPr>
          <w:sz w:val="27"/>
          <w:szCs w:val="27"/>
        </w:rPr>
        <w:t>приведен</w:t>
      </w:r>
      <w:r>
        <w:rPr>
          <w:sz w:val="27"/>
          <w:szCs w:val="27"/>
        </w:rPr>
        <w:t>ы</w:t>
      </w:r>
      <w:r w:rsidRPr="00003682">
        <w:rPr>
          <w:sz w:val="27"/>
          <w:szCs w:val="27"/>
        </w:rPr>
        <w:t xml:space="preserve"> в нормативное состояние пожарны</w:t>
      </w:r>
      <w:r w:rsidR="002A6B11">
        <w:rPr>
          <w:sz w:val="27"/>
          <w:szCs w:val="27"/>
        </w:rPr>
        <w:t>е</w:t>
      </w:r>
      <w:r w:rsidRPr="00003682">
        <w:rPr>
          <w:sz w:val="27"/>
          <w:szCs w:val="27"/>
        </w:rPr>
        <w:t xml:space="preserve"> водоём</w:t>
      </w:r>
      <w:r w:rsidR="002A6B11">
        <w:rPr>
          <w:sz w:val="27"/>
          <w:szCs w:val="27"/>
        </w:rPr>
        <w:t xml:space="preserve">ы в с. </w:t>
      </w:r>
      <w:r>
        <w:rPr>
          <w:sz w:val="27"/>
          <w:szCs w:val="27"/>
        </w:rPr>
        <w:t xml:space="preserve">Усть-Лыжа; </w:t>
      </w:r>
    </w:p>
    <w:p w:rsidR="00063CBD" w:rsidRPr="00003682" w:rsidRDefault="003C76D3" w:rsidP="00063CBD">
      <w:pPr>
        <w:shd w:val="clear" w:color="auto" w:fill="FFFFFF"/>
        <w:ind w:firstLine="709"/>
        <w:jc w:val="both"/>
        <w:rPr>
          <w:sz w:val="27"/>
          <w:szCs w:val="27"/>
        </w:rPr>
      </w:pPr>
      <w:r w:rsidRPr="00063CBD">
        <w:rPr>
          <w:sz w:val="28"/>
          <w:szCs w:val="28"/>
        </w:rPr>
        <w:t xml:space="preserve"> - приведены в нормативное состояние </w:t>
      </w:r>
      <w:r w:rsidR="00063CBD" w:rsidRPr="00063CBD">
        <w:rPr>
          <w:sz w:val="28"/>
          <w:szCs w:val="28"/>
        </w:rPr>
        <w:t>2</w:t>
      </w:r>
      <w:r w:rsidRPr="00063CBD">
        <w:rPr>
          <w:sz w:val="28"/>
          <w:szCs w:val="28"/>
        </w:rPr>
        <w:t xml:space="preserve"> пожарных водоема (</w:t>
      </w:r>
      <w:r w:rsidR="00063CBD" w:rsidRPr="00063CBD">
        <w:rPr>
          <w:sz w:val="28"/>
          <w:szCs w:val="28"/>
        </w:rPr>
        <w:t xml:space="preserve">выполнены </w:t>
      </w:r>
      <w:r w:rsidR="00063CBD" w:rsidRPr="00063CBD">
        <w:rPr>
          <w:sz w:val="27"/>
          <w:szCs w:val="27"/>
        </w:rPr>
        <w:t>установка и монтаж новых резервуаров с указателем уровня воды</w:t>
      </w:r>
      <w:r w:rsidR="00FA6E4B" w:rsidRPr="00063CBD">
        <w:rPr>
          <w:sz w:val="28"/>
          <w:szCs w:val="28"/>
        </w:rPr>
        <w:t>) на территории пгт Парма</w:t>
      </w:r>
      <w:r w:rsidR="00063CBD" w:rsidRPr="00063CBD">
        <w:rPr>
          <w:sz w:val="27"/>
          <w:szCs w:val="27"/>
        </w:rPr>
        <w:t xml:space="preserve"> ул. Дорожная д. 3 и Набережная д. 1</w:t>
      </w:r>
      <w:r w:rsidR="00063CBD">
        <w:rPr>
          <w:sz w:val="27"/>
          <w:szCs w:val="27"/>
        </w:rPr>
        <w:t>;</w:t>
      </w:r>
      <w:r w:rsidR="00063CBD" w:rsidRPr="00063CBD">
        <w:rPr>
          <w:sz w:val="27"/>
          <w:szCs w:val="27"/>
        </w:rPr>
        <w:t xml:space="preserve"> </w:t>
      </w:r>
      <w:r w:rsidR="00063CBD" w:rsidRPr="00003682">
        <w:rPr>
          <w:sz w:val="27"/>
          <w:szCs w:val="27"/>
        </w:rPr>
        <w:t>заключён муниципальный контракт с ООО «Водоканал – Сервис»</w:t>
      </w:r>
      <w:r w:rsidR="00063CBD">
        <w:rPr>
          <w:sz w:val="27"/>
          <w:szCs w:val="27"/>
        </w:rPr>
        <w:t xml:space="preserve"> </w:t>
      </w:r>
      <w:r w:rsidR="00063CBD" w:rsidRPr="00003682">
        <w:rPr>
          <w:sz w:val="27"/>
          <w:szCs w:val="27"/>
        </w:rPr>
        <w:t>на заполнение резервуаров пожарных водоёмов водой</w:t>
      </w:r>
      <w:r w:rsidR="00063CBD" w:rsidRPr="00063CBD">
        <w:rPr>
          <w:sz w:val="27"/>
          <w:szCs w:val="27"/>
        </w:rPr>
        <w:t>;</w:t>
      </w:r>
    </w:p>
    <w:p w:rsidR="00D1437D" w:rsidRPr="00AE390A" w:rsidRDefault="00D1437D" w:rsidP="00D1437D">
      <w:pPr>
        <w:shd w:val="clear" w:color="auto" w:fill="FFFFFF"/>
        <w:ind w:firstLine="709"/>
        <w:jc w:val="both"/>
        <w:rPr>
          <w:sz w:val="28"/>
          <w:szCs w:val="28"/>
        </w:rPr>
      </w:pPr>
      <w:r w:rsidRPr="00AE390A">
        <w:rPr>
          <w:sz w:val="28"/>
          <w:szCs w:val="28"/>
        </w:rPr>
        <w:t xml:space="preserve">В рамках реализации подпрограммы «Гражданская оборона и защита населения от чрезвычайных ситуаций» выполнены </w:t>
      </w:r>
      <w:r w:rsidR="00161196" w:rsidRPr="00AE390A">
        <w:rPr>
          <w:sz w:val="28"/>
          <w:szCs w:val="28"/>
        </w:rPr>
        <w:t>следующие</w:t>
      </w:r>
      <w:r w:rsidRPr="00AE390A">
        <w:rPr>
          <w:sz w:val="28"/>
          <w:szCs w:val="28"/>
        </w:rPr>
        <w:t xml:space="preserve"> мероприятия:</w:t>
      </w:r>
    </w:p>
    <w:p w:rsidR="00D1437D" w:rsidRPr="00AE390A" w:rsidRDefault="00D1437D" w:rsidP="00D1437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90A">
        <w:rPr>
          <w:rFonts w:ascii="Times New Roman" w:hAnsi="Times New Roman"/>
          <w:sz w:val="28"/>
          <w:szCs w:val="28"/>
        </w:rPr>
        <w:t xml:space="preserve">- </w:t>
      </w:r>
      <w:r w:rsidR="00BE1D72" w:rsidRPr="00AE390A">
        <w:rPr>
          <w:rFonts w:ascii="Times New Roman" w:hAnsi="Times New Roman"/>
          <w:sz w:val="28"/>
          <w:szCs w:val="28"/>
        </w:rPr>
        <w:t xml:space="preserve">обеспечено </w:t>
      </w:r>
      <w:r w:rsidR="00CD15B8" w:rsidRPr="00AE390A">
        <w:rPr>
          <w:rFonts w:ascii="Times New Roman" w:hAnsi="Times New Roman"/>
          <w:sz w:val="28"/>
          <w:szCs w:val="28"/>
        </w:rPr>
        <w:t>техническое обслуживание</w:t>
      </w:r>
      <w:r w:rsidRPr="00AE390A">
        <w:rPr>
          <w:rFonts w:ascii="Times New Roman" w:hAnsi="Times New Roman"/>
          <w:sz w:val="28"/>
          <w:szCs w:val="28"/>
        </w:rPr>
        <w:t xml:space="preserve"> систем</w:t>
      </w:r>
      <w:r w:rsidR="00CD15B8" w:rsidRPr="00AE390A">
        <w:rPr>
          <w:rFonts w:ascii="Times New Roman" w:hAnsi="Times New Roman"/>
          <w:sz w:val="28"/>
          <w:szCs w:val="28"/>
        </w:rPr>
        <w:t>ы</w:t>
      </w:r>
      <w:r w:rsidRPr="00AE390A">
        <w:rPr>
          <w:rFonts w:ascii="Times New Roman" w:hAnsi="Times New Roman"/>
          <w:sz w:val="28"/>
          <w:szCs w:val="28"/>
        </w:rPr>
        <w:t xml:space="preserve"> оповещения (</w:t>
      </w:r>
      <w:r w:rsidR="00CD15B8" w:rsidRPr="00AE390A">
        <w:rPr>
          <w:rFonts w:ascii="Times New Roman" w:hAnsi="Times New Roman"/>
          <w:sz w:val="28"/>
          <w:szCs w:val="28"/>
        </w:rPr>
        <w:t>здание Администрации и «Дом Быта»</w:t>
      </w:r>
      <w:r w:rsidRPr="00AE390A">
        <w:rPr>
          <w:rFonts w:ascii="Times New Roman" w:hAnsi="Times New Roman"/>
          <w:sz w:val="28"/>
          <w:szCs w:val="28"/>
        </w:rPr>
        <w:t>)</w:t>
      </w:r>
      <w:r w:rsidR="00CD15B8" w:rsidRPr="00AE390A">
        <w:rPr>
          <w:rFonts w:ascii="Times New Roman" w:hAnsi="Times New Roman"/>
          <w:sz w:val="28"/>
          <w:szCs w:val="28"/>
        </w:rPr>
        <w:t xml:space="preserve"> и предоставление канала связи </w:t>
      </w:r>
      <w:r w:rsidR="00802ED5" w:rsidRPr="00AE390A">
        <w:rPr>
          <w:rFonts w:ascii="Times New Roman" w:hAnsi="Times New Roman"/>
          <w:sz w:val="28"/>
          <w:szCs w:val="28"/>
        </w:rPr>
        <w:t>на здании «Дома Быта»</w:t>
      </w:r>
      <w:r w:rsidRPr="00AE390A">
        <w:rPr>
          <w:rFonts w:ascii="Times New Roman" w:hAnsi="Times New Roman"/>
          <w:sz w:val="28"/>
          <w:szCs w:val="28"/>
        </w:rPr>
        <w:t>;</w:t>
      </w:r>
    </w:p>
    <w:p w:rsidR="00D1437D" w:rsidRPr="00AE390A" w:rsidRDefault="00D1437D" w:rsidP="00D1437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90A">
        <w:rPr>
          <w:rFonts w:ascii="Times New Roman" w:hAnsi="Times New Roman"/>
          <w:sz w:val="28"/>
          <w:szCs w:val="28"/>
        </w:rPr>
        <w:t>- приобретен</w:t>
      </w:r>
      <w:r w:rsidR="00CA7CF4" w:rsidRPr="00AE390A">
        <w:rPr>
          <w:rFonts w:ascii="Times New Roman" w:hAnsi="Times New Roman"/>
          <w:sz w:val="28"/>
          <w:szCs w:val="28"/>
        </w:rPr>
        <w:t>ы</w:t>
      </w:r>
      <w:r w:rsidRPr="00AE390A">
        <w:rPr>
          <w:rFonts w:ascii="Times New Roman" w:hAnsi="Times New Roman"/>
          <w:sz w:val="28"/>
          <w:szCs w:val="28"/>
        </w:rPr>
        <w:t xml:space="preserve"> </w:t>
      </w:r>
      <w:r w:rsidR="00CA7CF4" w:rsidRPr="00AE390A">
        <w:rPr>
          <w:rFonts w:ascii="Times New Roman" w:hAnsi="Times New Roman"/>
          <w:sz w:val="28"/>
          <w:szCs w:val="28"/>
        </w:rPr>
        <w:t>аккумуляторные батареи</w:t>
      </w:r>
      <w:r w:rsidR="00AE390A" w:rsidRPr="00AE390A">
        <w:rPr>
          <w:rFonts w:ascii="Times New Roman" w:hAnsi="Times New Roman"/>
          <w:sz w:val="28"/>
          <w:szCs w:val="28"/>
        </w:rPr>
        <w:t xml:space="preserve"> для систем оповещения и кабеля связи для радиостанции</w:t>
      </w:r>
      <w:r w:rsidR="00CA7CF4" w:rsidRPr="00AE390A">
        <w:rPr>
          <w:rFonts w:ascii="Times New Roman" w:hAnsi="Times New Roman"/>
          <w:sz w:val="28"/>
          <w:szCs w:val="28"/>
        </w:rPr>
        <w:t xml:space="preserve"> для ЕДДС</w:t>
      </w:r>
      <w:r w:rsidRPr="00AE390A">
        <w:rPr>
          <w:rFonts w:ascii="Times New Roman" w:hAnsi="Times New Roman"/>
          <w:sz w:val="28"/>
          <w:szCs w:val="28"/>
        </w:rPr>
        <w:t>;</w:t>
      </w:r>
    </w:p>
    <w:p w:rsidR="00AE390A" w:rsidRDefault="00AE390A" w:rsidP="00AE390A">
      <w:pPr>
        <w:shd w:val="clear" w:color="auto" w:fill="FFFFFF"/>
        <w:ind w:firstLine="709"/>
        <w:jc w:val="both"/>
        <w:rPr>
          <w:sz w:val="27"/>
          <w:szCs w:val="27"/>
        </w:rPr>
      </w:pPr>
      <w:r w:rsidRPr="00AE390A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>
        <w:rPr>
          <w:sz w:val="27"/>
          <w:szCs w:val="27"/>
        </w:rPr>
        <w:t>роведение предупредительно-профилактических мероприятий по недопущению вовлечения населения в экстремистскую деятельность.</w:t>
      </w:r>
    </w:p>
    <w:p w:rsidR="006313D2" w:rsidRPr="00AE390A" w:rsidRDefault="006313D2" w:rsidP="006313D2">
      <w:pPr>
        <w:shd w:val="clear" w:color="auto" w:fill="FFFFFF"/>
        <w:ind w:firstLine="709"/>
        <w:jc w:val="both"/>
        <w:rPr>
          <w:sz w:val="28"/>
          <w:szCs w:val="28"/>
        </w:rPr>
      </w:pPr>
      <w:r w:rsidRPr="00AE390A">
        <w:rPr>
          <w:sz w:val="28"/>
          <w:szCs w:val="28"/>
        </w:rPr>
        <w:t>Оценка эффективности реализации муниципальной программы «Обеспечение безопасности жизнедеятельности населения» - эффективна</w:t>
      </w:r>
      <w:r w:rsidR="008B36A6" w:rsidRPr="00AE390A">
        <w:rPr>
          <w:sz w:val="28"/>
          <w:szCs w:val="28"/>
        </w:rPr>
        <w:t>я.</w:t>
      </w:r>
      <w:r w:rsidRPr="00AE390A">
        <w:rPr>
          <w:sz w:val="28"/>
          <w:szCs w:val="28"/>
        </w:rPr>
        <w:t xml:space="preserve"> </w:t>
      </w:r>
    </w:p>
    <w:p w:rsidR="00BE1D72" w:rsidRPr="00437A71" w:rsidRDefault="00BE1D72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792108" w:rsidRPr="0065738D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5738D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792108" w:rsidRPr="00E6689F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6689F">
        <w:rPr>
          <w:b/>
          <w:bCs/>
          <w:sz w:val="28"/>
          <w:szCs w:val="28"/>
          <w:u w:val="single"/>
        </w:rPr>
        <w:t>«Формиров</w:t>
      </w:r>
      <w:r w:rsidR="00B37D90" w:rsidRPr="00E6689F">
        <w:rPr>
          <w:b/>
          <w:bCs/>
          <w:sz w:val="28"/>
          <w:szCs w:val="28"/>
          <w:u w:val="single"/>
        </w:rPr>
        <w:t>ание комфортной городской среды»</w:t>
      </w:r>
    </w:p>
    <w:p w:rsidR="00792108" w:rsidRPr="00E6689F" w:rsidRDefault="00792108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BE1D72" w:rsidRPr="00AB0238" w:rsidRDefault="00BE1D72" w:rsidP="00BE1D72">
      <w:pPr>
        <w:shd w:val="clear" w:color="auto" w:fill="FFFFFF"/>
        <w:ind w:firstLine="709"/>
        <w:jc w:val="both"/>
        <w:rPr>
          <w:sz w:val="28"/>
          <w:szCs w:val="28"/>
        </w:rPr>
      </w:pPr>
      <w:r w:rsidRPr="00E6689F">
        <w:rPr>
          <w:sz w:val="28"/>
          <w:szCs w:val="28"/>
        </w:rPr>
        <w:t>Реализация муниципальной программы в 202</w:t>
      </w:r>
      <w:r w:rsidR="00E6689F" w:rsidRPr="00E6689F">
        <w:rPr>
          <w:sz w:val="28"/>
          <w:szCs w:val="28"/>
        </w:rPr>
        <w:t>2</w:t>
      </w:r>
      <w:r w:rsidRPr="00E6689F">
        <w:rPr>
          <w:sz w:val="28"/>
          <w:szCs w:val="28"/>
        </w:rPr>
        <w:t xml:space="preserve"> году была направлена на достижение основной цели программы - повышение уровня благоустройства, нуждающихся в благоустройстве территорий об</w:t>
      </w:r>
      <w:r w:rsidR="00E6689F" w:rsidRPr="00E6689F">
        <w:rPr>
          <w:sz w:val="28"/>
          <w:szCs w:val="28"/>
        </w:rPr>
        <w:t>щего пользования МО ГО «Усинск»</w:t>
      </w:r>
      <w:r w:rsidR="00AB0238">
        <w:rPr>
          <w:sz w:val="28"/>
          <w:szCs w:val="28"/>
        </w:rPr>
        <w:t xml:space="preserve">, </w:t>
      </w:r>
      <w:r w:rsidRPr="00AB0238">
        <w:rPr>
          <w:sz w:val="28"/>
          <w:szCs w:val="28"/>
        </w:rPr>
        <w:t>а также дворовых территорий многоквартирных домов.</w:t>
      </w:r>
    </w:p>
    <w:p w:rsidR="00CA45F9" w:rsidRPr="00E6689F" w:rsidRDefault="00A32C44" w:rsidP="00051BB6">
      <w:pPr>
        <w:shd w:val="clear" w:color="auto" w:fill="FFFFFF"/>
        <w:ind w:firstLine="709"/>
        <w:jc w:val="both"/>
        <w:rPr>
          <w:sz w:val="28"/>
          <w:szCs w:val="28"/>
        </w:rPr>
      </w:pPr>
      <w:r w:rsidRPr="00E6689F">
        <w:rPr>
          <w:sz w:val="28"/>
          <w:szCs w:val="28"/>
        </w:rPr>
        <w:t>Муниципальная программа не содержит подпрограмм.</w:t>
      </w:r>
    </w:p>
    <w:p w:rsidR="00792108" w:rsidRPr="00E6689F" w:rsidRDefault="00792108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E6689F">
        <w:rPr>
          <w:sz w:val="28"/>
          <w:szCs w:val="28"/>
        </w:rPr>
        <w:t>Исполнение  программы характеризуется следующими данными:</w:t>
      </w:r>
    </w:p>
    <w:p w:rsidR="00792108" w:rsidRPr="00E6689F" w:rsidRDefault="0003091B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E6689F">
        <w:rPr>
          <w:sz w:val="20"/>
          <w:szCs w:val="20"/>
        </w:rPr>
        <w:t>(тыс. рублей</w:t>
      </w:r>
      <w:r w:rsidR="00792108" w:rsidRPr="00E6689F">
        <w:rPr>
          <w:sz w:val="20"/>
          <w:szCs w:val="20"/>
        </w:rPr>
        <w:t>)</w:t>
      </w:r>
    </w:p>
    <w:tbl>
      <w:tblPr>
        <w:tblW w:w="9090" w:type="dxa"/>
        <w:tblInd w:w="93" w:type="dxa"/>
        <w:tblLayout w:type="fixed"/>
        <w:tblLook w:val="04A0"/>
      </w:tblPr>
      <w:tblGrid>
        <w:gridCol w:w="4980"/>
        <w:gridCol w:w="1417"/>
        <w:gridCol w:w="1418"/>
        <w:gridCol w:w="1275"/>
      </w:tblGrid>
      <w:tr w:rsidR="00792108" w:rsidRPr="00437A71" w:rsidTr="00AB0238">
        <w:trPr>
          <w:trHeight w:val="699"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792108" w:rsidRPr="00E6689F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6689F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72042F" w:rsidRPr="00E6689F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792108" w:rsidRPr="00E6689F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6689F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792108" w:rsidRPr="00E6689F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6689F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792108" w:rsidRPr="00E6689F" w:rsidRDefault="00792108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6689F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792108" w:rsidRPr="00437A71" w:rsidTr="00E6689F">
        <w:trPr>
          <w:trHeight w:val="2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8" w:rsidRPr="00E6689F" w:rsidRDefault="00792108" w:rsidP="00CA7F00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E6689F">
              <w:rPr>
                <w:b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муниципального образования городского округа </w:t>
            </w:r>
            <w:r w:rsidR="00CD6F0C" w:rsidRPr="00E6689F">
              <w:rPr>
                <w:b/>
                <w:bCs/>
                <w:sz w:val="20"/>
                <w:szCs w:val="20"/>
              </w:rPr>
              <w:t xml:space="preserve">«Усинск» </w:t>
            </w:r>
            <w:r w:rsidRPr="00E6689F">
              <w:rPr>
                <w:b/>
                <w:bCs/>
                <w:sz w:val="20"/>
                <w:szCs w:val="20"/>
              </w:rPr>
              <w:t xml:space="preserve">на 2018-2024 годы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108" w:rsidRPr="00E6689F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E6689F" w:rsidRDefault="00E6689F" w:rsidP="009D0D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9 748,9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108" w:rsidRPr="00E6689F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E6689F" w:rsidRDefault="00E6689F" w:rsidP="00E668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9 748,9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108" w:rsidRPr="00E6689F" w:rsidRDefault="00792108" w:rsidP="00DB67BF">
            <w:pPr>
              <w:jc w:val="right"/>
              <w:rPr>
                <w:b/>
                <w:sz w:val="20"/>
                <w:szCs w:val="20"/>
              </w:rPr>
            </w:pPr>
          </w:p>
          <w:p w:rsidR="00792108" w:rsidRPr="00E6689F" w:rsidRDefault="00792108" w:rsidP="00DB67BF">
            <w:pPr>
              <w:jc w:val="right"/>
              <w:rPr>
                <w:b/>
                <w:sz w:val="20"/>
                <w:szCs w:val="20"/>
              </w:rPr>
            </w:pPr>
            <w:r w:rsidRPr="00E6689F">
              <w:rPr>
                <w:b/>
                <w:sz w:val="20"/>
                <w:szCs w:val="20"/>
              </w:rPr>
              <w:t>100,0 %</w:t>
            </w:r>
          </w:p>
        </w:tc>
      </w:tr>
      <w:tr w:rsidR="00E6689F" w:rsidRPr="00437A71" w:rsidTr="00E6689F">
        <w:trPr>
          <w:trHeight w:val="96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9F" w:rsidRPr="00E6689F" w:rsidRDefault="00E6689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E6689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5 338,3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9A086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5 338,3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100,0 %</w:t>
            </w:r>
          </w:p>
        </w:tc>
      </w:tr>
      <w:tr w:rsidR="00E6689F" w:rsidRPr="00437A71" w:rsidTr="00E6689F">
        <w:trPr>
          <w:trHeight w:val="96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9F" w:rsidRPr="00E6689F" w:rsidRDefault="00E6689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3 435,7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9A086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3 435,7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100,0  %</w:t>
            </w:r>
          </w:p>
        </w:tc>
      </w:tr>
      <w:tr w:rsidR="00E6689F" w:rsidRPr="00437A71" w:rsidTr="00E6689F">
        <w:trPr>
          <w:trHeight w:val="96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9F" w:rsidRPr="00E6689F" w:rsidRDefault="00E6689F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974,9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9A086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974,9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9F" w:rsidRPr="00E6689F" w:rsidRDefault="00E6689F" w:rsidP="00DB67BF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E6689F">
              <w:rPr>
                <w:bCs/>
                <w:i/>
                <w:color w:val="000000"/>
                <w:sz w:val="20"/>
                <w:szCs w:val="20"/>
              </w:rPr>
              <w:t>100,0 %</w:t>
            </w:r>
          </w:p>
        </w:tc>
      </w:tr>
    </w:tbl>
    <w:p w:rsidR="006E4B6C" w:rsidRPr="00AB0238" w:rsidRDefault="00792108" w:rsidP="00AB0238">
      <w:pPr>
        <w:shd w:val="clear" w:color="auto" w:fill="FFFFFF"/>
        <w:ind w:firstLine="709"/>
        <w:jc w:val="both"/>
        <w:rPr>
          <w:sz w:val="28"/>
          <w:szCs w:val="28"/>
        </w:rPr>
      </w:pPr>
      <w:r w:rsidRPr="00AB0238">
        <w:rPr>
          <w:sz w:val="28"/>
          <w:szCs w:val="28"/>
        </w:rPr>
        <w:t>Реализация комплекса мероприятий муниципальной программы в 20</w:t>
      </w:r>
      <w:r w:rsidR="006E4B6C" w:rsidRPr="00AB0238">
        <w:rPr>
          <w:sz w:val="28"/>
          <w:szCs w:val="28"/>
        </w:rPr>
        <w:t>2</w:t>
      </w:r>
      <w:r w:rsidR="00E6689F" w:rsidRPr="00AB0238">
        <w:rPr>
          <w:sz w:val="28"/>
          <w:szCs w:val="28"/>
        </w:rPr>
        <w:t>2</w:t>
      </w:r>
      <w:r w:rsidRPr="00AB0238">
        <w:rPr>
          <w:sz w:val="28"/>
          <w:szCs w:val="28"/>
        </w:rPr>
        <w:t xml:space="preserve"> году </w:t>
      </w:r>
      <w:r w:rsidR="00AB0238" w:rsidRPr="00AB0238">
        <w:rPr>
          <w:sz w:val="28"/>
          <w:szCs w:val="28"/>
        </w:rPr>
        <w:t>позволила выполнить благоустройство следующих общественных территорий:</w:t>
      </w:r>
    </w:p>
    <w:p w:rsidR="00BD7679" w:rsidRPr="00AB0238" w:rsidRDefault="00051BB6" w:rsidP="002F5B07">
      <w:pPr>
        <w:shd w:val="clear" w:color="auto" w:fill="FFFFFF"/>
        <w:ind w:firstLine="709"/>
        <w:jc w:val="both"/>
        <w:rPr>
          <w:sz w:val="28"/>
          <w:szCs w:val="28"/>
        </w:rPr>
      </w:pPr>
      <w:r w:rsidRPr="00AB0238">
        <w:rPr>
          <w:sz w:val="28"/>
          <w:szCs w:val="28"/>
        </w:rPr>
        <w:t xml:space="preserve">1. </w:t>
      </w:r>
      <w:r w:rsidR="00031FCB" w:rsidRPr="007E6963">
        <w:rPr>
          <w:sz w:val="28"/>
          <w:szCs w:val="28"/>
          <w:u w:val="single"/>
        </w:rPr>
        <w:t>памятник</w:t>
      </w:r>
      <w:r w:rsidR="00AB0238" w:rsidRPr="007E6963">
        <w:rPr>
          <w:sz w:val="28"/>
          <w:szCs w:val="28"/>
          <w:u w:val="single"/>
        </w:rPr>
        <w:t xml:space="preserve"> Комару и сквер</w:t>
      </w:r>
      <w:r w:rsidR="00AB0238" w:rsidRPr="00AB0238">
        <w:rPr>
          <w:sz w:val="28"/>
          <w:szCs w:val="28"/>
        </w:rPr>
        <w:t xml:space="preserve"> (</w:t>
      </w:r>
      <w:r w:rsidR="002F7A2D" w:rsidRPr="00AB0238">
        <w:rPr>
          <w:sz w:val="28"/>
          <w:szCs w:val="28"/>
        </w:rPr>
        <w:t>выполнены работы по</w:t>
      </w:r>
      <w:r w:rsidR="00AB0238">
        <w:rPr>
          <w:sz w:val="28"/>
          <w:szCs w:val="28"/>
        </w:rPr>
        <w:t xml:space="preserve"> </w:t>
      </w:r>
      <w:r w:rsidR="00AB0238" w:rsidRPr="002F5B07">
        <w:rPr>
          <w:sz w:val="28"/>
          <w:szCs w:val="28"/>
        </w:rPr>
        <w:t>замене брусчатки, по облицовке пьедестала памятника</w:t>
      </w:r>
      <w:r w:rsidR="00D32BD6">
        <w:rPr>
          <w:sz w:val="28"/>
          <w:szCs w:val="28"/>
        </w:rPr>
        <w:t>;</w:t>
      </w:r>
      <w:r w:rsidR="00AB0238" w:rsidRPr="002F5B07">
        <w:rPr>
          <w:sz w:val="28"/>
          <w:szCs w:val="28"/>
        </w:rPr>
        <w:t xml:space="preserve"> смонтирована подсветка памятника</w:t>
      </w:r>
      <w:r w:rsidR="00D32BD6">
        <w:rPr>
          <w:sz w:val="28"/>
          <w:szCs w:val="28"/>
        </w:rPr>
        <w:t xml:space="preserve">; </w:t>
      </w:r>
      <w:r w:rsidR="00AB0238" w:rsidRPr="002F5B07">
        <w:rPr>
          <w:sz w:val="28"/>
          <w:szCs w:val="28"/>
        </w:rPr>
        <w:t xml:space="preserve"> установлены беседки, лавочки, урны, фонари, светящиеся кубы и велопарковка)</w:t>
      </w:r>
      <w:r w:rsidR="00B578E9" w:rsidRPr="00AB0238">
        <w:rPr>
          <w:sz w:val="28"/>
          <w:szCs w:val="28"/>
        </w:rPr>
        <w:t>;</w:t>
      </w:r>
    </w:p>
    <w:p w:rsidR="000469E3" w:rsidRDefault="00B578E9" w:rsidP="00D32BD6">
      <w:pPr>
        <w:shd w:val="clear" w:color="auto" w:fill="FFFFFF"/>
        <w:ind w:firstLine="709"/>
        <w:jc w:val="both"/>
        <w:rPr>
          <w:sz w:val="28"/>
          <w:szCs w:val="28"/>
        </w:rPr>
      </w:pPr>
      <w:r w:rsidRPr="00D32BD6">
        <w:rPr>
          <w:sz w:val="28"/>
          <w:szCs w:val="28"/>
        </w:rPr>
        <w:t xml:space="preserve">2. </w:t>
      </w:r>
      <w:r w:rsidR="00D32BD6" w:rsidRPr="007E6963">
        <w:rPr>
          <w:sz w:val="28"/>
          <w:szCs w:val="28"/>
          <w:u w:val="single"/>
        </w:rPr>
        <w:t>сквер им. Валентины Ефремовой</w:t>
      </w:r>
      <w:r w:rsidR="00686F8C" w:rsidRPr="00D32BD6">
        <w:rPr>
          <w:sz w:val="28"/>
          <w:szCs w:val="28"/>
        </w:rPr>
        <w:t xml:space="preserve"> (выполнены работы по </w:t>
      </w:r>
      <w:r w:rsidR="00D32BD6" w:rsidRPr="00D32BD6">
        <w:rPr>
          <w:sz w:val="28"/>
          <w:szCs w:val="28"/>
        </w:rPr>
        <w:t>по обустройству дорожки из цветной брусчатки</w:t>
      </w:r>
      <w:r w:rsidR="00D32BD6">
        <w:rPr>
          <w:sz w:val="28"/>
          <w:szCs w:val="28"/>
        </w:rPr>
        <w:t>;</w:t>
      </w:r>
      <w:r w:rsidR="00D32BD6" w:rsidRPr="00D32BD6">
        <w:rPr>
          <w:sz w:val="28"/>
          <w:szCs w:val="28"/>
        </w:rPr>
        <w:t xml:space="preserve"> </w:t>
      </w:r>
      <w:r w:rsidR="00D32BD6" w:rsidRPr="002F5B07">
        <w:rPr>
          <w:sz w:val="28"/>
          <w:szCs w:val="28"/>
        </w:rPr>
        <w:t>установлены беседки, лавочки, урны, фонари</w:t>
      </w:r>
      <w:r w:rsidR="00D32BD6" w:rsidRPr="00D32BD6">
        <w:rPr>
          <w:sz w:val="28"/>
          <w:szCs w:val="28"/>
        </w:rPr>
        <w:t>, детск</w:t>
      </w:r>
      <w:r w:rsidR="00D32BD6">
        <w:rPr>
          <w:sz w:val="28"/>
          <w:szCs w:val="28"/>
        </w:rPr>
        <w:t>ий</w:t>
      </w:r>
      <w:r w:rsidR="00D32BD6" w:rsidRPr="00D32BD6">
        <w:rPr>
          <w:sz w:val="28"/>
          <w:szCs w:val="28"/>
        </w:rPr>
        <w:t xml:space="preserve"> игрово</w:t>
      </w:r>
      <w:r w:rsidR="00D32BD6">
        <w:rPr>
          <w:sz w:val="28"/>
          <w:szCs w:val="28"/>
        </w:rPr>
        <w:t>й</w:t>
      </w:r>
      <w:r w:rsidR="00D32BD6" w:rsidRPr="00D32BD6">
        <w:rPr>
          <w:sz w:val="28"/>
          <w:szCs w:val="28"/>
        </w:rPr>
        <w:t xml:space="preserve"> комплекс на резинокордовом покрытии, двойн</w:t>
      </w:r>
      <w:r w:rsidR="00D32BD6">
        <w:rPr>
          <w:sz w:val="28"/>
          <w:szCs w:val="28"/>
        </w:rPr>
        <w:t>ые</w:t>
      </w:r>
      <w:r w:rsidR="00D32BD6" w:rsidRPr="00D32BD6">
        <w:rPr>
          <w:sz w:val="28"/>
          <w:szCs w:val="28"/>
        </w:rPr>
        <w:t xml:space="preserve"> качели, карусели и качалке на пружине. </w:t>
      </w:r>
      <w:r w:rsidR="00D32BD6">
        <w:rPr>
          <w:sz w:val="28"/>
          <w:szCs w:val="28"/>
        </w:rPr>
        <w:t>П</w:t>
      </w:r>
      <w:r w:rsidR="00D32BD6" w:rsidRPr="00D32BD6">
        <w:rPr>
          <w:sz w:val="28"/>
          <w:szCs w:val="28"/>
        </w:rPr>
        <w:t>роизведен посев газона с завозом плодородной почвы.</w:t>
      </w:r>
      <w:r w:rsidR="00686F8C" w:rsidRPr="00D32BD6">
        <w:rPr>
          <w:sz w:val="28"/>
          <w:szCs w:val="28"/>
        </w:rPr>
        <w:t>).</w:t>
      </w:r>
      <w:r w:rsidR="00677D85" w:rsidRPr="00D32BD6">
        <w:rPr>
          <w:sz w:val="28"/>
          <w:szCs w:val="28"/>
        </w:rPr>
        <w:t xml:space="preserve"> </w:t>
      </w:r>
    </w:p>
    <w:p w:rsidR="00DC4A63" w:rsidRDefault="00DC4A63" w:rsidP="00DC4A63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sz w:val="28"/>
          <w:szCs w:val="28"/>
        </w:rPr>
        <w:t xml:space="preserve">Проведена </w:t>
      </w:r>
      <w:r w:rsidRPr="00E067F5">
        <w:rPr>
          <w:bCs/>
          <w:sz w:val="28"/>
          <w:szCs w:val="28"/>
        </w:rPr>
        <w:t>инвентаризаци</w:t>
      </w:r>
      <w:r>
        <w:rPr>
          <w:bCs/>
          <w:sz w:val="28"/>
          <w:szCs w:val="28"/>
        </w:rPr>
        <w:t>я</w:t>
      </w:r>
      <w:r w:rsidRPr="00E06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общественных и дворовых территорий.</w:t>
      </w:r>
      <w:r w:rsidR="007E6963" w:rsidRPr="007E6963">
        <w:rPr>
          <w:bCs/>
          <w:szCs w:val="28"/>
        </w:rPr>
        <w:t xml:space="preserve"> </w:t>
      </w:r>
    </w:p>
    <w:p w:rsidR="007E6963" w:rsidRPr="00E067F5" w:rsidRDefault="00DC4A63" w:rsidP="00DC4A6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C4A63">
        <w:rPr>
          <w:sz w:val="28"/>
          <w:szCs w:val="28"/>
        </w:rPr>
        <w:t>В рамках информирования населения</w:t>
      </w:r>
      <w:r w:rsidRPr="00DC4A63">
        <w:rPr>
          <w:bCs/>
          <w:sz w:val="28"/>
          <w:szCs w:val="28"/>
        </w:rPr>
        <w:t xml:space="preserve"> </w:t>
      </w:r>
      <w:r w:rsidRPr="00E067F5">
        <w:rPr>
          <w:bCs/>
          <w:sz w:val="28"/>
          <w:szCs w:val="28"/>
        </w:rPr>
        <w:t>с привлечением СМИ и интернет ресурсов</w:t>
      </w:r>
      <w:r>
        <w:rPr>
          <w:sz w:val="28"/>
          <w:szCs w:val="28"/>
        </w:rPr>
        <w:t xml:space="preserve"> о выборе общественных территорий для благоустройства в последующи</w:t>
      </w:r>
      <w:r w:rsidR="0016442D">
        <w:rPr>
          <w:sz w:val="28"/>
          <w:szCs w:val="28"/>
        </w:rPr>
        <w:t>е</w:t>
      </w:r>
      <w:r>
        <w:rPr>
          <w:sz w:val="28"/>
          <w:szCs w:val="28"/>
        </w:rPr>
        <w:t xml:space="preserve"> год</w:t>
      </w:r>
      <w:r w:rsidR="0016442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E6963" w:rsidRPr="00E067F5">
        <w:rPr>
          <w:bCs/>
          <w:sz w:val="28"/>
          <w:szCs w:val="28"/>
        </w:rPr>
        <w:t xml:space="preserve">проведено 4 мероприятия в формате голосования, общественных обсуждений, анкетирования, в </w:t>
      </w:r>
      <w:r>
        <w:rPr>
          <w:bCs/>
          <w:sz w:val="28"/>
          <w:szCs w:val="28"/>
        </w:rPr>
        <w:t>мероприятиях</w:t>
      </w:r>
      <w:r w:rsidR="007E6963" w:rsidRPr="00E067F5">
        <w:rPr>
          <w:bCs/>
          <w:sz w:val="28"/>
          <w:szCs w:val="28"/>
        </w:rPr>
        <w:t xml:space="preserve"> приняло участие 6</w:t>
      </w:r>
      <w:r>
        <w:rPr>
          <w:bCs/>
          <w:sz w:val="28"/>
          <w:szCs w:val="28"/>
        </w:rPr>
        <w:t xml:space="preserve"> </w:t>
      </w:r>
      <w:r w:rsidR="007E6963" w:rsidRPr="00E067F5">
        <w:rPr>
          <w:bCs/>
          <w:sz w:val="28"/>
          <w:szCs w:val="28"/>
        </w:rPr>
        <w:t xml:space="preserve">932 человека. </w:t>
      </w:r>
    </w:p>
    <w:p w:rsidR="00C0036D" w:rsidRPr="00AB0238" w:rsidRDefault="00BC4D7B" w:rsidP="00BC4D7B">
      <w:pPr>
        <w:shd w:val="clear" w:color="auto" w:fill="FFFFFF"/>
        <w:ind w:firstLine="709"/>
        <w:jc w:val="both"/>
        <w:rPr>
          <w:sz w:val="28"/>
          <w:szCs w:val="28"/>
        </w:rPr>
      </w:pPr>
      <w:r w:rsidRPr="00AB0238">
        <w:rPr>
          <w:sz w:val="28"/>
          <w:szCs w:val="28"/>
        </w:rPr>
        <w:t>Оценка эффективности реализации муниципальной программы «Формирование комфортной городской среды муниципального образования городского округа «Усинск» на 2018-2024 годы» - эффективна</w:t>
      </w:r>
      <w:r w:rsidR="00AE0999" w:rsidRPr="00AB0238">
        <w:rPr>
          <w:sz w:val="28"/>
          <w:szCs w:val="28"/>
        </w:rPr>
        <w:t>я.</w:t>
      </w:r>
      <w:r w:rsidRPr="00AB0238">
        <w:rPr>
          <w:sz w:val="28"/>
          <w:szCs w:val="28"/>
        </w:rPr>
        <w:t xml:space="preserve"> </w:t>
      </w:r>
    </w:p>
    <w:p w:rsidR="00862DD1" w:rsidRPr="00437A71" w:rsidRDefault="00862DD1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A83680" w:rsidRPr="00DE361D" w:rsidRDefault="00A83680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E361D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A83680" w:rsidRPr="00DE361D" w:rsidRDefault="00A83680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E361D">
        <w:rPr>
          <w:b/>
          <w:bCs/>
          <w:sz w:val="28"/>
          <w:szCs w:val="28"/>
          <w:u w:val="single"/>
        </w:rPr>
        <w:t>«Переселение граждан из аварийного жилищного фонда</w:t>
      </w:r>
      <w:r w:rsidR="00773389" w:rsidRPr="00DE361D">
        <w:rPr>
          <w:b/>
          <w:bCs/>
          <w:sz w:val="28"/>
          <w:szCs w:val="28"/>
          <w:u w:val="single"/>
        </w:rPr>
        <w:t>»</w:t>
      </w:r>
    </w:p>
    <w:p w:rsidR="00773389" w:rsidRPr="00DE361D" w:rsidRDefault="00773389" w:rsidP="00CA7F00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BE1D72" w:rsidRPr="00BA685D" w:rsidRDefault="00BE1D72" w:rsidP="00BE1D72">
      <w:pPr>
        <w:shd w:val="clear" w:color="auto" w:fill="FFFFFF"/>
        <w:ind w:firstLine="709"/>
        <w:jc w:val="both"/>
        <w:rPr>
          <w:sz w:val="28"/>
          <w:szCs w:val="28"/>
        </w:rPr>
      </w:pPr>
      <w:r w:rsidRPr="00BA685D">
        <w:rPr>
          <w:sz w:val="28"/>
          <w:szCs w:val="28"/>
        </w:rPr>
        <w:t>Реализация муниципальной программы в 202</w:t>
      </w:r>
      <w:r w:rsidR="00DE361D" w:rsidRPr="00BA685D">
        <w:rPr>
          <w:sz w:val="28"/>
          <w:szCs w:val="28"/>
        </w:rPr>
        <w:t>2</w:t>
      </w:r>
      <w:r w:rsidRPr="00BA685D">
        <w:rPr>
          <w:sz w:val="28"/>
          <w:szCs w:val="28"/>
        </w:rPr>
        <w:t xml:space="preserve"> году была направлена на достижение основной цели программы - обеспечения устойчивого сокращения непригодного для проживания жилищного фонда. </w:t>
      </w:r>
    </w:p>
    <w:p w:rsidR="00994545" w:rsidRPr="00DE361D" w:rsidRDefault="00994545" w:rsidP="00CA7F00">
      <w:pPr>
        <w:shd w:val="clear" w:color="auto" w:fill="FFFFFF"/>
        <w:ind w:firstLine="709"/>
        <w:jc w:val="both"/>
        <w:rPr>
          <w:sz w:val="28"/>
          <w:szCs w:val="28"/>
        </w:rPr>
      </w:pPr>
      <w:r w:rsidRPr="00DE361D">
        <w:rPr>
          <w:sz w:val="28"/>
          <w:szCs w:val="28"/>
        </w:rPr>
        <w:t>Муниципальная программа не содержит подпрограмм.</w:t>
      </w:r>
    </w:p>
    <w:p w:rsidR="00740E94" w:rsidRPr="00FB5CEE" w:rsidRDefault="00A83680" w:rsidP="00BA685D">
      <w:pPr>
        <w:shd w:val="clear" w:color="auto" w:fill="FFFFFF"/>
        <w:ind w:firstLine="709"/>
        <w:jc w:val="both"/>
        <w:rPr>
          <w:sz w:val="20"/>
          <w:szCs w:val="20"/>
        </w:rPr>
      </w:pPr>
      <w:r w:rsidRPr="00DE361D">
        <w:rPr>
          <w:sz w:val="28"/>
          <w:szCs w:val="28"/>
        </w:rPr>
        <w:t>Исполнение  программы характеризуется следующими данными:</w:t>
      </w:r>
    </w:p>
    <w:p w:rsidR="00A83680" w:rsidRPr="00FB5CEE" w:rsidRDefault="00A83680" w:rsidP="00CA7F00">
      <w:pPr>
        <w:shd w:val="clear" w:color="auto" w:fill="FFFFFF"/>
        <w:ind w:firstLine="709"/>
        <w:jc w:val="right"/>
        <w:rPr>
          <w:sz w:val="20"/>
          <w:szCs w:val="20"/>
        </w:rPr>
      </w:pPr>
      <w:r w:rsidRPr="00FB5CEE">
        <w:rPr>
          <w:sz w:val="20"/>
          <w:szCs w:val="20"/>
        </w:rPr>
        <w:t>(тыс. руб</w:t>
      </w:r>
      <w:r w:rsidR="0003091B" w:rsidRPr="00FB5CEE">
        <w:rPr>
          <w:sz w:val="20"/>
          <w:szCs w:val="20"/>
        </w:rPr>
        <w:t>лей</w:t>
      </w:r>
      <w:r w:rsidRPr="00FB5CEE">
        <w:rPr>
          <w:sz w:val="20"/>
          <w:szCs w:val="20"/>
        </w:rPr>
        <w:t>)</w:t>
      </w:r>
    </w:p>
    <w:tbl>
      <w:tblPr>
        <w:tblW w:w="9087" w:type="dxa"/>
        <w:tblInd w:w="93" w:type="dxa"/>
        <w:tblLayout w:type="fixed"/>
        <w:tblLook w:val="04A0"/>
      </w:tblPr>
      <w:tblGrid>
        <w:gridCol w:w="4977"/>
        <w:gridCol w:w="1417"/>
        <w:gridCol w:w="1418"/>
        <w:gridCol w:w="1275"/>
      </w:tblGrid>
      <w:tr w:rsidR="00A83680" w:rsidRPr="00437A71" w:rsidTr="00740E94">
        <w:trPr>
          <w:trHeight w:val="746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83680" w:rsidRPr="00FB5CEE" w:rsidRDefault="00A83680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5CEE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72042F" w:rsidRPr="00FB5CEE">
              <w:rPr>
                <w:b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83680" w:rsidRPr="00FB5CEE" w:rsidRDefault="00A83680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5CEE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83680" w:rsidRPr="00FB5CEE" w:rsidRDefault="00A83680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5CEE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83680" w:rsidRPr="00FB5CEE" w:rsidRDefault="00A83680" w:rsidP="00CA7F00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5CEE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A83680" w:rsidRPr="00437A71" w:rsidTr="00740E94">
        <w:trPr>
          <w:trHeight w:val="9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80" w:rsidRPr="00FB5CEE" w:rsidRDefault="00A83680" w:rsidP="00740E94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B5CEE">
              <w:rPr>
                <w:b/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на период 2019-2025 годы на территории муниципального образования городского округа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0" w:rsidRPr="00FB5CEE" w:rsidRDefault="00A83680" w:rsidP="007C4FC1">
            <w:pPr>
              <w:jc w:val="right"/>
              <w:rPr>
                <w:b/>
                <w:sz w:val="20"/>
                <w:szCs w:val="20"/>
              </w:rPr>
            </w:pPr>
          </w:p>
          <w:p w:rsidR="00A83680" w:rsidRPr="00FB5CEE" w:rsidRDefault="006300C6" w:rsidP="007C4F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0" w:rsidRPr="00FB5CEE" w:rsidRDefault="00A83680" w:rsidP="007C4FC1">
            <w:pPr>
              <w:jc w:val="right"/>
              <w:rPr>
                <w:b/>
                <w:sz w:val="20"/>
                <w:szCs w:val="20"/>
              </w:rPr>
            </w:pPr>
          </w:p>
          <w:p w:rsidR="00A83680" w:rsidRPr="00FB5CEE" w:rsidRDefault="00FB5CEE" w:rsidP="007C4FC1">
            <w:pPr>
              <w:jc w:val="right"/>
              <w:rPr>
                <w:b/>
                <w:sz w:val="20"/>
                <w:szCs w:val="20"/>
              </w:rPr>
            </w:pPr>
            <w:r w:rsidRPr="00FB5CEE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80" w:rsidRPr="00FB5CEE" w:rsidRDefault="00A83680" w:rsidP="007C4FC1">
            <w:pPr>
              <w:jc w:val="right"/>
              <w:rPr>
                <w:b/>
                <w:sz w:val="20"/>
                <w:szCs w:val="20"/>
              </w:rPr>
            </w:pPr>
          </w:p>
          <w:p w:rsidR="00A83680" w:rsidRPr="00FB5CEE" w:rsidRDefault="006300C6" w:rsidP="007C4FC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</w:t>
            </w:r>
            <w:r w:rsidR="00A83680" w:rsidRPr="00FB5CEE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A83680" w:rsidRPr="00437A71" w:rsidTr="007770CE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80" w:rsidRPr="00FB5CEE" w:rsidRDefault="00A83680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B5CEE">
              <w:rPr>
                <w:bCs/>
                <w:i/>
                <w:color w:val="000000"/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7C4FC1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1 331,9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7C4FC1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25231A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57,1</w:t>
            </w:r>
            <w:r w:rsidR="00A83680" w:rsidRPr="006300C6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  <w:tr w:rsidR="00A83680" w:rsidRPr="00437A71" w:rsidTr="007770CE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80" w:rsidRPr="00FB5CEE" w:rsidRDefault="00A83680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B5CEE">
              <w:rPr>
                <w:bCs/>
                <w:i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7C4FC1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7C4FC1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7C4FC1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57,1</w:t>
            </w:r>
            <w:r w:rsidR="00A83680" w:rsidRPr="006300C6">
              <w:rPr>
                <w:bCs/>
                <w:i/>
                <w:color w:val="000000"/>
                <w:sz w:val="20"/>
                <w:szCs w:val="20"/>
              </w:rPr>
              <w:t xml:space="preserve">  %</w:t>
            </w:r>
          </w:p>
        </w:tc>
      </w:tr>
      <w:tr w:rsidR="00A83680" w:rsidRPr="00437A71" w:rsidTr="007770CE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680" w:rsidRPr="00FB5CEE" w:rsidRDefault="00A83680" w:rsidP="00CA7F00">
            <w:pPr>
              <w:ind w:left="474"/>
              <w:rPr>
                <w:bCs/>
                <w:i/>
                <w:color w:val="000000"/>
                <w:sz w:val="20"/>
                <w:szCs w:val="20"/>
              </w:rPr>
            </w:pPr>
            <w:r w:rsidRPr="00FB5CEE">
              <w:rPr>
                <w:bCs/>
                <w:i/>
                <w:color w:val="000000"/>
                <w:sz w:val="20"/>
                <w:szCs w:val="20"/>
              </w:rPr>
              <w:t>бюджет МО ГО «Усинск»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25231A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7C4FC1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680" w:rsidRPr="006300C6" w:rsidRDefault="006300C6" w:rsidP="007C4FC1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 w:rsidRPr="006300C6">
              <w:rPr>
                <w:bCs/>
                <w:i/>
                <w:color w:val="000000"/>
                <w:sz w:val="20"/>
                <w:szCs w:val="20"/>
              </w:rPr>
              <w:t>57,1</w:t>
            </w:r>
            <w:r w:rsidR="00A83680" w:rsidRPr="006300C6">
              <w:rPr>
                <w:bCs/>
                <w:i/>
                <w:color w:val="000000"/>
                <w:sz w:val="20"/>
                <w:szCs w:val="20"/>
              </w:rPr>
              <w:t>%</w:t>
            </w:r>
          </w:p>
        </w:tc>
      </w:tr>
    </w:tbl>
    <w:p w:rsidR="006279C9" w:rsidRPr="00C965C3" w:rsidRDefault="00C965C3" w:rsidP="0075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м</w:t>
      </w:r>
      <w:r w:rsidR="006279C9" w:rsidRPr="00C965C3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>2 этапа программы переселения</w:t>
      </w:r>
      <w:r w:rsidR="0033217D">
        <w:rPr>
          <w:sz w:val="28"/>
          <w:szCs w:val="28"/>
        </w:rPr>
        <w:t>, предусматривающие приобретение квартир для предоставления переселяемым гражданам,</w:t>
      </w:r>
      <w:r>
        <w:rPr>
          <w:sz w:val="28"/>
          <w:szCs w:val="28"/>
        </w:rPr>
        <w:t xml:space="preserve"> были </w:t>
      </w:r>
      <w:r w:rsidR="0033217D">
        <w:rPr>
          <w:sz w:val="28"/>
          <w:szCs w:val="28"/>
        </w:rPr>
        <w:t>завершены в полном объеме в 2021 году.</w:t>
      </w:r>
    </w:p>
    <w:p w:rsidR="006279C9" w:rsidRDefault="006279C9" w:rsidP="007533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п</w:t>
      </w:r>
      <w:r w:rsidRPr="00676410">
        <w:rPr>
          <w:sz w:val="28"/>
          <w:szCs w:val="28"/>
        </w:rPr>
        <w:t>роизведен выкуп жилого помещения</w:t>
      </w:r>
      <w:r>
        <w:rPr>
          <w:sz w:val="28"/>
          <w:szCs w:val="28"/>
        </w:rPr>
        <w:t xml:space="preserve"> у Ахундова М. Э. о.</w:t>
      </w:r>
      <w:r w:rsidRPr="00676410">
        <w:rPr>
          <w:sz w:val="28"/>
          <w:szCs w:val="28"/>
        </w:rPr>
        <w:t xml:space="preserve"> по Соглашению об изъятии недвижимости для муниципальных нужд № 1 от 24.03.2022</w:t>
      </w:r>
      <w:r>
        <w:rPr>
          <w:sz w:val="28"/>
          <w:szCs w:val="28"/>
        </w:rPr>
        <w:t xml:space="preserve"> </w:t>
      </w:r>
      <w:r w:rsidRPr="00676410">
        <w:rPr>
          <w:sz w:val="28"/>
          <w:szCs w:val="28"/>
        </w:rPr>
        <w:t>на основании решения Усинского городского суда от 15.11.2021</w:t>
      </w:r>
      <w:r>
        <w:rPr>
          <w:sz w:val="28"/>
          <w:szCs w:val="28"/>
        </w:rPr>
        <w:t xml:space="preserve"> </w:t>
      </w:r>
      <w:r w:rsidRPr="00676410">
        <w:rPr>
          <w:sz w:val="28"/>
          <w:szCs w:val="28"/>
        </w:rPr>
        <w:t>по делу № 2-860/2021</w:t>
      </w:r>
      <w:r>
        <w:rPr>
          <w:sz w:val="28"/>
          <w:szCs w:val="28"/>
        </w:rPr>
        <w:t xml:space="preserve">. </w:t>
      </w:r>
    </w:p>
    <w:p w:rsidR="00D9648F" w:rsidRPr="00437A71" w:rsidRDefault="00D9648F" w:rsidP="00CA7F00">
      <w:pPr>
        <w:pStyle w:val="ConsPlusCell"/>
        <w:shd w:val="clear" w:color="auto" w:fill="FFFFFF"/>
        <w:ind w:firstLine="709"/>
        <w:jc w:val="both"/>
        <w:rPr>
          <w:color w:val="000000"/>
          <w:highlight w:val="yellow"/>
        </w:rPr>
      </w:pPr>
    </w:p>
    <w:p w:rsidR="00D9648F" w:rsidRPr="002A1BA3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A1BA3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D9648F" w:rsidRPr="002A1BA3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A1BA3">
        <w:rPr>
          <w:b/>
          <w:bCs/>
          <w:sz w:val="28"/>
          <w:szCs w:val="28"/>
          <w:u w:val="single"/>
        </w:rPr>
        <w:t>«Энергосбережение и повышение энергетической эффективности»</w:t>
      </w:r>
    </w:p>
    <w:p w:rsidR="00D9648F" w:rsidRPr="00437A71" w:rsidRDefault="00D9648F" w:rsidP="00D9648F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  <w:u w:val="single"/>
        </w:rPr>
      </w:pPr>
    </w:p>
    <w:p w:rsidR="0040047A" w:rsidRPr="002A1BA3" w:rsidRDefault="0040047A" w:rsidP="0040047A">
      <w:pPr>
        <w:shd w:val="clear" w:color="auto" w:fill="FFFFFF"/>
        <w:ind w:firstLine="709"/>
        <w:jc w:val="both"/>
        <w:rPr>
          <w:sz w:val="28"/>
          <w:szCs w:val="28"/>
        </w:rPr>
      </w:pPr>
      <w:r w:rsidRPr="002A1BA3">
        <w:rPr>
          <w:sz w:val="28"/>
          <w:szCs w:val="28"/>
        </w:rPr>
        <w:t>Реализация муниципальной программы в 202</w:t>
      </w:r>
      <w:r w:rsidR="002A1BA3" w:rsidRPr="002A1BA3">
        <w:rPr>
          <w:sz w:val="28"/>
          <w:szCs w:val="28"/>
        </w:rPr>
        <w:t>2</w:t>
      </w:r>
      <w:r w:rsidRPr="002A1BA3">
        <w:rPr>
          <w:sz w:val="28"/>
          <w:szCs w:val="28"/>
        </w:rPr>
        <w:t xml:space="preserve">году была направлена на достижение основной цели программы – повышение эффективного использования энергетических ресурсов на территории МО ГО «Усинск». </w:t>
      </w:r>
    </w:p>
    <w:p w:rsidR="00D9648F" w:rsidRPr="002A1BA3" w:rsidRDefault="008F45E5" w:rsidP="003B1F8D">
      <w:pPr>
        <w:shd w:val="clear" w:color="auto" w:fill="FFFFFF"/>
        <w:ind w:firstLine="709"/>
        <w:jc w:val="both"/>
        <w:rPr>
          <w:sz w:val="28"/>
          <w:szCs w:val="28"/>
        </w:rPr>
      </w:pPr>
      <w:r w:rsidRPr="002A1BA3">
        <w:rPr>
          <w:sz w:val="28"/>
          <w:szCs w:val="28"/>
        </w:rPr>
        <w:t xml:space="preserve">Муниципальная </w:t>
      </w:r>
      <w:r w:rsidR="00161196" w:rsidRPr="002A1BA3">
        <w:rPr>
          <w:sz w:val="28"/>
          <w:szCs w:val="28"/>
        </w:rPr>
        <w:t>программа</w:t>
      </w:r>
      <w:r w:rsidRPr="002A1BA3">
        <w:rPr>
          <w:sz w:val="28"/>
          <w:szCs w:val="28"/>
        </w:rPr>
        <w:t xml:space="preserve"> не содержит подпрограмм.</w:t>
      </w:r>
    </w:p>
    <w:p w:rsidR="008907C6" w:rsidRPr="002A1BA3" w:rsidRDefault="00D9648F" w:rsidP="00E45F58">
      <w:pPr>
        <w:shd w:val="clear" w:color="auto" w:fill="FFFFFF"/>
        <w:ind w:firstLine="709"/>
        <w:jc w:val="both"/>
        <w:rPr>
          <w:sz w:val="20"/>
          <w:szCs w:val="20"/>
        </w:rPr>
      </w:pPr>
      <w:r w:rsidRPr="002A1BA3">
        <w:rPr>
          <w:sz w:val="28"/>
          <w:szCs w:val="28"/>
        </w:rPr>
        <w:t>Исполнение  программы характеризуется следующими данными:</w:t>
      </w:r>
    </w:p>
    <w:p w:rsidR="00D9648F" w:rsidRPr="002A1BA3" w:rsidRDefault="00D9648F" w:rsidP="00D9648F">
      <w:pPr>
        <w:shd w:val="clear" w:color="auto" w:fill="FFFFFF"/>
        <w:ind w:firstLine="709"/>
        <w:jc w:val="right"/>
        <w:rPr>
          <w:sz w:val="20"/>
          <w:szCs w:val="20"/>
        </w:rPr>
      </w:pPr>
      <w:r w:rsidRPr="002A1BA3">
        <w:rPr>
          <w:sz w:val="20"/>
          <w:szCs w:val="20"/>
        </w:rPr>
        <w:t>(тыс. рублей)</w:t>
      </w:r>
    </w:p>
    <w:tbl>
      <w:tblPr>
        <w:tblW w:w="9087" w:type="dxa"/>
        <w:tblInd w:w="93" w:type="dxa"/>
        <w:tblLook w:val="04A0"/>
      </w:tblPr>
      <w:tblGrid>
        <w:gridCol w:w="4693"/>
        <w:gridCol w:w="1559"/>
        <w:gridCol w:w="1418"/>
        <w:gridCol w:w="1417"/>
      </w:tblGrid>
      <w:tr w:rsidR="00D9648F" w:rsidRPr="00437A71" w:rsidTr="009A625B">
        <w:trPr>
          <w:trHeight w:val="510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9648F" w:rsidRPr="00D64F10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9648F" w:rsidRPr="00D64F10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9648F" w:rsidRPr="00D64F10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D9648F" w:rsidRPr="00D64F10" w:rsidRDefault="00D9648F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>% исполнения плана</w:t>
            </w:r>
          </w:p>
        </w:tc>
      </w:tr>
      <w:tr w:rsidR="00D9648F" w:rsidRPr="00437A71" w:rsidTr="009A625B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9648F" w:rsidP="009A625B">
            <w:pPr>
              <w:tabs>
                <w:tab w:val="left" w:pos="567"/>
              </w:tabs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 xml:space="preserve">Муниципальная программа "Энергосбережение и </w:t>
            </w:r>
            <w:r w:rsidR="00161196" w:rsidRPr="00D64F10">
              <w:rPr>
                <w:b/>
                <w:bCs/>
                <w:sz w:val="20"/>
                <w:szCs w:val="20"/>
              </w:rPr>
              <w:t>повышение</w:t>
            </w:r>
            <w:r w:rsidRPr="00D64F10">
              <w:rPr>
                <w:b/>
                <w:bCs/>
                <w:sz w:val="20"/>
                <w:szCs w:val="20"/>
              </w:rPr>
              <w:t xml:space="preserve">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64F10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>2 250,4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64F10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>2 237,5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64F10" w:rsidP="009A625B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4F10">
              <w:rPr>
                <w:b/>
                <w:bCs/>
                <w:sz w:val="20"/>
                <w:szCs w:val="20"/>
              </w:rPr>
              <w:t>99,4</w:t>
            </w:r>
            <w:r w:rsidR="00B26339" w:rsidRPr="00D64F10">
              <w:rPr>
                <w:b/>
                <w:bCs/>
                <w:sz w:val="20"/>
                <w:szCs w:val="20"/>
              </w:rPr>
              <w:t xml:space="preserve"> </w:t>
            </w:r>
            <w:r w:rsidR="00D9648F" w:rsidRPr="00D64F10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D9648F" w:rsidRPr="00437A71" w:rsidTr="009A625B">
        <w:trPr>
          <w:trHeight w:val="3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9648F" w:rsidP="009A625B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D64F10">
              <w:rPr>
                <w:bCs/>
                <w:i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64F10" w:rsidP="009A625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64F10">
              <w:rPr>
                <w:bCs/>
                <w:i/>
                <w:color w:val="000000"/>
                <w:sz w:val="20"/>
                <w:szCs w:val="20"/>
              </w:rPr>
              <w:t>2 250,4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64F10" w:rsidP="009A625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64F10">
              <w:rPr>
                <w:bCs/>
                <w:i/>
                <w:color w:val="000000"/>
                <w:sz w:val="20"/>
                <w:szCs w:val="20"/>
              </w:rPr>
              <w:t>2 237,5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8F" w:rsidRPr="00D64F10" w:rsidRDefault="00D64F10" w:rsidP="009A625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64F10">
              <w:rPr>
                <w:bCs/>
                <w:i/>
                <w:color w:val="000000"/>
                <w:sz w:val="20"/>
                <w:szCs w:val="20"/>
              </w:rPr>
              <w:t>99,4</w:t>
            </w:r>
            <w:r w:rsidR="00B26339" w:rsidRPr="00D64F10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9648F" w:rsidRPr="00D64F10">
              <w:rPr>
                <w:bCs/>
                <w:i/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AE7451" w:rsidRPr="002A1BA3" w:rsidRDefault="00AE7451" w:rsidP="0075334B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BA3">
        <w:rPr>
          <w:rFonts w:ascii="Times New Roman" w:hAnsi="Times New Roman"/>
          <w:sz w:val="28"/>
          <w:szCs w:val="28"/>
        </w:rPr>
        <w:t>В рамках реализации программы:</w:t>
      </w:r>
    </w:p>
    <w:p w:rsidR="0023004E" w:rsidRPr="002A1BA3" w:rsidRDefault="0023004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BA3">
        <w:rPr>
          <w:rFonts w:ascii="Times New Roman" w:hAnsi="Times New Roman"/>
          <w:sz w:val="28"/>
          <w:szCs w:val="28"/>
        </w:rPr>
        <w:t xml:space="preserve">- установлены </w:t>
      </w:r>
      <w:r w:rsidR="002A1BA3">
        <w:rPr>
          <w:rFonts w:ascii="Times New Roman" w:hAnsi="Times New Roman"/>
          <w:sz w:val="28"/>
          <w:szCs w:val="28"/>
        </w:rPr>
        <w:t>общедомовые</w:t>
      </w:r>
      <w:r w:rsidRPr="002A1BA3">
        <w:rPr>
          <w:rFonts w:ascii="Times New Roman" w:hAnsi="Times New Roman"/>
          <w:sz w:val="28"/>
          <w:szCs w:val="28"/>
        </w:rPr>
        <w:t xml:space="preserve"> приборы учета </w:t>
      </w:r>
      <w:r w:rsidR="002A1BA3">
        <w:rPr>
          <w:rFonts w:ascii="Times New Roman" w:hAnsi="Times New Roman"/>
          <w:sz w:val="28"/>
          <w:szCs w:val="28"/>
        </w:rPr>
        <w:t>тепловой энергии (возмещение в части муниципального жилья)</w:t>
      </w:r>
      <w:r w:rsidR="002A1BA3" w:rsidRPr="002A1BA3">
        <w:rPr>
          <w:bCs/>
          <w:sz w:val="20"/>
          <w:szCs w:val="20"/>
        </w:rPr>
        <w:t xml:space="preserve"> </w:t>
      </w:r>
      <w:r w:rsidR="002A1BA3" w:rsidRPr="002A1BA3">
        <w:rPr>
          <w:rFonts w:ascii="Times New Roman" w:hAnsi="Times New Roman"/>
          <w:sz w:val="28"/>
          <w:szCs w:val="28"/>
        </w:rPr>
        <w:t xml:space="preserve">в соответствии с полученными заявками от ООО </w:t>
      </w:r>
      <w:r w:rsidR="002A1BA3">
        <w:rPr>
          <w:rFonts w:ascii="Times New Roman" w:hAnsi="Times New Roman"/>
          <w:sz w:val="28"/>
          <w:szCs w:val="28"/>
        </w:rPr>
        <w:t>«</w:t>
      </w:r>
      <w:r w:rsidR="002A1BA3" w:rsidRPr="002A1BA3">
        <w:rPr>
          <w:rFonts w:ascii="Times New Roman" w:hAnsi="Times New Roman"/>
          <w:sz w:val="28"/>
          <w:szCs w:val="28"/>
        </w:rPr>
        <w:t>УТК</w:t>
      </w:r>
      <w:r w:rsidR="002A1BA3">
        <w:rPr>
          <w:rFonts w:ascii="Times New Roman" w:hAnsi="Times New Roman"/>
          <w:sz w:val="28"/>
          <w:szCs w:val="28"/>
        </w:rPr>
        <w:t>»</w:t>
      </w:r>
      <w:r w:rsidR="002A1BA3" w:rsidRPr="002A1BA3">
        <w:rPr>
          <w:rFonts w:ascii="Times New Roman" w:hAnsi="Times New Roman"/>
          <w:sz w:val="28"/>
          <w:szCs w:val="28"/>
        </w:rPr>
        <w:t xml:space="preserve"> и ООО УО «Универсал»</w:t>
      </w:r>
      <w:r w:rsidR="008B176F">
        <w:rPr>
          <w:rFonts w:ascii="Times New Roman" w:hAnsi="Times New Roman"/>
          <w:sz w:val="28"/>
          <w:szCs w:val="28"/>
        </w:rPr>
        <w:t>;</w:t>
      </w:r>
    </w:p>
    <w:p w:rsidR="0023004E" w:rsidRPr="00B15891" w:rsidRDefault="0023004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891">
        <w:rPr>
          <w:rFonts w:ascii="Times New Roman" w:hAnsi="Times New Roman"/>
          <w:sz w:val="28"/>
          <w:szCs w:val="28"/>
        </w:rPr>
        <w:t xml:space="preserve">- </w:t>
      </w:r>
      <w:r w:rsidR="00B15891" w:rsidRPr="00B15891">
        <w:rPr>
          <w:rFonts w:ascii="Times New Roman" w:hAnsi="Times New Roman"/>
          <w:sz w:val="28"/>
          <w:szCs w:val="28"/>
        </w:rPr>
        <w:t xml:space="preserve">возмещены затраты на </w:t>
      </w:r>
      <w:r w:rsidRPr="00B15891">
        <w:rPr>
          <w:rFonts w:ascii="Times New Roman" w:hAnsi="Times New Roman"/>
          <w:sz w:val="28"/>
          <w:szCs w:val="28"/>
        </w:rPr>
        <w:t>индивидуальные приборы учета в муниципальн</w:t>
      </w:r>
      <w:r w:rsidR="00B15891">
        <w:rPr>
          <w:rFonts w:ascii="Times New Roman" w:hAnsi="Times New Roman"/>
          <w:sz w:val="28"/>
          <w:szCs w:val="28"/>
        </w:rPr>
        <w:t>ых</w:t>
      </w:r>
      <w:r w:rsidRPr="00B15891">
        <w:rPr>
          <w:rFonts w:ascii="Times New Roman" w:hAnsi="Times New Roman"/>
          <w:sz w:val="28"/>
          <w:szCs w:val="28"/>
        </w:rPr>
        <w:t xml:space="preserve"> жил</w:t>
      </w:r>
      <w:r w:rsidR="00B15891" w:rsidRPr="00B15891">
        <w:rPr>
          <w:rFonts w:ascii="Times New Roman" w:hAnsi="Times New Roman"/>
          <w:sz w:val="28"/>
          <w:szCs w:val="28"/>
        </w:rPr>
        <w:t>ых</w:t>
      </w:r>
      <w:r w:rsidRPr="00B15891">
        <w:rPr>
          <w:rFonts w:ascii="Times New Roman" w:hAnsi="Times New Roman"/>
          <w:sz w:val="28"/>
          <w:szCs w:val="28"/>
        </w:rPr>
        <w:t xml:space="preserve"> помещени</w:t>
      </w:r>
      <w:r w:rsidR="00B15891" w:rsidRPr="00B15891">
        <w:rPr>
          <w:rFonts w:ascii="Times New Roman" w:hAnsi="Times New Roman"/>
          <w:sz w:val="28"/>
          <w:szCs w:val="28"/>
        </w:rPr>
        <w:t>ях</w:t>
      </w:r>
      <w:r w:rsidRPr="00B15891">
        <w:rPr>
          <w:rFonts w:ascii="Times New Roman" w:hAnsi="Times New Roman"/>
          <w:sz w:val="28"/>
          <w:szCs w:val="28"/>
        </w:rPr>
        <w:t xml:space="preserve"> по адресу ул. 60 лет Октября 6</w:t>
      </w:r>
      <w:r w:rsidR="00B15891" w:rsidRPr="00B15891">
        <w:rPr>
          <w:rFonts w:ascii="Times New Roman" w:hAnsi="Times New Roman"/>
          <w:sz w:val="28"/>
          <w:szCs w:val="28"/>
        </w:rPr>
        <w:t xml:space="preserve"> - 311а; ул. Нефтяников 45 - 31</w:t>
      </w:r>
      <w:r w:rsidRPr="00B15891">
        <w:rPr>
          <w:rFonts w:ascii="Times New Roman" w:hAnsi="Times New Roman"/>
          <w:sz w:val="28"/>
          <w:szCs w:val="28"/>
        </w:rPr>
        <w:t>;</w:t>
      </w:r>
    </w:p>
    <w:p w:rsidR="0023004E" w:rsidRPr="00B15891" w:rsidRDefault="0023004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891">
        <w:rPr>
          <w:rFonts w:ascii="Times New Roman" w:hAnsi="Times New Roman"/>
          <w:sz w:val="28"/>
          <w:szCs w:val="28"/>
        </w:rPr>
        <w:t>- актуализирована схема теплоснабжения муниципального образования городского округа «Усинск»;</w:t>
      </w:r>
    </w:p>
    <w:p w:rsidR="0023004E" w:rsidRDefault="0023004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891">
        <w:rPr>
          <w:rFonts w:ascii="Times New Roman" w:hAnsi="Times New Roman"/>
          <w:sz w:val="28"/>
          <w:szCs w:val="28"/>
        </w:rPr>
        <w:t>- актуализирована схема водоснабжения и водоотведения муниципального образова</w:t>
      </w:r>
      <w:r w:rsidR="00B15891" w:rsidRPr="00B15891">
        <w:rPr>
          <w:rFonts w:ascii="Times New Roman" w:hAnsi="Times New Roman"/>
          <w:sz w:val="28"/>
          <w:szCs w:val="28"/>
        </w:rPr>
        <w:t>ния городского округа «Усинск»</w:t>
      </w:r>
      <w:r w:rsidRPr="00B15891">
        <w:rPr>
          <w:rFonts w:ascii="Times New Roman" w:hAnsi="Times New Roman"/>
          <w:sz w:val="28"/>
          <w:szCs w:val="28"/>
        </w:rPr>
        <w:t>;</w:t>
      </w:r>
    </w:p>
    <w:p w:rsidR="00D7471E" w:rsidRDefault="00D7471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выполнены работы по </w:t>
      </w:r>
      <w:r w:rsidRPr="00D7471E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му</w:t>
      </w:r>
      <w:r w:rsidRPr="00D7471E">
        <w:rPr>
          <w:rFonts w:ascii="Times New Roman" w:hAnsi="Times New Roman"/>
          <w:sz w:val="28"/>
          <w:szCs w:val="28"/>
        </w:rPr>
        <w:t xml:space="preserve"> диагностировани</w:t>
      </w:r>
      <w:r>
        <w:rPr>
          <w:rFonts w:ascii="Times New Roman" w:hAnsi="Times New Roman"/>
          <w:sz w:val="28"/>
          <w:szCs w:val="28"/>
        </w:rPr>
        <w:t>ю</w:t>
      </w:r>
      <w:r w:rsidRPr="00D7471E">
        <w:rPr>
          <w:rFonts w:ascii="Times New Roman" w:hAnsi="Times New Roman"/>
          <w:sz w:val="28"/>
          <w:szCs w:val="28"/>
        </w:rPr>
        <w:t xml:space="preserve"> технических устройств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7471E">
        <w:rPr>
          <w:rFonts w:ascii="Times New Roman" w:hAnsi="Times New Roman"/>
          <w:sz w:val="28"/>
          <w:szCs w:val="28"/>
        </w:rPr>
        <w:t>разработке паспортов тепловых сетей, находящихся на балансе администрации МО ГО «Усинск» с. Мутный Материк, д. Денисовка</w:t>
      </w:r>
      <w:r>
        <w:rPr>
          <w:rFonts w:ascii="Times New Roman" w:hAnsi="Times New Roman"/>
          <w:sz w:val="28"/>
          <w:szCs w:val="28"/>
        </w:rPr>
        <w:t>;</w:t>
      </w:r>
    </w:p>
    <w:p w:rsidR="00D7471E" w:rsidRDefault="00D7471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</w:t>
      </w:r>
      <w:r w:rsidRPr="00D7471E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Pr="00D7471E">
        <w:rPr>
          <w:rFonts w:ascii="Times New Roman" w:hAnsi="Times New Roman"/>
          <w:sz w:val="28"/>
          <w:szCs w:val="28"/>
        </w:rPr>
        <w:t xml:space="preserve"> диагностировани</w:t>
      </w:r>
      <w:r>
        <w:rPr>
          <w:rFonts w:ascii="Times New Roman" w:hAnsi="Times New Roman"/>
          <w:sz w:val="28"/>
          <w:szCs w:val="28"/>
        </w:rPr>
        <w:t>е</w:t>
      </w:r>
      <w:r w:rsidRPr="00D7471E">
        <w:rPr>
          <w:rFonts w:ascii="Times New Roman" w:hAnsi="Times New Roman"/>
          <w:sz w:val="28"/>
          <w:szCs w:val="28"/>
        </w:rPr>
        <w:t xml:space="preserve"> технических устройств, разработаны паспорта тепловых сетей, находящихся на балансе администрации МО ГО «Усинск»</w:t>
      </w:r>
      <w:r>
        <w:rPr>
          <w:rFonts w:ascii="Times New Roman" w:hAnsi="Times New Roman"/>
          <w:sz w:val="28"/>
          <w:szCs w:val="28"/>
        </w:rPr>
        <w:t>;</w:t>
      </w:r>
    </w:p>
    <w:p w:rsidR="00AF1C96" w:rsidRPr="00B15891" w:rsidRDefault="00AF1C96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выполнены работы по монтажу регулятора подачи теплоносителя (погодозависимый) в МБУК «Усинский Дом Культуры»;</w:t>
      </w:r>
    </w:p>
    <w:p w:rsidR="0023004E" w:rsidRPr="00AF1C96" w:rsidRDefault="0023004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C96">
        <w:rPr>
          <w:rFonts w:ascii="Times New Roman" w:hAnsi="Times New Roman"/>
          <w:sz w:val="28"/>
          <w:szCs w:val="28"/>
        </w:rPr>
        <w:t xml:space="preserve">- выполнены работы по </w:t>
      </w:r>
      <w:r w:rsidR="00AF1C96" w:rsidRPr="00AF1C96">
        <w:rPr>
          <w:rFonts w:ascii="Times New Roman" w:hAnsi="Times New Roman"/>
          <w:sz w:val="28"/>
          <w:szCs w:val="28"/>
        </w:rPr>
        <w:t xml:space="preserve">установке теплового </w:t>
      </w:r>
      <w:r w:rsidRPr="00AF1C96">
        <w:rPr>
          <w:rFonts w:ascii="Times New Roman" w:hAnsi="Times New Roman"/>
          <w:sz w:val="28"/>
          <w:szCs w:val="28"/>
        </w:rPr>
        <w:t>узла</w:t>
      </w:r>
      <w:r w:rsidR="00AF1C96" w:rsidRPr="00AF1C96">
        <w:rPr>
          <w:rFonts w:ascii="Times New Roman" w:hAnsi="Times New Roman"/>
          <w:sz w:val="28"/>
          <w:szCs w:val="28"/>
        </w:rPr>
        <w:t xml:space="preserve"> и прибор</w:t>
      </w:r>
      <w:r w:rsidR="00AF1C96">
        <w:rPr>
          <w:rFonts w:ascii="Times New Roman" w:hAnsi="Times New Roman"/>
          <w:sz w:val="28"/>
          <w:szCs w:val="28"/>
        </w:rPr>
        <w:t>ов</w:t>
      </w:r>
      <w:r w:rsidR="00AF1C96" w:rsidRPr="00AF1C96">
        <w:rPr>
          <w:rFonts w:ascii="Times New Roman" w:hAnsi="Times New Roman"/>
          <w:sz w:val="28"/>
          <w:szCs w:val="28"/>
        </w:rPr>
        <w:t xml:space="preserve"> учёта тепловой энергии </w:t>
      </w:r>
      <w:r w:rsidR="00AF1C96">
        <w:rPr>
          <w:rFonts w:ascii="Times New Roman" w:hAnsi="Times New Roman"/>
          <w:sz w:val="28"/>
          <w:szCs w:val="28"/>
        </w:rPr>
        <w:t xml:space="preserve">в </w:t>
      </w:r>
      <w:r w:rsidR="00AF1C96" w:rsidRPr="00AF1C96">
        <w:rPr>
          <w:rFonts w:ascii="Times New Roman" w:hAnsi="Times New Roman"/>
          <w:sz w:val="28"/>
          <w:szCs w:val="28"/>
        </w:rPr>
        <w:t>МБУК «ЦКС» филиал с.</w:t>
      </w:r>
      <w:r w:rsidR="00AF1C96">
        <w:rPr>
          <w:rFonts w:ascii="Times New Roman" w:hAnsi="Times New Roman"/>
          <w:sz w:val="28"/>
          <w:szCs w:val="28"/>
        </w:rPr>
        <w:t xml:space="preserve"> </w:t>
      </w:r>
      <w:r w:rsidR="00AF1C96" w:rsidRPr="00AF1C96">
        <w:rPr>
          <w:rFonts w:ascii="Times New Roman" w:hAnsi="Times New Roman"/>
          <w:sz w:val="28"/>
          <w:szCs w:val="28"/>
        </w:rPr>
        <w:t>Колва, МБУК «ЦКС» с.</w:t>
      </w:r>
      <w:r w:rsidR="00AF1C96">
        <w:rPr>
          <w:rFonts w:ascii="Times New Roman" w:hAnsi="Times New Roman"/>
          <w:sz w:val="28"/>
          <w:szCs w:val="28"/>
        </w:rPr>
        <w:t xml:space="preserve"> </w:t>
      </w:r>
      <w:r w:rsidR="00AF1C96" w:rsidRPr="00AF1C96">
        <w:rPr>
          <w:rFonts w:ascii="Times New Roman" w:hAnsi="Times New Roman"/>
          <w:sz w:val="28"/>
          <w:szCs w:val="28"/>
        </w:rPr>
        <w:t>Мутный Материк</w:t>
      </w:r>
      <w:r w:rsidRPr="00AF1C96">
        <w:rPr>
          <w:rFonts w:ascii="Times New Roman" w:hAnsi="Times New Roman"/>
          <w:sz w:val="28"/>
          <w:szCs w:val="28"/>
        </w:rPr>
        <w:t>;</w:t>
      </w:r>
    </w:p>
    <w:p w:rsidR="0023004E" w:rsidRPr="00AF1C96" w:rsidRDefault="0023004E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C9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F1C96" w:rsidRPr="00AF1C96">
        <w:rPr>
          <w:rFonts w:ascii="Times New Roman" w:hAnsi="Times New Roman"/>
          <w:sz w:val="28"/>
          <w:szCs w:val="28"/>
        </w:rPr>
        <w:t>проведена поверка</w:t>
      </w:r>
      <w:r w:rsidRPr="00AF1C96">
        <w:rPr>
          <w:rFonts w:ascii="Times New Roman" w:hAnsi="Times New Roman"/>
          <w:sz w:val="28"/>
          <w:szCs w:val="28"/>
        </w:rPr>
        <w:t xml:space="preserve"> прибор</w:t>
      </w:r>
      <w:r w:rsidR="00AF1C96" w:rsidRPr="00AF1C96">
        <w:rPr>
          <w:rFonts w:ascii="Times New Roman" w:hAnsi="Times New Roman"/>
          <w:sz w:val="28"/>
          <w:szCs w:val="28"/>
        </w:rPr>
        <w:t>ов</w:t>
      </w:r>
      <w:r w:rsidRPr="00AF1C96">
        <w:rPr>
          <w:rFonts w:ascii="Times New Roman" w:hAnsi="Times New Roman"/>
          <w:sz w:val="28"/>
          <w:szCs w:val="28"/>
        </w:rPr>
        <w:t xml:space="preserve"> учета тепла в</w:t>
      </w:r>
      <w:r w:rsidR="00AF1C96" w:rsidRPr="00AF1C96">
        <w:rPr>
          <w:rFonts w:ascii="Times New Roman" w:hAnsi="Times New Roman"/>
          <w:sz w:val="28"/>
          <w:szCs w:val="28"/>
        </w:rPr>
        <w:t xml:space="preserve"> МБУДО «ДШИ» пгт.</w:t>
      </w:r>
      <w:r w:rsidR="00031FCB">
        <w:rPr>
          <w:rFonts w:ascii="Times New Roman" w:hAnsi="Times New Roman"/>
          <w:sz w:val="28"/>
          <w:szCs w:val="28"/>
        </w:rPr>
        <w:t xml:space="preserve"> </w:t>
      </w:r>
      <w:r w:rsidR="00AF1C96" w:rsidRPr="00AF1C96">
        <w:rPr>
          <w:rFonts w:ascii="Times New Roman" w:hAnsi="Times New Roman"/>
          <w:sz w:val="28"/>
          <w:szCs w:val="28"/>
        </w:rPr>
        <w:t>Парма</w:t>
      </w:r>
      <w:r w:rsidR="00AF1C96">
        <w:rPr>
          <w:rFonts w:ascii="Times New Roman" w:hAnsi="Times New Roman"/>
          <w:sz w:val="28"/>
          <w:szCs w:val="28"/>
        </w:rPr>
        <w:t>.</w:t>
      </w:r>
    </w:p>
    <w:p w:rsidR="005250AC" w:rsidRPr="00AF1C96" w:rsidRDefault="005250AC" w:rsidP="0075334B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C96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</w:t>
      </w:r>
      <w:r w:rsidR="0075334B">
        <w:rPr>
          <w:rFonts w:ascii="Times New Roman" w:hAnsi="Times New Roman"/>
          <w:sz w:val="28"/>
          <w:szCs w:val="28"/>
        </w:rPr>
        <w:t xml:space="preserve"> </w:t>
      </w:r>
      <w:r w:rsidRPr="00AF1C96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эффективности» - эффективна</w:t>
      </w:r>
      <w:r w:rsidR="00AE0999" w:rsidRPr="00AF1C96">
        <w:rPr>
          <w:rFonts w:ascii="Times New Roman" w:hAnsi="Times New Roman"/>
          <w:sz w:val="28"/>
          <w:szCs w:val="28"/>
        </w:rPr>
        <w:t>я.</w:t>
      </w:r>
      <w:r w:rsidRPr="00AF1C96">
        <w:rPr>
          <w:rFonts w:ascii="Times New Roman" w:hAnsi="Times New Roman"/>
          <w:sz w:val="28"/>
          <w:szCs w:val="28"/>
        </w:rPr>
        <w:t xml:space="preserve"> </w:t>
      </w:r>
    </w:p>
    <w:p w:rsidR="004A3153" w:rsidRPr="007F7ED6" w:rsidRDefault="004A3153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7F7ED6">
        <w:rPr>
          <w:b/>
          <w:bCs/>
          <w:sz w:val="28"/>
          <w:szCs w:val="28"/>
          <w:u w:val="single"/>
        </w:rPr>
        <w:t xml:space="preserve">Муниципальная программа </w:t>
      </w:r>
    </w:p>
    <w:p w:rsidR="004A3153" w:rsidRPr="007F7ED6" w:rsidRDefault="004A3153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7F7ED6">
        <w:rPr>
          <w:b/>
          <w:bCs/>
          <w:sz w:val="28"/>
          <w:szCs w:val="28"/>
          <w:u w:val="single"/>
        </w:rPr>
        <w:t>"Профилактика правонарушений и обеспечение общественной безопасности на территории муниципального образования городского округа "Усинск"</w:t>
      </w:r>
    </w:p>
    <w:p w:rsidR="00981FB6" w:rsidRPr="007F7ED6" w:rsidRDefault="00981FB6" w:rsidP="004A3153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40047A" w:rsidRPr="007F7ED6" w:rsidRDefault="0040047A" w:rsidP="0040047A">
      <w:pPr>
        <w:shd w:val="clear" w:color="auto" w:fill="FFFFFF"/>
        <w:ind w:firstLine="709"/>
        <w:jc w:val="both"/>
        <w:rPr>
          <w:sz w:val="28"/>
          <w:szCs w:val="28"/>
        </w:rPr>
      </w:pPr>
      <w:r w:rsidRPr="007F7ED6">
        <w:rPr>
          <w:sz w:val="28"/>
          <w:szCs w:val="28"/>
        </w:rPr>
        <w:t>Реализация муниципальной программы в 202</w:t>
      </w:r>
      <w:r w:rsidR="007F7ED6">
        <w:rPr>
          <w:sz w:val="28"/>
          <w:szCs w:val="28"/>
        </w:rPr>
        <w:t>2</w:t>
      </w:r>
      <w:r w:rsidRPr="007F7ED6">
        <w:rPr>
          <w:sz w:val="28"/>
          <w:szCs w:val="28"/>
        </w:rPr>
        <w:t xml:space="preserve"> году была направлена на достижение основной цели программы – обеспечение правопорядка и общественной безопасности на территории муниципального образования городского округа «Усинск».</w:t>
      </w:r>
    </w:p>
    <w:p w:rsidR="0040047A" w:rsidRPr="007F7ED6" w:rsidRDefault="0040047A" w:rsidP="00D52BD8">
      <w:pPr>
        <w:shd w:val="clear" w:color="auto" w:fill="FFFFFF"/>
        <w:ind w:firstLine="709"/>
        <w:jc w:val="both"/>
        <w:rPr>
          <w:sz w:val="28"/>
          <w:szCs w:val="28"/>
        </w:rPr>
      </w:pPr>
      <w:r w:rsidRPr="007F7ED6">
        <w:rPr>
          <w:sz w:val="28"/>
          <w:szCs w:val="28"/>
        </w:rPr>
        <w:t xml:space="preserve"> Муниципальная программа включает в себя </w:t>
      </w:r>
      <w:r w:rsidR="00F72633" w:rsidRPr="007F7ED6">
        <w:rPr>
          <w:sz w:val="28"/>
          <w:szCs w:val="28"/>
        </w:rPr>
        <w:t>4</w:t>
      </w:r>
      <w:r w:rsidRPr="007F7ED6">
        <w:rPr>
          <w:sz w:val="28"/>
          <w:szCs w:val="28"/>
        </w:rPr>
        <w:t xml:space="preserve"> подпрограммы:</w:t>
      </w:r>
    </w:p>
    <w:p w:rsidR="0040047A" w:rsidRPr="007F7ED6" w:rsidRDefault="0040047A" w:rsidP="0040047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F7ED6">
        <w:rPr>
          <w:sz w:val="28"/>
          <w:szCs w:val="28"/>
        </w:rPr>
        <w:t xml:space="preserve">- </w:t>
      </w:r>
      <w:r w:rsidR="00506A4E" w:rsidRPr="007F7ED6">
        <w:rPr>
          <w:bCs/>
          <w:color w:val="000000"/>
          <w:sz w:val="28"/>
          <w:szCs w:val="28"/>
        </w:rPr>
        <w:t>Профилактика преступлений и иных правонарушений</w:t>
      </w:r>
      <w:r w:rsidR="00D52BD8" w:rsidRPr="007F7ED6">
        <w:rPr>
          <w:bCs/>
          <w:color w:val="000000"/>
          <w:sz w:val="28"/>
          <w:szCs w:val="28"/>
        </w:rPr>
        <w:t>;</w:t>
      </w:r>
    </w:p>
    <w:p w:rsidR="00D52BD8" w:rsidRPr="007F7ED6" w:rsidRDefault="00D52BD8" w:rsidP="0040047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F7ED6">
        <w:rPr>
          <w:bCs/>
          <w:color w:val="000000"/>
          <w:sz w:val="28"/>
          <w:szCs w:val="28"/>
        </w:rPr>
        <w:t>- Профилактика повторных преступлений;</w:t>
      </w:r>
    </w:p>
    <w:p w:rsidR="00D52BD8" w:rsidRPr="007F7ED6" w:rsidRDefault="00D52BD8" w:rsidP="0040047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F7ED6">
        <w:rPr>
          <w:bCs/>
          <w:color w:val="000000"/>
          <w:sz w:val="28"/>
          <w:szCs w:val="28"/>
        </w:rPr>
        <w:t>- Профилактика безнадзорности, правонарушений и преступлений несовершеннолетних;</w:t>
      </w:r>
    </w:p>
    <w:p w:rsidR="00D52BD8" w:rsidRPr="007F7ED6" w:rsidRDefault="00D52BD8" w:rsidP="0040047A">
      <w:pPr>
        <w:shd w:val="clear" w:color="auto" w:fill="FFFFFF"/>
        <w:ind w:firstLine="709"/>
        <w:jc w:val="both"/>
        <w:rPr>
          <w:sz w:val="28"/>
          <w:szCs w:val="28"/>
        </w:rPr>
      </w:pPr>
      <w:r w:rsidRPr="007F7ED6">
        <w:rPr>
          <w:sz w:val="28"/>
          <w:szCs w:val="28"/>
        </w:rPr>
        <w:t xml:space="preserve">- </w:t>
      </w:r>
      <w:r w:rsidRPr="007F7ED6">
        <w:rPr>
          <w:bCs/>
          <w:color w:val="000000"/>
          <w:sz w:val="28"/>
          <w:szCs w:val="28"/>
        </w:rPr>
        <w:t>Профилактика алкоголизма и наркомании.</w:t>
      </w:r>
    </w:p>
    <w:p w:rsidR="00862DD1" w:rsidRPr="007F7ED6" w:rsidRDefault="0040047A" w:rsidP="0040047A">
      <w:pPr>
        <w:shd w:val="clear" w:color="auto" w:fill="FFFFFF"/>
        <w:ind w:firstLine="709"/>
        <w:jc w:val="both"/>
        <w:rPr>
          <w:sz w:val="28"/>
          <w:szCs w:val="28"/>
        </w:rPr>
      </w:pPr>
      <w:r w:rsidRPr="007F7ED6">
        <w:rPr>
          <w:sz w:val="28"/>
          <w:szCs w:val="28"/>
        </w:rPr>
        <w:t>Исполнение  программы характеризуется следующими данными:</w:t>
      </w:r>
    </w:p>
    <w:p w:rsidR="0040047A" w:rsidRPr="007F7ED6" w:rsidRDefault="006D54F3" w:rsidP="006D54F3">
      <w:pPr>
        <w:shd w:val="clear" w:color="auto" w:fill="FFFFFF"/>
        <w:ind w:firstLine="709"/>
        <w:jc w:val="right"/>
        <w:rPr>
          <w:sz w:val="28"/>
          <w:szCs w:val="28"/>
        </w:rPr>
      </w:pPr>
      <w:r w:rsidRPr="007F7ED6">
        <w:rPr>
          <w:sz w:val="20"/>
          <w:szCs w:val="20"/>
        </w:rPr>
        <w:t>(тыс. рублей)</w:t>
      </w:r>
    </w:p>
    <w:tbl>
      <w:tblPr>
        <w:tblW w:w="9369" w:type="dxa"/>
        <w:tblInd w:w="95" w:type="dxa"/>
        <w:tblLook w:val="04A0"/>
      </w:tblPr>
      <w:tblGrid>
        <w:gridCol w:w="5400"/>
        <w:gridCol w:w="1276"/>
        <w:gridCol w:w="1275"/>
        <w:gridCol w:w="1418"/>
      </w:tblGrid>
      <w:tr w:rsidR="004A3153" w:rsidRPr="00437A71" w:rsidTr="00740E94">
        <w:trPr>
          <w:trHeight w:val="571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A3153" w:rsidRPr="00F476B8" w:rsidRDefault="006D54F3" w:rsidP="004A31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76B8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="004A3153" w:rsidRPr="00F476B8">
              <w:rPr>
                <w:b/>
                <w:bCs/>
                <w:color w:val="000000"/>
                <w:sz w:val="20"/>
                <w:szCs w:val="20"/>
              </w:rPr>
              <w:t>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A3153" w:rsidRPr="00F476B8" w:rsidRDefault="004A3153" w:rsidP="004A31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76B8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4A3153" w:rsidRPr="00F476B8" w:rsidRDefault="004A3153" w:rsidP="004A31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76B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bottom"/>
            <w:hideMark/>
          </w:tcPr>
          <w:p w:rsidR="004A3153" w:rsidRPr="00F476B8" w:rsidRDefault="004A3153" w:rsidP="00740E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76B8">
              <w:rPr>
                <w:b/>
                <w:bCs/>
                <w:color w:val="000000"/>
                <w:sz w:val="20"/>
                <w:szCs w:val="20"/>
              </w:rPr>
              <w:t>% исполнения плана</w:t>
            </w:r>
          </w:p>
        </w:tc>
      </w:tr>
      <w:tr w:rsidR="004A3153" w:rsidRPr="00222B81" w:rsidTr="00740E94">
        <w:trPr>
          <w:trHeight w:val="979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BC5C2E" w:rsidRDefault="004A3153" w:rsidP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5C2E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4A3153" w:rsidP="00F476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2B81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222B81" w:rsidRPr="00222B8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22B8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22B81" w:rsidRPr="00222B8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F476B8" w:rsidP="004A31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2B81">
              <w:rPr>
                <w:b/>
                <w:b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222B81" w:rsidP="004A31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2B81">
              <w:rPr>
                <w:b/>
                <w:bCs/>
                <w:color w:val="000000"/>
                <w:sz w:val="20"/>
                <w:szCs w:val="20"/>
              </w:rPr>
              <w:t>69,9</w:t>
            </w:r>
            <w:r w:rsidR="00F476B8" w:rsidRPr="00222B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3153" w:rsidRPr="00222B8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3153" w:rsidRPr="00222B81" w:rsidTr="00740E94">
        <w:trPr>
          <w:trHeight w:val="271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153" w:rsidRPr="00BC5C2E" w:rsidRDefault="004A3153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5C2E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222B81" w:rsidP="00F476B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31</w:t>
            </w:r>
            <w:r w:rsidR="004A3153" w:rsidRPr="00222B81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222B81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F476B8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F476B8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0,0 %</w:t>
            </w:r>
          </w:p>
        </w:tc>
      </w:tr>
      <w:tr w:rsidR="004A3153" w:rsidRPr="00222B81" w:rsidTr="00740E94">
        <w:trPr>
          <w:trHeight w:val="247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153" w:rsidRPr="00BC5C2E" w:rsidRDefault="004A3153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5C2E">
              <w:rPr>
                <w:i/>
                <w:iCs/>
                <w:color w:val="000000"/>
                <w:sz w:val="20"/>
                <w:szCs w:val="20"/>
              </w:rPr>
              <w:t>бюджет МО ГО "Усинск"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4A3153" w:rsidP="00F476B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7</w:t>
            </w:r>
            <w:r w:rsidR="00F476B8" w:rsidRPr="00222B81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Pr="00222B81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F476B8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153" w:rsidRPr="00222B81" w:rsidRDefault="00F476B8" w:rsidP="004A315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 xml:space="preserve">100,0 </w:t>
            </w:r>
            <w:r w:rsidR="004A3153" w:rsidRPr="00222B81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F476B8" w:rsidRPr="00222B81" w:rsidTr="00740E94">
        <w:trPr>
          <w:trHeight w:val="277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BC5C2E" w:rsidRDefault="00F476B8" w:rsidP="004A31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5C2E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F476B8" w:rsidP="00672C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2B81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222B81" w:rsidRPr="00222B8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22B8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22B81" w:rsidRPr="00222B8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F476B8" w:rsidP="00672C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2B81">
              <w:rPr>
                <w:b/>
                <w:b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222B81" w:rsidP="004A31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2B81">
              <w:rPr>
                <w:b/>
                <w:bCs/>
                <w:color w:val="000000"/>
                <w:sz w:val="20"/>
                <w:szCs w:val="20"/>
              </w:rPr>
              <w:t>69,9</w:t>
            </w:r>
            <w:r w:rsidR="00F476B8" w:rsidRPr="00222B81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F476B8" w:rsidRPr="00222B81" w:rsidTr="00740E94">
        <w:trPr>
          <w:trHeight w:val="2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6B8" w:rsidRPr="00BC5C2E" w:rsidRDefault="00F476B8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5C2E">
              <w:rPr>
                <w:i/>
                <w:iCs/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222B81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31</w:t>
            </w:r>
            <w:r w:rsidR="00F476B8" w:rsidRPr="00222B81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222B81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0,0 %</w:t>
            </w:r>
          </w:p>
        </w:tc>
      </w:tr>
      <w:tr w:rsidR="00F476B8" w:rsidRPr="00222B81" w:rsidTr="00740E94">
        <w:trPr>
          <w:trHeight w:val="264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6B8" w:rsidRPr="00BC5C2E" w:rsidRDefault="00F476B8" w:rsidP="004A315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5C2E">
              <w:rPr>
                <w:i/>
                <w:iCs/>
                <w:color w:val="000000"/>
                <w:sz w:val="20"/>
                <w:szCs w:val="20"/>
              </w:rPr>
              <w:t xml:space="preserve"> бюджет МО ГО "Усинск"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B8" w:rsidRPr="00222B81" w:rsidRDefault="00F476B8" w:rsidP="00672CF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22B81">
              <w:rPr>
                <w:i/>
                <w:iCs/>
                <w:color w:val="000000"/>
                <w:sz w:val="20"/>
                <w:szCs w:val="20"/>
              </w:rPr>
              <w:t>100,0 %</w:t>
            </w:r>
          </w:p>
        </w:tc>
      </w:tr>
    </w:tbl>
    <w:p w:rsidR="00100571" w:rsidRPr="001F2872" w:rsidRDefault="00740E94" w:rsidP="00740E94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2872">
        <w:rPr>
          <w:rFonts w:ascii="Times New Roman" w:hAnsi="Times New Roman"/>
          <w:sz w:val="28"/>
          <w:szCs w:val="28"/>
        </w:rPr>
        <w:t>В 2</w:t>
      </w:r>
      <w:r w:rsidR="00100571" w:rsidRPr="001F2872">
        <w:rPr>
          <w:rFonts w:ascii="Times New Roman" w:hAnsi="Times New Roman"/>
          <w:sz w:val="28"/>
          <w:szCs w:val="28"/>
        </w:rPr>
        <w:t>02</w:t>
      </w:r>
      <w:r w:rsidR="001F2872" w:rsidRPr="001F2872">
        <w:rPr>
          <w:rFonts w:ascii="Times New Roman" w:hAnsi="Times New Roman"/>
          <w:sz w:val="28"/>
          <w:szCs w:val="28"/>
        </w:rPr>
        <w:t>2</w:t>
      </w:r>
      <w:r w:rsidR="00100571" w:rsidRPr="001F2872">
        <w:rPr>
          <w:rFonts w:ascii="Times New Roman" w:hAnsi="Times New Roman"/>
          <w:sz w:val="28"/>
          <w:szCs w:val="28"/>
        </w:rPr>
        <w:t xml:space="preserve"> году в рамках реализации программы «Профилактика правонарушений и обеспечение общественной безопасности на территории муниципального образования городского округа «Усинск»:</w:t>
      </w:r>
    </w:p>
    <w:p w:rsidR="00100571" w:rsidRPr="001F2872" w:rsidRDefault="00100571" w:rsidP="00740E94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2872">
        <w:rPr>
          <w:rFonts w:ascii="Times New Roman" w:hAnsi="Times New Roman"/>
          <w:sz w:val="28"/>
          <w:szCs w:val="28"/>
        </w:rPr>
        <w:t xml:space="preserve">- осуществлено личное страхование </w:t>
      </w:r>
      <w:r w:rsidR="005A4F26" w:rsidRPr="001F2872">
        <w:rPr>
          <w:rFonts w:ascii="Times New Roman" w:hAnsi="Times New Roman"/>
          <w:sz w:val="28"/>
          <w:szCs w:val="28"/>
        </w:rPr>
        <w:t>и выплачено материальное поощрение за</w:t>
      </w:r>
      <w:r w:rsidRPr="001F2872">
        <w:rPr>
          <w:rFonts w:ascii="Times New Roman" w:hAnsi="Times New Roman"/>
          <w:sz w:val="28"/>
          <w:szCs w:val="28"/>
        </w:rPr>
        <w:t xml:space="preserve"> участи</w:t>
      </w:r>
      <w:r w:rsidR="005A4F26" w:rsidRPr="001F2872">
        <w:rPr>
          <w:rFonts w:ascii="Times New Roman" w:hAnsi="Times New Roman"/>
          <w:sz w:val="28"/>
          <w:szCs w:val="28"/>
        </w:rPr>
        <w:t>е</w:t>
      </w:r>
      <w:r w:rsidRPr="001F2872">
        <w:rPr>
          <w:rFonts w:ascii="Times New Roman" w:hAnsi="Times New Roman"/>
          <w:sz w:val="28"/>
          <w:szCs w:val="28"/>
        </w:rPr>
        <w:t xml:space="preserve"> в мероприятиях </w:t>
      </w:r>
      <w:r w:rsidR="005A4F26" w:rsidRPr="001F2872">
        <w:rPr>
          <w:rFonts w:ascii="Times New Roman" w:hAnsi="Times New Roman"/>
          <w:sz w:val="28"/>
          <w:szCs w:val="28"/>
        </w:rPr>
        <w:t xml:space="preserve">охраны </w:t>
      </w:r>
      <w:r w:rsidRPr="001F2872">
        <w:rPr>
          <w:rFonts w:ascii="Times New Roman" w:hAnsi="Times New Roman"/>
          <w:sz w:val="28"/>
          <w:szCs w:val="28"/>
        </w:rPr>
        <w:t xml:space="preserve">общественного порядка на территории муниципального образования городского округа «Усинск» </w:t>
      </w:r>
      <w:r w:rsidRPr="00171AB8">
        <w:rPr>
          <w:rFonts w:ascii="Times New Roman" w:hAnsi="Times New Roman"/>
          <w:sz w:val="28"/>
          <w:szCs w:val="28"/>
        </w:rPr>
        <w:t>2</w:t>
      </w:r>
      <w:r w:rsidR="00171AB8" w:rsidRPr="00171AB8">
        <w:rPr>
          <w:rFonts w:ascii="Times New Roman" w:hAnsi="Times New Roman"/>
          <w:sz w:val="28"/>
          <w:szCs w:val="28"/>
        </w:rPr>
        <w:t>9</w:t>
      </w:r>
      <w:r w:rsidRPr="001F2872">
        <w:rPr>
          <w:rFonts w:ascii="Times New Roman" w:hAnsi="Times New Roman"/>
          <w:sz w:val="28"/>
          <w:szCs w:val="28"/>
        </w:rPr>
        <w:t xml:space="preserve"> член</w:t>
      </w:r>
      <w:r w:rsidR="00171AB8">
        <w:rPr>
          <w:rFonts w:ascii="Times New Roman" w:hAnsi="Times New Roman"/>
          <w:sz w:val="28"/>
          <w:szCs w:val="28"/>
        </w:rPr>
        <w:t>ам</w:t>
      </w:r>
      <w:r w:rsidR="001F2872">
        <w:rPr>
          <w:rFonts w:ascii="Times New Roman" w:hAnsi="Times New Roman"/>
          <w:sz w:val="28"/>
          <w:szCs w:val="28"/>
        </w:rPr>
        <w:t xml:space="preserve"> добровольной народной дружины.</w:t>
      </w:r>
    </w:p>
    <w:p w:rsidR="00F05F24" w:rsidRPr="001F2872" w:rsidRDefault="00F05F24" w:rsidP="00F05F24">
      <w:pPr>
        <w:shd w:val="clear" w:color="auto" w:fill="FFFFFF"/>
        <w:ind w:firstLine="709"/>
        <w:jc w:val="both"/>
        <w:rPr>
          <w:sz w:val="28"/>
          <w:szCs w:val="28"/>
        </w:rPr>
      </w:pPr>
      <w:r w:rsidRPr="001F2872">
        <w:rPr>
          <w:sz w:val="28"/>
          <w:szCs w:val="28"/>
        </w:rPr>
        <w:t>Оценка эффективности реализации муниципальной программы</w:t>
      </w:r>
      <w:r w:rsidR="00AE0999" w:rsidRPr="001F2872">
        <w:rPr>
          <w:sz w:val="28"/>
          <w:szCs w:val="28"/>
        </w:rPr>
        <w:t xml:space="preserve"> «Профилактика правонарушений и обеспечение общественной безопасности на территории муниципального образования городского округа «Усинск»</w:t>
      </w:r>
      <w:r w:rsidRPr="001F2872">
        <w:rPr>
          <w:sz w:val="28"/>
          <w:szCs w:val="28"/>
        </w:rPr>
        <w:t xml:space="preserve"> - </w:t>
      </w:r>
      <w:r w:rsidR="00D405A3">
        <w:rPr>
          <w:sz w:val="28"/>
          <w:szCs w:val="28"/>
        </w:rPr>
        <w:t xml:space="preserve">умеренно </w:t>
      </w:r>
      <w:r w:rsidRPr="001F2872">
        <w:rPr>
          <w:sz w:val="28"/>
          <w:szCs w:val="28"/>
        </w:rPr>
        <w:t>эффективна</w:t>
      </w:r>
      <w:r w:rsidR="00494844">
        <w:rPr>
          <w:sz w:val="28"/>
          <w:szCs w:val="28"/>
        </w:rPr>
        <w:t>я</w:t>
      </w:r>
      <w:r w:rsidR="00AE0999" w:rsidRPr="001F2872">
        <w:rPr>
          <w:sz w:val="28"/>
          <w:szCs w:val="28"/>
        </w:rPr>
        <w:t>.</w:t>
      </w:r>
      <w:r w:rsidRPr="001F2872">
        <w:rPr>
          <w:sz w:val="28"/>
          <w:szCs w:val="28"/>
        </w:rPr>
        <w:t xml:space="preserve"> </w:t>
      </w:r>
    </w:p>
    <w:p w:rsidR="004A3153" w:rsidRPr="00437A71" w:rsidRDefault="004A3153" w:rsidP="00CA7F00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32"/>
          <w:szCs w:val="32"/>
          <w:highlight w:val="yellow"/>
          <w:u w:val="single"/>
        </w:rPr>
      </w:pPr>
    </w:p>
    <w:p w:rsidR="00026792" w:rsidRDefault="00026792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  <w:u w:val="single"/>
        </w:rPr>
      </w:pPr>
    </w:p>
    <w:p w:rsidR="0024292D" w:rsidRDefault="00792108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  <w:u w:val="single"/>
        </w:rPr>
      </w:pPr>
      <w:r w:rsidRPr="009A5964">
        <w:rPr>
          <w:b/>
          <w:kern w:val="28"/>
          <w:sz w:val="28"/>
          <w:szCs w:val="28"/>
          <w:u w:val="single"/>
        </w:rPr>
        <w:lastRenderedPageBreak/>
        <w:t>Непрограммные направления деятельности</w:t>
      </w:r>
    </w:p>
    <w:p w:rsidR="00026792" w:rsidRDefault="00026792" w:rsidP="0024292D">
      <w:pPr>
        <w:tabs>
          <w:tab w:val="left" w:pos="567"/>
          <w:tab w:val="left" w:pos="851"/>
        </w:tabs>
        <w:ind w:firstLine="709"/>
        <w:jc w:val="center"/>
        <w:rPr>
          <w:b/>
          <w:kern w:val="28"/>
          <w:sz w:val="28"/>
          <w:szCs w:val="28"/>
        </w:rPr>
      </w:pPr>
    </w:p>
    <w:p w:rsidR="00792108" w:rsidRPr="00DF7C64" w:rsidRDefault="00614983" w:rsidP="00CA7F00">
      <w:pPr>
        <w:pStyle w:val="1"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DF7C64">
        <w:rPr>
          <w:b w:val="0"/>
          <w:kern w:val="28"/>
          <w:sz w:val="28"/>
          <w:szCs w:val="28"/>
        </w:rPr>
        <w:t>О</w:t>
      </w:r>
      <w:r w:rsidR="00982942" w:rsidRPr="00DF7C64">
        <w:rPr>
          <w:b w:val="0"/>
          <w:kern w:val="28"/>
          <w:sz w:val="28"/>
          <w:szCs w:val="28"/>
        </w:rPr>
        <w:t>бъем ф</w:t>
      </w:r>
      <w:r w:rsidR="00792108" w:rsidRPr="00DF7C64">
        <w:rPr>
          <w:b w:val="0"/>
          <w:kern w:val="28"/>
          <w:sz w:val="28"/>
          <w:szCs w:val="28"/>
        </w:rPr>
        <w:t>инансово</w:t>
      </w:r>
      <w:r w:rsidR="00982942" w:rsidRPr="00DF7C64">
        <w:rPr>
          <w:b w:val="0"/>
          <w:kern w:val="28"/>
          <w:sz w:val="28"/>
          <w:szCs w:val="28"/>
        </w:rPr>
        <w:t>го</w:t>
      </w:r>
      <w:r w:rsidR="00792108" w:rsidRPr="00DF7C64">
        <w:rPr>
          <w:b w:val="0"/>
          <w:kern w:val="28"/>
          <w:sz w:val="28"/>
          <w:szCs w:val="28"/>
        </w:rPr>
        <w:t xml:space="preserve"> обеспечени</w:t>
      </w:r>
      <w:r w:rsidR="00982942" w:rsidRPr="00DF7C64">
        <w:rPr>
          <w:b w:val="0"/>
          <w:kern w:val="28"/>
          <w:sz w:val="28"/>
          <w:szCs w:val="28"/>
        </w:rPr>
        <w:t>я</w:t>
      </w:r>
      <w:r w:rsidR="00792108" w:rsidRPr="00DF7C64">
        <w:rPr>
          <w:b w:val="0"/>
          <w:kern w:val="28"/>
          <w:sz w:val="28"/>
          <w:szCs w:val="28"/>
        </w:rPr>
        <w:t xml:space="preserve"> непрограммных направлений деятельности </w:t>
      </w:r>
      <w:r w:rsidR="00792108" w:rsidRPr="00DF7C64">
        <w:rPr>
          <w:b w:val="0"/>
          <w:sz w:val="28"/>
          <w:szCs w:val="28"/>
        </w:rPr>
        <w:t>в 20</w:t>
      </w:r>
      <w:r w:rsidR="00717C26" w:rsidRPr="00DF7C64">
        <w:rPr>
          <w:b w:val="0"/>
          <w:sz w:val="28"/>
          <w:szCs w:val="28"/>
        </w:rPr>
        <w:t>2</w:t>
      </w:r>
      <w:r w:rsidR="00DF7C64" w:rsidRPr="00DF7C64">
        <w:rPr>
          <w:b w:val="0"/>
          <w:sz w:val="28"/>
          <w:szCs w:val="28"/>
        </w:rPr>
        <w:t>2</w:t>
      </w:r>
      <w:r w:rsidR="00717C26" w:rsidRPr="00DF7C64">
        <w:rPr>
          <w:b w:val="0"/>
          <w:sz w:val="28"/>
          <w:szCs w:val="28"/>
        </w:rPr>
        <w:t xml:space="preserve"> </w:t>
      </w:r>
      <w:r w:rsidR="00792108" w:rsidRPr="00DF7C64">
        <w:rPr>
          <w:b w:val="0"/>
          <w:sz w:val="28"/>
          <w:szCs w:val="28"/>
        </w:rPr>
        <w:t>году составил</w:t>
      </w:r>
      <w:r w:rsidR="00982942" w:rsidRPr="00DF7C64">
        <w:rPr>
          <w:b w:val="0"/>
          <w:sz w:val="28"/>
          <w:szCs w:val="28"/>
        </w:rPr>
        <w:t xml:space="preserve"> </w:t>
      </w:r>
      <w:r w:rsidR="00DF7C64" w:rsidRPr="00DF7C64">
        <w:rPr>
          <w:b w:val="0"/>
          <w:sz w:val="28"/>
          <w:szCs w:val="28"/>
        </w:rPr>
        <w:t>20</w:t>
      </w:r>
      <w:r w:rsidR="00FC3D9B" w:rsidRPr="00DF7C64">
        <w:rPr>
          <w:b w:val="0"/>
          <w:sz w:val="28"/>
          <w:szCs w:val="28"/>
        </w:rPr>
        <w:t> </w:t>
      </w:r>
      <w:r w:rsidR="00DF7C64" w:rsidRPr="00DF7C64">
        <w:rPr>
          <w:b w:val="0"/>
          <w:sz w:val="28"/>
          <w:szCs w:val="28"/>
        </w:rPr>
        <w:t>888,3</w:t>
      </w:r>
      <w:r w:rsidR="00415051" w:rsidRPr="00DF7C64">
        <w:rPr>
          <w:b w:val="0"/>
          <w:sz w:val="28"/>
          <w:szCs w:val="28"/>
        </w:rPr>
        <w:t xml:space="preserve"> </w:t>
      </w:r>
      <w:r w:rsidR="00982942" w:rsidRPr="00DF7C64">
        <w:rPr>
          <w:b w:val="0"/>
          <w:sz w:val="28"/>
          <w:szCs w:val="28"/>
        </w:rPr>
        <w:t>тыс. рублей</w:t>
      </w:r>
      <w:r w:rsidR="00792108" w:rsidRPr="00DF7C64">
        <w:rPr>
          <w:b w:val="0"/>
          <w:sz w:val="28"/>
          <w:szCs w:val="28"/>
        </w:rPr>
        <w:t xml:space="preserve">, фактическое исполнение – </w:t>
      </w:r>
      <w:r w:rsidR="00DF7C64" w:rsidRPr="00DF7C64">
        <w:rPr>
          <w:b w:val="0"/>
          <w:sz w:val="28"/>
          <w:szCs w:val="28"/>
        </w:rPr>
        <w:t>19 860,0</w:t>
      </w:r>
      <w:r w:rsidR="00415051" w:rsidRPr="00DF7C64">
        <w:rPr>
          <w:b w:val="0"/>
          <w:sz w:val="28"/>
          <w:szCs w:val="28"/>
        </w:rPr>
        <w:t xml:space="preserve"> </w:t>
      </w:r>
      <w:r w:rsidR="00792108" w:rsidRPr="00DF7C64">
        <w:rPr>
          <w:b w:val="0"/>
          <w:sz w:val="28"/>
          <w:szCs w:val="28"/>
        </w:rPr>
        <w:t>тыс. руб</w:t>
      </w:r>
      <w:r w:rsidR="00247099" w:rsidRPr="00DF7C64">
        <w:rPr>
          <w:b w:val="0"/>
          <w:sz w:val="28"/>
          <w:szCs w:val="28"/>
        </w:rPr>
        <w:t>лей</w:t>
      </w:r>
      <w:r w:rsidR="00792108" w:rsidRPr="00DF7C64">
        <w:rPr>
          <w:b w:val="0"/>
          <w:sz w:val="28"/>
          <w:szCs w:val="28"/>
        </w:rPr>
        <w:t xml:space="preserve"> (или </w:t>
      </w:r>
      <w:r w:rsidR="00FC3D9B" w:rsidRPr="00DF7C64">
        <w:rPr>
          <w:b w:val="0"/>
          <w:sz w:val="28"/>
          <w:szCs w:val="28"/>
        </w:rPr>
        <w:t>9</w:t>
      </w:r>
      <w:r w:rsidR="00DF7C64" w:rsidRPr="00DF7C64">
        <w:rPr>
          <w:b w:val="0"/>
          <w:sz w:val="28"/>
          <w:szCs w:val="28"/>
        </w:rPr>
        <w:t>5</w:t>
      </w:r>
      <w:r w:rsidR="00FC3D9B" w:rsidRPr="00DF7C64">
        <w:rPr>
          <w:b w:val="0"/>
          <w:sz w:val="28"/>
          <w:szCs w:val="28"/>
        </w:rPr>
        <w:t>,</w:t>
      </w:r>
      <w:r w:rsidR="00DF7C64" w:rsidRPr="00DF7C64">
        <w:rPr>
          <w:b w:val="0"/>
          <w:sz w:val="28"/>
          <w:szCs w:val="28"/>
        </w:rPr>
        <w:t>08</w:t>
      </w:r>
      <w:r w:rsidR="00792108" w:rsidRPr="00DF7C64">
        <w:rPr>
          <w:b w:val="0"/>
          <w:sz w:val="28"/>
          <w:szCs w:val="28"/>
        </w:rPr>
        <w:t>%), в том числе:</w:t>
      </w:r>
    </w:p>
    <w:p w:rsidR="00792108" w:rsidRPr="00830782" w:rsidRDefault="00982942" w:rsidP="00CA7F00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830782">
        <w:rPr>
          <w:bCs/>
          <w:kern w:val="28"/>
          <w:sz w:val="28"/>
          <w:szCs w:val="28"/>
        </w:rPr>
        <w:t xml:space="preserve">- </w:t>
      </w:r>
      <w:r w:rsidR="00042889" w:rsidRPr="00830782">
        <w:rPr>
          <w:bCs/>
          <w:kern w:val="28"/>
          <w:sz w:val="28"/>
          <w:szCs w:val="28"/>
        </w:rPr>
        <w:t>с</w:t>
      </w:r>
      <w:r w:rsidR="00792108" w:rsidRPr="00830782">
        <w:rPr>
          <w:bCs/>
          <w:kern w:val="28"/>
          <w:sz w:val="28"/>
          <w:szCs w:val="28"/>
        </w:rPr>
        <w:t>одержание и обеспечение деятельности Контрольно-счетной палат</w:t>
      </w:r>
      <w:r w:rsidR="00042889" w:rsidRPr="00830782">
        <w:rPr>
          <w:bCs/>
          <w:kern w:val="28"/>
          <w:sz w:val="28"/>
          <w:szCs w:val="28"/>
        </w:rPr>
        <w:t>ы</w:t>
      </w:r>
      <w:r w:rsidRPr="00830782">
        <w:rPr>
          <w:bCs/>
          <w:kern w:val="28"/>
          <w:sz w:val="28"/>
          <w:szCs w:val="28"/>
        </w:rPr>
        <w:t xml:space="preserve"> МО ГО «Усинск»:</w:t>
      </w:r>
      <w:r w:rsidR="00792108" w:rsidRPr="00830782">
        <w:rPr>
          <w:bCs/>
          <w:kern w:val="28"/>
          <w:sz w:val="28"/>
          <w:szCs w:val="28"/>
        </w:rPr>
        <w:t xml:space="preserve"> </w:t>
      </w:r>
      <w:r w:rsidRPr="00830782">
        <w:rPr>
          <w:bCs/>
          <w:kern w:val="28"/>
          <w:sz w:val="28"/>
          <w:szCs w:val="28"/>
        </w:rPr>
        <w:t>о</w:t>
      </w:r>
      <w:r w:rsidR="00792108" w:rsidRPr="00830782">
        <w:rPr>
          <w:bCs/>
          <w:kern w:val="28"/>
          <w:sz w:val="28"/>
          <w:szCs w:val="28"/>
        </w:rPr>
        <w:t xml:space="preserve">бъем бюджетных назначений составил </w:t>
      </w:r>
      <w:r w:rsidR="00830782" w:rsidRPr="00830782">
        <w:rPr>
          <w:bCs/>
          <w:kern w:val="28"/>
          <w:sz w:val="28"/>
          <w:szCs w:val="28"/>
        </w:rPr>
        <w:t>8</w:t>
      </w:r>
      <w:r w:rsidR="003F5A19" w:rsidRPr="00830782">
        <w:rPr>
          <w:bCs/>
          <w:kern w:val="28"/>
          <w:sz w:val="28"/>
          <w:szCs w:val="28"/>
        </w:rPr>
        <w:t> </w:t>
      </w:r>
      <w:r w:rsidR="00830782" w:rsidRPr="00830782">
        <w:rPr>
          <w:bCs/>
          <w:kern w:val="28"/>
          <w:sz w:val="28"/>
          <w:szCs w:val="28"/>
        </w:rPr>
        <w:t>147,3</w:t>
      </w:r>
      <w:r w:rsidR="00792108" w:rsidRPr="00830782">
        <w:rPr>
          <w:bCs/>
          <w:kern w:val="28"/>
          <w:sz w:val="28"/>
          <w:szCs w:val="28"/>
        </w:rPr>
        <w:t xml:space="preserve"> тыс. рублей, из которых исполнено </w:t>
      </w:r>
      <w:r w:rsidR="00830782" w:rsidRPr="00830782">
        <w:rPr>
          <w:bCs/>
          <w:kern w:val="28"/>
          <w:sz w:val="28"/>
          <w:szCs w:val="28"/>
        </w:rPr>
        <w:t>8 124,4</w:t>
      </w:r>
      <w:r w:rsidR="00837D80" w:rsidRPr="00830782">
        <w:rPr>
          <w:bCs/>
          <w:kern w:val="28"/>
          <w:sz w:val="28"/>
          <w:szCs w:val="28"/>
        </w:rPr>
        <w:t xml:space="preserve"> </w:t>
      </w:r>
      <w:r w:rsidR="00792108" w:rsidRPr="00830782">
        <w:rPr>
          <w:bCs/>
          <w:kern w:val="28"/>
          <w:sz w:val="28"/>
          <w:szCs w:val="28"/>
        </w:rPr>
        <w:t xml:space="preserve">тыс. рублей, </w:t>
      </w:r>
      <w:r w:rsidRPr="00830782">
        <w:rPr>
          <w:bCs/>
          <w:kern w:val="28"/>
          <w:sz w:val="28"/>
          <w:szCs w:val="28"/>
        </w:rPr>
        <w:t xml:space="preserve">или </w:t>
      </w:r>
      <w:r w:rsidR="00837D80" w:rsidRPr="00830782">
        <w:rPr>
          <w:bCs/>
          <w:kern w:val="28"/>
          <w:sz w:val="28"/>
          <w:szCs w:val="28"/>
        </w:rPr>
        <w:t>99,</w:t>
      </w:r>
      <w:r w:rsidR="003F5A19" w:rsidRPr="00830782">
        <w:rPr>
          <w:bCs/>
          <w:kern w:val="28"/>
          <w:sz w:val="28"/>
          <w:szCs w:val="28"/>
        </w:rPr>
        <w:t>7</w:t>
      </w:r>
      <w:r w:rsidR="00837D80" w:rsidRPr="00830782">
        <w:rPr>
          <w:bCs/>
          <w:kern w:val="28"/>
          <w:sz w:val="28"/>
          <w:szCs w:val="28"/>
        </w:rPr>
        <w:t xml:space="preserve"> </w:t>
      </w:r>
      <w:r w:rsidRPr="00830782">
        <w:rPr>
          <w:bCs/>
          <w:kern w:val="28"/>
          <w:sz w:val="28"/>
          <w:szCs w:val="28"/>
        </w:rPr>
        <w:t>% плановых назначений;</w:t>
      </w:r>
    </w:p>
    <w:p w:rsidR="00740E94" w:rsidRPr="00830782" w:rsidRDefault="00982942" w:rsidP="00740E94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830782">
        <w:rPr>
          <w:bCs/>
          <w:kern w:val="28"/>
          <w:sz w:val="28"/>
          <w:szCs w:val="28"/>
        </w:rPr>
        <w:t xml:space="preserve">- </w:t>
      </w:r>
      <w:r w:rsidR="00A600DA" w:rsidRPr="00830782">
        <w:rPr>
          <w:bCs/>
          <w:kern w:val="28"/>
          <w:sz w:val="28"/>
          <w:szCs w:val="28"/>
        </w:rPr>
        <w:t>с</w:t>
      </w:r>
      <w:r w:rsidR="00792108" w:rsidRPr="00830782">
        <w:rPr>
          <w:bCs/>
          <w:kern w:val="28"/>
          <w:sz w:val="28"/>
          <w:szCs w:val="28"/>
        </w:rPr>
        <w:t>одержание и обеспечение деятельности Совета МО ГО «Усинск»</w:t>
      </w:r>
      <w:r w:rsidRPr="00830782">
        <w:rPr>
          <w:bCs/>
          <w:kern w:val="28"/>
          <w:sz w:val="28"/>
          <w:szCs w:val="28"/>
        </w:rPr>
        <w:t>: о</w:t>
      </w:r>
      <w:r w:rsidR="00792108" w:rsidRPr="00830782">
        <w:rPr>
          <w:bCs/>
          <w:kern w:val="28"/>
          <w:sz w:val="28"/>
          <w:szCs w:val="28"/>
        </w:rPr>
        <w:t xml:space="preserve">бъем бюджетных назначений составил </w:t>
      </w:r>
      <w:r w:rsidR="00830782" w:rsidRPr="00830782">
        <w:rPr>
          <w:bCs/>
          <w:kern w:val="28"/>
          <w:sz w:val="28"/>
          <w:szCs w:val="28"/>
        </w:rPr>
        <w:t>655,0</w:t>
      </w:r>
      <w:r w:rsidR="009E2A7A" w:rsidRPr="00830782">
        <w:rPr>
          <w:bCs/>
          <w:kern w:val="28"/>
          <w:sz w:val="28"/>
          <w:szCs w:val="28"/>
        </w:rPr>
        <w:t xml:space="preserve"> </w:t>
      </w:r>
      <w:r w:rsidR="00792108" w:rsidRPr="00830782">
        <w:rPr>
          <w:bCs/>
          <w:kern w:val="28"/>
          <w:sz w:val="28"/>
          <w:szCs w:val="28"/>
        </w:rPr>
        <w:t xml:space="preserve">тыс. рублей, из которых исполнено </w:t>
      </w:r>
      <w:r w:rsidR="00830782" w:rsidRPr="00830782">
        <w:rPr>
          <w:bCs/>
          <w:kern w:val="28"/>
          <w:sz w:val="28"/>
          <w:szCs w:val="28"/>
        </w:rPr>
        <w:t>649,6</w:t>
      </w:r>
      <w:r w:rsidR="00837D80" w:rsidRPr="00830782">
        <w:rPr>
          <w:bCs/>
          <w:kern w:val="28"/>
          <w:sz w:val="28"/>
          <w:szCs w:val="28"/>
        </w:rPr>
        <w:t xml:space="preserve"> </w:t>
      </w:r>
      <w:r w:rsidR="00792108" w:rsidRPr="00830782">
        <w:rPr>
          <w:bCs/>
          <w:kern w:val="28"/>
          <w:sz w:val="28"/>
          <w:szCs w:val="28"/>
        </w:rPr>
        <w:t>тыс. рублей,</w:t>
      </w:r>
      <w:r w:rsidRPr="00830782">
        <w:rPr>
          <w:bCs/>
          <w:kern w:val="28"/>
          <w:sz w:val="28"/>
          <w:szCs w:val="28"/>
        </w:rPr>
        <w:t xml:space="preserve"> или </w:t>
      </w:r>
      <w:r w:rsidR="00837D80" w:rsidRPr="00830782">
        <w:rPr>
          <w:bCs/>
          <w:kern w:val="28"/>
          <w:sz w:val="28"/>
          <w:szCs w:val="28"/>
        </w:rPr>
        <w:t>99,</w:t>
      </w:r>
      <w:r w:rsidR="00830782" w:rsidRPr="00830782">
        <w:rPr>
          <w:bCs/>
          <w:kern w:val="28"/>
          <w:sz w:val="28"/>
          <w:szCs w:val="28"/>
        </w:rPr>
        <w:t>2</w:t>
      </w:r>
      <w:r w:rsidR="00837D80" w:rsidRPr="00830782">
        <w:rPr>
          <w:bCs/>
          <w:kern w:val="28"/>
          <w:sz w:val="28"/>
          <w:szCs w:val="28"/>
        </w:rPr>
        <w:t xml:space="preserve"> </w:t>
      </w:r>
      <w:r w:rsidRPr="00830782">
        <w:rPr>
          <w:bCs/>
          <w:kern w:val="28"/>
          <w:sz w:val="28"/>
          <w:szCs w:val="28"/>
        </w:rPr>
        <w:t>% плановых назначений;</w:t>
      </w:r>
    </w:p>
    <w:p w:rsidR="002428CA" w:rsidRPr="00C9397A" w:rsidRDefault="00982942" w:rsidP="00740E94">
      <w:pPr>
        <w:autoSpaceDE w:val="0"/>
        <w:autoSpaceDN w:val="0"/>
        <w:adjustRightInd w:val="0"/>
        <w:ind w:firstLine="709"/>
        <w:jc w:val="both"/>
        <w:rPr>
          <w:bCs/>
          <w:kern w:val="28"/>
          <w:sz w:val="28"/>
          <w:szCs w:val="28"/>
        </w:rPr>
      </w:pPr>
      <w:r w:rsidRPr="00C9397A">
        <w:rPr>
          <w:bCs/>
          <w:kern w:val="28"/>
          <w:sz w:val="28"/>
          <w:szCs w:val="28"/>
        </w:rPr>
        <w:t xml:space="preserve">- </w:t>
      </w:r>
      <w:r w:rsidR="00E574F1" w:rsidRPr="00C9397A">
        <w:rPr>
          <w:bCs/>
          <w:kern w:val="28"/>
          <w:sz w:val="28"/>
          <w:szCs w:val="28"/>
        </w:rPr>
        <w:t>о</w:t>
      </w:r>
      <w:r w:rsidR="00792108" w:rsidRPr="00C9397A">
        <w:rPr>
          <w:bCs/>
          <w:kern w:val="28"/>
          <w:sz w:val="28"/>
          <w:szCs w:val="28"/>
        </w:rPr>
        <w:t>бъем бюджетных ассигнований резервн</w:t>
      </w:r>
      <w:r w:rsidR="00175C26" w:rsidRPr="00C9397A">
        <w:rPr>
          <w:bCs/>
          <w:kern w:val="28"/>
          <w:sz w:val="28"/>
          <w:szCs w:val="28"/>
        </w:rPr>
        <w:t xml:space="preserve">ого </w:t>
      </w:r>
      <w:r w:rsidR="00792108" w:rsidRPr="00C9397A">
        <w:rPr>
          <w:bCs/>
          <w:kern w:val="28"/>
          <w:sz w:val="28"/>
          <w:szCs w:val="28"/>
        </w:rPr>
        <w:t>фонд</w:t>
      </w:r>
      <w:r w:rsidR="00175C26" w:rsidRPr="00C9397A">
        <w:rPr>
          <w:bCs/>
          <w:kern w:val="28"/>
          <w:sz w:val="28"/>
          <w:szCs w:val="28"/>
        </w:rPr>
        <w:t>а</w:t>
      </w:r>
      <w:r w:rsidR="00792108" w:rsidRPr="00C9397A">
        <w:rPr>
          <w:bCs/>
          <w:kern w:val="28"/>
          <w:sz w:val="28"/>
          <w:szCs w:val="28"/>
        </w:rPr>
        <w:t xml:space="preserve"> администрации </w:t>
      </w:r>
      <w:r w:rsidR="00175C26" w:rsidRPr="00C9397A">
        <w:rPr>
          <w:bCs/>
          <w:kern w:val="28"/>
          <w:sz w:val="28"/>
          <w:szCs w:val="28"/>
        </w:rPr>
        <w:t xml:space="preserve">по предупреждению и ликвидации ЧС и последствий стихийных бедствий на территории МО ГО «Усинск» (далее резервный фонд) </w:t>
      </w:r>
      <w:r w:rsidR="00792108" w:rsidRPr="00C9397A">
        <w:rPr>
          <w:bCs/>
          <w:kern w:val="28"/>
          <w:sz w:val="28"/>
          <w:szCs w:val="28"/>
        </w:rPr>
        <w:t>в 20</w:t>
      </w:r>
      <w:r w:rsidR="00175C26" w:rsidRPr="00C9397A">
        <w:rPr>
          <w:bCs/>
          <w:kern w:val="28"/>
          <w:sz w:val="28"/>
          <w:szCs w:val="28"/>
        </w:rPr>
        <w:t>2</w:t>
      </w:r>
      <w:r w:rsidR="00830782" w:rsidRPr="00C9397A">
        <w:rPr>
          <w:bCs/>
          <w:kern w:val="28"/>
          <w:sz w:val="28"/>
          <w:szCs w:val="28"/>
        </w:rPr>
        <w:t>2</w:t>
      </w:r>
      <w:r w:rsidR="00175C26" w:rsidRPr="00C9397A">
        <w:rPr>
          <w:bCs/>
          <w:kern w:val="28"/>
          <w:sz w:val="28"/>
          <w:szCs w:val="28"/>
        </w:rPr>
        <w:t xml:space="preserve"> </w:t>
      </w:r>
      <w:r w:rsidR="00792108" w:rsidRPr="00C9397A">
        <w:rPr>
          <w:bCs/>
          <w:kern w:val="28"/>
          <w:sz w:val="28"/>
          <w:szCs w:val="28"/>
        </w:rPr>
        <w:t xml:space="preserve">году составил </w:t>
      </w:r>
      <w:r w:rsidR="00C9397A">
        <w:rPr>
          <w:bCs/>
          <w:kern w:val="28"/>
          <w:sz w:val="28"/>
          <w:szCs w:val="28"/>
        </w:rPr>
        <w:t xml:space="preserve">1 </w:t>
      </w:r>
      <w:r w:rsidR="00830782" w:rsidRPr="00C9397A">
        <w:rPr>
          <w:bCs/>
          <w:kern w:val="28"/>
          <w:sz w:val="28"/>
          <w:szCs w:val="28"/>
        </w:rPr>
        <w:t>0</w:t>
      </w:r>
      <w:r w:rsidR="003F5A19" w:rsidRPr="00C9397A">
        <w:rPr>
          <w:bCs/>
          <w:kern w:val="28"/>
          <w:sz w:val="28"/>
          <w:szCs w:val="28"/>
        </w:rPr>
        <w:t>00</w:t>
      </w:r>
      <w:r w:rsidR="00175C26" w:rsidRPr="00C9397A">
        <w:rPr>
          <w:bCs/>
          <w:kern w:val="28"/>
          <w:sz w:val="28"/>
          <w:szCs w:val="28"/>
        </w:rPr>
        <w:t xml:space="preserve">,0 </w:t>
      </w:r>
      <w:r w:rsidR="00792108" w:rsidRPr="00C9397A">
        <w:rPr>
          <w:bCs/>
          <w:kern w:val="28"/>
          <w:sz w:val="28"/>
          <w:szCs w:val="28"/>
        </w:rPr>
        <w:t xml:space="preserve">тыс. рублей. </w:t>
      </w:r>
      <w:r w:rsidR="003F5A19" w:rsidRPr="00C9397A">
        <w:rPr>
          <w:bCs/>
          <w:kern w:val="28"/>
          <w:sz w:val="28"/>
          <w:szCs w:val="28"/>
        </w:rPr>
        <w:t>Средства резервного фонда  в течение 202</w:t>
      </w:r>
      <w:r w:rsidR="00830782" w:rsidRPr="00C9397A">
        <w:rPr>
          <w:bCs/>
          <w:kern w:val="28"/>
          <w:sz w:val="28"/>
          <w:szCs w:val="28"/>
        </w:rPr>
        <w:t>2</w:t>
      </w:r>
      <w:r w:rsidR="003F5A19" w:rsidRPr="00C9397A">
        <w:rPr>
          <w:bCs/>
          <w:kern w:val="28"/>
          <w:sz w:val="28"/>
          <w:szCs w:val="28"/>
        </w:rPr>
        <w:t xml:space="preserve"> года не использовались</w:t>
      </w:r>
      <w:r w:rsidR="004B234D" w:rsidRPr="00C9397A">
        <w:rPr>
          <w:bCs/>
          <w:kern w:val="28"/>
          <w:sz w:val="28"/>
          <w:szCs w:val="28"/>
        </w:rPr>
        <w:t>;</w:t>
      </w:r>
    </w:p>
    <w:p w:rsidR="00792108" w:rsidRPr="00C9397A" w:rsidRDefault="00982942" w:rsidP="004F41C7">
      <w:pPr>
        <w:ind w:firstLine="709"/>
        <w:jc w:val="both"/>
        <w:rPr>
          <w:bCs/>
          <w:kern w:val="28"/>
          <w:sz w:val="28"/>
          <w:szCs w:val="28"/>
        </w:rPr>
      </w:pPr>
      <w:r w:rsidRPr="00C9397A">
        <w:rPr>
          <w:bCs/>
          <w:kern w:val="28"/>
          <w:sz w:val="28"/>
          <w:szCs w:val="28"/>
        </w:rPr>
        <w:t xml:space="preserve">- </w:t>
      </w:r>
      <w:r w:rsidR="00E574F1" w:rsidRPr="00C9397A">
        <w:rPr>
          <w:bCs/>
          <w:kern w:val="28"/>
          <w:sz w:val="28"/>
          <w:szCs w:val="28"/>
        </w:rPr>
        <w:t>о</w:t>
      </w:r>
      <w:r w:rsidR="00792108" w:rsidRPr="00C9397A">
        <w:rPr>
          <w:bCs/>
          <w:kern w:val="28"/>
          <w:sz w:val="28"/>
          <w:szCs w:val="28"/>
        </w:rPr>
        <w:t>бъем бюджетных ассигнований по расходам, связанным с исполнением судебных актов по искам к МО ГО «Усинск», со</w:t>
      </w:r>
      <w:r w:rsidR="00E574F1" w:rsidRPr="00C9397A">
        <w:rPr>
          <w:bCs/>
          <w:kern w:val="28"/>
          <w:sz w:val="28"/>
          <w:szCs w:val="28"/>
        </w:rPr>
        <w:t>с</w:t>
      </w:r>
      <w:r w:rsidR="00792108" w:rsidRPr="00C9397A">
        <w:rPr>
          <w:bCs/>
          <w:kern w:val="28"/>
          <w:sz w:val="28"/>
          <w:szCs w:val="28"/>
        </w:rPr>
        <w:t>тавил в 20</w:t>
      </w:r>
      <w:r w:rsidR="003C6DD3" w:rsidRPr="00C9397A">
        <w:rPr>
          <w:bCs/>
          <w:kern w:val="28"/>
          <w:sz w:val="28"/>
          <w:szCs w:val="28"/>
        </w:rPr>
        <w:t>2</w:t>
      </w:r>
      <w:r w:rsidR="00C9397A" w:rsidRPr="00C9397A">
        <w:rPr>
          <w:bCs/>
          <w:kern w:val="28"/>
          <w:sz w:val="28"/>
          <w:szCs w:val="28"/>
        </w:rPr>
        <w:t>2</w:t>
      </w:r>
      <w:r w:rsidR="003C6DD3" w:rsidRPr="00C9397A">
        <w:rPr>
          <w:bCs/>
          <w:kern w:val="28"/>
          <w:sz w:val="28"/>
          <w:szCs w:val="28"/>
        </w:rPr>
        <w:t xml:space="preserve"> </w:t>
      </w:r>
      <w:r w:rsidR="00792108" w:rsidRPr="00C9397A">
        <w:rPr>
          <w:bCs/>
          <w:kern w:val="28"/>
          <w:sz w:val="28"/>
          <w:szCs w:val="28"/>
        </w:rPr>
        <w:t xml:space="preserve">году </w:t>
      </w:r>
      <w:r w:rsidR="00C9397A" w:rsidRPr="00C9397A">
        <w:rPr>
          <w:bCs/>
          <w:kern w:val="28"/>
          <w:sz w:val="28"/>
          <w:szCs w:val="28"/>
        </w:rPr>
        <w:t>9</w:t>
      </w:r>
      <w:r w:rsidR="002428CA" w:rsidRPr="00C9397A">
        <w:rPr>
          <w:bCs/>
          <w:kern w:val="28"/>
          <w:sz w:val="28"/>
          <w:szCs w:val="28"/>
        </w:rPr>
        <w:t> </w:t>
      </w:r>
      <w:r w:rsidR="00C9397A" w:rsidRPr="00C9397A">
        <w:rPr>
          <w:bCs/>
          <w:kern w:val="28"/>
          <w:sz w:val="28"/>
          <w:szCs w:val="28"/>
        </w:rPr>
        <w:t>712,5</w:t>
      </w:r>
      <w:r w:rsidR="003C6DD3" w:rsidRPr="00C9397A">
        <w:rPr>
          <w:bCs/>
          <w:kern w:val="28"/>
          <w:sz w:val="28"/>
          <w:szCs w:val="28"/>
        </w:rPr>
        <w:t xml:space="preserve"> </w:t>
      </w:r>
      <w:r w:rsidR="00792108" w:rsidRPr="00C9397A">
        <w:rPr>
          <w:bCs/>
          <w:kern w:val="28"/>
          <w:sz w:val="28"/>
          <w:szCs w:val="28"/>
        </w:rPr>
        <w:t>тыс.</w:t>
      </w:r>
      <w:r w:rsidR="008831A7" w:rsidRPr="00C9397A">
        <w:rPr>
          <w:bCs/>
          <w:kern w:val="28"/>
          <w:sz w:val="28"/>
          <w:szCs w:val="28"/>
        </w:rPr>
        <w:t xml:space="preserve"> </w:t>
      </w:r>
      <w:r w:rsidR="00792108" w:rsidRPr="00C9397A">
        <w:rPr>
          <w:bCs/>
          <w:kern w:val="28"/>
          <w:sz w:val="28"/>
          <w:szCs w:val="28"/>
        </w:rPr>
        <w:t xml:space="preserve">рублей, </w:t>
      </w:r>
      <w:r w:rsidR="002428CA" w:rsidRPr="00C9397A">
        <w:rPr>
          <w:bCs/>
          <w:kern w:val="28"/>
          <w:sz w:val="28"/>
          <w:szCs w:val="28"/>
        </w:rPr>
        <w:t>выполнено 100</w:t>
      </w:r>
      <w:r w:rsidR="003C6DD3" w:rsidRPr="00C9397A">
        <w:rPr>
          <w:bCs/>
          <w:kern w:val="28"/>
          <w:sz w:val="28"/>
          <w:szCs w:val="28"/>
        </w:rPr>
        <w:t xml:space="preserve"> </w:t>
      </w:r>
      <w:r w:rsidR="004C157F" w:rsidRPr="00C9397A">
        <w:rPr>
          <w:bCs/>
          <w:kern w:val="28"/>
          <w:sz w:val="28"/>
          <w:szCs w:val="28"/>
        </w:rPr>
        <w:t>%;</w:t>
      </w:r>
    </w:p>
    <w:p w:rsidR="004B234D" w:rsidRPr="00C9397A" w:rsidRDefault="004C157F" w:rsidP="00061B50">
      <w:pPr>
        <w:ind w:firstLine="709"/>
        <w:jc w:val="both"/>
        <w:rPr>
          <w:b/>
          <w:kern w:val="28"/>
          <w:sz w:val="28"/>
          <w:szCs w:val="28"/>
          <w:u w:val="single"/>
        </w:rPr>
      </w:pPr>
      <w:r w:rsidRPr="00C9397A">
        <w:rPr>
          <w:bCs/>
          <w:kern w:val="28"/>
          <w:sz w:val="28"/>
          <w:szCs w:val="28"/>
        </w:rPr>
        <w:t>-</w:t>
      </w:r>
      <w:r w:rsidRPr="00C9397A">
        <w:rPr>
          <w:bCs/>
          <w:color w:val="FF0000"/>
          <w:kern w:val="28"/>
          <w:sz w:val="28"/>
          <w:szCs w:val="28"/>
        </w:rPr>
        <w:t xml:space="preserve"> </w:t>
      </w:r>
      <w:r w:rsidR="004753A9" w:rsidRPr="00C9397A">
        <w:rPr>
          <w:bCs/>
          <w:kern w:val="28"/>
          <w:sz w:val="28"/>
          <w:szCs w:val="28"/>
        </w:rPr>
        <w:t>объем бюджетных ассигнований</w:t>
      </w:r>
      <w:r w:rsidR="00C9397A" w:rsidRPr="00C9397A">
        <w:rPr>
          <w:bCs/>
          <w:kern w:val="28"/>
          <w:sz w:val="28"/>
          <w:szCs w:val="28"/>
        </w:rPr>
        <w:t xml:space="preserve"> на проведение мероприятий, посвященных празднованию дня Победы в ВОВ, Дня города</w:t>
      </w:r>
      <w:r w:rsidR="00A71732" w:rsidRPr="00C9397A">
        <w:rPr>
          <w:sz w:val="28"/>
          <w:szCs w:val="28"/>
        </w:rPr>
        <w:t xml:space="preserve">, </w:t>
      </w:r>
      <w:r w:rsidR="00A71732" w:rsidRPr="00C9397A">
        <w:rPr>
          <w:bCs/>
          <w:kern w:val="28"/>
          <w:sz w:val="28"/>
          <w:szCs w:val="28"/>
        </w:rPr>
        <w:t>составил</w:t>
      </w:r>
      <w:r w:rsidR="00CE1C6E">
        <w:rPr>
          <w:bCs/>
          <w:kern w:val="28"/>
          <w:sz w:val="28"/>
          <w:szCs w:val="28"/>
        </w:rPr>
        <w:t xml:space="preserve">      </w:t>
      </w:r>
      <w:r w:rsidR="00A71732" w:rsidRPr="00C9397A">
        <w:rPr>
          <w:bCs/>
          <w:kern w:val="28"/>
          <w:sz w:val="28"/>
          <w:szCs w:val="28"/>
        </w:rPr>
        <w:t xml:space="preserve"> </w:t>
      </w:r>
      <w:r w:rsidR="00C9397A" w:rsidRPr="00C9397A">
        <w:rPr>
          <w:bCs/>
          <w:kern w:val="28"/>
          <w:sz w:val="28"/>
          <w:szCs w:val="28"/>
        </w:rPr>
        <w:t>1 373,5</w:t>
      </w:r>
      <w:r w:rsidR="00A71732" w:rsidRPr="00C9397A">
        <w:rPr>
          <w:bCs/>
          <w:kern w:val="28"/>
          <w:sz w:val="28"/>
          <w:szCs w:val="28"/>
        </w:rPr>
        <w:t xml:space="preserve"> тыс. рублей,</w:t>
      </w:r>
      <w:r w:rsidR="00734BA0" w:rsidRPr="00C9397A">
        <w:rPr>
          <w:bCs/>
          <w:kern w:val="28"/>
          <w:sz w:val="28"/>
          <w:szCs w:val="28"/>
        </w:rPr>
        <w:t xml:space="preserve"> из которых исполнено </w:t>
      </w:r>
      <w:r w:rsidR="006056D1" w:rsidRPr="00C9397A">
        <w:rPr>
          <w:bCs/>
          <w:kern w:val="28"/>
          <w:sz w:val="28"/>
          <w:szCs w:val="28"/>
        </w:rPr>
        <w:t>100</w:t>
      </w:r>
      <w:r w:rsidR="00A71732" w:rsidRPr="00C9397A">
        <w:rPr>
          <w:bCs/>
          <w:kern w:val="28"/>
          <w:sz w:val="28"/>
          <w:szCs w:val="28"/>
        </w:rPr>
        <w:t xml:space="preserve"> % плановых назначений</w:t>
      </w:r>
      <w:r w:rsidR="00061B50" w:rsidRPr="00C9397A">
        <w:rPr>
          <w:sz w:val="28"/>
          <w:szCs w:val="28"/>
        </w:rPr>
        <w:t>.</w:t>
      </w:r>
    </w:p>
    <w:p w:rsidR="00061B50" w:rsidRPr="00437A71" w:rsidRDefault="00061B50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highlight w:val="yellow"/>
          <w:u w:val="single"/>
        </w:rPr>
      </w:pPr>
    </w:p>
    <w:p w:rsidR="00792108" w:rsidRPr="00DF7C64" w:rsidRDefault="00792108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  <w:r w:rsidRPr="00DF7C64">
        <w:rPr>
          <w:b/>
          <w:kern w:val="28"/>
          <w:sz w:val="28"/>
          <w:szCs w:val="28"/>
          <w:u w:val="single"/>
        </w:rPr>
        <w:t>Дорожный фонд</w:t>
      </w:r>
    </w:p>
    <w:p w:rsidR="00061B50" w:rsidRPr="00DF7C64" w:rsidRDefault="00061B50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</w:p>
    <w:p w:rsidR="00792108" w:rsidRPr="00DF7C64" w:rsidRDefault="00AD6E53" w:rsidP="00CA7F0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92108" w:rsidRPr="00DF7C64">
        <w:rPr>
          <w:color w:val="000000"/>
          <w:sz w:val="28"/>
          <w:szCs w:val="28"/>
        </w:rPr>
        <w:t xml:space="preserve">бъем бюджетных ассигнований Дорожного фонда МО ГО </w:t>
      </w:r>
      <w:r w:rsidR="00CD6F0C" w:rsidRPr="00DF7C64">
        <w:rPr>
          <w:color w:val="000000"/>
          <w:sz w:val="28"/>
          <w:szCs w:val="28"/>
        </w:rPr>
        <w:t xml:space="preserve">«Усинск» </w:t>
      </w:r>
      <w:r w:rsidR="00792108" w:rsidRPr="00DF7C64">
        <w:rPr>
          <w:color w:val="000000"/>
          <w:sz w:val="28"/>
          <w:szCs w:val="28"/>
        </w:rPr>
        <w:t>на 20</w:t>
      </w:r>
      <w:r w:rsidR="00397A02" w:rsidRPr="00DF7C64">
        <w:rPr>
          <w:color w:val="000000"/>
          <w:sz w:val="28"/>
          <w:szCs w:val="28"/>
        </w:rPr>
        <w:t>2</w:t>
      </w:r>
      <w:r w:rsidR="00DF7C64" w:rsidRPr="00DF7C64">
        <w:rPr>
          <w:color w:val="000000"/>
          <w:sz w:val="28"/>
          <w:szCs w:val="28"/>
        </w:rPr>
        <w:t>2</w:t>
      </w:r>
      <w:r w:rsidR="00397A02" w:rsidRPr="00DF7C64">
        <w:rPr>
          <w:color w:val="000000"/>
          <w:sz w:val="28"/>
          <w:szCs w:val="28"/>
        </w:rPr>
        <w:t xml:space="preserve"> </w:t>
      </w:r>
      <w:r w:rsidR="00792108" w:rsidRPr="00DF7C64">
        <w:rPr>
          <w:color w:val="000000"/>
          <w:sz w:val="28"/>
          <w:szCs w:val="28"/>
        </w:rPr>
        <w:t>год</w:t>
      </w:r>
      <w:r w:rsidRPr="00AD6E53">
        <w:rPr>
          <w:color w:val="000000"/>
          <w:sz w:val="28"/>
          <w:szCs w:val="28"/>
        </w:rPr>
        <w:t xml:space="preserve"> </w:t>
      </w:r>
      <w:r w:rsidRPr="00DF7C64"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</w:rPr>
        <w:t>р</w:t>
      </w:r>
      <w:r w:rsidRPr="00DF7C64">
        <w:rPr>
          <w:color w:val="000000"/>
          <w:sz w:val="28"/>
          <w:szCs w:val="28"/>
        </w:rPr>
        <w:t xml:space="preserve">ешением о бюджете </w:t>
      </w:r>
      <w:r w:rsidR="00792108" w:rsidRPr="00DF7C64">
        <w:rPr>
          <w:color w:val="000000"/>
          <w:sz w:val="28"/>
          <w:szCs w:val="28"/>
        </w:rPr>
        <w:t>в размере</w:t>
      </w:r>
      <w:r w:rsidR="0067088B" w:rsidRPr="00DF7C64">
        <w:rPr>
          <w:color w:val="000000"/>
          <w:sz w:val="28"/>
          <w:szCs w:val="28"/>
        </w:rPr>
        <w:t xml:space="preserve"> 1</w:t>
      </w:r>
      <w:r w:rsidR="00DF7C64" w:rsidRPr="00DF7C64">
        <w:rPr>
          <w:color w:val="000000"/>
          <w:sz w:val="28"/>
          <w:szCs w:val="28"/>
        </w:rPr>
        <w:t>6</w:t>
      </w:r>
      <w:r w:rsidR="0000351B" w:rsidRPr="00DF7C64">
        <w:rPr>
          <w:color w:val="000000"/>
          <w:sz w:val="28"/>
          <w:szCs w:val="28"/>
        </w:rPr>
        <w:t> </w:t>
      </w:r>
      <w:r w:rsidR="00DF7C64" w:rsidRPr="00DF7C64">
        <w:rPr>
          <w:color w:val="000000"/>
          <w:sz w:val="28"/>
          <w:szCs w:val="28"/>
        </w:rPr>
        <w:t>340,4</w:t>
      </w:r>
      <w:r w:rsidR="0067088B" w:rsidRPr="00DF7C64">
        <w:rPr>
          <w:color w:val="000000"/>
          <w:sz w:val="28"/>
          <w:szCs w:val="28"/>
        </w:rPr>
        <w:t xml:space="preserve"> </w:t>
      </w:r>
      <w:r w:rsidR="00792108" w:rsidRPr="00DF7C64">
        <w:rPr>
          <w:color w:val="000000"/>
          <w:sz w:val="28"/>
          <w:szCs w:val="28"/>
        </w:rPr>
        <w:t xml:space="preserve">тыс. рублей. Информация о расходовании средств Дорожного фонда МО ГО </w:t>
      </w:r>
      <w:r w:rsidR="00CD6F0C" w:rsidRPr="00DF7C64">
        <w:rPr>
          <w:color w:val="000000"/>
          <w:sz w:val="28"/>
          <w:szCs w:val="28"/>
        </w:rPr>
        <w:t xml:space="preserve">«Усинск» </w:t>
      </w:r>
      <w:r w:rsidR="00792108" w:rsidRPr="00DF7C64">
        <w:rPr>
          <w:color w:val="000000"/>
          <w:sz w:val="28"/>
          <w:szCs w:val="28"/>
        </w:rPr>
        <w:t>представлена в составе материалов, предоставляемых одновременно с проектом решения.</w:t>
      </w:r>
    </w:p>
    <w:p w:rsidR="00792108" w:rsidRPr="00437A71" w:rsidRDefault="00792108" w:rsidP="00CA7F0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761C09" w:rsidRPr="00766240" w:rsidRDefault="00761C09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  <w:r w:rsidRPr="00766240">
        <w:rPr>
          <w:b/>
          <w:kern w:val="28"/>
          <w:sz w:val="28"/>
          <w:szCs w:val="28"/>
          <w:u w:val="single"/>
        </w:rPr>
        <w:t>Муниципальные задания</w:t>
      </w:r>
    </w:p>
    <w:p w:rsidR="00CA1F9A" w:rsidRPr="00766240" w:rsidRDefault="00CA1F9A" w:rsidP="00CA7F00">
      <w:pPr>
        <w:tabs>
          <w:tab w:val="left" w:pos="567"/>
          <w:tab w:val="left" w:pos="851"/>
        </w:tabs>
        <w:jc w:val="center"/>
        <w:rPr>
          <w:b/>
          <w:kern w:val="28"/>
          <w:sz w:val="28"/>
          <w:szCs w:val="28"/>
          <w:u w:val="single"/>
        </w:rPr>
      </w:pPr>
    </w:p>
    <w:p w:rsidR="005B6D5B" w:rsidRPr="00766240" w:rsidRDefault="0095716C" w:rsidP="00CA7F00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766240">
        <w:rPr>
          <w:color w:val="000000"/>
          <w:sz w:val="28"/>
          <w:szCs w:val="28"/>
        </w:rPr>
        <w:t xml:space="preserve">В течение </w:t>
      </w:r>
      <w:r w:rsidR="00310C27" w:rsidRPr="00766240">
        <w:rPr>
          <w:color w:val="000000"/>
          <w:sz w:val="28"/>
          <w:szCs w:val="28"/>
        </w:rPr>
        <w:t>20</w:t>
      </w:r>
      <w:r w:rsidR="005B6D5B" w:rsidRPr="00766240">
        <w:rPr>
          <w:color w:val="000000"/>
          <w:sz w:val="28"/>
          <w:szCs w:val="28"/>
        </w:rPr>
        <w:t>2</w:t>
      </w:r>
      <w:r w:rsidR="00DE361D" w:rsidRPr="00766240">
        <w:rPr>
          <w:color w:val="000000"/>
          <w:sz w:val="28"/>
          <w:szCs w:val="28"/>
        </w:rPr>
        <w:t>2</w:t>
      </w:r>
      <w:r w:rsidR="005B6D5B" w:rsidRPr="00766240">
        <w:rPr>
          <w:color w:val="000000"/>
          <w:sz w:val="28"/>
          <w:szCs w:val="28"/>
        </w:rPr>
        <w:t xml:space="preserve"> </w:t>
      </w:r>
      <w:r w:rsidR="00310C27" w:rsidRPr="00766240">
        <w:rPr>
          <w:color w:val="000000"/>
          <w:sz w:val="28"/>
          <w:szCs w:val="28"/>
        </w:rPr>
        <w:t xml:space="preserve">года в МО ГО </w:t>
      </w:r>
      <w:r w:rsidR="00CD6F0C" w:rsidRPr="00766240">
        <w:rPr>
          <w:color w:val="000000"/>
          <w:sz w:val="28"/>
          <w:szCs w:val="28"/>
        </w:rPr>
        <w:t xml:space="preserve">«Усинск» </w:t>
      </w:r>
      <w:r w:rsidR="00D5055C" w:rsidRPr="00AF12BC">
        <w:rPr>
          <w:color w:val="000000"/>
          <w:sz w:val="28"/>
          <w:szCs w:val="28"/>
        </w:rPr>
        <w:t xml:space="preserve">32 </w:t>
      </w:r>
      <w:r w:rsidR="00310C27" w:rsidRPr="00AF12BC">
        <w:rPr>
          <w:color w:val="000000"/>
          <w:sz w:val="28"/>
          <w:szCs w:val="28"/>
        </w:rPr>
        <w:t>бюджетных и</w:t>
      </w:r>
      <w:r w:rsidR="00D5055C" w:rsidRPr="00AF12BC">
        <w:rPr>
          <w:color w:val="000000"/>
          <w:sz w:val="28"/>
          <w:szCs w:val="28"/>
        </w:rPr>
        <w:t xml:space="preserve"> 10 </w:t>
      </w:r>
      <w:r w:rsidR="00310C27" w:rsidRPr="00AF12BC">
        <w:rPr>
          <w:color w:val="000000"/>
          <w:sz w:val="28"/>
          <w:szCs w:val="28"/>
        </w:rPr>
        <w:t>автономных муниципальных учреждений</w:t>
      </w:r>
      <w:r w:rsidR="00310C27" w:rsidRPr="00766240">
        <w:rPr>
          <w:color w:val="000000"/>
          <w:sz w:val="28"/>
          <w:szCs w:val="28"/>
        </w:rPr>
        <w:t xml:space="preserve"> осуществляют свою деятельность по оказанию услуг населению путем исполнения муниципальных заданий органов, осуществляющих функции и полномочия учредителя</w:t>
      </w:r>
      <w:r w:rsidR="005319BE" w:rsidRPr="00766240">
        <w:rPr>
          <w:color w:val="000000"/>
          <w:sz w:val="28"/>
          <w:szCs w:val="28"/>
        </w:rPr>
        <w:t>;</w:t>
      </w:r>
      <w:r w:rsidR="00F0492F" w:rsidRPr="00766240">
        <w:rPr>
          <w:color w:val="000000"/>
          <w:sz w:val="28"/>
          <w:szCs w:val="28"/>
        </w:rPr>
        <w:t xml:space="preserve"> </w:t>
      </w:r>
      <w:r w:rsidR="006F6955" w:rsidRPr="00766240">
        <w:rPr>
          <w:color w:val="000000"/>
          <w:sz w:val="28"/>
          <w:szCs w:val="28"/>
        </w:rPr>
        <w:t>1</w:t>
      </w:r>
      <w:r w:rsidR="00F0492F" w:rsidRPr="00766240">
        <w:rPr>
          <w:color w:val="000000"/>
          <w:sz w:val="28"/>
          <w:szCs w:val="28"/>
        </w:rPr>
        <w:t xml:space="preserve"> муниципальн</w:t>
      </w:r>
      <w:r w:rsidR="006F6955" w:rsidRPr="00766240">
        <w:rPr>
          <w:color w:val="000000"/>
          <w:sz w:val="28"/>
          <w:szCs w:val="28"/>
        </w:rPr>
        <w:t>ое</w:t>
      </w:r>
      <w:r w:rsidR="00F0492F" w:rsidRPr="00766240">
        <w:rPr>
          <w:color w:val="000000"/>
          <w:sz w:val="28"/>
          <w:szCs w:val="28"/>
        </w:rPr>
        <w:t xml:space="preserve"> бюджетн</w:t>
      </w:r>
      <w:r w:rsidR="006F6955" w:rsidRPr="00766240">
        <w:rPr>
          <w:color w:val="000000"/>
          <w:sz w:val="28"/>
          <w:szCs w:val="28"/>
        </w:rPr>
        <w:t>ое</w:t>
      </w:r>
      <w:r w:rsidR="00F0492F" w:rsidRPr="00766240">
        <w:rPr>
          <w:color w:val="000000"/>
          <w:sz w:val="28"/>
          <w:szCs w:val="28"/>
        </w:rPr>
        <w:t xml:space="preserve"> учреждения – «Управление капитального строительства» админ</w:t>
      </w:r>
      <w:r w:rsidR="00731AB0" w:rsidRPr="00766240">
        <w:rPr>
          <w:color w:val="000000"/>
          <w:sz w:val="28"/>
          <w:szCs w:val="28"/>
        </w:rPr>
        <w:t>истрации МО ГО «Усинс</w:t>
      </w:r>
      <w:r w:rsidR="00F0492F" w:rsidRPr="00766240">
        <w:rPr>
          <w:color w:val="000000"/>
          <w:sz w:val="28"/>
          <w:szCs w:val="28"/>
        </w:rPr>
        <w:t>к»</w:t>
      </w:r>
      <w:r w:rsidR="004C157F" w:rsidRPr="00766240">
        <w:rPr>
          <w:color w:val="000000"/>
          <w:sz w:val="28"/>
          <w:szCs w:val="28"/>
        </w:rPr>
        <w:t>,</w:t>
      </w:r>
      <w:r w:rsidR="00F0492F" w:rsidRPr="00766240">
        <w:rPr>
          <w:color w:val="000000"/>
          <w:sz w:val="28"/>
          <w:szCs w:val="28"/>
        </w:rPr>
        <w:t xml:space="preserve"> находящ</w:t>
      </w:r>
      <w:r w:rsidR="004B234D" w:rsidRPr="00766240">
        <w:rPr>
          <w:color w:val="000000"/>
          <w:sz w:val="28"/>
          <w:szCs w:val="28"/>
        </w:rPr>
        <w:t>е</w:t>
      </w:r>
      <w:r w:rsidR="00F0492F" w:rsidRPr="00766240">
        <w:rPr>
          <w:color w:val="000000"/>
          <w:sz w:val="28"/>
          <w:szCs w:val="28"/>
        </w:rPr>
        <w:t xml:space="preserve">еся в стадии ликвидации, муниципальные услуги </w:t>
      </w:r>
      <w:r w:rsidR="005319BE" w:rsidRPr="00766240">
        <w:rPr>
          <w:color w:val="000000"/>
          <w:sz w:val="28"/>
          <w:szCs w:val="28"/>
        </w:rPr>
        <w:t>в 202</w:t>
      </w:r>
      <w:r w:rsidR="00DE361D" w:rsidRPr="00766240">
        <w:rPr>
          <w:color w:val="000000"/>
          <w:sz w:val="28"/>
          <w:szCs w:val="28"/>
        </w:rPr>
        <w:t>2</w:t>
      </w:r>
      <w:r w:rsidR="005319BE" w:rsidRPr="00766240">
        <w:rPr>
          <w:color w:val="000000"/>
          <w:sz w:val="28"/>
          <w:szCs w:val="28"/>
        </w:rPr>
        <w:t xml:space="preserve"> году </w:t>
      </w:r>
      <w:r w:rsidR="00F0492F" w:rsidRPr="00766240">
        <w:rPr>
          <w:color w:val="000000"/>
          <w:sz w:val="28"/>
          <w:szCs w:val="28"/>
        </w:rPr>
        <w:t>не оказывал</w:t>
      </w:r>
      <w:r w:rsidR="004B234D" w:rsidRPr="00766240">
        <w:rPr>
          <w:color w:val="000000"/>
          <w:sz w:val="28"/>
          <w:szCs w:val="28"/>
        </w:rPr>
        <w:t>о</w:t>
      </w:r>
      <w:r w:rsidR="00310C27" w:rsidRPr="00766240">
        <w:rPr>
          <w:color w:val="000000"/>
          <w:sz w:val="28"/>
          <w:szCs w:val="28"/>
        </w:rPr>
        <w:t xml:space="preserve">. </w:t>
      </w:r>
    </w:p>
    <w:p w:rsidR="00310C27" w:rsidRPr="00766240" w:rsidRDefault="00310C27" w:rsidP="00CA7F00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766240">
        <w:rPr>
          <w:color w:val="000000"/>
          <w:sz w:val="28"/>
          <w:szCs w:val="28"/>
        </w:rPr>
        <w:t xml:space="preserve">Сводная информация о выполнении муниципальными бюджетными и автономными учреждениями МО ГО </w:t>
      </w:r>
      <w:r w:rsidR="00CD6F0C" w:rsidRPr="00766240">
        <w:rPr>
          <w:color w:val="000000"/>
          <w:sz w:val="28"/>
          <w:szCs w:val="28"/>
        </w:rPr>
        <w:t xml:space="preserve">«Усинск» </w:t>
      </w:r>
      <w:r w:rsidRPr="00766240">
        <w:rPr>
          <w:color w:val="000000"/>
          <w:sz w:val="28"/>
          <w:szCs w:val="28"/>
        </w:rPr>
        <w:t xml:space="preserve">муниципальных заданий на оказание услуг (выполнение работ), а также об объемах субсидий, </w:t>
      </w:r>
      <w:r w:rsidRPr="00766240">
        <w:rPr>
          <w:color w:val="000000"/>
          <w:sz w:val="28"/>
          <w:szCs w:val="28"/>
        </w:rPr>
        <w:lastRenderedPageBreak/>
        <w:t xml:space="preserve">предоставленных учреждениям на финансовое обеспечение выполнения муниципальных заданий, представлена </w:t>
      </w:r>
      <w:r w:rsidRPr="00766240">
        <w:rPr>
          <w:sz w:val="28"/>
          <w:szCs w:val="28"/>
        </w:rPr>
        <w:t>в Приложении №</w:t>
      </w:r>
      <w:r w:rsidR="009E10F3" w:rsidRPr="00766240">
        <w:rPr>
          <w:sz w:val="28"/>
          <w:szCs w:val="28"/>
        </w:rPr>
        <w:t xml:space="preserve"> </w:t>
      </w:r>
      <w:r w:rsidRPr="00766240">
        <w:rPr>
          <w:sz w:val="28"/>
          <w:szCs w:val="28"/>
        </w:rPr>
        <w:t>3 к пояснительной записке.</w:t>
      </w:r>
    </w:p>
    <w:p w:rsidR="00507194" w:rsidRPr="00437A71" w:rsidRDefault="00507194" w:rsidP="008B016C">
      <w:pPr>
        <w:tabs>
          <w:tab w:val="left" w:pos="567"/>
          <w:tab w:val="left" w:pos="851"/>
        </w:tabs>
        <w:rPr>
          <w:b/>
          <w:sz w:val="28"/>
          <w:szCs w:val="28"/>
          <w:highlight w:val="yellow"/>
          <w:u w:val="single"/>
        </w:rPr>
      </w:pPr>
    </w:p>
    <w:p w:rsidR="001601F5" w:rsidRDefault="006E35B2" w:rsidP="001601F5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 w:rsidRPr="0095715B">
        <w:rPr>
          <w:b/>
          <w:sz w:val="28"/>
          <w:szCs w:val="28"/>
        </w:rPr>
        <w:t>4. Исполнение по источникам</w:t>
      </w:r>
      <w:r w:rsidR="00FF696C" w:rsidRPr="0095715B">
        <w:rPr>
          <w:b/>
          <w:sz w:val="28"/>
          <w:szCs w:val="28"/>
        </w:rPr>
        <w:t xml:space="preserve"> </w:t>
      </w:r>
      <w:r w:rsidRPr="0095715B">
        <w:rPr>
          <w:b/>
          <w:sz w:val="28"/>
          <w:szCs w:val="28"/>
        </w:rPr>
        <w:t>финансирования дефицита бюджета</w:t>
      </w:r>
    </w:p>
    <w:p w:rsidR="009F1B18" w:rsidRPr="001601F5" w:rsidRDefault="006E35B2" w:rsidP="001601F5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1601F5">
        <w:rPr>
          <w:color w:val="000000"/>
          <w:sz w:val="28"/>
          <w:szCs w:val="28"/>
        </w:rPr>
        <w:t xml:space="preserve">Исполнение бюджета муниципального образования городского округа </w:t>
      </w:r>
      <w:r w:rsidR="00CD6F0C" w:rsidRPr="001601F5">
        <w:rPr>
          <w:color w:val="000000"/>
          <w:sz w:val="28"/>
          <w:szCs w:val="28"/>
        </w:rPr>
        <w:t xml:space="preserve">«Усинск» </w:t>
      </w:r>
      <w:r w:rsidR="00B54DB2" w:rsidRPr="001601F5">
        <w:rPr>
          <w:color w:val="000000"/>
          <w:sz w:val="28"/>
          <w:szCs w:val="28"/>
        </w:rPr>
        <w:t>за 202</w:t>
      </w:r>
      <w:r w:rsidR="0095715B" w:rsidRPr="001601F5">
        <w:rPr>
          <w:color w:val="000000"/>
          <w:sz w:val="28"/>
          <w:szCs w:val="28"/>
        </w:rPr>
        <w:t>2</w:t>
      </w:r>
      <w:r w:rsidR="00B54DB2" w:rsidRPr="001601F5">
        <w:rPr>
          <w:color w:val="000000"/>
          <w:sz w:val="28"/>
          <w:szCs w:val="28"/>
        </w:rPr>
        <w:t xml:space="preserve"> год</w:t>
      </w:r>
      <w:r w:rsidRPr="001601F5">
        <w:rPr>
          <w:color w:val="000000"/>
          <w:sz w:val="28"/>
          <w:szCs w:val="28"/>
        </w:rPr>
        <w:t xml:space="preserve"> сложилось с превышением </w:t>
      </w:r>
      <w:r w:rsidR="0095715B" w:rsidRPr="001601F5">
        <w:rPr>
          <w:color w:val="000000"/>
          <w:sz w:val="28"/>
          <w:szCs w:val="28"/>
        </w:rPr>
        <w:t>доходов</w:t>
      </w:r>
      <w:r w:rsidR="00340E3C" w:rsidRPr="001601F5">
        <w:rPr>
          <w:color w:val="000000"/>
          <w:sz w:val="28"/>
          <w:szCs w:val="28"/>
        </w:rPr>
        <w:t xml:space="preserve"> </w:t>
      </w:r>
      <w:r w:rsidRPr="001601F5">
        <w:rPr>
          <w:color w:val="000000"/>
          <w:sz w:val="28"/>
          <w:szCs w:val="28"/>
        </w:rPr>
        <w:t xml:space="preserve">над </w:t>
      </w:r>
      <w:r w:rsidR="00031FCB" w:rsidRPr="001601F5">
        <w:rPr>
          <w:color w:val="000000"/>
          <w:sz w:val="28"/>
          <w:szCs w:val="28"/>
        </w:rPr>
        <w:t>расходами</w:t>
      </w:r>
      <w:r w:rsidRPr="001601F5">
        <w:rPr>
          <w:color w:val="000000"/>
          <w:sz w:val="28"/>
          <w:szCs w:val="28"/>
        </w:rPr>
        <w:t xml:space="preserve"> (</w:t>
      </w:r>
      <w:r w:rsidR="0095715B" w:rsidRPr="001601F5">
        <w:rPr>
          <w:color w:val="000000"/>
          <w:sz w:val="28"/>
          <w:szCs w:val="28"/>
        </w:rPr>
        <w:t>про</w:t>
      </w:r>
      <w:r w:rsidR="00340E3C" w:rsidRPr="001601F5">
        <w:rPr>
          <w:color w:val="000000"/>
          <w:sz w:val="28"/>
          <w:szCs w:val="28"/>
        </w:rPr>
        <w:t>фи</w:t>
      </w:r>
      <w:r w:rsidRPr="001601F5">
        <w:rPr>
          <w:color w:val="000000"/>
          <w:sz w:val="28"/>
          <w:szCs w:val="28"/>
        </w:rPr>
        <w:t xml:space="preserve">цитом) в сумме </w:t>
      </w:r>
      <w:r w:rsidR="0095715B" w:rsidRPr="001601F5">
        <w:rPr>
          <w:color w:val="000000"/>
          <w:sz w:val="28"/>
          <w:szCs w:val="28"/>
        </w:rPr>
        <w:t>52 736,6</w:t>
      </w:r>
      <w:r w:rsidR="00C4415B" w:rsidRPr="001601F5">
        <w:rPr>
          <w:color w:val="000000"/>
          <w:sz w:val="28"/>
          <w:szCs w:val="28"/>
        </w:rPr>
        <w:t xml:space="preserve"> </w:t>
      </w:r>
      <w:r w:rsidRPr="001601F5">
        <w:rPr>
          <w:color w:val="000000"/>
          <w:sz w:val="28"/>
          <w:szCs w:val="28"/>
        </w:rPr>
        <w:t>тыс.</w:t>
      </w:r>
      <w:r w:rsidR="00161196" w:rsidRPr="001601F5">
        <w:rPr>
          <w:color w:val="000000"/>
          <w:sz w:val="28"/>
          <w:szCs w:val="28"/>
        </w:rPr>
        <w:t xml:space="preserve"> </w:t>
      </w:r>
      <w:r w:rsidRPr="001601F5">
        <w:rPr>
          <w:color w:val="000000"/>
          <w:sz w:val="28"/>
          <w:szCs w:val="28"/>
        </w:rPr>
        <w:t>рублей.</w:t>
      </w:r>
    </w:p>
    <w:p w:rsidR="00D44AA5" w:rsidRPr="008A1BDA" w:rsidRDefault="00700A42" w:rsidP="00D44AA5">
      <w:pPr>
        <w:pStyle w:val="31"/>
        <w:tabs>
          <w:tab w:val="left" w:pos="567"/>
        </w:tabs>
        <w:rPr>
          <w:szCs w:val="28"/>
        </w:rPr>
      </w:pPr>
      <w:r w:rsidRPr="008A1BDA">
        <w:rPr>
          <w:szCs w:val="28"/>
        </w:rPr>
        <w:t>Финансирование дефицита бюджета в 202</w:t>
      </w:r>
      <w:r w:rsidR="008A1BDA" w:rsidRPr="008A1BDA">
        <w:rPr>
          <w:szCs w:val="28"/>
        </w:rPr>
        <w:t>2</w:t>
      </w:r>
      <w:r w:rsidRPr="008A1BDA">
        <w:rPr>
          <w:szCs w:val="28"/>
        </w:rPr>
        <w:t xml:space="preserve"> году </w:t>
      </w:r>
      <w:r w:rsidRPr="006B5221">
        <w:rPr>
          <w:szCs w:val="28"/>
        </w:rPr>
        <w:t xml:space="preserve">осуществлялось </w:t>
      </w:r>
      <w:r w:rsidRPr="008A1BDA">
        <w:rPr>
          <w:szCs w:val="28"/>
        </w:rPr>
        <w:t>путем исполнения</w:t>
      </w:r>
      <w:r w:rsidR="00397E81" w:rsidRPr="008A1BDA">
        <w:rPr>
          <w:szCs w:val="28"/>
        </w:rPr>
        <w:t xml:space="preserve"> утвержденной</w:t>
      </w:r>
      <w:r w:rsidRPr="008A1BDA">
        <w:rPr>
          <w:szCs w:val="28"/>
        </w:rPr>
        <w:t xml:space="preserve"> </w:t>
      </w:r>
      <w:r w:rsidR="00397E81" w:rsidRPr="008A1BDA">
        <w:rPr>
          <w:szCs w:val="28"/>
        </w:rPr>
        <w:t>на 202</w:t>
      </w:r>
      <w:r w:rsidR="008A1BDA" w:rsidRPr="008A1BDA">
        <w:rPr>
          <w:szCs w:val="28"/>
        </w:rPr>
        <w:t>2</w:t>
      </w:r>
      <w:r w:rsidR="00397E81" w:rsidRPr="008A1BDA">
        <w:rPr>
          <w:szCs w:val="28"/>
        </w:rPr>
        <w:t xml:space="preserve"> год </w:t>
      </w:r>
      <w:r w:rsidR="002E26D4" w:rsidRPr="008A1BDA">
        <w:rPr>
          <w:bCs/>
          <w:szCs w:val="28"/>
        </w:rPr>
        <w:t>программ</w:t>
      </w:r>
      <w:r w:rsidR="007E21BB" w:rsidRPr="008A1BDA">
        <w:rPr>
          <w:bCs/>
          <w:szCs w:val="28"/>
        </w:rPr>
        <w:t>ы</w:t>
      </w:r>
      <w:r w:rsidR="002E26D4" w:rsidRPr="008A1BDA">
        <w:rPr>
          <w:bCs/>
          <w:szCs w:val="28"/>
        </w:rPr>
        <w:t xml:space="preserve"> муниципальных заимствований МО ГО «Усинск» </w:t>
      </w:r>
      <w:r w:rsidR="00310564" w:rsidRPr="008A1BDA">
        <w:rPr>
          <w:szCs w:val="28"/>
        </w:rPr>
        <w:t xml:space="preserve">и </w:t>
      </w:r>
      <w:r w:rsidR="00CE7303" w:rsidRPr="008A1BDA">
        <w:rPr>
          <w:szCs w:val="28"/>
        </w:rPr>
        <w:t>средств</w:t>
      </w:r>
      <w:r w:rsidR="00B54DB2" w:rsidRPr="008A1BDA">
        <w:rPr>
          <w:szCs w:val="28"/>
        </w:rPr>
        <w:t>,</w:t>
      </w:r>
      <w:r w:rsidR="00CE7303" w:rsidRPr="008A1BDA">
        <w:rPr>
          <w:szCs w:val="28"/>
        </w:rPr>
        <w:t xml:space="preserve"> привлечённых </w:t>
      </w:r>
      <w:r w:rsidR="00D44AA5" w:rsidRPr="008A1BDA">
        <w:rPr>
          <w:szCs w:val="28"/>
        </w:rPr>
        <w:t>с казначейского счёта</w:t>
      </w:r>
      <w:r w:rsidR="00161196" w:rsidRPr="008A1BDA">
        <w:rPr>
          <w:szCs w:val="28"/>
        </w:rPr>
        <w:t>,</w:t>
      </w:r>
      <w:r w:rsidR="00D44AA5" w:rsidRPr="008A1BDA">
        <w:rPr>
          <w:szCs w:val="28"/>
        </w:rPr>
        <w:t xml:space="preserve"> предназначенного для учёта операций </w:t>
      </w:r>
      <w:r w:rsidR="00C56A88" w:rsidRPr="008A1BDA">
        <w:rPr>
          <w:szCs w:val="28"/>
        </w:rPr>
        <w:t>с денежными средствами автономных и бюджетных учреждений.</w:t>
      </w:r>
    </w:p>
    <w:p w:rsidR="00700A42" w:rsidRPr="00762759" w:rsidRDefault="00700A42" w:rsidP="00D44AA5">
      <w:pPr>
        <w:pStyle w:val="31"/>
        <w:tabs>
          <w:tab w:val="left" w:pos="567"/>
        </w:tabs>
        <w:rPr>
          <w:szCs w:val="28"/>
        </w:rPr>
      </w:pPr>
      <w:r w:rsidRPr="00762759">
        <w:rPr>
          <w:szCs w:val="28"/>
        </w:rPr>
        <w:t>В соответствии с Программой муниципальных внутренних заимствований МО ГО «Усинск» на 202</w:t>
      </w:r>
      <w:r w:rsidR="00762759" w:rsidRPr="00762759">
        <w:rPr>
          <w:szCs w:val="28"/>
        </w:rPr>
        <w:t>2</w:t>
      </w:r>
      <w:r w:rsidRPr="00762759">
        <w:rPr>
          <w:szCs w:val="28"/>
        </w:rPr>
        <w:t xml:space="preserve"> год предусматривалось привлечение средств от кредитных организаций в сумме </w:t>
      </w:r>
      <w:r w:rsidR="00762759" w:rsidRPr="00762759">
        <w:rPr>
          <w:szCs w:val="28"/>
        </w:rPr>
        <w:t xml:space="preserve">321 888,7 </w:t>
      </w:r>
      <w:r w:rsidRPr="00762759">
        <w:rPr>
          <w:szCs w:val="28"/>
        </w:rPr>
        <w:t xml:space="preserve">тыс. рублей и погашение основной суммы задолженности перед кредитными организациями в размере </w:t>
      </w:r>
      <w:r w:rsidR="00762759" w:rsidRPr="00762759">
        <w:rPr>
          <w:szCs w:val="28"/>
        </w:rPr>
        <w:t xml:space="preserve">573 115,4 </w:t>
      </w:r>
      <w:r w:rsidRPr="00762759">
        <w:rPr>
          <w:szCs w:val="28"/>
        </w:rPr>
        <w:t xml:space="preserve">тыс. рублей, а также привлечение средств от других бюджетов бюджетной системы Российской Федерации в сумме </w:t>
      </w:r>
      <w:r w:rsidR="00762759" w:rsidRPr="00762759">
        <w:rPr>
          <w:szCs w:val="28"/>
        </w:rPr>
        <w:t xml:space="preserve">467 434,4 </w:t>
      </w:r>
      <w:r w:rsidRPr="00762759">
        <w:rPr>
          <w:szCs w:val="28"/>
        </w:rPr>
        <w:t xml:space="preserve">тыс. рублей и погашение основной суммы задолженности в сумме </w:t>
      </w:r>
      <w:r w:rsidR="00F65A41" w:rsidRPr="00762759">
        <w:rPr>
          <w:szCs w:val="28"/>
        </w:rPr>
        <w:t>1</w:t>
      </w:r>
      <w:r w:rsidR="00762759" w:rsidRPr="00762759">
        <w:rPr>
          <w:szCs w:val="28"/>
        </w:rPr>
        <w:t>20 669,7</w:t>
      </w:r>
      <w:r w:rsidRPr="00762759">
        <w:rPr>
          <w:szCs w:val="28"/>
        </w:rPr>
        <w:t xml:space="preserve"> тыс. рублей.</w:t>
      </w:r>
    </w:p>
    <w:p w:rsidR="00700A42" w:rsidRPr="00362A78" w:rsidRDefault="00700A42" w:rsidP="00700A42">
      <w:pPr>
        <w:ind w:firstLine="709"/>
        <w:jc w:val="both"/>
        <w:rPr>
          <w:sz w:val="28"/>
          <w:szCs w:val="28"/>
        </w:rPr>
      </w:pPr>
      <w:r w:rsidRPr="00362A78">
        <w:rPr>
          <w:sz w:val="28"/>
          <w:szCs w:val="28"/>
        </w:rPr>
        <w:t xml:space="preserve">Фактически привлечение средств от кредитных организаций осуществлено в </w:t>
      </w:r>
      <w:r w:rsidR="009B055A" w:rsidRPr="00362A78">
        <w:rPr>
          <w:sz w:val="28"/>
          <w:szCs w:val="28"/>
        </w:rPr>
        <w:t>размере</w:t>
      </w:r>
      <w:r w:rsidRPr="00362A78">
        <w:rPr>
          <w:sz w:val="28"/>
          <w:szCs w:val="28"/>
        </w:rPr>
        <w:t xml:space="preserve"> </w:t>
      </w:r>
      <w:r w:rsidR="00362A78" w:rsidRPr="00362A78">
        <w:rPr>
          <w:sz w:val="28"/>
          <w:szCs w:val="28"/>
        </w:rPr>
        <w:t xml:space="preserve">135 517,0 </w:t>
      </w:r>
      <w:r w:rsidRPr="00362A78">
        <w:rPr>
          <w:sz w:val="28"/>
          <w:szCs w:val="28"/>
        </w:rPr>
        <w:t xml:space="preserve">тыс. рублей, что на </w:t>
      </w:r>
      <w:r w:rsidR="00362A78" w:rsidRPr="00362A78">
        <w:rPr>
          <w:sz w:val="28"/>
          <w:szCs w:val="28"/>
        </w:rPr>
        <w:t xml:space="preserve">186 371,7 </w:t>
      </w:r>
      <w:r w:rsidRPr="00362A78">
        <w:rPr>
          <w:sz w:val="28"/>
          <w:szCs w:val="28"/>
        </w:rPr>
        <w:t xml:space="preserve">тыс. </w:t>
      </w:r>
      <w:r w:rsidR="005530A9" w:rsidRPr="00362A78">
        <w:rPr>
          <w:sz w:val="28"/>
          <w:szCs w:val="28"/>
        </w:rPr>
        <w:t>рублей меньше запланированного.</w:t>
      </w:r>
      <w:r w:rsidR="004C1B89" w:rsidRPr="00362A78">
        <w:rPr>
          <w:sz w:val="28"/>
          <w:szCs w:val="28"/>
        </w:rPr>
        <w:t xml:space="preserve"> Отклонение обусловлено</w:t>
      </w:r>
      <w:r w:rsidR="00F72758" w:rsidRPr="00362A78">
        <w:rPr>
          <w:sz w:val="28"/>
          <w:szCs w:val="28"/>
        </w:rPr>
        <w:t xml:space="preserve"> фактическим поступлением собственных средств больше запланированных</w:t>
      </w:r>
      <w:r w:rsidR="008E7A6A" w:rsidRPr="00362A78">
        <w:rPr>
          <w:sz w:val="28"/>
          <w:szCs w:val="28"/>
        </w:rPr>
        <w:t>,</w:t>
      </w:r>
      <w:r w:rsidR="00F72758" w:rsidRPr="00362A78">
        <w:rPr>
          <w:sz w:val="28"/>
          <w:szCs w:val="28"/>
        </w:rPr>
        <w:t xml:space="preserve"> и </w:t>
      </w:r>
      <w:r w:rsidR="004C1B89" w:rsidRPr="00362A78">
        <w:rPr>
          <w:sz w:val="28"/>
          <w:szCs w:val="28"/>
        </w:rPr>
        <w:t xml:space="preserve"> </w:t>
      </w:r>
      <w:r w:rsidR="00BA0D1B" w:rsidRPr="00362A78">
        <w:rPr>
          <w:sz w:val="28"/>
          <w:szCs w:val="28"/>
        </w:rPr>
        <w:t>принятием финансовым органом решения о невозврате части денежных средств на казначейские счета</w:t>
      </w:r>
      <w:r w:rsidR="009E6125" w:rsidRPr="00362A78">
        <w:rPr>
          <w:sz w:val="28"/>
          <w:szCs w:val="28"/>
        </w:rPr>
        <w:t xml:space="preserve">, </w:t>
      </w:r>
      <w:r w:rsidR="00883196" w:rsidRPr="00362A78">
        <w:rPr>
          <w:sz w:val="28"/>
          <w:szCs w:val="28"/>
        </w:rPr>
        <w:t>при</w:t>
      </w:r>
      <w:r w:rsidR="006A2619" w:rsidRPr="00362A78">
        <w:rPr>
          <w:sz w:val="28"/>
          <w:szCs w:val="28"/>
        </w:rPr>
        <w:t xml:space="preserve">меняемые для учёта операций </w:t>
      </w:r>
      <w:r w:rsidR="00AB0791" w:rsidRPr="00362A78">
        <w:rPr>
          <w:sz w:val="28"/>
          <w:szCs w:val="28"/>
        </w:rPr>
        <w:t xml:space="preserve">бюджетных и </w:t>
      </w:r>
      <w:r w:rsidR="006A2619" w:rsidRPr="00362A78">
        <w:rPr>
          <w:sz w:val="28"/>
          <w:szCs w:val="28"/>
        </w:rPr>
        <w:t xml:space="preserve">автономных </w:t>
      </w:r>
      <w:r w:rsidR="00AB0791" w:rsidRPr="00362A78">
        <w:rPr>
          <w:sz w:val="28"/>
          <w:szCs w:val="28"/>
        </w:rPr>
        <w:t>учреждений</w:t>
      </w:r>
      <w:r w:rsidR="00362A78">
        <w:rPr>
          <w:sz w:val="28"/>
          <w:szCs w:val="28"/>
        </w:rPr>
        <w:t xml:space="preserve">, </w:t>
      </w:r>
      <w:r w:rsidR="008E7A6A" w:rsidRPr="00362A78">
        <w:rPr>
          <w:sz w:val="28"/>
          <w:szCs w:val="28"/>
        </w:rPr>
        <w:t>в</w:t>
      </w:r>
      <w:r w:rsidR="007C3EEC" w:rsidRPr="00362A78">
        <w:rPr>
          <w:sz w:val="28"/>
          <w:szCs w:val="28"/>
        </w:rPr>
        <w:t xml:space="preserve"> соответств</w:t>
      </w:r>
      <w:r w:rsidR="008E7A6A" w:rsidRPr="00362A78">
        <w:rPr>
          <w:sz w:val="28"/>
          <w:szCs w:val="28"/>
        </w:rPr>
        <w:t xml:space="preserve">ии </w:t>
      </w:r>
      <w:r w:rsidR="008E7A6A" w:rsidRPr="00845994">
        <w:rPr>
          <w:sz w:val="28"/>
          <w:szCs w:val="28"/>
        </w:rPr>
        <w:t>с</w:t>
      </w:r>
      <w:r w:rsidR="00845994">
        <w:rPr>
          <w:sz w:val="28"/>
          <w:szCs w:val="28"/>
        </w:rPr>
        <w:t xml:space="preserve"> </w:t>
      </w:r>
      <w:r w:rsidR="007C3EEC" w:rsidRPr="00362A78">
        <w:rPr>
          <w:sz w:val="28"/>
          <w:szCs w:val="28"/>
        </w:rPr>
        <w:t>Федеральн</w:t>
      </w:r>
      <w:r w:rsidR="00845994">
        <w:rPr>
          <w:sz w:val="28"/>
          <w:szCs w:val="28"/>
        </w:rPr>
        <w:t>ым</w:t>
      </w:r>
      <w:r w:rsidR="007C3EEC" w:rsidRPr="00362A78">
        <w:rPr>
          <w:sz w:val="28"/>
          <w:szCs w:val="28"/>
        </w:rPr>
        <w:t xml:space="preserve"> закон</w:t>
      </w:r>
      <w:r w:rsidR="00845994">
        <w:rPr>
          <w:sz w:val="28"/>
          <w:szCs w:val="28"/>
        </w:rPr>
        <w:t>ом</w:t>
      </w:r>
      <w:r w:rsidR="007C3EEC" w:rsidRPr="00362A78">
        <w:rPr>
          <w:sz w:val="28"/>
          <w:szCs w:val="28"/>
        </w:rPr>
        <w:t xml:space="preserve"> </w:t>
      </w:r>
      <w:r w:rsidR="006C60C9" w:rsidRPr="00362A78">
        <w:rPr>
          <w:sz w:val="28"/>
          <w:szCs w:val="28"/>
        </w:rPr>
        <w:t>от 2</w:t>
      </w:r>
      <w:r w:rsidR="00362A78" w:rsidRPr="00362A78">
        <w:rPr>
          <w:sz w:val="28"/>
          <w:szCs w:val="28"/>
        </w:rPr>
        <w:t>1</w:t>
      </w:r>
      <w:r w:rsidR="006C60C9" w:rsidRPr="00362A78">
        <w:rPr>
          <w:sz w:val="28"/>
          <w:szCs w:val="28"/>
        </w:rPr>
        <w:t>.11.202</w:t>
      </w:r>
      <w:r w:rsidR="00362A78" w:rsidRPr="00362A78">
        <w:rPr>
          <w:sz w:val="28"/>
          <w:szCs w:val="28"/>
        </w:rPr>
        <w:t>2</w:t>
      </w:r>
      <w:r w:rsidR="006C60C9" w:rsidRPr="00362A78">
        <w:rPr>
          <w:sz w:val="28"/>
          <w:szCs w:val="28"/>
        </w:rPr>
        <w:t xml:space="preserve"> №</w:t>
      </w:r>
      <w:r w:rsidR="00362A78" w:rsidRPr="00362A78">
        <w:rPr>
          <w:sz w:val="28"/>
          <w:szCs w:val="28"/>
        </w:rPr>
        <w:t xml:space="preserve"> 4</w:t>
      </w:r>
      <w:r w:rsidR="006C60C9" w:rsidRPr="00362A78">
        <w:rPr>
          <w:sz w:val="28"/>
          <w:szCs w:val="28"/>
        </w:rPr>
        <w:t>4</w:t>
      </w:r>
      <w:r w:rsidR="00362A78" w:rsidRPr="00362A78">
        <w:rPr>
          <w:sz w:val="28"/>
          <w:szCs w:val="28"/>
        </w:rPr>
        <w:t>8</w:t>
      </w:r>
      <w:r w:rsidR="006C60C9" w:rsidRPr="00362A78">
        <w:rPr>
          <w:sz w:val="28"/>
          <w:szCs w:val="28"/>
        </w:rPr>
        <w:t xml:space="preserve">-ФЗ «О внесении изменений в Бюджетный кодекс Российской Федерации и отдельные законодательные акты </w:t>
      </w:r>
      <w:r w:rsidR="00894801" w:rsidRPr="00362A78">
        <w:rPr>
          <w:sz w:val="28"/>
          <w:szCs w:val="28"/>
        </w:rPr>
        <w:t>Российской Федерации</w:t>
      </w:r>
      <w:r w:rsidR="00362A78" w:rsidRPr="00362A78">
        <w:rPr>
          <w:sz w:val="28"/>
          <w:szCs w:val="28"/>
        </w:rPr>
        <w:t>….»</w:t>
      </w:r>
      <w:r w:rsidR="007626EA" w:rsidRPr="00362A78">
        <w:rPr>
          <w:sz w:val="28"/>
          <w:szCs w:val="28"/>
        </w:rPr>
        <w:t>.</w:t>
      </w:r>
      <w:r w:rsidR="003419CD" w:rsidRPr="00362A78">
        <w:rPr>
          <w:sz w:val="28"/>
          <w:szCs w:val="28"/>
        </w:rPr>
        <w:t xml:space="preserve"> </w:t>
      </w:r>
      <w:r w:rsidR="005530A9" w:rsidRPr="00362A78">
        <w:rPr>
          <w:sz w:val="28"/>
          <w:szCs w:val="28"/>
        </w:rPr>
        <w:t>Данное обстоятельство в</w:t>
      </w:r>
      <w:r w:rsidR="003419CD" w:rsidRPr="00362A78">
        <w:rPr>
          <w:sz w:val="28"/>
          <w:szCs w:val="28"/>
        </w:rPr>
        <w:t xml:space="preserve"> значительной мере позволило добиться экономии </w:t>
      </w:r>
      <w:r w:rsidR="00953694" w:rsidRPr="00362A78">
        <w:rPr>
          <w:sz w:val="28"/>
          <w:szCs w:val="28"/>
        </w:rPr>
        <w:t xml:space="preserve">средств бюджета за счёт уменьшения расходов на обслуживание муниципального долга. </w:t>
      </w:r>
    </w:p>
    <w:p w:rsidR="00700A42" w:rsidRPr="0095715B" w:rsidRDefault="00700A42" w:rsidP="00700A42">
      <w:pPr>
        <w:ind w:firstLine="709"/>
        <w:jc w:val="both"/>
        <w:rPr>
          <w:sz w:val="28"/>
          <w:szCs w:val="28"/>
        </w:rPr>
      </w:pPr>
      <w:r w:rsidRPr="0095715B">
        <w:rPr>
          <w:sz w:val="28"/>
          <w:szCs w:val="28"/>
        </w:rPr>
        <w:t xml:space="preserve">Все обязательства по погашению основной суммы задолженности кредитным организациям и другим бюджетам бюджетной системы Российской Федерации в соответствии с заключенными контрактами и соглашениями исполнены муниципалитетом в полном объеме. </w:t>
      </w:r>
      <w:r w:rsidR="00031FCB">
        <w:rPr>
          <w:sz w:val="28"/>
          <w:szCs w:val="28"/>
        </w:rPr>
        <w:t>Просроченная задолженность</w:t>
      </w:r>
      <w:r w:rsidRPr="0095715B">
        <w:rPr>
          <w:sz w:val="28"/>
          <w:szCs w:val="28"/>
        </w:rPr>
        <w:t xml:space="preserve"> по возврату кредитных средств и по платежам по обслуживанию муниципального долга отсутствует.</w:t>
      </w:r>
    </w:p>
    <w:p w:rsidR="00700A42" w:rsidRPr="00362A78" w:rsidRDefault="00700A42" w:rsidP="00700A42">
      <w:pPr>
        <w:ind w:firstLine="709"/>
        <w:jc w:val="both"/>
        <w:rPr>
          <w:sz w:val="28"/>
          <w:szCs w:val="28"/>
        </w:rPr>
      </w:pPr>
      <w:r w:rsidRPr="00B74E28">
        <w:rPr>
          <w:sz w:val="28"/>
          <w:szCs w:val="28"/>
        </w:rPr>
        <w:t>Объем муниципального долга МО ГО «Усинск» на 1 января 202</w:t>
      </w:r>
      <w:r w:rsidR="00B74E28" w:rsidRPr="00B74E28">
        <w:rPr>
          <w:sz w:val="28"/>
          <w:szCs w:val="28"/>
        </w:rPr>
        <w:t>3</w:t>
      </w:r>
      <w:r w:rsidRPr="00B74E28">
        <w:rPr>
          <w:sz w:val="28"/>
          <w:szCs w:val="28"/>
        </w:rPr>
        <w:t xml:space="preserve"> года составил в абсолютном выражении </w:t>
      </w:r>
      <w:r w:rsidR="00B74E28" w:rsidRPr="00362A78">
        <w:rPr>
          <w:bCs/>
          <w:color w:val="000000"/>
          <w:sz w:val="28"/>
          <w:szCs w:val="28"/>
        </w:rPr>
        <w:t>628 432,4</w:t>
      </w:r>
      <w:r w:rsidRPr="00362A78">
        <w:rPr>
          <w:b/>
          <w:bCs/>
          <w:color w:val="000000"/>
          <w:sz w:val="20"/>
          <w:szCs w:val="20"/>
        </w:rPr>
        <w:t> </w:t>
      </w:r>
      <w:r w:rsidRPr="00362A78">
        <w:rPr>
          <w:sz w:val="28"/>
          <w:szCs w:val="28"/>
        </w:rPr>
        <w:t> тыс. рублей, и сократился по сравнению с объемом муниципального долга на 1 января 202</w:t>
      </w:r>
      <w:r w:rsidR="00B74E28" w:rsidRPr="00362A78">
        <w:rPr>
          <w:sz w:val="28"/>
          <w:szCs w:val="28"/>
        </w:rPr>
        <w:t>2</w:t>
      </w:r>
      <w:r w:rsidRPr="00362A78">
        <w:rPr>
          <w:sz w:val="28"/>
          <w:szCs w:val="28"/>
        </w:rPr>
        <w:t xml:space="preserve"> года на </w:t>
      </w:r>
      <w:r w:rsidR="00B74E28" w:rsidRPr="00362A78">
        <w:rPr>
          <w:sz w:val="28"/>
          <w:szCs w:val="28"/>
        </w:rPr>
        <w:t>90</w:t>
      </w:r>
      <w:r w:rsidR="00750533" w:rsidRPr="00362A78">
        <w:rPr>
          <w:sz w:val="28"/>
          <w:szCs w:val="28"/>
        </w:rPr>
        <w:t> </w:t>
      </w:r>
      <w:r w:rsidR="00B74E28" w:rsidRPr="00362A78">
        <w:rPr>
          <w:sz w:val="28"/>
          <w:szCs w:val="28"/>
        </w:rPr>
        <w:t>833</w:t>
      </w:r>
      <w:r w:rsidR="00750533" w:rsidRPr="00362A78">
        <w:rPr>
          <w:sz w:val="28"/>
          <w:szCs w:val="28"/>
        </w:rPr>
        <w:t>,</w:t>
      </w:r>
      <w:r w:rsidR="00B74E28" w:rsidRPr="00362A78">
        <w:rPr>
          <w:sz w:val="28"/>
          <w:szCs w:val="28"/>
        </w:rPr>
        <w:t>7</w:t>
      </w:r>
      <w:r w:rsidRPr="00362A78">
        <w:rPr>
          <w:sz w:val="28"/>
          <w:szCs w:val="28"/>
        </w:rPr>
        <w:t xml:space="preserve"> тыс. рублей, или на </w:t>
      </w:r>
      <w:r w:rsidR="00750533" w:rsidRPr="00362A78">
        <w:rPr>
          <w:sz w:val="28"/>
          <w:szCs w:val="28"/>
        </w:rPr>
        <w:t>1</w:t>
      </w:r>
      <w:r w:rsidR="00B74E28" w:rsidRPr="00362A78">
        <w:rPr>
          <w:sz w:val="28"/>
          <w:szCs w:val="28"/>
        </w:rPr>
        <w:t>2</w:t>
      </w:r>
      <w:r w:rsidRPr="00362A78">
        <w:rPr>
          <w:sz w:val="28"/>
          <w:szCs w:val="28"/>
        </w:rPr>
        <w:t>,</w:t>
      </w:r>
      <w:r w:rsidR="00B74E28" w:rsidRPr="00362A78">
        <w:rPr>
          <w:sz w:val="28"/>
          <w:szCs w:val="28"/>
        </w:rPr>
        <w:t>6</w:t>
      </w:r>
      <w:r w:rsidRPr="00362A78">
        <w:rPr>
          <w:sz w:val="28"/>
          <w:szCs w:val="28"/>
        </w:rPr>
        <w:t> %.</w:t>
      </w:r>
    </w:p>
    <w:p w:rsidR="006E35B2" w:rsidRPr="00B74E28" w:rsidRDefault="006E35B2" w:rsidP="00CA7F00">
      <w:pPr>
        <w:ind w:firstLine="709"/>
        <w:jc w:val="both"/>
        <w:rPr>
          <w:sz w:val="28"/>
          <w:szCs w:val="28"/>
        </w:rPr>
      </w:pPr>
      <w:r w:rsidRPr="00B74E28">
        <w:rPr>
          <w:sz w:val="28"/>
          <w:szCs w:val="28"/>
        </w:rPr>
        <w:t>Сведения о состоянии муниципального долга и соблюдении в 20</w:t>
      </w:r>
      <w:r w:rsidR="00340E3C" w:rsidRPr="00B74E28">
        <w:rPr>
          <w:sz w:val="28"/>
          <w:szCs w:val="28"/>
        </w:rPr>
        <w:t>2</w:t>
      </w:r>
      <w:r w:rsidR="00B74E28" w:rsidRPr="00B74E28">
        <w:rPr>
          <w:sz w:val="28"/>
          <w:szCs w:val="28"/>
        </w:rPr>
        <w:t>2</w:t>
      </w:r>
      <w:r w:rsidRPr="00B74E28">
        <w:rPr>
          <w:sz w:val="28"/>
          <w:szCs w:val="28"/>
        </w:rPr>
        <w:t xml:space="preserve"> году установленных решением о бюджете ограничений по объему </w:t>
      </w:r>
      <w:r w:rsidRPr="00B74E28">
        <w:rPr>
          <w:sz w:val="28"/>
          <w:szCs w:val="28"/>
        </w:rPr>
        <w:lastRenderedPageBreak/>
        <w:t>муниципального долга представлены в Приложение №</w:t>
      </w:r>
      <w:r w:rsidR="00C00D95" w:rsidRPr="00B74E28">
        <w:rPr>
          <w:sz w:val="28"/>
          <w:szCs w:val="28"/>
        </w:rPr>
        <w:t xml:space="preserve"> </w:t>
      </w:r>
      <w:r w:rsidRPr="00B74E28">
        <w:rPr>
          <w:sz w:val="28"/>
          <w:szCs w:val="28"/>
        </w:rPr>
        <w:t>4 к пояснительной записке.</w:t>
      </w:r>
    </w:p>
    <w:p w:rsidR="009F1B18" w:rsidRPr="00DF7C64" w:rsidRDefault="009F1B18" w:rsidP="00CA7F00">
      <w:pPr>
        <w:ind w:firstLine="709"/>
        <w:jc w:val="both"/>
        <w:rPr>
          <w:sz w:val="28"/>
          <w:szCs w:val="28"/>
        </w:rPr>
      </w:pPr>
      <w:r w:rsidRPr="00DF7C64">
        <w:rPr>
          <w:sz w:val="28"/>
          <w:szCs w:val="28"/>
        </w:rPr>
        <w:t>В 20</w:t>
      </w:r>
      <w:r w:rsidR="00340E3C" w:rsidRPr="00DF7C64">
        <w:rPr>
          <w:sz w:val="28"/>
          <w:szCs w:val="28"/>
        </w:rPr>
        <w:t>2</w:t>
      </w:r>
      <w:r w:rsidR="00DF7C64" w:rsidRPr="00DF7C64">
        <w:rPr>
          <w:sz w:val="28"/>
          <w:szCs w:val="28"/>
        </w:rPr>
        <w:t>2</w:t>
      </w:r>
      <w:r w:rsidR="00340E3C" w:rsidRPr="00DF7C64">
        <w:rPr>
          <w:sz w:val="28"/>
          <w:szCs w:val="28"/>
        </w:rPr>
        <w:t xml:space="preserve"> </w:t>
      </w:r>
      <w:r w:rsidRPr="00DF7C64">
        <w:rPr>
          <w:sz w:val="28"/>
          <w:szCs w:val="28"/>
        </w:rPr>
        <w:t>году бюджетные ассигнования на исполнение муниципальных гарантий не предусматривались и муниципальные гарантии МО ГО «Усинск» не выдавались.</w:t>
      </w:r>
    </w:p>
    <w:p w:rsidR="006E35B2" w:rsidRPr="00DF7C64" w:rsidRDefault="006E35B2" w:rsidP="00CA7F00">
      <w:pPr>
        <w:ind w:firstLine="709"/>
        <w:jc w:val="both"/>
        <w:rPr>
          <w:sz w:val="28"/>
          <w:szCs w:val="28"/>
        </w:rPr>
      </w:pPr>
    </w:p>
    <w:p w:rsidR="007378D3" w:rsidRPr="00437A71" w:rsidRDefault="007378D3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BC5BB6" w:rsidRPr="00437A71" w:rsidRDefault="00BC5BB6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BC5BB6" w:rsidRPr="00437A71" w:rsidRDefault="00BC5BB6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FE4D8E" w:rsidRPr="00FE4D8E" w:rsidRDefault="00FE4D8E" w:rsidP="00CA7F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4D8E">
        <w:rPr>
          <w:color w:val="000000"/>
          <w:sz w:val="28"/>
          <w:szCs w:val="28"/>
        </w:rPr>
        <w:t>Р</w:t>
      </w:r>
      <w:r w:rsidR="00C361C7" w:rsidRPr="00FE4D8E">
        <w:rPr>
          <w:color w:val="000000"/>
          <w:sz w:val="28"/>
          <w:szCs w:val="28"/>
        </w:rPr>
        <w:t>уководител</w:t>
      </w:r>
      <w:r w:rsidRPr="00FE4D8E">
        <w:rPr>
          <w:color w:val="000000"/>
          <w:sz w:val="28"/>
          <w:szCs w:val="28"/>
        </w:rPr>
        <w:t xml:space="preserve">ь </w:t>
      </w:r>
      <w:r w:rsidR="00C361C7" w:rsidRPr="00FE4D8E">
        <w:rPr>
          <w:color w:val="000000"/>
          <w:sz w:val="28"/>
          <w:szCs w:val="28"/>
        </w:rPr>
        <w:t>Финуправления</w:t>
      </w:r>
      <w:r w:rsidR="00676FAE" w:rsidRPr="00FE4D8E">
        <w:rPr>
          <w:color w:val="000000"/>
          <w:sz w:val="28"/>
          <w:szCs w:val="28"/>
        </w:rPr>
        <w:t xml:space="preserve"> </w:t>
      </w:r>
    </w:p>
    <w:p w:rsidR="00121F2D" w:rsidRDefault="00676FAE" w:rsidP="00CA7F00">
      <w:pPr>
        <w:autoSpaceDE w:val="0"/>
        <w:autoSpaceDN w:val="0"/>
        <w:adjustRightInd w:val="0"/>
        <w:jc w:val="both"/>
        <w:rPr>
          <w:b/>
          <w:kern w:val="28"/>
          <w:sz w:val="32"/>
          <w:szCs w:val="32"/>
          <w:u w:val="single"/>
        </w:rPr>
      </w:pPr>
      <w:r w:rsidRPr="00FE4D8E">
        <w:rPr>
          <w:color w:val="000000"/>
          <w:sz w:val="28"/>
          <w:szCs w:val="28"/>
        </w:rPr>
        <w:t xml:space="preserve">АМО </w:t>
      </w:r>
      <w:r w:rsidR="00CD6F0C" w:rsidRPr="00FE4D8E">
        <w:rPr>
          <w:color w:val="000000"/>
          <w:sz w:val="28"/>
          <w:szCs w:val="28"/>
        </w:rPr>
        <w:t xml:space="preserve">«Усинск» </w:t>
      </w:r>
      <w:r w:rsidRPr="00FE4D8E">
        <w:rPr>
          <w:color w:val="000000"/>
          <w:sz w:val="28"/>
          <w:szCs w:val="28"/>
        </w:rPr>
        <w:t xml:space="preserve">          </w:t>
      </w:r>
      <w:r w:rsidR="00FE4D8E" w:rsidRPr="00FE4D8E">
        <w:rPr>
          <w:color w:val="000000"/>
          <w:sz w:val="28"/>
          <w:szCs w:val="28"/>
        </w:rPr>
        <w:t xml:space="preserve">                                                                С. К. Росликова</w:t>
      </w:r>
      <w:r w:rsidRPr="00437A71">
        <w:rPr>
          <w:color w:val="000000"/>
          <w:sz w:val="28"/>
          <w:szCs w:val="28"/>
          <w:highlight w:val="yellow"/>
        </w:rPr>
        <w:t xml:space="preserve">          </w:t>
      </w:r>
      <w:r w:rsidR="00C00D95" w:rsidRPr="00437A71">
        <w:rPr>
          <w:color w:val="000000"/>
          <w:sz w:val="28"/>
          <w:szCs w:val="28"/>
          <w:highlight w:val="yellow"/>
        </w:rPr>
        <w:t xml:space="preserve">                       </w:t>
      </w:r>
      <w:r w:rsidR="000A7D78" w:rsidRPr="00437A71">
        <w:rPr>
          <w:color w:val="000000"/>
          <w:sz w:val="28"/>
          <w:szCs w:val="28"/>
          <w:highlight w:val="yellow"/>
        </w:rPr>
        <w:t xml:space="preserve">     </w:t>
      </w:r>
    </w:p>
    <w:sectPr w:rsidR="00121F2D" w:rsidSect="00740E94">
      <w:footerReference w:type="even" r:id="rId11"/>
      <w:footerReference w:type="default" r:id="rId12"/>
      <w:pgSz w:w="11906" w:h="16838"/>
      <w:pgMar w:top="992" w:right="1134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82" w:rsidRDefault="00A30682">
      <w:r>
        <w:separator/>
      </w:r>
    </w:p>
  </w:endnote>
  <w:endnote w:type="continuationSeparator" w:id="0">
    <w:p w:rsidR="00A30682" w:rsidRDefault="00A30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82" w:rsidRDefault="0021604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068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0682" w:rsidRDefault="00A3068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82" w:rsidRDefault="0021604B">
    <w:pPr>
      <w:pStyle w:val="aa"/>
      <w:jc w:val="right"/>
    </w:pPr>
    <w:fldSimple w:instr=" PAGE   \* MERGEFORMAT ">
      <w:r w:rsidR="00C82F51">
        <w:rPr>
          <w:noProof/>
        </w:rPr>
        <w:t>3</w:t>
      </w:r>
    </w:fldSimple>
  </w:p>
  <w:p w:rsidR="00A30682" w:rsidRDefault="00A3068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82" w:rsidRDefault="00A30682">
      <w:r>
        <w:separator/>
      </w:r>
    </w:p>
  </w:footnote>
  <w:footnote w:type="continuationSeparator" w:id="0">
    <w:p w:rsidR="00A30682" w:rsidRDefault="00A30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263"/>
    <w:multiLevelType w:val="hybridMultilevel"/>
    <w:tmpl w:val="66C611AC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4F17"/>
    <w:multiLevelType w:val="multilevel"/>
    <w:tmpl w:val="A1CED1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139627F4"/>
    <w:multiLevelType w:val="hybridMultilevel"/>
    <w:tmpl w:val="0C82291A"/>
    <w:lvl w:ilvl="0" w:tplc="701C578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0E6D"/>
    <w:multiLevelType w:val="hybridMultilevel"/>
    <w:tmpl w:val="5602E43C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04A0"/>
    <w:multiLevelType w:val="hybridMultilevel"/>
    <w:tmpl w:val="CB74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94556"/>
    <w:multiLevelType w:val="hybridMultilevel"/>
    <w:tmpl w:val="A1860B0C"/>
    <w:lvl w:ilvl="0" w:tplc="6F12A7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7AE8"/>
    <w:multiLevelType w:val="hybridMultilevel"/>
    <w:tmpl w:val="C728C498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82BD0"/>
    <w:multiLevelType w:val="hybridMultilevel"/>
    <w:tmpl w:val="15AE0954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F5C5B"/>
    <w:multiLevelType w:val="hybridMultilevel"/>
    <w:tmpl w:val="AE7E9CEE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02147"/>
    <w:multiLevelType w:val="hybridMultilevel"/>
    <w:tmpl w:val="36E08A44"/>
    <w:lvl w:ilvl="0" w:tplc="E12264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936EE1"/>
    <w:multiLevelType w:val="hybridMultilevel"/>
    <w:tmpl w:val="154AF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9F0802"/>
    <w:multiLevelType w:val="hybridMultilevel"/>
    <w:tmpl w:val="1CCC214C"/>
    <w:lvl w:ilvl="0" w:tplc="D884DD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6F47BF"/>
    <w:multiLevelType w:val="hybridMultilevel"/>
    <w:tmpl w:val="41C45C9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3B252F6B"/>
    <w:multiLevelType w:val="hybridMultilevel"/>
    <w:tmpl w:val="9A88BD6A"/>
    <w:lvl w:ilvl="0" w:tplc="701C5780">
      <w:start w:val="1"/>
      <w:numFmt w:val="bullet"/>
      <w:lvlText w:val="-"/>
      <w:lvlJc w:val="left"/>
      <w:pPr>
        <w:ind w:left="928" w:hanging="360"/>
      </w:pPr>
      <w:rPr>
        <w:rFonts w:ascii="SimHei" w:eastAsia="SimHei" w:hAnsi="SimHei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C2235BA"/>
    <w:multiLevelType w:val="hybridMultilevel"/>
    <w:tmpl w:val="E23C9406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10433"/>
    <w:multiLevelType w:val="hybridMultilevel"/>
    <w:tmpl w:val="DF18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E04726"/>
    <w:multiLevelType w:val="hybridMultilevel"/>
    <w:tmpl w:val="68308972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D3C5B"/>
    <w:multiLevelType w:val="hybridMultilevel"/>
    <w:tmpl w:val="60CAAB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D796653"/>
    <w:multiLevelType w:val="hybridMultilevel"/>
    <w:tmpl w:val="E10648B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4E5E3D8B"/>
    <w:multiLevelType w:val="hybridMultilevel"/>
    <w:tmpl w:val="7430EE24"/>
    <w:lvl w:ilvl="0" w:tplc="87CAC920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12E1C0C"/>
    <w:multiLevelType w:val="hybridMultilevel"/>
    <w:tmpl w:val="82A6A6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4046C24"/>
    <w:multiLevelType w:val="hybridMultilevel"/>
    <w:tmpl w:val="E8747286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91CBF"/>
    <w:multiLevelType w:val="hybridMultilevel"/>
    <w:tmpl w:val="1BDC4B98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202B0"/>
    <w:multiLevelType w:val="hybridMultilevel"/>
    <w:tmpl w:val="9AAE82A2"/>
    <w:lvl w:ilvl="0" w:tplc="701C5780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2806A3"/>
    <w:multiLevelType w:val="hybridMultilevel"/>
    <w:tmpl w:val="A9B62572"/>
    <w:lvl w:ilvl="0" w:tplc="78C6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91269"/>
    <w:multiLevelType w:val="hybridMultilevel"/>
    <w:tmpl w:val="E97251C2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87BE9"/>
    <w:multiLevelType w:val="hybridMultilevel"/>
    <w:tmpl w:val="CA92DD04"/>
    <w:lvl w:ilvl="0" w:tplc="48F8A0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72B1C"/>
    <w:multiLevelType w:val="hybridMultilevel"/>
    <w:tmpl w:val="9C088CD6"/>
    <w:lvl w:ilvl="0" w:tplc="2982D02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6D70F8EA">
      <w:start w:val="29"/>
      <w:numFmt w:val="bullet"/>
      <w:lvlText w:val=""/>
      <w:lvlJc w:val="left"/>
      <w:pPr>
        <w:ind w:left="1819" w:hanging="705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60671265"/>
    <w:multiLevelType w:val="hybridMultilevel"/>
    <w:tmpl w:val="12BAF1D2"/>
    <w:lvl w:ilvl="0" w:tplc="E12264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78272A"/>
    <w:multiLevelType w:val="hybridMultilevel"/>
    <w:tmpl w:val="C81419F4"/>
    <w:lvl w:ilvl="0" w:tplc="F0B4DFC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6701737"/>
    <w:multiLevelType w:val="hybridMultilevel"/>
    <w:tmpl w:val="A094C852"/>
    <w:lvl w:ilvl="0" w:tplc="701C5780">
      <w:start w:val="1"/>
      <w:numFmt w:val="bullet"/>
      <w:lvlText w:val="-"/>
      <w:lvlJc w:val="left"/>
      <w:pPr>
        <w:ind w:left="735" w:hanging="375"/>
      </w:pPr>
      <w:rPr>
        <w:rFonts w:ascii="SimHei" w:eastAsia="SimHei" w:hAnsi="SimHei"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52DD6"/>
    <w:multiLevelType w:val="hybridMultilevel"/>
    <w:tmpl w:val="3A8C5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478D2"/>
    <w:multiLevelType w:val="hybridMultilevel"/>
    <w:tmpl w:val="B16E4412"/>
    <w:lvl w:ilvl="0" w:tplc="27BEE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046821"/>
    <w:multiLevelType w:val="hybridMultilevel"/>
    <w:tmpl w:val="28D6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15359"/>
    <w:multiLevelType w:val="hybridMultilevel"/>
    <w:tmpl w:val="907C90FA"/>
    <w:lvl w:ilvl="0" w:tplc="27BEE9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30"/>
  </w:num>
  <w:num w:numId="5">
    <w:abstractNumId w:val="3"/>
  </w:num>
  <w:num w:numId="6">
    <w:abstractNumId w:val="11"/>
  </w:num>
  <w:num w:numId="7">
    <w:abstractNumId w:val="10"/>
  </w:num>
  <w:num w:numId="8">
    <w:abstractNumId w:val="20"/>
  </w:num>
  <w:num w:numId="9">
    <w:abstractNumId w:val="4"/>
  </w:num>
  <w:num w:numId="10">
    <w:abstractNumId w:val="5"/>
  </w:num>
  <w:num w:numId="11">
    <w:abstractNumId w:val="18"/>
  </w:num>
  <w:num w:numId="12">
    <w:abstractNumId w:val="26"/>
  </w:num>
  <w:num w:numId="13">
    <w:abstractNumId w:val="7"/>
  </w:num>
  <w:num w:numId="14">
    <w:abstractNumId w:val="22"/>
  </w:num>
  <w:num w:numId="15">
    <w:abstractNumId w:val="33"/>
  </w:num>
  <w:num w:numId="16">
    <w:abstractNumId w:val="29"/>
  </w:num>
  <w:num w:numId="17">
    <w:abstractNumId w:val="15"/>
  </w:num>
  <w:num w:numId="18">
    <w:abstractNumId w:val="17"/>
  </w:num>
  <w:num w:numId="19">
    <w:abstractNumId w:val="2"/>
  </w:num>
  <w:num w:numId="20">
    <w:abstractNumId w:val="13"/>
  </w:num>
  <w:num w:numId="21">
    <w:abstractNumId w:val="23"/>
  </w:num>
  <w:num w:numId="22">
    <w:abstractNumId w:val="12"/>
  </w:num>
  <w:num w:numId="23">
    <w:abstractNumId w:val="25"/>
  </w:num>
  <w:num w:numId="24">
    <w:abstractNumId w:val="6"/>
  </w:num>
  <w:num w:numId="25">
    <w:abstractNumId w:val="0"/>
  </w:num>
  <w:num w:numId="26">
    <w:abstractNumId w:val="14"/>
  </w:num>
  <w:num w:numId="27">
    <w:abstractNumId w:val="21"/>
  </w:num>
  <w:num w:numId="2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</w:num>
  <w:num w:numId="31">
    <w:abstractNumId w:val="32"/>
  </w:num>
  <w:num w:numId="32">
    <w:abstractNumId w:val="31"/>
  </w:num>
  <w:num w:numId="33">
    <w:abstractNumId w:val="8"/>
  </w:num>
  <w:num w:numId="34">
    <w:abstractNumId w:val="9"/>
  </w:num>
  <w:num w:numId="35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ocumentProtection w:edit="readOnly" w:enforcement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0AA"/>
    <w:rsid w:val="00000288"/>
    <w:rsid w:val="0000032B"/>
    <w:rsid w:val="0000044E"/>
    <w:rsid w:val="0000051C"/>
    <w:rsid w:val="000006B9"/>
    <w:rsid w:val="00000720"/>
    <w:rsid w:val="000027B7"/>
    <w:rsid w:val="0000283B"/>
    <w:rsid w:val="00002851"/>
    <w:rsid w:val="0000287C"/>
    <w:rsid w:val="00002B4B"/>
    <w:rsid w:val="00002C15"/>
    <w:rsid w:val="00003447"/>
    <w:rsid w:val="0000351B"/>
    <w:rsid w:val="000042F6"/>
    <w:rsid w:val="00004ADA"/>
    <w:rsid w:val="00005812"/>
    <w:rsid w:val="0000581C"/>
    <w:rsid w:val="00005BFF"/>
    <w:rsid w:val="00006B0E"/>
    <w:rsid w:val="00006DCB"/>
    <w:rsid w:val="00007B01"/>
    <w:rsid w:val="00010964"/>
    <w:rsid w:val="00010B2E"/>
    <w:rsid w:val="00011181"/>
    <w:rsid w:val="000116F7"/>
    <w:rsid w:val="00011A55"/>
    <w:rsid w:val="00011C3B"/>
    <w:rsid w:val="00012928"/>
    <w:rsid w:val="00013F45"/>
    <w:rsid w:val="00014EF2"/>
    <w:rsid w:val="000154F2"/>
    <w:rsid w:val="000158AA"/>
    <w:rsid w:val="00015963"/>
    <w:rsid w:val="00015DF9"/>
    <w:rsid w:val="000160C6"/>
    <w:rsid w:val="00016EE4"/>
    <w:rsid w:val="0001706A"/>
    <w:rsid w:val="0001751E"/>
    <w:rsid w:val="00017990"/>
    <w:rsid w:val="0002044F"/>
    <w:rsid w:val="00020E82"/>
    <w:rsid w:val="000210A6"/>
    <w:rsid w:val="00021AA1"/>
    <w:rsid w:val="00022510"/>
    <w:rsid w:val="000238CB"/>
    <w:rsid w:val="00024098"/>
    <w:rsid w:val="00024378"/>
    <w:rsid w:val="00024384"/>
    <w:rsid w:val="0002450D"/>
    <w:rsid w:val="00024912"/>
    <w:rsid w:val="00024EE2"/>
    <w:rsid w:val="000251BB"/>
    <w:rsid w:val="000254FA"/>
    <w:rsid w:val="00026792"/>
    <w:rsid w:val="00026AC3"/>
    <w:rsid w:val="000272F7"/>
    <w:rsid w:val="00027F49"/>
    <w:rsid w:val="000306EA"/>
    <w:rsid w:val="0003091B"/>
    <w:rsid w:val="00030D08"/>
    <w:rsid w:val="00031DA7"/>
    <w:rsid w:val="00031FCB"/>
    <w:rsid w:val="00032B1B"/>
    <w:rsid w:val="00032F7B"/>
    <w:rsid w:val="0003319F"/>
    <w:rsid w:val="0003343E"/>
    <w:rsid w:val="00034AF4"/>
    <w:rsid w:val="00035573"/>
    <w:rsid w:val="00035BED"/>
    <w:rsid w:val="00035D1E"/>
    <w:rsid w:val="00037435"/>
    <w:rsid w:val="00037533"/>
    <w:rsid w:val="00037CA0"/>
    <w:rsid w:val="00037F18"/>
    <w:rsid w:val="000408D0"/>
    <w:rsid w:val="000415C2"/>
    <w:rsid w:val="000418E6"/>
    <w:rsid w:val="00042872"/>
    <w:rsid w:val="00042889"/>
    <w:rsid w:val="000428F2"/>
    <w:rsid w:val="00043A40"/>
    <w:rsid w:val="00043D77"/>
    <w:rsid w:val="000444A4"/>
    <w:rsid w:val="0004450F"/>
    <w:rsid w:val="00044788"/>
    <w:rsid w:val="00044D31"/>
    <w:rsid w:val="00044F19"/>
    <w:rsid w:val="00044F50"/>
    <w:rsid w:val="000454AA"/>
    <w:rsid w:val="0004598E"/>
    <w:rsid w:val="000469E3"/>
    <w:rsid w:val="00046ED3"/>
    <w:rsid w:val="00047354"/>
    <w:rsid w:val="0005043D"/>
    <w:rsid w:val="000504DA"/>
    <w:rsid w:val="000505BD"/>
    <w:rsid w:val="00050886"/>
    <w:rsid w:val="00050C20"/>
    <w:rsid w:val="00050E2E"/>
    <w:rsid w:val="00051B94"/>
    <w:rsid w:val="00051BB6"/>
    <w:rsid w:val="00051DFE"/>
    <w:rsid w:val="000528B7"/>
    <w:rsid w:val="00052B70"/>
    <w:rsid w:val="00053187"/>
    <w:rsid w:val="0005427B"/>
    <w:rsid w:val="000548C5"/>
    <w:rsid w:val="00054E8A"/>
    <w:rsid w:val="00055BB3"/>
    <w:rsid w:val="0005604E"/>
    <w:rsid w:val="00056314"/>
    <w:rsid w:val="000565EB"/>
    <w:rsid w:val="000566A7"/>
    <w:rsid w:val="00056AB3"/>
    <w:rsid w:val="0005729D"/>
    <w:rsid w:val="000577A8"/>
    <w:rsid w:val="000578C3"/>
    <w:rsid w:val="00060371"/>
    <w:rsid w:val="000609C7"/>
    <w:rsid w:val="000611D3"/>
    <w:rsid w:val="00061B16"/>
    <w:rsid w:val="00061B50"/>
    <w:rsid w:val="00061C78"/>
    <w:rsid w:val="00062020"/>
    <w:rsid w:val="0006285F"/>
    <w:rsid w:val="0006288A"/>
    <w:rsid w:val="000628D5"/>
    <w:rsid w:val="00062BE6"/>
    <w:rsid w:val="00062E14"/>
    <w:rsid w:val="00062ED1"/>
    <w:rsid w:val="00062FD6"/>
    <w:rsid w:val="00063379"/>
    <w:rsid w:val="0006392A"/>
    <w:rsid w:val="00063CBD"/>
    <w:rsid w:val="00064311"/>
    <w:rsid w:val="00064410"/>
    <w:rsid w:val="00064530"/>
    <w:rsid w:val="00064FFB"/>
    <w:rsid w:val="00065065"/>
    <w:rsid w:val="00065654"/>
    <w:rsid w:val="00065D25"/>
    <w:rsid w:val="00066141"/>
    <w:rsid w:val="0006620F"/>
    <w:rsid w:val="000662FB"/>
    <w:rsid w:val="00066CA3"/>
    <w:rsid w:val="0006758E"/>
    <w:rsid w:val="00067CE4"/>
    <w:rsid w:val="00067E46"/>
    <w:rsid w:val="00071439"/>
    <w:rsid w:val="00071542"/>
    <w:rsid w:val="0007188C"/>
    <w:rsid w:val="00072196"/>
    <w:rsid w:val="00072D8B"/>
    <w:rsid w:val="00074347"/>
    <w:rsid w:val="00074468"/>
    <w:rsid w:val="0007447F"/>
    <w:rsid w:val="0007490D"/>
    <w:rsid w:val="00074ADA"/>
    <w:rsid w:val="00075554"/>
    <w:rsid w:val="00076C91"/>
    <w:rsid w:val="0007749A"/>
    <w:rsid w:val="000777C9"/>
    <w:rsid w:val="000778F9"/>
    <w:rsid w:val="00077A32"/>
    <w:rsid w:val="00080AB1"/>
    <w:rsid w:val="00081025"/>
    <w:rsid w:val="0008131D"/>
    <w:rsid w:val="00082368"/>
    <w:rsid w:val="0008261B"/>
    <w:rsid w:val="00082687"/>
    <w:rsid w:val="000827C2"/>
    <w:rsid w:val="00082811"/>
    <w:rsid w:val="00082D2D"/>
    <w:rsid w:val="0008305C"/>
    <w:rsid w:val="000838F0"/>
    <w:rsid w:val="00083903"/>
    <w:rsid w:val="0008443C"/>
    <w:rsid w:val="000854D1"/>
    <w:rsid w:val="00085F60"/>
    <w:rsid w:val="0008672D"/>
    <w:rsid w:val="0008690C"/>
    <w:rsid w:val="00086F11"/>
    <w:rsid w:val="00087C63"/>
    <w:rsid w:val="00087DB6"/>
    <w:rsid w:val="00090021"/>
    <w:rsid w:val="00090113"/>
    <w:rsid w:val="0009055A"/>
    <w:rsid w:val="00090FEF"/>
    <w:rsid w:val="00091822"/>
    <w:rsid w:val="00091AC3"/>
    <w:rsid w:val="00091D45"/>
    <w:rsid w:val="000922A6"/>
    <w:rsid w:val="00092411"/>
    <w:rsid w:val="00092A4E"/>
    <w:rsid w:val="00093556"/>
    <w:rsid w:val="0009374B"/>
    <w:rsid w:val="00093C50"/>
    <w:rsid w:val="00093D7E"/>
    <w:rsid w:val="00094067"/>
    <w:rsid w:val="000942FD"/>
    <w:rsid w:val="000949EB"/>
    <w:rsid w:val="00094B5E"/>
    <w:rsid w:val="00094CDB"/>
    <w:rsid w:val="00095409"/>
    <w:rsid w:val="00095759"/>
    <w:rsid w:val="00095ACF"/>
    <w:rsid w:val="000961D4"/>
    <w:rsid w:val="000974C2"/>
    <w:rsid w:val="000978D0"/>
    <w:rsid w:val="00097C35"/>
    <w:rsid w:val="00097DAC"/>
    <w:rsid w:val="000A0F12"/>
    <w:rsid w:val="000A2084"/>
    <w:rsid w:val="000A2340"/>
    <w:rsid w:val="000A261E"/>
    <w:rsid w:val="000A27AA"/>
    <w:rsid w:val="000A304B"/>
    <w:rsid w:val="000A442B"/>
    <w:rsid w:val="000A4531"/>
    <w:rsid w:val="000A4C5A"/>
    <w:rsid w:val="000A54FC"/>
    <w:rsid w:val="000A5F85"/>
    <w:rsid w:val="000A64E1"/>
    <w:rsid w:val="000A655F"/>
    <w:rsid w:val="000A69C9"/>
    <w:rsid w:val="000A6D72"/>
    <w:rsid w:val="000A6E9D"/>
    <w:rsid w:val="000A6EF7"/>
    <w:rsid w:val="000A7399"/>
    <w:rsid w:val="000A7996"/>
    <w:rsid w:val="000A7D78"/>
    <w:rsid w:val="000B0B98"/>
    <w:rsid w:val="000B1E1F"/>
    <w:rsid w:val="000B2F49"/>
    <w:rsid w:val="000B2FA0"/>
    <w:rsid w:val="000B3D03"/>
    <w:rsid w:val="000B3DE4"/>
    <w:rsid w:val="000B52EB"/>
    <w:rsid w:val="000B5887"/>
    <w:rsid w:val="000B58CF"/>
    <w:rsid w:val="000B5B4E"/>
    <w:rsid w:val="000B5F11"/>
    <w:rsid w:val="000B776D"/>
    <w:rsid w:val="000C032F"/>
    <w:rsid w:val="000C0641"/>
    <w:rsid w:val="000C1124"/>
    <w:rsid w:val="000C1860"/>
    <w:rsid w:val="000C1F50"/>
    <w:rsid w:val="000C2176"/>
    <w:rsid w:val="000C2229"/>
    <w:rsid w:val="000C265D"/>
    <w:rsid w:val="000C287E"/>
    <w:rsid w:val="000C2A1C"/>
    <w:rsid w:val="000C2E62"/>
    <w:rsid w:val="000C3AC9"/>
    <w:rsid w:val="000C47AF"/>
    <w:rsid w:val="000C4F2B"/>
    <w:rsid w:val="000C546C"/>
    <w:rsid w:val="000C5BC6"/>
    <w:rsid w:val="000C5E87"/>
    <w:rsid w:val="000C682E"/>
    <w:rsid w:val="000C6A16"/>
    <w:rsid w:val="000C765A"/>
    <w:rsid w:val="000C7B65"/>
    <w:rsid w:val="000D006E"/>
    <w:rsid w:val="000D0283"/>
    <w:rsid w:val="000D0A6B"/>
    <w:rsid w:val="000D0B03"/>
    <w:rsid w:val="000D1195"/>
    <w:rsid w:val="000D11BE"/>
    <w:rsid w:val="000D12E4"/>
    <w:rsid w:val="000D1ACB"/>
    <w:rsid w:val="000D1CAD"/>
    <w:rsid w:val="000D2FA7"/>
    <w:rsid w:val="000D3422"/>
    <w:rsid w:val="000D488C"/>
    <w:rsid w:val="000D4E51"/>
    <w:rsid w:val="000D528F"/>
    <w:rsid w:val="000D5933"/>
    <w:rsid w:val="000D6F0A"/>
    <w:rsid w:val="000D74EA"/>
    <w:rsid w:val="000D7636"/>
    <w:rsid w:val="000D7CE0"/>
    <w:rsid w:val="000E00A2"/>
    <w:rsid w:val="000E06B6"/>
    <w:rsid w:val="000E0741"/>
    <w:rsid w:val="000E0B76"/>
    <w:rsid w:val="000E14AC"/>
    <w:rsid w:val="000E182D"/>
    <w:rsid w:val="000E193A"/>
    <w:rsid w:val="000E239E"/>
    <w:rsid w:val="000E2B56"/>
    <w:rsid w:val="000E2B69"/>
    <w:rsid w:val="000E2CB5"/>
    <w:rsid w:val="000E2EF4"/>
    <w:rsid w:val="000E3160"/>
    <w:rsid w:val="000E31ED"/>
    <w:rsid w:val="000E442C"/>
    <w:rsid w:val="000E471D"/>
    <w:rsid w:val="000E676A"/>
    <w:rsid w:val="000E6899"/>
    <w:rsid w:val="000E6FE7"/>
    <w:rsid w:val="000E7273"/>
    <w:rsid w:val="000E743C"/>
    <w:rsid w:val="000E760C"/>
    <w:rsid w:val="000E777A"/>
    <w:rsid w:val="000F06C2"/>
    <w:rsid w:val="000F0C2E"/>
    <w:rsid w:val="000F102F"/>
    <w:rsid w:val="000F11A1"/>
    <w:rsid w:val="000F217B"/>
    <w:rsid w:val="000F3C74"/>
    <w:rsid w:val="000F428B"/>
    <w:rsid w:val="000F42D8"/>
    <w:rsid w:val="000F4FAB"/>
    <w:rsid w:val="000F5699"/>
    <w:rsid w:val="000F59D1"/>
    <w:rsid w:val="000F5C0A"/>
    <w:rsid w:val="000F61AD"/>
    <w:rsid w:val="000F630C"/>
    <w:rsid w:val="000F6340"/>
    <w:rsid w:val="000F6754"/>
    <w:rsid w:val="000F6C00"/>
    <w:rsid w:val="000F6FC6"/>
    <w:rsid w:val="000F72CE"/>
    <w:rsid w:val="000F73E8"/>
    <w:rsid w:val="000F7B1B"/>
    <w:rsid w:val="00100498"/>
    <w:rsid w:val="00100571"/>
    <w:rsid w:val="00100A64"/>
    <w:rsid w:val="00100EAB"/>
    <w:rsid w:val="001010D3"/>
    <w:rsid w:val="00101D55"/>
    <w:rsid w:val="00102641"/>
    <w:rsid w:val="001031A5"/>
    <w:rsid w:val="001031FB"/>
    <w:rsid w:val="00103946"/>
    <w:rsid w:val="001040E4"/>
    <w:rsid w:val="001043E0"/>
    <w:rsid w:val="00105DC8"/>
    <w:rsid w:val="00106215"/>
    <w:rsid w:val="0010739F"/>
    <w:rsid w:val="00110364"/>
    <w:rsid w:val="001108C6"/>
    <w:rsid w:val="0011146F"/>
    <w:rsid w:val="00111961"/>
    <w:rsid w:val="00111F36"/>
    <w:rsid w:val="00113197"/>
    <w:rsid w:val="00113281"/>
    <w:rsid w:val="0011330C"/>
    <w:rsid w:val="00113BA6"/>
    <w:rsid w:val="001143E9"/>
    <w:rsid w:val="00114D75"/>
    <w:rsid w:val="00115205"/>
    <w:rsid w:val="0011539C"/>
    <w:rsid w:val="00115557"/>
    <w:rsid w:val="001157E0"/>
    <w:rsid w:val="001158F1"/>
    <w:rsid w:val="00115D45"/>
    <w:rsid w:val="00116317"/>
    <w:rsid w:val="00116C3B"/>
    <w:rsid w:val="00116C91"/>
    <w:rsid w:val="001177A8"/>
    <w:rsid w:val="0012080B"/>
    <w:rsid w:val="00120AFE"/>
    <w:rsid w:val="00120E04"/>
    <w:rsid w:val="00120FF0"/>
    <w:rsid w:val="00121878"/>
    <w:rsid w:val="00121F2D"/>
    <w:rsid w:val="00121FBD"/>
    <w:rsid w:val="00122676"/>
    <w:rsid w:val="00123451"/>
    <w:rsid w:val="00123BBF"/>
    <w:rsid w:val="001244B3"/>
    <w:rsid w:val="00124A9C"/>
    <w:rsid w:val="00124D5C"/>
    <w:rsid w:val="001250D0"/>
    <w:rsid w:val="001268E1"/>
    <w:rsid w:val="00126E36"/>
    <w:rsid w:val="00126F00"/>
    <w:rsid w:val="00127C1F"/>
    <w:rsid w:val="00130096"/>
    <w:rsid w:val="001306C9"/>
    <w:rsid w:val="001306E3"/>
    <w:rsid w:val="00130CCF"/>
    <w:rsid w:val="00130CE4"/>
    <w:rsid w:val="00130FCB"/>
    <w:rsid w:val="00131464"/>
    <w:rsid w:val="001318FD"/>
    <w:rsid w:val="00131A6D"/>
    <w:rsid w:val="00131E40"/>
    <w:rsid w:val="00132C92"/>
    <w:rsid w:val="00133810"/>
    <w:rsid w:val="00133FD4"/>
    <w:rsid w:val="00134560"/>
    <w:rsid w:val="00135721"/>
    <w:rsid w:val="00135F22"/>
    <w:rsid w:val="00137228"/>
    <w:rsid w:val="001378D1"/>
    <w:rsid w:val="00137A8E"/>
    <w:rsid w:val="00140113"/>
    <w:rsid w:val="0014031E"/>
    <w:rsid w:val="001403B3"/>
    <w:rsid w:val="00140720"/>
    <w:rsid w:val="00140E7F"/>
    <w:rsid w:val="00140F8C"/>
    <w:rsid w:val="001420EA"/>
    <w:rsid w:val="00142277"/>
    <w:rsid w:val="00142532"/>
    <w:rsid w:val="001427F7"/>
    <w:rsid w:val="0014345A"/>
    <w:rsid w:val="001439EA"/>
    <w:rsid w:val="00143C5F"/>
    <w:rsid w:val="001445CF"/>
    <w:rsid w:val="001446FA"/>
    <w:rsid w:val="0014688E"/>
    <w:rsid w:val="00146D84"/>
    <w:rsid w:val="00146ED3"/>
    <w:rsid w:val="0014701D"/>
    <w:rsid w:val="001472FD"/>
    <w:rsid w:val="001479BE"/>
    <w:rsid w:val="001506D5"/>
    <w:rsid w:val="0015073B"/>
    <w:rsid w:val="00150A47"/>
    <w:rsid w:val="00150E31"/>
    <w:rsid w:val="00150EBE"/>
    <w:rsid w:val="00151C1D"/>
    <w:rsid w:val="00152CD5"/>
    <w:rsid w:val="00152E3E"/>
    <w:rsid w:val="00152EE3"/>
    <w:rsid w:val="00152F2D"/>
    <w:rsid w:val="0015341F"/>
    <w:rsid w:val="0015370D"/>
    <w:rsid w:val="00153D8E"/>
    <w:rsid w:val="00154251"/>
    <w:rsid w:val="001543D4"/>
    <w:rsid w:val="00154523"/>
    <w:rsid w:val="00154F78"/>
    <w:rsid w:val="00155372"/>
    <w:rsid w:val="00155924"/>
    <w:rsid w:val="0015619B"/>
    <w:rsid w:val="001562C1"/>
    <w:rsid w:val="00156C07"/>
    <w:rsid w:val="00156E6E"/>
    <w:rsid w:val="00156E98"/>
    <w:rsid w:val="00156FB3"/>
    <w:rsid w:val="00157596"/>
    <w:rsid w:val="001601F5"/>
    <w:rsid w:val="00160305"/>
    <w:rsid w:val="001609A7"/>
    <w:rsid w:val="00160DF1"/>
    <w:rsid w:val="001610BA"/>
    <w:rsid w:val="00161196"/>
    <w:rsid w:val="00161C14"/>
    <w:rsid w:val="00161F73"/>
    <w:rsid w:val="00162DE8"/>
    <w:rsid w:val="00163223"/>
    <w:rsid w:val="00163FE7"/>
    <w:rsid w:val="00164330"/>
    <w:rsid w:val="0016442D"/>
    <w:rsid w:val="0016551A"/>
    <w:rsid w:val="001665CD"/>
    <w:rsid w:val="00166DB1"/>
    <w:rsid w:val="0016799C"/>
    <w:rsid w:val="00167E52"/>
    <w:rsid w:val="0017089C"/>
    <w:rsid w:val="00171AB8"/>
    <w:rsid w:val="00171E29"/>
    <w:rsid w:val="0017253C"/>
    <w:rsid w:val="001730DC"/>
    <w:rsid w:val="001730E9"/>
    <w:rsid w:val="001735C0"/>
    <w:rsid w:val="00173A9C"/>
    <w:rsid w:val="00174385"/>
    <w:rsid w:val="00174800"/>
    <w:rsid w:val="00174BE7"/>
    <w:rsid w:val="00174CE3"/>
    <w:rsid w:val="00174CFF"/>
    <w:rsid w:val="00175437"/>
    <w:rsid w:val="0017553C"/>
    <w:rsid w:val="001757E4"/>
    <w:rsid w:val="00175C26"/>
    <w:rsid w:val="00175CDF"/>
    <w:rsid w:val="001764A9"/>
    <w:rsid w:val="00176774"/>
    <w:rsid w:val="00177214"/>
    <w:rsid w:val="00177F5C"/>
    <w:rsid w:val="001820C8"/>
    <w:rsid w:val="00182A99"/>
    <w:rsid w:val="00182DC9"/>
    <w:rsid w:val="0018300C"/>
    <w:rsid w:val="0018327B"/>
    <w:rsid w:val="00183DEE"/>
    <w:rsid w:val="00183F97"/>
    <w:rsid w:val="00184BE7"/>
    <w:rsid w:val="00185E39"/>
    <w:rsid w:val="0018699E"/>
    <w:rsid w:val="00186BA6"/>
    <w:rsid w:val="001877DF"/>
    <w:rsid w:val="001878CE"/>
    <w:rsid w:val="00187900"/>
    <w:rsid w:val="00187ACF"/>
    <w:rsid w:val="00187C35"/>
    <w:rsid w:val="001902A9"/>
    <w:rsid w:val="00190D79"/>
    <w:rsid w:val="00190F8B"/>
    <w:rsid w:val="0019184B"/>
    <w:rsid w:val="00191D63"/>
    <w:rsid w:val="0019207F"/>
    <w:rsid w:val="00192668"/>
    <w:rsid w:val="00192797"/>
    <w:rsid w:val="00193208"/>
    <w:rsid w:val="0019363E"/>
    <w:rsid w:val="00194027"/>
    <w:rsid w:val="001944C2"/>
    <w:rsid w:val="00194910"/>
    <w:rsid w:val="00194AA8"/>
    <w:rsid w:val="00194F73"/>
    <w:rsid w:val="00195189"/>
    <w:rsid w:val="0019681A"/>
    <w:rsid w:val="001970E2"/>
    <w:rsid w:val="001977E6"/>
    <w:rsid w:val="00197E75"/>
    <w:rsid w:val="001A0E28"/>
    <w:rsid w:val="001A0EC7"/>
    <w:rsid w:val="001A0FED"/>
    <w:rsid w:val="001A1D3F"/>
    <w:rsid w:val="001A259C"/>
    <w:rsid w:val="001A329E"/>
    <w:rsid w:val="001A35F0"/>
    <w:rsid w:val="001A375F"/>
    <w:rsid w:val="001A48AD"/>
    <w:rsid w:val="001A4AC6"/>
    <w:rsid w:val="001A5418"/>
    <w:rsid w:val="001A5476"/>
    <w:rsid w:val="001A5483"/>
    <w:rsid w:val="001A58D3"/>
    <w:rsid w:val="001A612D"/>
    <w:rsid w:val="001A61E5"/>
    <w:rsid w:val="001A6472"/>
    <w:rsid w:val="001A72E6"/>
    <w:rsid w:val="001A7DC6"/>
    <w:rsid w:val="001B06E4"/>
    <w:rsid w:val="001B0849"/>
    <w:rsid w:val="001B0AC9"/>
    <w:rsid w:val="001B0B86"/>
    <w:rsid w:val="001B0FA1"/>
    <w:rsid w:val="001B2109"/>
    <w:rsid w:val="001B252C"/>
    <w:rsid w:val="001B284A"/>
    <w:rsid w:val="001B2903"/>
    <w:rsid w:val="001B2AC4"/>
    <w:rsid w:val="001B2C71"/>
    <w:rsid w:val="001B2E7F"/>
    <w:rsid w:val="001B39CF"/>
    <w:rsid w:val="001B4338"/>
    <w:rsid w:val="001B4417"/>
    <w:rsid w:val="001B485A"/>
    <w:rsid w:val="001B4933"/>
    <w:rsid w:val="001B4DBD"/>
    <w:rsid w:val="001B5E87"/>
    <w:rsid w:val="001B60BD"/>
    <w:rsid w:val="001B6223"/>
    <w:rsid w:val="001B62A1"/>
    <w:rsid w:val="001B646A"/>
    <w:rsid w:val="001B6CB3"/>
    <w:rsid w:val="001B75CA"/>
    <w:rsid w:val="001B79D5"/>
    <w:rsid w:val="001B7A8B"/>
    <w:rsid w:val="001B7EF3"/>
    <w:rsid w:val="001C00C5"/>
    <w:rsid w:val="001C03DC"/>
    <w:rsid w:val="001C0BD7"/>
    <w:rsid w:val="001C0CC2"/>
    <w:rsid w:val="001C0F05"/>
    <w:rsid w:val="001C10E3"/>
    <w:rsid w:val="001C1EEA"/>
    <w:rsid w:val="001C207E"/>
    <w:rsid w:val="001C2468"/>
    <w:rsid w:val="001C2D2D"/>
    <w:rsid w:val="001C3DCC"/>
    <w:rsid w:val="001C3E2B"/>
    <w:rsid w:val="001C3F96"/>
    <w:rsid w:val="001C4977"/>
    <w:rsid w:val="001C4B0A"/>
    <w:rsid w:val="001C4C08"/>
    <w:rsid w:val="001C537C"/>
    <w:rsid w:val="001C53B7"/>
    <w:rsid w:val="001C54A8"/>
    <w:rsid w:val="001C59CB"/>
    <w:rsid w:val="001C644A"/>
    <w:rsid w:val="001C7AB4"/>
    <w:rsid w:val="001C7D2B"/>
    <w:rsid w:val="001D00B0"/>
    <w:rsid w:val="001D0723"/>
    <w:rsid w:val="001D0815"/>
    <w:rsid w:val="001D0EB3"/>
    <w:rsid w:val="001D0F22"/>
    <w:rsid w:val="001D10D4"/>
    <w:rsid w:val="001D246B"/>
    <w:rsid w:val="001D2FA6"/>
    <w:rsid w:val="001D35C5"/>
    <w:rsid w:val="001D371F"/>
    <w:rsid w:val="001D3745"/>
    <w:rsid w:val="001D3B4A"/>
    <w:rsid w:val="001D3B63"/>
    <w:rsid w:val="001D47E2"/>
    <w:rsid w:val="001D4BBE"/>
    <w:rsid w:val="001D502D"/>
    <w:rsid w:val="001D5882"/>
    <w:rsid w:val="001D660C"/>
    <w:rsid w:val="001D6B93"/>
    <w:rsid w:val="001D729C"/>
    <w:rsid w:val="001E0583"/>
    <w:rsid w:val="001E063E"/>
    <w:rsid w:val="001E1B31"/>
    <w:rsid w:val="001E1B5D"/>
    <w:rsid w:val="001E1E26"/>
    <w:rsid w:val="001E1F40"/>
    <w:rsid w:val="001E331B"/>
    <w:rsid w:val="001E33B6"/>
    <w:rsid w:val="001E37EC"/>
    <w:rsid w:val="001E39EA"/>
    <w:rsid w:val="001E3F15"/>
    <w:rsid w:val="001E4077"/>
    <w:rsid w:val="001E417F"/>
    <w:rsid w:val="001E5673"/>
    <w:rsid w:val="001E5763"/>
    <w:rsid w:val="001E6941"/>
    <w:rsid w:val="001E726F"/>
    <w:rsid w:val="001E729C"/>
    <w:rsid w:val="001E75CF"/>
    <w:rsid w:val="001E77B1"/>
    <w:rsid w:val="001E7CE2"/>
    <w:rsid w:val="001F017C"/>
    <w:rsid w:val="001F03C8"/>
    <w:rsid w:val="001F0A18"/>
    <w:rsid w:val="001F0AFE"/>
    <w:rsid w:val="001F0E44"/>
    <w:rsid w:val="001F12E7"/>
    <w:rsid w:val="001F20FE"/>
    <w:rsid w:val="001F2264"/>
    <w:rsid w:val="001F2327"/>
    <w:rsid w:val="001F2872"/>
    <w:rsid w:val="001F29E6"/>
    <w:rsid w:val="001F30EC"/>
    <w:rsid w:val="001F45FA"/>
    <w:rsid w:val="001F4A96"/>
    <w:rsid w:val="001F5037"/>
    <w:rsid w:val="001F69CC"/>
    <w:rsid w:val="001F707E"/>
    <w:rsid w:val="001F7432"/>
    <w:rsid w:val="001F77C7"/>
    <w:rsid w:val="002001C1"/>
    <w:rsid w:val="00200298"/>
    <w:rsid w:val="002005C5"/>
    <w:rsid w:val="00200C71"/>
    <w:rsid w:val="00200D06"/>
    <w:rsid w:val="00200DDA"/>
    <w:rsid w:val="00201103"/>
    <w:rsid w:val="00203D14"/>
    <w:rsid w:val="00204665"/>
    <w:rsid w:val="00204ECC"/>
    <w:rsid w:val="0020561A"/>
    <w:rsid w:val="00205FBE"/>
    <w:rsid w:val="002060BC"/>
    <w:rsid w:val="002060CA"/>
    <w:rsid w:val="002060F0"/>
    <w:rsid w:val="002064DB"/>
    <w:rsid w:val="0020655E"/>
    <w:rsid w:val="00206EFC"/>
    <w:rsid w:val="0020759D"/>
    <w:rsid w:val="002079BE"/>
    <w:rsid w:val="00207CF0"/>
    <w:rsid w:val="00207F03"/>
    <w:rsid w:val="00210343"/>
    <w:rsid w:val="00210479"/>
    <w:rsid w:val="002107F5"/>
    <w:rsid w:val="00210F32"/>
    <w:rsid w:val="0021111F"/>
    <w:rsid w:val="00211CA6"/>
    <w:rsid w:val="00212623"/>
    <w:rsid w:val="002130ED"/>
    <w:rsid w:val="002134A8"/>
    <w:rsid w:val="002135BC"/>
    <w:rsid w:val="00213BA4"/>
    <w:rsid w:val="0021458A"/>
    <w:rsid w:val="002145BA"/>
    <w:rsid w:val="0021462F"/>
    <w:rsid w:val="00214964"/>
    <w:rsid w:val="00214B9D"/>
    <w:rsid w:val="00214D85"/>
    <w:rsid w:val="00215327"/>
    <w:rsid w:val="002154CD"/>
    <w:rsid w:val="00215B10"/>
    <w:rsid w:val="0021604B"/>
    <w:rsid w:val="0021625E"/>
    <w:rsid w:val="002172D6"/>
    <w:rsid w:val="002177A8"/>
    <w:rsid w:val="0022069B"/>
    <w:rsid w:val="00221883"/>
    <w:rsid w:val="0022216C"/>
    <w:rsid w:val="00222B81"/>
    <w:rsid w:val="00222D04"/>
    <w:rsid w:val="00222D28"/>
    <w:rsid w:val="00223DCC"/>
    <w:rsid w:val="00223DF7"/>
    <w:rsid w:val="00224289"/>
    <w:rsid w:val="0022428D"/>
    <w:rsid w:val="00226714"/>
    <w:rsid w:val="002268AD"/>
    <w:rsid w:val="00226A0C"/>
    <w:rsid w:val="00226CB5"/>
    <w:rsid w:val="00226D6E"/>
    <w:rsid w:val="002276B6"/>
    <w:rsid w:val="00227F6F"/>
    <w:rsid w:val="0023004E"/>
    <w:rsid w:val="00230447"/>
    <w:rsid w:val="002308F5"/>
    <w:rsid w:val="00230D84"/>
    <w:rsid w:val="0023212F"/>
    <w:rsid w:val="00232185"/>
    <w:rsid w:val="002326BF"/>
    <w:rsid w:val="00232DFE"/>
    <w:rsid w:val="00233720"/>
    <w:rsid w:val="002343A3"/>
    <w:rsid w:val="0023479A"/>
    <w:rsid w:val="00234A56"/>
    <w:rsid w:val="00234DC4"/>
    <w:rsid w:val="002354B5"/>
    <w:rsid w:val="002365B1"/>
    <w:rsid w:val="00236716"/>
    <w:rsid w:val="002375FC"/>
    <w:rsid w:val="00237780"/>
    <w:rsid w:val="00237B4D"/>
    <w:rsid w:val="00237CA9"/>
    <w:rsid w:val="002400DD"/>
    <w:rsid w:val="00240880"/>
    <w:rsid w:val="00241121"/>
    <w:rsid w:val="002411BE"/>
    <w:rsid w:val="0024153C"/>
    <w:rsid w:val="002419B1"/>
    <w:rsid w:val="00241FC5"/>
    <w:rsid w:val="002428CA"/>
    <w:rsid w:val="0024292D"/>
    <w:rsid w:val="0024321E"/>
    <w:rsid w:val="00243810"/>
    <w:rsid w:val="002438C4"/>
    <w:rsid w:val="00244C9B"/>
    <w:rsid w:val="00244F04"/>
    <w:rsid w:val="00245B91"/>
    <w:rsid w:val="00246D34"/>
    <w:rsid w:val="00247021"/>
    <w:rsid w:val="00247099"/>
    <w:rsid w:val="002471AC"/>
    <w:rsid w:val="00247514"/>
    <w:rsid w:val="00247D11"/>
    <w:rsid w:val="002500AE"/>
    <w:rsid w:val="002500F5"/>
    <w:rsid w:val="00250E54"/>
    <w:rsid w:val="00251A3F"/>
    <w:rsid w:val="00251A43"/>
    <w:rsid w:val="00251DB8"/>
    <w:rsid w:val="002520D2"/>
    <w:rsid w:val="0025231A"/>
    <w:rsid w:val="00252991"/>
    <w:rsid w:val="00252A0B"/>
    <w:rsid w:val="00252CF1"/>
    <w:rsid w:val="00254363"/>
    <w:rsid w:val="00254AED"/>
    <w:rsid w:val="00254C1D"/>
    <w:rsid w:val="00255897"/>
    <w:rsid w:val="002559D2"/>
    <w:rsid w:val="002574F1"/>
    <w:rsid w:val="00257AFA"/>
    <w:rsid w:val="00260971"/>
    <w:rsid w:val="002617CD"/>
    <w:rsid w:val="00261927"/>
    <w:rsid w:val="00261B9D"/>
    <w:rsid w:val="002628D4"/>
    <w:rsid w:val="002632A5"/>
    <w:rsid w:val="0026368E"/>
    <w:rsid w:val="0026370C"/>
    <w:rsid w:val="002640AF"/>
    <w:rsid w:val="002646A1"/>
    <w:rsid w:val="00264B92"/>
    <w:rsid w:val="00265F27"/>
    <w:rsid w:val="002665D2"/>
    <w:rsid w:val="00266C84"/>
    <w:rsid w:val="00266C88"/>
    <w:rsid w:val="00266F32"/>
    <w:rsid w:val="0026702C"/>
    <w:rsid w:val="002671A7"/>
    <w:rsid w:val="00267878"/>
    <w:rsid w:val="00267C04"/>
    <w:rsid w:val="00267FF2"/>
    <w:rsid w:val="002701C9"/>
    <w:rsid w:val="002707E7"/>
    <w:rsid w:val="00270F8E"/>
    <w:rsid w:val="002711F4"/>
    <w:rsid w:val="0027168F"/>
    <w:rsid w:val="002717CC"/>
    <w:rsid w:val="00271D50"/>
    <w:rsid w:val="00272AB8"/>
    <w:rsid w:val="00272BC5"/>
    <w:rsid w:val="00272BCD"/>
    <w:rsid w:val="00272C8D"/>
    <w:rsid w:val="00272F8A"/>
    <w:rsid w:val="002733BC"/>
    <w:rsid w:val="002737FC"/>
    <w:rsid w:val="002738CD"/>
    <w:rsid w:val="00273C2B"/>
    <w:rsid w:val="00273C8C"/>
    <w:rsid w:val="002740B0"/>
    <w:rsid w:val="00274873"/>
    <w:rsid w:val="002749D6"/>
    <w:rsid w:val="00275878"/>
    <w:rsid w:val="00275C24"/>
    <w:rsid w:val="00275DAE"/>
    <w:rsid w:val="00275F82"/>
    <w:rsid w:val="002767A3"/>
    <w:rsid w:val="00276F8F"/>
    <w:rsid w:val="00277EE0"/>
    <w:rsid w:val="00281A79"/>
    <w:rsid w:val="00282034"/>
    <w:rsid w:val="00282482"/>
    <w:rsid w:val="002824A5"/>
    <w:rsid w:val="00282959"/>
    <w:rsid w:val="0028479E"/>
    <w:rsid w:val="002857EE"/>
    <w:rsid w:val="00285F81"/>
    <w:rsid w:val="0028652D"/>
    <w:rsid w:val="002865A9"/>
    <w:rsid w:val="00287713"/>
    <w:rsid w:val="00287FE2"/>
    <w:rsid w:val="0029217B"/>
    <w:rsid w:val="00292925"/>
    <w:rsid w:val="00292C58"/>
    <w:rsid w:val="00293569"/>
    <w:rsid w:val="002935C4"/>
    <w:rsid w:val="00293787"/>
    <w:rsid w:val="00293ABE"/>
    <w:rsid w:val="00293C0C"/>
    <w:rsid w:val="00293E47"/>
    <w:rsid w:val="00293F7C"/>
    <w:rsid w:val="002944AE"/>
    <w:rsid w:val="00294EE9"/>
    <w:rsid w:val="002950A9"/>
    <w:rsid w:val="002954AA"/>
    <w:rsid w:val="00295587"/>
    <w:rsid w:val="00295D16"/>
    <w:rsid w:val="00296DA4"/>
    <w:rsid w:val="00297136"/>
    <w:rsid w:val="002976CB"/>
    <w:rsid w:val="002A028C"/>
    <w:rsid w:val="002A1BA3"/>
    <w:rsid w:val="002A20D6"/>
    <w:rsid w:val="002A22C3"/>
    <w:rsid w:val="002A25CB"/>
    <w:rsid w:val="002A2A30"/>
    <w:rsid w:val="002A2E2D"/>
    <w:rsid w:val="002A3949"/>
    <w:rsid w:val="002A4407"/>
    <w:rsid w:val="002A52E3"/>
    <w:rsid w:val="002A5917"/>
    <w:rsid w:val="002A59B6"/>
    <w:rsid w:val="002A5CE5"/>
    <w:rsid w:val="002A6AE0"/>
    <w:rsid w:val="002A6B11"/>
    <w:rsid w:val="002A7CE4"/>
    <w:rsid w:val="002B0046"/>
    <w:rsid w:val="002B079E"/>
    <w:rsid w:val="002B0E0C"/>
    <w:rsid w:val="002B112D"/>
    <w:rsid w:val="002B161F"/>
    <w:rsid w:val="002B1ECF"/>
    <w:rsid w:val="002B1F8A"/>
    <w:rsid w:val="002B1FC0"/>
    <w:rsid w:val="002B230C"/>
    <w:rsid w:val="002B34E3"/>
    <w:rsid w:val="002B3E2A"/>
    <w:rsid w:val="002B470C"/>
    <w:rsid w:val="002B547B"/>
    <w:rsid w:val="002B58E7"/>
    <w:rsid w:val="002B6274"/>
    <w:rsid w:val="002B66B7"/>
    <w:rsid w:val="002B68CE"/>
    <w:rsid w:val="002B6D42"/>
    <w:rsid w:val="002B744E"/>
    <w:rsid w:val="002C0192"/>
    <w:rsid w:val="002C029B"/>
    <w:rsid w:val="002C0397"/>
    <w:rsid w:val="002C0D00"/>
    <w:rsid w:val="002C0D1C"/>
    <w:rsid w:val="002C1DFE"/>
    <w:rsid w:val="002C1E46"/>
    <w:rsid w:val="002C2513"/>
    <w:rsid w:val="002C2B3E"/>
    <w:rsid w:val="002C31B6"/>
    <w:rsid w:val="002C3595"/>
    <w:rsid w:val="002C36AB"/>
    <w:rsid w:val="002C3AF9"/>
    <w:rsid w:val="002C3B36"/>
    <w:rsid w:val="002C45BB"/>
    <w:rsid w:val="002C4891"/>
    <w:rsid w:val="002C4EFF"/>
    <w:rsid w:val="002C50D0"/>
    <w:rsid w:val="002C53F6"/>
    <w:rsid w:val="002C5887"/>
    <w:rsid w:val="002C588E"/>
    <w:rsid w:val="002C5D83"/>
    <w:rsid w:val="002C62DA"/>
    <w:rsid w:val="002C7511"/>
    <w:rsid w:val="002C7A8E"/>
    <w:rsid w:val="002D076D"/>
    <w:rsid w:val="002D0E2A"/>
    <w:rsid w:val="002D18FF"/>
    <w:rsid w:val="002D1ED3"/>
    <w:rsid w:val="002D21D1"/>
    <w:rsid w:val="002D29C6"/>
    <w:rsid w:val="002D2A82"/>
    <w:rsid w:val="002D3180"/>
    <w:rsid w:val="002D349C"/>
    <w:rsid w:val="002D3998"/>
    <w:rsid w:val="002D3F74"/>
    <w:rsid w:val="002D4393"/>
    <w:rsid w:val="002D43C6"/>
    <w:rsid w:val="002D45BB"/>
    <w:rsid w:val="002D539F"/>
    <w:rsid w:val="002D5901"/>
    <w:rsid w:val="002D5A4D"/>
    <w:rsid w:val="002D5AEC"/>
    <w:rsid w:val="002D5D84"/>
    <w:rsid w:val="002D6E02"/>
    <w:rsid w:val="002D6EEE"/>
    <w:rsid w:val="002D705C"/>
    <w:rsid w:val="002D717C"/>
    <w:rsid w:val="002D7582"/>
    <w:rsid w:val="002D7777"/>
    <w:rsid w:val="002D7F83"/>
    <w:rsid w:val="002E02B8"/>
    <w:rsid w:val="002E0302"/>
    <w:rsid w:val="002E061C"/>
    <w:rsid w:val="002E0D9D"/>
    <w:rsid w:val="002E11DE"/>
    <w:rsid w:val="002E216A"/>
    <w:rsid w:val="002E26D4"/>
    <w:rsid w:val="002E2B93"/>
    <w:rsid w:val="002E2E0E"/>
    <w:rsid w:val="002E2E5D"/>
    <w:rsid w:val="002E36E6"/>
    <w:rsid w:val="002E4270"/>
    <w:rsid w:val="002E4D13"/>
    <w:rsid w:val="002E5036"/>
    <w:rsid w:val="002E5820"/>
    <w:rsid w:val="002E60A5"/>
    <w:rsid w:val="002E7784"/>
    <w:rsid w:val="002E77F4"/>
    <w:rsid w:val="002F0266"/>
    <w:rsid w:val="002F0A76"/>
    <w:rsid w:val="002F0ADE"/>
    <w:rsid w:val="002F0E40"/>
    <w:rsid w:val="002F1921"/>
    <w:rsid w:val="002F1E33"/>
    <w:rsid w:val="002F22CA"/>
    <w:rsid w:val="002F25EF"/>
    <w:rsid w:val="002F2F06"/>
    <w:rsid w:val="002F4083"/>
    <w:rsid w:val="002F46FA"/>
    <w:rsid w:val="002F4A2B"/>
    <w:rsid w:val="002F4A47"/>
    <w:rsid w:val="002F4AEE"/>
    <w:rsid w:val="002F4B0F"/>
    <w:rsid w:val="002F4E55"/>
    <w:rsid w:val="002F5498"/>
    <w:rsid w:val="002F5513"/>
    <w:rsid w:val="002F5621"/>
    <w:rsid w:val="002F5989"/>
    <w:rsid w:val="002F5AD8"/>
    <w:rsid w:val="002F5B07"/>
    <w:rsid w:val="002F65DE"/>
    <w:rsid w:val="002F6BBA"/>
    <w:rsid w:val="002F72AD"/>
    <w:rsid w:val="002F7A2D"/>
    <w:rsid w:val="00300094"/>
    <w:rsid w:val="00300261"/>
    <w:rsid w:val="00301A29"/>
    <w:rsid w:val="00301C37"/>
    <w:rsid w:val="00302102"/>
    <w:rsid w:val="00302521"/>
    <w:rsid w:val="0030272B"/>
    <w:rsid w:val="00302748"/>
    <w:rsid w:val="00302B09"/>
    <w:rsid w:val="00302C17"/>
    <w:rsid w:val="00302DBA"/>
    <w:rsid w:val="00303796"/>
    <w:rsid w:val="00304906"/>
    <w:rsid w:val="00304EAB"/>
    <w:rsid w:val="003054B3"/>
    <w:rsid w:val="0030580D"/>
    <w:rsid w:val="00306B69"/>
    <w:rsid w:val="00306DC4"/>
    <w:rsid w:val="00307BA2"/>
    <w:rsid w:val="00307F4C"/>
    <w:rsid w:val="0031016A"/>
    <w:rsid w:val="0031021F"/>
    <w:rsid w:val="00310564"/>
    <w:rsid w:val="00310C27"/>
    <w:rsid w:val="00310D5C"/>
    <w:rsid w:val="00310D7C"/>
    <w:rsid w:val="00310E22"/>
    <w:rsid w:val="0031126E"/>
    <w:rsid w:val="00311F0F"/>
    <w:rsid w:val="0031226E"/>
    <w:rsid w:val="003124CC"/>
    <w:rsid w:val="00313FBC"/>
    <w:rsid w:val="00314678"/>
    <w:rsid w:val="003151BA"/>
    <w:rsid w:val="003158A1"/>
    <w:rsid w:val="003159DC"/>
    <w:rsid w:val="003159F0"/>
    <w:rsid w:val="00315A25"/>
    <w:rsid w:val="00316451"/>
    <w:rsid w:val="003166CD"/>
    <w:rsid w:val="003172E7"/>
    <w:rsid w:val="00317BC1"/>
    <w:rsid w:val="00317FAF"/>
    <w:rsid w:val="003200EF"/>
    <w:rsid w:val="00320A4E"/>
    <w:rsid w:val="0032139C"/>
    <w:rsid w:val="00322485"/>
    <w:rsid w:val="0032271D"/>
    <w:rsid w:val="00322737"/>
    <w:rsid w:val="0032286B"/>
    <w:rsid w:val="00322AE0"/>
    <w:rsid w:val="00323A02"/>
    <w:rsid w:val="00323C5C"/>
    <w:rsid w:val="00323E7C"/>
    <w:rsid w:val="00324131"/>
    <w:rsid w:val="00325327"/>
    <w:rsid w:val="00326364"/>
    <w:rsid w:val="0032655B"/>
    <w:rsid w:val="0032684B"/>
    <w:rsid w:val="00326E88"/>
    <w:rsid w:val="00327366"/>
    <w:rsid w:val="003276EB"/>
    <w:rsid w:val="00327DE9"/>
    <w:rsid w:val="00330182"/>
    <w:rsid w:val="0033059F"/>
    <w:rsid w:val="003307F6"/>
    <w:rsid w:val="003316A7"/>
    <w:rsid w:val="003317E7"/>
    <w:rsid w:val="00331CAC"/>
    <w:rsid w:val="00332006"/>
    <w:rsid w:val="0033217D"/>
    <w:rsid w:val="0033231D"/>
    <w:rsid w:val="00332BCC"/>
    <w:rsid w:val="00332E4E"/>
    <w:rsid w:val="00332EAB"/>
    <w:rsid w:val="003342C2"/>
    <w:rsid w:val="003347D7"/>
    <w:rsid w:val="003360C9"/>
    <w:rsid w:val="003361CE"/>
    <w:rsid w:val="003365AA"/>
    <w:rsid w:val="00336CCE"/>
    <w:rsid w:val="003374BF"/>
    <w:rsid w:val="0033784F"/>
    <w:rsid w:val="003379DA"/>
    <w:rsid w:val="00337A09"/>
    <w:rsid w:val="003401BC"/>
    <w:rsid w:val="00340446"/>
    <w:rsid w:val="00340984"/>
    <w:rsid w:val="00340E3C"/>
    <w:rsid w:val="00340E9B"/>
    <w:rsid w:val="00341176"/>
    <w:rsid w:val="003419CD"/>
    <w:rsid w:val="00341E37"/>
    <w:rsid w:val="003420C8"/>
    <w:rsid w:val="003433C5"/>
    <w:rsid w:val="00343840"/>
    <w:rsid w:val="00343997"/>
    <w:rsid w:val="003439A4"/>
    <w:rsid w:val="00344352"/>
    <w:rsid w:val="0034448C"/>
    <w:rsid w:val="00344581"/>
    <w:rsid w:val="003458DD"/>
    <w:rsid w:val="00345D87"/>
    <w:rsid w:val="003462CA"/>
    <w:rsid w:val="0034708F"/>
    <w:rsid w:val="00347288"/>
    <w:rsid w:val="00347E17"/>
    <w:rsid w:val="00350CA2"/>
    <w:rsid w:val="003510F3"/>
    <w:rsid w:val="0035337F"/>
    <w:rsid w:val="003538A3"/>
    <w:rsid w:val="00353C3D"/>
    <w:rsid w:val="00353E40"/>
    <w:rsid w:val="00353F1C"/>
    <w:rsid w:val="003546F7"/>
    <w:rsid w:val="00354811"/>
    <w:rsid w:val="00354E34"/>
    <w:rsid w:val="00354F41"/>
    <w:rsid w:val="003550C7"/>
    <w:rsid w:val="00355255"/>
    <w:rsid w:val="00355720"/>
    <w:rsid w:val="00355C27"/>
    <w:rsid w:val="00356039"/>
    <w:rsid w:val="00356819"/>
    <w:rsid w:val="00356996"/>
    <w:rsid w:val="00356CAA"/>
    <w:rsid w:val="003579CD"/>
    <w:rsid w:val="00357B12"/>
    <w:rsid w:val="00360808"/>
    <w:rsid w:val="00361191"/>
    <w:rsid w:val="003619A9"/>
    <w:rsid w:val="0036237A"/>
    <w:rsid w:val="00362837"/>
    <w:rsid w:val="00362A78"/>
    <w:rsid w:val="00362A96"/>
    <w:rsid w:val="00362EB0"/>
    <w:rsid w:val="00363547"/>
    <w:rsid w:val="00363CA3"/>
    <w:rsid w:val="00364B6F"/>
    <w:rsid w:val="00365261"/>
    <w:rsid w:val="00365F75"/>
    <w:rsid w:val="00366BEC"/>
    <w:rsid w:val="003672E7"/>
    <w:rsid w:val="003673A7"/>
    <w:rsid w:val="0036788A"/>
    <w:rsid w:val="00367A1C"/>
    <w:rsid w:val="00367CBD"/>
    <w:rsid w:val="00367EC1"/>
    <w:rsid w:val="00370B10"/>
    <w:rsid w:val="00370C53"/>
    <w:rsid w:val="00370CAB"/>
    <w:rsid w:val="0037175B"/>
    <w:rsid w:val="00371894"/>
    <w:rsid w:val="0037239E"/>
    <w:rsid w:val="003728A7"/>
    <w:rsid w:val="00372DC7"/>
    <w:rsid w:val="003739A8"/>
    <w:rsid w:val="00373CAF"/>
    <w:rsid w:val="00373EA8"/>
    <w:rsid w:val="00374B7F"/>
    <w:rsid w:val="00374CD5"/>
    <w:rsid w:val="003759A0"/>
    <w:rsid w:val="00375C52"/>
    <w:rsid w:val="0037666F"/>
    <w:rsid w:val="003773C0"/>
    <w:rsid w:val="003774D5"/>
    <w:rsid w:val="003774DA"/>
    <w:rsid w:val="00377931"/>
    <w:rsid w:val="00377D95"/>
    <w:rsid w:val="00377F6B"/>
    <w:rsid w:val="003801C4"/>
    <w:rsid w:val="0038113C"/>
    <w:rsid w:val="00381444"/>
    <w:rsid w:val="0038181E"/>
    <w:rsid w:val="0038280D"/>
    <w:rsid w:val="00382B2A"/>
    <w:rsid w:val="00383500"/>
    <w:rsid w:val="00383FBC"/>
    <w:rsid w:val="00384D87"/>
    <w:rsid w:val="00385318"/>
    <w:rsid w:val="003855B8"/>
    <w:rsid w:val="003858C1"/>
    <w:rsid w:val="00385965"/>
    <w:rsid w:val="00386510"/>
    <w:rsid w:val="003868B6"/>
    <w:rsid w:val="00386966"/>
    <w:rsid w:val="00390911"/>
    <w:rsid w:val="00390DA3"/>
    <w:rsid w:val="00391109"/>
    <w:rsid w:val="00392097"/>
    <w:rsid w:val="00392629"/>
    <w:rsid w:val="0039294E"/>
    <w:rsid w:val="00392F2D"/>
    <w:rsid w:val="003935C0"/>
    <w:rsid w:val="00394592"/>
    <w:rsid w:val="00395354"/>
    <w:rsid w:val="00395B84"/>
    <w:rsid w:val="00395CDF"/>
    <w:rsid w:val="003962E1"/>
    <w:rsid w:val="00396395"/>
    <w:rsid w:val="003967CD"/>
    <w:rsid w:val="00396E42"/>
    <w:rsid w:val="00397A02"/>
    <w:rsid w:val="00397C49"/>
    <w:rsid w:val="00397CAA"/>
    <w:rsid w:val="00397E81"/>
    <w:rsid w:val="00397EF5"/>
    <w:rsid w:val="003A1606"/>
    <w:rsid w:val="003A1D75"/>
    <w:rsid w:val="003A229B"/>
    <w:rsid w:val="003A2CB7"/>
    <w:rsid w:val="003A2F8E"/>
    <w:rsid w:val="003A38C4"/>
    <w:rsid w:val="003A46A1"/>
    <w:rsid w:val="003A4A95"/>
    <w:rsid w:val="003A4C52"/>
    <w:rsid w:val="003A58A3"/>
    <w:rsid w:val="003A5A7D"/>
    <w:rsid w:val="003A60B8"/>
    <w:rsid w:val="003A7529"/>
    <w:rsid w:val="003A77A5"/>
    <w:rsid w:val="003B0146"/>
    <w:rsid w:val="003B046F"/>
    <w:rsid w:val="003B0971"/>
    <w:rsid w:val="003B17E3"/>
    <w:rsid w:val="003B1975"/>
    <w:rsid w:val="003B1EF7"/>
    <w:rsid w:val="003B1F8D"/>
    <w:rsid w:val="003B2620"/>
    <w:rsid w:val="003B2733"/>
    <w:rsid w:val="003B3029"/>
    <w:rsid w:val="003B4135"/>
    <w:rsid w:val="003B49DD"/>
    <w:rsid w:val="003B4E84"/>
    <w:rsid w:val="003B5B7B"/>
    <w:rsid w:val="003B5F9B"/>
    <w:rsid w:val="003B7225"/>
    <w:rsid w:val="003B72AE"/>
    <w:rsid w:val="003B73B1"/>
    <w:rsid w:val="003B7403"/>
    <w:rsid w:val="003B7BE9"/>
    <w:rsid w:val="003B7F60"/>
    <w:rsid w:val="003C01CF"/>
    <w:rsid w:val="003C0539"/>
    <w:rsid w:val="003C08DB"/>
    <w:rsid w:val="003C0C38"/>
    <w:rsid w:val="003C22AE"/>
    <w:rsid w:val="003C237E"/>
    <w:rsid w:val="003C32AD"/>
    <w:rsid w:val="003C3496"/>
    <w:rsid w:val="003C36F9"/>
    <w:rsid w:val="003C390E"/>
    <w:rsid w:val="003C3A3F"/>
    <w:rsid w:val="003C3A7B"/>
    <w:rsid w:val="003C4BC5"/>
    <w:rsid w:val="003C4F8B"/>
    <w:rsid w:val="003C5197"/>
    <w:rsid w:val="003C5460"/>
    <w:rsid w:val="003C57D2"/>
    <w:rsid w:val="003C5C00"/>
    <w:rsid w:val="003C5EA0"/>
    <w:rsid w:val="003C619D"/>
    <w:rsid w:val="003C6366"/>
    <w:rsid w:val="003C6398"/>
    <w:rsid w:val="003C6752"/>
    <w:rsid w:val="003C6C24"/>
    <w:rsid w:val="003C6DD3"/>
    <w:rsid w:val="003C70DC"/>
    <w:rsid w:val="003C76A8"/>
    <w:rsid w:val="003C76D3"/>
    <w:rsid w:val="003C78FF"/>
    <w:rsid w:val="003D0DD6"/>
    <w:rsid w:val="003D18DE"/>
    <w:rsid w:val="003D1C89"/>
    <w:rsid w:val="003D2509"/>
    <w:rsid w:val="003D27DC"/>
    <w:rsid w:val="003D2861"/>
    <w:rsid w:val="003D31A0"/>
    <w:rsid w:val="003D382F"/>
    <w:rsid w:val="003D3FF0"/>
    <w:rsid w:val="003D4093"/>
    <w:rsid w:val="003D4498"/>
    <w:rsid w:val="003D45CB"/>
    <w:rsid w:val="003D4D99"/>
    <w:rsid w:val="003D608C"/>
    <w:rsid w:val="003D6FE8"/>
    <w:rsid w:val="003D7208"/>
    <w:rsid w:val="003D7227"/>
    <w:rsid w:val="003D7599"/>
    <w:rsid w:val="003D75C5"/>
    <w:rsid w:val="003D767D"/>
    <w:rsid w:val="003D7D84"/>
    <w:rsid w:val="003E0EF0"/>
    <w:rsid w:val="003E0F8D"/>
    <w:rsid w:val="003E287F"/>
    <w:rsid w:val="003E3565"/>
    <w:rsid w:val="003E3A43"/>
    <w:rsid w:val="003E3F8B"/>
    <w:rsid w:val="003E3FBC"/>
    <w:rsid w:val="003E4016"/>
    <w:rsid w:val="003E4062"/>
    <w:rsid w:val="003E432C"/>
    <w:rsid w:val="003E45AD"/>
    <w:rsid w:val="003E47BD"/>
    <w:rsid w:val="003E486D"/>
    <w:rsid w:val="003E55E5"/>
    <w:rsid w:val="003E56B3"/>
    <w:rsid w:val="003E58A7"/>
    <w:rsid w:val="003E5E0E"/>
    <w:rsid w:val="003E67B7"/>
    <w:rsid w:val="003E6FA1"/>
    <w:rsid w:val="003E771E"/>
    <w:rsid w:val="003E7836"/>
    <w:rsid w:val="003E7C25"/>
    <w:rsid w:val="003F0143"/>
    <w:rsid w:val="003F04B2"/>
    <w:rsid w:val="003F06A9"/>
    <w:rsid w:val="003F0C43"/>
    <w:rsid w:val="003F19DD"/>
    <w:rsid w:val="003F1B49"/>
    <w:rsid w:val="003F1CDF"/>
    <w:rsid w:val="003F254C"/>
    <w:rsid w:val="003F281D"/>
    <w:rsid w:val="003F3116"/>
    <w:rsid w:val="003F4925"/>
    <w:rsid w:val="003F49BA"/>
    <w:rsid w:val="003F588B"/>
    <w:rsid w:val="003F5A19"/>
    <w:rsid w:val="003F5E82"/>
    <w:rsid w:val="003F5F48"/>
    <w:rsid w:val="003F7571"/>
    <w:rsid w:val="003F782C"/>
    <w:rsid w:val="003F7EF1"/>
    <w:rsid w:val="004000E4"/>
    <w:rsid w:val="0040047A"/>
    <w:rsid w:val="00400ACE"/>
    <w:rsid w:val="004012F6"/>
    <w:rsid w:val="00403134"/>
    <w:rsid w:val="00403516"/>
    <w:rsid w:val="0040477B"/>
    <w:rsid w:val="0040483B"/>
    <w:rsid w:val="00405A1E"/>
    <w:rsid w:val="00405DB2"/>
    <w:rsid w:val="00405E25"/>
    <w:rsid w:val="0040667E"/>
    <w:rsid w:val="004068AC"/>
    <w:rsid w:val="00410100"/>
    <w:rsid w:val="00410152"/>
    <w:rsid w:val="00411000"/>
    <w:rsid w:val="0041185D"/>
    <w:rsid w:val="004120BE"/>
    <w:rsid w:val="0041213C"/>
    <w:rsid w:val="004129A1"/>
    <w:rsid w:val="00412F9C"/>
    <w:rsid w:val="00413129"/>
    <w:rsid w:val="0041480B"/>
    <w:rsid w:val="004148F4"/>
    <w:rsid w:val="00414D46"/>
    <w:rsid w:val="00415051"/>
    <w:rsid w:val="00415100"/>
    <w:rsid w:val="0041510E"/>
    <w:rsid w:val="00415516"/>
    <w:rsid w:val="0041580C"/>
    <w:rsid w:val="0041585E"/>
    <w:rsid w:val="004158AE"/>
    <w:rsid w:val="004161C2"/>
    <w:rsid w:val="004161F8"/>
    <w:rsid w:val="00416900"/>
    <w:rsid w:val="00416915"/>
    <w:rsid w:val="00416BA1"/>
    <w:rsid w:val="00416D45"/>
    <w:rsid w:val="004173CB"/>
    <w:rsid w:val="00417CEA"/>
    <w:rsid w:val="00420134"/>
    <w:rsid w:val="004201C5"/>
    <w:rsid w:val="00420562"/>
    <w:rsid w:val="00420BCA"/>
    <w:rsid w:val="004215DD"/>
    <w:rsid w:val="00421825"/>
    <w:rsid w:val="00422041"/>
    <w:rsid w:val="00422E59"/>
    <w:rsid w:val="00422EF1"/>
    <w:rsid w:val="00422FF1"/>
    <w:rsid w:val="004238D7"/>
    <w:rsid w:val="00423AB6"/>
    <w:rsid w:val="00423AEF"/>
    <w:rsid w:val="00423D66"/>
    <w:rsid w:val="0042429F"/>
    <w:rsid w:val="004249D2"/>
    <w:rsid w:val="00424A22"/>
    <w:rsid w:val="00424F07"/>
    <w:rsid w:val="00425777"/>
    <w:rsid w:val="0042612E"/>
    <w:rsid w:val="004262FF"/>
    <w:rsid w:val="00427EA3"/>
    <w:rsid w:val="00430030"/>
    <w:rsid w:val="00430434"/>
    <w:rsid w:val="004305FE"/>
    <w:rsid w:val="004308D3"/>
    <w:rsid w:val="004309BE"/>
    <w:rsid w:val="004309CF"/>
    <w:rsid w:val="00431664"/>
    <w:rsid w:val="004318D8"/>
    <w:rsid w:val="0043205A"/>
    <w:rsid w:val="0043209F"/>
    <w:rsid w:val="00432CB9"/>
    <w:rsid w:val="00432FF1"/>
    <w:rsid w:val="00433088"/>
    <w:rsid w:val="00433171"/>
    <w:rsid w:val="00433C6D"/>
    <w:rsid w:val="0043419D"/>
    <w:rsid w:val="00434813"/>
    <w:rsid w:val="00434969"/>
    <w:rsid w:val="00434BCC"/>
    <w:rsid w:val="00434EA5"/>
    <w:rsid w:val="00434F58"/>
    <w:rsid w:val="00436818"/>
    <w:rsid w:val="0043682D"/>
    <w:rsid w:val="00436B9A"/>
    <w:rsid w:val="00437295"/>
    <w:rsid w:val="00437306"/>
    <w:rsid w:val="00437500"/>
    <w:rsid w:val="004377E7"/>
    <w:rsid w:val="00437A71"/>
    <w:rsid w:val="004406B0"/>
    <w:rsid w:val="00441589"/>
    <w:rsid w:val="004415C4"/>
    <w:rsid w:val="004419EC"/>
    <w:rsid w:val="00442455"/>
    <w:rsid w:val="00442A12"/>
    <w:rsid w:val="00442DF1"/>
    <w:rsid w:val="0044448D"/>
    <w:rsid w:val="0044500F"/>
    <w:rsid w:val="004451F0"/>
    <w:rsid w:val="00445205"/>
    <w:rsid w:val="0044546B"/>
    <w:rsid w:val="00445CC5"/>
    <w:rsid w:val="00445FFC"/>
    <w:rsid w:val="004468D4"/>
    <w:rsid w:val="00446D47"/>
    <w:rsid w:val="004471A7"/>
    <w:rsid w:val="00447B09"/>
    <w:rsid w:val="00447D9F"/>
    <w:rsid w:val="00450A18"/>
    <w:rsid w:val="00450A84"/>
    <w:rsid w:val="00450F47"/>
    <w:rsid w:val="004512B8"/>
    <w:rsid w:val="004519D5"/>
    <w:rsid w:val="00451E38"/>
    <w:rsid w:val="0045219F"/>
    <w:rsid w:val="004526EF"/>
    <w:rsid w:val="004528AC"/>
    <w:rsid w:val="00452FFD"/>
    <w:rsid w:val="00453B75"/>
    <w:rsid w:val="00453D0E"/>
    <w:rsid w:val="004543BC"/>
    <w:rsid w:val="004549C0"/>
    <w:rsid w:val="00454C4B"/>
    <w:rsid w:val="00454D40"/>
    <w:rsid w:val="00455FD5"/>
    <w:rsid w:val="004566F0"/>
    <w:rsid w:val="00456ACF"/>
    <w:rsid w:val="00456CED"/>
    <w:rsid w:val="00456DD4"/>
    <w:rsid w:val="00460D58"/>
    <w:rsid w:val="00461055"/>
    <w:rsid w:val="004610E4"/>
    <w:rsid w:val="00461E5F"/>
    <w:rsid w:val="004621E2"/>
    <w:rsid w:val="00463B5C"/>
    <w:rsid w:val="0046402B"/>
    <w:rsid w:val="0046436C"/>
    <w:rsid w:val="00464735"/>
    <w:rsid w:val="00464F1D"/>
    <w:rsid w:val="004652F1"/>
    <w:rsid w:val="004661C1"/>
    <w:rsid w:val="00466837"/>
    <w:rsid w:val="0047085A"/>
    <w:rsid w:val="00470B35"/>
    <w:rsid w:val="00470D6D"/>
    <w:rsid w:val="00471098"/>
    <w:rsid w:val="0047120A"/>
    <w:rsid w:val="004712D2"/>
    <w:rsid w:val="00471BDC"/>
    <w:rsid w:val="00471F94"/>
    <w:rsid w:val="0047209B"/>
    <w:rsid w:val="0047379A"/>
    <w:rsid w:val="00473DD8"/>
    <w:rsid w:val="00473E8E"/>
    <w:rsid w:val="0047443D"/>
    <w:rsid w:val="004745C4"/>
    <w:rsid w:val="0047469D"/>
    <w:rsid w:val="00474E84"/>
    <w:rsid w:val="004753A9"/>
    <w:rsid w:val="004756FB"/>
    <w:rsid w:val="00475CF3"/>
    <w:rsid w:val="00475EDC"/>
    <w:rsid w:val="0047620A"/>
    <w:rsid w:val="0047661D"/>
    <w:rsid w:val="0047698D"/>
    <w:rsid w:val="00476C94"/>
    <w:rsid w:val="00476ED0"/>
    <w:rsid w:val="0048030F"/>
    <w:rsid w:val="0048154E"/>
    <w:rsid w:val="00481E3B"/>
    <w:rsid w:val="004822EC"/>
    <w:rsid w:val="004827B8"/>
    <w:rsid w:val="00482A49"/>
    <w:rsid w:val="004840D8"/>
    <w:rsid w:val="00484258"/>
    <w:rsid w:val="00484866"/>
    <w:rsid w:val="00484ADA"/>
    <w:rsid w:val="004854AA"/>
    <w:rsid w:val="00485BC1"/>
    <w:rsid w:val="00485BD0"/>
    <w:rsid w:val="004862AD"/>
    <w:rsid w:val="00486897"/>
    <w:rsid w:val="00486A67"/>
    <w:rsid w:val="00486B9F"/>
    <w:rsid w:val="00486E43"/>
    <w:rsid w:val="0048717F"/>
    <w:rsid w:val="004902B6"/>
    <w:rsid w:val="00490510"/>
    <w:rsid w:val="00490BEC"/>
    <w:rsid w:val="004911C9"/>
    <w:rsid w:val="004923CF"/>
    <w:rsid w:val="00493F3C"/>
    <w:rsid w:val="00494844"/>
    <w:rsid w:val="004959A7"/>
    <w:rsid w:val="00496131"/>
    <w:rsid w:val="0049735D"/>
    <w:rsid w:val="00497BA5"/>
    <w:rsid w:val="004A0092"/>
    <w:rsid w:val="004A0377"/>
    <w:rsid w:val="004A08BA"/>
    <w:rsid w:val="004A0BE8"/>
    <w:rsid w:val="004A0C89"/>
    <w:rsid w:val="004A0F3D"/>
    <w:rsid w:val="004A1734"/>
    <w:rsid w:val="004A1E37"/>
    <w:rsid w:val="004A1FD7"/>
    <w:rsid w:val="004A2399"/>
    <w:rsid w:val="004A3153"/>
    <w:rsid w:val="004A3310"/>
    <w:rsid w:val="004A3C0F"/>
    <w:rsid w:val="004A3D4F"/>
    <w:rsid w:val="004A3D51"/>
    <w:rsid w:val="004A4155"/>
    <w:rsid w:val="004A47AB"/>
    <w:rsid w:val="004A4C86"/>
    <w:rsid w:val="004A4DA4"/>
    <w:rsid w:val="004A5489"/>
    <w:rsid w:val="004A56F2"/>
    <w:rsid w:val="004A65BE"/>
    <w:rsid w:val="004A6FE3"/>
    <w:rsid w:val="004A7DEB"/>
    <w:rsid w:val="004A7E7F"/>
    <w:rsid w:val="004A7FCE"/>
    <w:rsid w:val="004B07C3"/>
    <w:rsid w:val="004B0D20"/>
    <w:rsid w:val="004B114F"/>
    <w:rsid w:val="004B2046"/>
    <w:rsid w:val="004B22A0"/>
    <w:rsid w:val="004B234D"/>
    <w:rsid w:val="004B2F37"/>
    <w:rsid w:val="004B380E"/>
    <w:rsid w:val="004B3C82"/>
    <w:rsid w:val="004B41D7"/>
    <w:rsid w:val="004B44E8"/>
    <w:rsid w:val="004B4B35"/>
    <w:rsid w:val="004B4CCC"/>
    <w:rsid w:val="004B54D7"/>
    <w:rsid w:val="004B57FA"/>
    <w:rsid w:val="004B5A12"/>
    <w:rsid w:val="004B613D"/>
    <w:rsid w:val="004B71E3"/>
    <w:rsid w:val="004B72C0"/>
    <w:rsid w:val="004B76D2"/>
    <w:rsid w:val="004B7941"/>
    <w:rsid w:val="004B7BDA"/>
    <w:rsid w:val="004C04E1"/>
    <w:rsid w:val="004C0606"/>
    <w:rsid w:val="004C0D85"/>
    <w:rsid w:val="004C157F"/>
    <w:rsid w:val="004C1B89"/>
    <w:rsid w:val="004C1D21"/>
    <w:rsid w:val="004C2039"/>
    <w:rsid w:val="004C276C"/>
    <w:rsid w:val="004C28C0"/>
    <w:rsid w:val="004C2B60"/>
    <w:rsid w:val="004C303F"/>
    <w:rsid w:val="004C31CB"/>
    <w:rsid w:val="004C4136"/>
    <w:rsid w:val="004C4389"/>
    <w:rsid w:val="004C5022"/>
    <w:rsid w:val="004C5596"/>
    <w:rsid w:val="004C579F"/>
    <w:rsid w:val="004C6D46"/>
    <w:rsid w:val="004C6EE4"/>
    <w:rsid w:val="004C71C4"/>
    <w:rsid w:val="004C71EA"/>
    <w:rsid w:val="004C7CF4"/>
    <w:rsid w:val="004D0534"/>
    <w:rsid w:val="004D05BB"/>
    <w:rsid w:val="004D0861"/>
    <w:rsid w:val="004D0D86"/>
    <w:rsid w:val="004D1A10"/>
    <w:rsid w:val="004D2148"/>
    <w:rsid w:val="004D2156"/>
    <w:rsid w:val="004D2524"/>
    <w:rsid w:val="004D2836"/>
    <w:rsid w:val="004D2985"/>
    <w:rsid w:val="004D2A53"/>
    <w:rsid w:val="004D2E46"/>
    <w:rsid w:val="004D303F"/>
    <w:rsid w:val="004D3B23"/>
    <w:rsid w:val="004D4586"/>
    <w:rsid w:val="004D4841"/>
    <w:rsid w:val="004D4B74"/>
    <w:rsid w:val="004D51F8"/>
    <w:rsid w:val="004D5A56"/>
    <w:rsid w:val="004D6165"/>
    <w:rsid w:val="004D63DE"/>
    <w:rsid w:val="004D6BEB"/>
    <w:rsid w:val="004D6E65"/>
    <w:rsid w:val="004D6F5F"/>
    <w:rsid w:val="004D6F7D"/>
    <w:rsid w:val="004D74FF"/>
    <w:rsid w:val="004D7821"/>
    <w:rsid w:val="004D7B49"/>
    <w:rsid w:val="004D7E6F"/>
    <w:rsid w:val="004E0CA9"/>
    <w:rsid w:val="004E0D56"/>
    <w:rsid w:val="004E0F48"/>
    <w:rsid w:val="004E1157"/>
    <w:rsid w:val="004E1A0C"/>
    <w:rsid w:val="004E1E0B"/>
    <w:rsid w:val="004E25ED"/>
    <w:rsid w:val="004E3BFD"/>
    <w:rsid w:val="004E413E"/>
    <w:rsid w:val="004E4AD6"/>
    <w:rsid w:val="004E5311"/>
    <w:rsid w:val="004E5D4A"/>
    <w:rsid w:val="004E6818"/>
    <w:rsid w:val="004E729F"/>
    <w:rsid w:val="004E7A0A"/>
    <w:rsid w:val="004E7FFE"/>
    <w:rsid w:val="004F093C"/>
    <w:rsid w:val="004F0C0A"/>
    <w:rsid w:val="004F0EEE"/>
    <w:rsid w:val="004F0F2B"/>
    <w:rsid w:val="004F1BEC"/>
    <w:rsid w:val="004F1D8F"/>
    <w:rsid w:val="004F225F"/>
    <w:rsid w:val="004F41C7"/>
    <w:rsid w:val="004F44DD"/>
    <w:rsid w:val="004F4EF1"/>
    <w:rsid w:val="004F5C53"/>
    <w:rsid w:val="004F5C95"/>
    <w:rsid w:val="004F5CDA"/>
    <w:rsid w:val="004F6033"/>
    <w:rsid w:val="004F649D"/>
    <w:rsid w:val="004F688C"/>
    <w:rsid w:val="00500603"/>
    <w:rsid w:val="0050086C"/>
    <w:rsid w:val="00500CC4"/>
    <w:rsid w:val="00500D9A"/>
    <w:rsid w:val="00501389"/>
    <w:rsid w:val="005024D8"/>
    <w:rsid w:val="00502B89"/>
    <w:rsid w:val="00502D94"/>
    <w:rsid w:val="00502F27"/>
    <w:rsid w:val="005031F1"/>
    <w:rsid w:val="00503645"/>
    <w:rsid w:val="005038EA"/>
    <w:rsid w:val="005053F2"/>
    <w:rsid w:val="005055F5"/>
    <w:rsid w:val="00505676"/>
    <w:rsid w:val="0050616A"/>
    <w:rsid w:val="0050626D"/>
    <w:rsid w:val="00506322"/>
    <w:rsid w:val="0050685E"/>
    <w:rsid w:val="00506A4E"/>
    <w:rsid w:val="0050713D"/>
    <w:rsid w:val="00507148"/>
    <w:rsid w:val="00507194"/>
    <w:rsid w:val="00507320"/>
    <w:rsid w:val="00507989"/>
    <w:rsid w:val="00510ABF"/>
    <w:rsid w:val="00511120"/>
    <w:rsid w:val="00511AA8"/>
    <w:rsid w:val="00512D49"/>
    <w:rsid w:val="00513093"/>
    <w:rsid w:val="005134DA"/>
    <w:rsid w:val="005137CE"/>
    <w:rsid w:val="00513A66"/>
    <w:rsid w:val="00513F02"/>
    <w:rsid w:val="005148E4"/>
    <w:rsid w:val="0051490E"/>
    <w:rsid w:val="005157A9"/>
    <w:rsid w:val="00516035"/>
    <w:rsid w:val="00516ADB"/>
    <w:rsid w:val="005174B6"/>
    <w:rsid w:val="0051757D"/>
    <w:rsid w:val="00517E14"/>
    <w:rsid w:val="0052004B"/>
    <w:rsid w:val="00522054"/>
    <w:rsid w:val="00522139"/>
    <w:rsid w:val="005221D1"/>
    <w:rsid w:val="005226A5"/>
    <w:rsid w:val="0052364C"/>
    <w:rsid w:val="0052453D"/>
    <w:rsid w:val="005245E5"/>
    <w:rsid w:val="005250AC"/>
    <w:rsid w:val="00525104"/>
    <w:rsid w:val="00525D8C"/>
    <w:rsid w:val="00526409"/>
    <w:rsid w:val="00526C8A"/>
    <w:rsid w:val="00527495"/>
    <w:rsid w:val="005274E7"/>
    <w:rsid w:val="00527591"/>
    <w:rsid w:val="005276CC"/>
    <w:rsid w:val="00527795"/>
    <w:rsid w:val="00527C76"/>
    <w:rsid w:val="00527CAA"/>
    <w:rsid w:val="005300D2"/>
    <w:rsid w:val="00530425"/>
    <w:rsid w:val="00530A6B"/>
    <w:rsid w:val="0053184D"/>
    <w:rsid w:val="005319BE"/>
    <w:rsid w:val="00532224"/>
    <w:rsid w:val="0053266F"/>
    <w:rsid w:val="005330FC"/>
    <w:rsid w:val="005335FC"/>
    <w:rsid w:val="00533A62"/>
    <w:rsid w:val="00533B7D"/>
    <w:rsid w:val="00533EEE"/>
    <w:rsid w:val="005346AF"/>
    <w:rsid w:val="00534B1A"/>
    <w:rsid w:val="00534D2F"/>
    <w:rsid w:val="005355E0"/>
    <w:rsid w:val="00535A1A"/>
    <w:rsid w:val="00535A66"/>
    <w:rsid w:val="005360A3"/>
    <w:rsid w:val="0053613E"/>
    <w:rsid w:val="00536586"/>
    <w:rsid w:val="00536879"/>
    <w:rsid w:val="00536BCA"/>
    <w:rsid w:val="005371D6"/>
    <w:rsid w:val="005406B0"/>
    <w:rsid w:val="005413D7"/>
    <w:rsid w:val="0054141A"/>
    <w:rsid w:val="00542976"/>
    <w:rsid w:val="0054304A"/>
    <w:rsid w:val="00543E6C"/>
    <w:rsid w:val="005449FA"/>
    <w:rsid w:val="005470E1"/>
    <w:rsid w:val="0054726E"/>
    <w:rsid w:val="005472B4"/>
    <w:rsid w:val="005479AD"/>
    <w:rsid w:val="0055045A"/>
    <w:rsid w:val="0055083A"/>
    <w:rsid w:val="00550D20"/>
    <w:rsid w:val="00551874"/>
    <w:rsid w:val="00552813"/>
    <w:rsid w:val="00553063"/>
    <w:rsid w:val="005530A9"/>
    <w:rsid w:val="005530DB"/>
    <w:rsid w:val="00553669"/>
    <w:rsid w:val="00553708"/>
    <w:rsid w:val="00553FEB"/>
    <w:rsid w:val="00553FED"/>
    <w:rsid w:val="00554BF2"/>
    <w:rsid w:val="00554F8A"/>
    <w:rsid w:val="005558B5"/>
    <w:rsid w:val="00555FD0"/>
    <w:rsid w:val="00557208"/>
    <w:rsid w:val="00557217"/>
    <w:rsid w:val="005579DA"/>
    <w:rsid w:val="00557D17"/>
    <w:rsid w:val="00557DFB"/>
    <w:rsid w:val="00557E98"/>
    <w:rsid w:val="00560480"/>
    <w:rsid w:val="00560EA7"/>
    <w:rsid w:val="005613AC"/>
    <w:rsid w:val="00561498"/>
    <w:rsid w:val="00561D7F"/>
    <w:rsid w:val="00562912"/>
    <w:rsid w:val="00562BCA"/>
    <w:rsid w:val="005634BB"/>
    <w:rsid w:val="00564A31"/>
    <w:rsid w:val="00564B72"/>
    <w:rsid w:val="00564D4D"/>
    <w:rsid w:val="005652AE"/>
    <w:rsid w:val="0056557C"/>
    <w:rsid w:val="005655E7"/>
    <w:rsid w:val="00565762"/>
    <w:rsid w:val="005657E7"/>
    <w:rsid w:val="00565BC9"/>
    <w:rsid w:val="005661D5"/>
    <w:rsid w:val="00566435"/>
    <w:rsid w:val="00567832"/>
    <w:rsid w:val="005703D7"/>
    <w:rsid w:val="00570413"/>
    <w:rsid w:val="0057044B"/>
    <w:rsid w:val="00570C2B"/>
    <w:rsid w:val="00570F4B"/>
    <w:rsid w:val="0057133F"/>
    <w:rsid w:val="00571748"/>
    <w:rsid w:val="0057175B"/>
    <w:rsid w:val="00571E28"/>
    <w:rsid w:val="0057332B"/>
    <w:rsid w:val="005734F0"/>
    <w:rsid w:val="00573550"/>
    <w:rsid w:val="00573ECF"/>
    <w:rsid w:val="0057403D"/>
    <w:rsid w:val="00574362"/>
    <w:rsid w:val="005743DB"/>
    <w:rsid w:val="00574BFE"/>
    <w:rsid w:val="0057593A"/>
    <w:rsid w:val="00575E89"/>
    <w:rsid w:val="00576E13"/>
    <w:rsid w:val="00576F55"/>
    <w:rsid w:val="005778AE"/>
    <w:rsid w:val="00577C6B"/>
    <w:rsid w:val="00580BCB"/>
    <w:rsid w:val="00580E3C"/>
    <w:rsid w:val="00581BF0"/>
    <w:rsid w:val="00582256"/>
    <w:rsid w:val="005825AD"/>
    <w:rsid w:val="00582814"/>
    <w:rsid w:val="00582F8C"/>
    <w:rsid w:val="00583F07"/>
    <w:rsid w:val="005849D8"/>
    <w:rsid w:val="00585332"/>
    <w:rsid w:val="005856E8"/>
    <w:rsid w:val="00585734"/>
    <w:rsid w:val="00585AF5"/>
    <w:rsid w:val="00585CBF"/>
    <w:rsid w:val="005865BE"/>
    <w:rsid w:val="005870CD"/>
    <w:rsid w:val="00587DD4"/>
    <w:rsid w:val="005905B1"/>
    <w:rsid w:val="00590A73"/>
    <w:rsid w:val="00591785"/>
    <w:rsid w:val="00591CB6"/>
    <w:rsid w:val="00591D99"/>
    <w:rsid w:val="0059261D"/>
    <w:rsid w:val="00592622"/>
    <w:rsid w:val="00592AA8"/>
    <w:rsid w:val="00593471"/>
    <w:rsid w:val="0059358F"/>
    <w:rsid w:val="0059395F"/>
    <w:rsid w:val="005942C0"/>
    <w:rsid w:val="00594C29"/>
    <w:rsid w:val="005951CF"/>
    <w:rsid w:val="0059695A"/>
    <w:rsid w:val="005A0EDE"/>
    <w:rsid w:val="005A139B"/>
    <w:rsid w:val="005A16AB"/>
    <w:rsid w:val="005A16DF"/>
    <w:rsid w:val="005A1808"/>
    <w:rsid w:val="005A36A8"/>
    <w:rsid w:val="005A36F5"/>
    <w:rsid w:val="005A4F26"/>
    <w:rsid w:val="005A57AB"/>
    <w:rsid w:val="005A5B23"/>
    <w:rsid w:val="005A5C0E"/>
    <w:rsid w:val="005A5CD6"/>
    <w:rsid w:val="005A664A"/>
    <w:rsid w:val="005A6DF2"/>
    <w:rsid w:val="005A75F0"/>
    <w:rsid w:val="005A7AFA"/>
    <w:rsid w:val="005B04B1"/>
    <w:rsid w:val="005B0D22"/>
    <w:rsid w:val="005B120A"/>
    <w:rsid w:val="005B1832"/>
    <w:rsid w:val="005B18A5"/>
    <w:rsid w:val="005B1984"/>
    <w:rsid w:val="005B1CDA"/>
    <w:rsid w:val="005B2D9A"/>
    <w:rsid w:val="005B2EC7"/>
    <w:rsid w:val="005B33E1"/>
    <w:rsid w:val="005B3925"/>
    <w:rsid w:val="005B3C4A"/>
    <w:rsid w:val="005B3D6F"/>
    <w:rsid w:val="005B3D8E"/>
    <w:rsid w:val="005B4271"/>
    <w:rsid w:val="005B462C"/>
    <w:rsid w:val="005B49C3"/>
    <w:rsid w:val="005B528F"/>
    <w:rsid w:val="005B5749"/>
    <w:rsid w:val="005B5B4F"/>
    <w:rsid w:val="005B6C88"/>
    <w:rsid w:val="005B6D5B"/>
    <w:rsid w:val="005B7767"/>
    <w:rsid w:val="005B77ED"/>
    <w:rsid w:val="005B7935"/>
    <w:rsid w:val="005C018C"/>
    <w:rsid w:val="005C0228"/>
    <w:rsid w:val="005C05FE"/>
    <w:rsid w:val="005C2FFC"/>
    <w:rsid w:val="005C3094"/>
    <w:rsid w:val="005C365E"/>
    <w:rsid w:val="005C4668"/>
    <w:rsid w:val="005C69D8"/>
    <w:rsid w:val="005C6F15"/>
    <w:rsid w:val="005C70CE"/>
    <w:rsid w:val="005C77DC"/>
    <w:rsid w:val="005C7B70"/>
    <w:rsid w:val="005C7C8A"/>
    <w:rsid w:val="005D12FA"/>
    <w:rsid w:val="005D179F"/>
    <w:rsid w:val="005D2768"/>
    <w:rsid w:val="005D2902"/>
    <w:rsid w:val="005D2C7A"/>
    <w:rsid w:val="005D34CF"/>
    <w:rsid w:val="005D385C"/>
    <w:rsid w:val="005D3F19"/>
    <w:rsid w:val="005D418D"/>
    <w:rsid w:val="005D44D8"/>
    <w:rsid w:val="005D4C8C"/>
    <w:rsid w:val="005D6A7A"/>
    <w:rsid w:val="005D7053"/>
    <w:rsid w:val="005D70E0"/>
    <w:rsid w:val="005D7509"/>
    <w:rsid w:val="005D7EC8"/>
    <w:rsid w:val="005E071E"/>
    <w:rsid w:val="005E0BF1"/>
    <w:rsid w:val="005E1531"/>
    <w:rsid w:val="005E1ACA"/>
    <w:rsid w:val="005E1BFE"/>
    <w:rsid w:val="005E4D50"/>
    <w:rsid w:val="005E539E"/>
    <w:rsid w:val="005E582D"/>
    <w:rsid w:val="005E5B9A"/>
    <w:rsid w:val="005E6074"/>
    <w:rsid w:val="005E7228"/>
    <w:rsid w:val="005E73BC"/>
    <w:rsid w:val="005E78DB"/>
    <w:rsid w:val="005F057A"/>
    <w:rsid w:val="005F088E"/>
    <w:rsid w:val="005F0E14"/>
    <w:rsid w:val="005F1597"/>
    <w:rsid w:val="005F222E"/>
    <w:rsid w:val="005F2666"/>
    <w:rsid w:val="005F273E"/>
    <w:rsid w:val="005F35D4"/>
    <w:rsid w:val="005F3690"/>
    <w:rsid w:val="005F4031"/>
    <w:rsid w:val="005F5781"/>
    <w:rsid w:val="005F5ECC"/>
    <w:rsid w:val="005F6446"/>
    <w:rsid w:val="005F6FD5"/>
    <w:rsid w:val="005F7AE0"/>
    <w:rsid w:val="005F7D52"/>
    <w:rsid w:val="00600255"/>
    <w:rsid w:val="006014D0"/>
    <w:rsid w:val="00601830"/>
    <w:rsid w:val="00601831"/>
    <w:rsid w:val="00601CD3"/>
    <w:rsid w:val="00601E3C"/>
    <w:rsid w:val="006022A4"/>
    <w:rsid w:val="0060308E"/>
    <w:rsid w:val="00603C5D"/>
    <w:rsid w:val="006041A6"/>
    <w:rsid w:val="00604818"/>
    <w:rsid w:val="00604CBB"/>
    <w:rsid w:val="006052AB"/>
    <w:rsid w:val="006055E1"/>
    <w:rsid w:val="006056D1"/>
    <w:rsid w:val="00605AB2"/>
    <w:rsid w:val="0060610B"/>
    <w:rsid w:val="0060660D"/>
    <w:rsid w:val="00606CF5"/>
    <w:rsid w:val="00606D5C"/>
    <w:rsid w:val="006074A6"/>
    <w:rsid w:val="006102A8"/>
    <w:rsid w:val="00610881"/>
    <w:rsid w:val="00610B7E"/>
    <w:rsid w:val="00611416"/>
    <w:rsid w:val="00611613"/>
    <w:rsid w:val="00611FA8"/>
    <w:rsid w:val="0061213E"/>
    <w:rsid w:val="00612723"/>
    <w:rsid w:val="006131CA"/>
    <w:rsid w:val="00613382"/>
    <w:rsid w:val="00613A89"/>
    <w:rsid w:val="00613C7A"/>
    <w:rsid w:val="00614255"/>
    <w:rsid w:val="006145F1"/>
    <w:rsid w:val="0061474C"/>
    <w:rsid w:val="00614983"/>
    <w:rsid w:val="00614A3F"/>
    <w:rsid w:val="00614A62"/>
    <w:rsid w:val="0061596A"/>
    <w:rsid w:val="00615A1D"/>
    <w:rsid w:val="00615AE6"/>
    <w:rsid w:val="00615C5B"/>
    <w:rsid w:val="00615D46"/>
    <w:rsid w:val="0061650E"/>
    <w:rsid w:val="00616652"/>
    <w:rsid w:val="00616FF8"/>
    <w:rsid w:val="00617008"/>
    <w:rsid w:val="00617849"/>
    <w:rsid w:val="006212EA"/>
    <w:rsid w:val="00621913"/>
    <w:rsid w:val="0062227D"/>
    <w:rsid w:val="00622385"/>
    <w:rsid w:val="0062251D"/>
    <w:rsid w:val="006227E9"/>
    <w:rsid w:val="0062359E"/>
    <w:rsid w:val="006235C7"/>
    <w:rsid w:val="00623E18"/>
    <w:rsid w:val="006240D2"/>
    <w:rsid w:val="0062449D"/>
    <w:rsid w:val="00625231"/>
    <w:rsid w:val="00625360"/>
    <w:rsid w:val="0062589B"/>
    <w:rsid w:val="00625A5A"/>
    <w:rsid w:val="00625D62"/>
    <w:rsid w:val="006260F7"/>
    <w:rsid w:val="00626240"/>
    <w:rsid w:val="0062776F"/>
    <w:rsid w:val="006279C9"/>
    <w:rsid w:val="006300C6"/>
    <w:rsid w:val="00630D83"/>
    <w:rsid w:val="00630DEF"/>
    <w:rsid w:val="006313D2"/>
    <w:rsid w:val="006318A4"/>
    <w:rsid w:val="0063241F"/>
    <w:rsid w:val="00632434"/>
    <w:rsid w:val="00632B4E"/>
    <w:rsid w:val="00632C98"/>
    <w:rsid w:val="00632D34"/>
    <w:rsid w:val="00633357"/>
    <w:rsid w:val="006335F2"/>
    <w:rsid w:val="00633E4A"/>
    <w:rsid w:val="0063409A"/>
    <w:rsid w:val="006351C8"/>
    <w:rsid w:val="006359BB"/>
    <w:rsid w:val="00635FFC"/>
    <w:rsid w:val="0063655B"/>
    <w:rsid w:val="006367EB"/>
    <w:rsid w:val="00636837"/>
    <w:rsid w:val="00636DA1"/>
    <w:rsid w:val="00636EF3"/>
    <w:rsid w:val="006373D5"/>
    <w:rsid w:val="00637AFD"/>
    <w:rsid w:val="006404A5"/>
    <w:rsid w:val="0064171C"/>
    <w:rsid w:val="00642164"/>
    <w:rsid w:val="006426E0"/>
    <w:rsid w:val="00642A13"/>
    <w:rsid w:val="00642A2E"/>
    <w:rsid w:val="00642BC4"/>
    <w:rsid w:val="006435D0"/>
    <w:rsid w:val="0064391A"/>
    <w:rsid w:val="00643A24"/>
    <w:rsid w:val="00643C5E"/>
    <w:rsid w:val="00643FA7"/>
    <w:rsid w:val="00644D4F"/>
    <w:rsid w:val="00645CF1"/>
    <w:rsid w:val="00646070"/>
    <w:rsid w:val="006463E0"/>
    <w:rsid w:val="006466B1"/>
    <w:rsid w:val="00646D9F"/>
    <w:rsid w:val="00646DB0"/>
    <w:rsid w:val="00647166"/>
    <w:rsid w:val="00647819"/>
    <w:rsid w:val="00650576"/>
    <w:rsid w:val="0065110F"/>
    <w:rsid w:val="00651130"/>
    <w:rsid w:val="00651886"/>
    <w:rsid w:val="0065213F"/>
    <w:rsid w:val="006524DF"/>
    <w:rsid w:val="0065282C"/>
    <w:rsid w:val="00652F60"/>
    <w:rsid w:val="00653380"/>
    <w:rsid w:val="0065367D"/>
    <w:rsid w:val="00653CFA"/>
    <w:rsid w:val="0065407E"/>
    <w:rsid w:val="006543D4"/>
    <w:rsid w:val="006545B4"/>
    <w:rsid w:val="00654BC6"/>
    <w:rsid w:val="00655679"/>
    <w:rsid w:val="00655DCC"/>
    <w:rsid w:val="00655E12"/>
    <w:rsid w:val="00655E17"/>
    <w:rsid w:val="00655E57"/>
    <w:rsid w:val="00656660"/>
    <w:rsid w:val="006568F5"/>
    <w:rsid w:val="00657342"/>
    <w:rsid w:val="0065738D"/>
    <w:rsid w:val="006579E0"/>
    <w:rsid w:val="00657E63"/>
    <w:rsid w:val="006610A0"/>
    <w:rsid w:val="00663C9E"/>
    <w:rsid w:val="00663DA7"/>
    <w:rsid w:val="00665D7B"/>
    <w:rsid w:val="00666145"/>
    <w:rsid w:val="006667E7"/>
    <w:rsid w:val="00666A3B"/>
    <w:rsid w:val="00666BA5"/>
    <w:rsid w:val="00666BE1"/>
    <w:rsid w:val="0066731F"/>
    <w:rsid w:val="0067088B"/>
    <w:rsid w:val="00670969"/>
    <w:rsid w:val="00671A9E"/>
    <w:rsid w:val="00672C8C"/>
    <w:rsid w:val="00672CF0"/>
    <w:rsid w:val="006731C8"/>
    <w:rsid w:val="0067370F"/>
    <w:rsid w:val="00673879"/>
    <w:rsid w:val="00673CAE"/>
    <w:rsid w:val="00674810"/>
    <w:rsid w:val="00675C9A"/>
    <w:rsid w:val="00676323"/>
    <w:rsid w:val="00676B55"/>
    <w:rsid w:val="00676FAE"/>
    <w:rsid w:val="00677290"/>
    <w:rsid w:val="00677567"/>
    <w:rsid w:val="00677794"/>
    <w:rsid w:val="00677935"/>
    <w:rsid w:val="00677D85"/>
    <w:rsid w:val="006804C4"/>
    <w:rsid w:val="00680B4A"/>
    <w:rsid w:val="00680D19"/>
    <w:rsid w:val="00682F3F"/>
    <w:rsid w:val="00683245"/>
    <w:rsid w:val="00683B2F"/>
    <w:rsid w:val="0068485B"/>
    <w:rsid w:val="00684A85"/>
    <w:rsid w:val="00684E2B"/>
    <w:rsid w:val="00685DC2"/>
    <w:rsid w:val="00686977"/>
    <w:rsid w:val="00686F8C"/>
    <w:rsid w:val="00686F9E"/>
    <w:rsid w:val="006871A5"/>
    <w:rsid w:val="00687D6E"/>
    <w:rsid w:val="00690AFC"/>
    <w:rsid w:val="0069158D"/>
    <w:rsid w:val="006916F0"/>
    <w:rsid w:val="0069247D"/>
    <w:rsid w:val="006943DB"/>
    <w:rsid w:val="0069480B"/>
    <w:rsid w:val="006949F3"/>
    <w:rsid w:val="00694F98"/>
    <w:rsid w:val="006950B0"/>
    <w:rsid w:val="00695424"/>
    <w:rsid w:val="0069554B"/>
    <w:rsid w:val="0069560B"/>
    <w:rsid w:val="0069617F"/>
    <w:rsid w:val="006961A4"/>
    <w:rsid w:val="00696489"/>
    <w:rsid w:val="006974A8"/>
    <w:rsid w:val="00697583"/>
    <w:rsid w:val="0069775B"/>
    <w:rsid w:val="006A04EB"/>
    <w:rsid w:val="006A0525"/>
    <w:rsid w:val="006A0775"/>
    <w:rsid w:val="006A0E20"/>
    <w:rsid w:val="006A132C"/>
    <w:rsid w:val="006A186D"/>
    <w:rsid w:val="006A20DD"/>
    <w:rsid w:val="006A2619"/>
    <w:rsid w:val="006A29DE"/>
    <w:rsid w:val="006A2E0B"/>
    <w:rsid w:val="006A3854"/>
    <w:rsid w:val="006A3C6D"/>
    <w:rsid w:val="006A3C8E"/>
    <w:rsid w:val="006A5332"/>
    <w:rsid w:val="006A6014"/>
    <w:rsid w:val="006A62F8"/>
    <w:rsid w:val="006A667A"/>
    <w:rsid w:val="006A72B1"/>
    <w:rsid w:val="006A739A"/>
    <w:rsid w:val="006A73C0"/>
    <w:rsid w:val="006A7484"/>
    <w:rsid w:val="006A7D6E"/>
    <w:rsid w:val="006B0100"/>
    <w:rsid w:val="006B0413"/>
    <w:rsid w:val="006B0450"/>
    <w:rsid w:val="006B0D2C"/>
    <w:rsid w:val="006B0E5A"/>
    <w:rsid w:val="006B146D"/>
    <w:rsid w:val="006B201C"/>
    <w:rsid w:val="006B2C92"/>
    <w:rsid w:val="006B34CF"/>
    <w:rsid w:val="006B354C"/>
    <w:rsid w:val="006B5221"/>
    <w:rsid w:val="006B53AB"/>
    <w:rsid w:val="006B572F"/>
    <w:rsid w:val="006B5F16"/>
    <w:rsid w:val="006B6DD8"/>
    <w:rsid w:val="006B72D8"/>
    <w:rsid w:val="006B75A1"/>
    <w:rsid w:val="006B77F9"/>
    <w:rsid w:val="006C0706"/>
    <w:rsid w:val="006C1704"/>
    <w:rsid w:val="006C1A41"/>
    <w:rsid w:val="006C21F5"/>
    <w:rsid w:val="006C2428"/>
    <w:rsid w:val="006C2583"/>
    <w:rsid w:val="006C28D0"/>
    <w:rsid w:val="006C2A94"/>
    <w:rsid w:val="006C2D69"/>
    <w:rsid w:val="006C2E31"/>
    <w:rsid w:val="006C2F1C"/>
    <w:rsid w:val="006C30E9"/>
    <w:rsid w:val="006C3262"/>
    <w:rsid w:val="006C3C6B"/>
    <w:rsid w:val="006C3E47"/>
    <w:rsid w:val="006C41C2"/>
    <w:rsid w:val="006C43D3"/>
    <w:rsid w:val="006C48DF"/>
    <w:rsid w:val="006C4C3C"/>
    <w:rsid w:val="006C4D67"/>
    <w:rsid w:val="006C5A1F"/>
    <w:rsid w:val="006C609E"/>
    <w:rsid w:val="006C60C9"/>
    <w:rsid w:val="006C70B4"/>
    <w:rsid w:val="006C7D68"/>
    <w:rsid w:val="006D07B5"/>
    <w:rsid w:val="006D0A6E"/>
    <w:rsid w:val="006D12F9"/>
    <w:rsid w:val="006D1C5C"/>
    <w:rsid w:val="006D3539"/>
    <w:rsid w:val="006D35FB"/>
    <w:rsid w:val="006D4874"/>
    <w:rsid w:val="006D4CBD"/>
    <w:rsid w:val="006D5434"/>
    <w:rsid w:val="006D54F3"/>
    <w:rsid w:val="006D7743"/>
    <w:rsid w:val="006D7C9F"/>
    <w:rsid w:val="006E1006"/>
    <w:rsid w:val="006E11B1"/>
    <w:rsid w:val="006E1798"/>
    <w:rsid w:val="006E27B0"/>
    <w:rsid w:val="006E2EB4"/>
    <w:rsid w:val="006E31E9"/>
    <w:rsid w:val="006E35B2"/>
    <w:rsid w:val="006E4160"/>
    <w:rsid w:val="006E4A75"/>
    <w:rsid w:val="006E4A8F"/>
    <w:rsid w:val="006E4B6C"/>
    <w:rsid w:val="006E5A99"/>
    <w:rsid w:val="006E6827"/>
    <w:rsid w:val="006E6CBE"/>
    <w:rsid w:val="006E6E54"/>
    <w:rsid w:val="006E7A2E"/>
    <w:rsid w:val="006E7E85"/>
    <w:rsid w:val="006F00E9"/>
    <w:rsid w:val="006F0CF3"/>
    <w:rsid w:val="006F0DCC"/>
    <w:rsid w:val="006F0F1C"/>
    <w:rsid w:val="006F0F4D"/>
    <w:rsid w:val="006F10F2"/>
    <w:rsid w:val="006F114B"/>
    <w:rsid w:val="006F1827"/>
    <w:rsid w:val="006F1833"/>
    <w:rsid w:val="006F193C"/>
    <w:rsid w:val="006F1B4F"/>
    <w:rsid w:val="006F2326"/>
    <w:rsid w:val="006F28AE"/>
    <w:rsid w:val="006F2B34"/>
    <w:rsid w:val="006F38AB"/>
    <w:rsid w:val="006F3B00"/>
    <w:rsid w:val="006F3BE5"/>
    <w:rsid w:val="006F3F4E"/>
    <w:rsid w:val="006F46DE"/>
    <w:rsid w:val="006F4966"/>
    <w:rsid w:val="006F551F"/>
    <w:rsid w:val="006F5E50"/>
    <w:rsid w:val="006F676A"/>
    <w:rsid w:val="006F6955"/>
    <w:rsid w:val="006F7521"/>
    <w:rsid w:val="006F78E3"/>
    <w:rsid w:val="00700A42"/>
    <w:rsid w:val="00700C51"/>
    <w:rsid w:val="00701ADA"/>
    <w:rsid w:val="00701C7D"/>
    <w:rsid w:val="00701CE9"/>
    <w:rsid w:val="00701DF7"/>
    <w:rsid w:val="00701ED0"/>
    <w:rsid w:val="007022CF"/>
    <w:rsid w:val="0070267E"/>
    <w:rsid w:val="007029FC"/>
    <w:rsid w:val="00702C44"/>
    <w:rsid w:val="0070302A"/>
    <w:rsid w:val="007033C1"/>
    <w:rsid w:val="00703F48"/>
    <w:rsid w:val="00704F86"/>
    <w:rsid w:val="00705693"/>
    <w:rsid w:val="00705CDB"/>
    <w:rsid w:val="0070617F"/>
    <w:rsid w:val="00706271"/>
    <w:rsid w:val="00706AD3"/>
    <w:rsid w:val="00706B3D"/>
    <w:rsid w:val="00707A51"/>
    <w:rsid w:val="00710477"/>
    <w:rsid w:val="00710837"/>
    <w:rsid w:val="00710F84"/>
    <w:rsid w:val="00711AFE"/>
    <w:rsid w:val="00712469"/>
    <w:rsid w:val="007124B1"/>
    <w:rsid w:val="00713A76"/>
    <w:rsid w:val="0071445A"/>
    <w:rsid w:val="00714698"/>
    <w:rsid w:val="00714D00"/>
    <w:rsid w:val="0071591F"/>
    <w:rsid w:val="00716178"/>
    <w:rsid w:val="00716198"/>
    <w:rsid w:val="00717980"/>
    <w:rsid w:val="00717AA9"/>
    <w:rsid w:val="00717C26"/>
    <w:rsid w:val="00717DE5"/>
    <w:rsid w:val="0072042F"/>
    <w:rsid w:val="0072094B"/>
    <w:rsid w:val="00720C41"/>
    <w:rsid w:val="00720FC5"/>
    <w:rsid w:val="0072121D"/>
    <w:rsid w:val="00721D1C"/>
    <w:rsid w:val="0072243B"/>
    <w:rsid w:val="00722C45"/>
    <w:rsid w:val="00723617"/>
    <w:rsid w:val="007239EB"/>
    <w:rsid w:val="00723E6B"/>
    <w:rsid w:val="00724857"/>
    <w:rsid w:val="00725115"/>
    <w:rsid w:val="00725A14"/>
    <w:rsid w:val="00726019"/>
    <w:rsid w:val="007264A7"/>
    <w:rsid w:val="00726620"/>
    <w:rsid w:val="0072671E"/>
    <w:rsid w:val="00726866"/>
    <w:rsid w:val="007277F1"/>
    <w:rsid w:val="00727A36"/>
    <w:rsid w:val="007303D3"/>
    <w:rsid w:val="0073173A"/>
    <w:rsid w:val="007319D1"/>
    <w:rsid w:val="00731AB0"/>
    <w:rsid w:val="00731F97"/>
    <w:rsid w:val="007326C9"/>
    <w:rsid w:val="00732930"/>
    <w:rsid w:val="00732983"/>
    <w:rsid w:val="00732B41"/>
    <w:rsid w:val="00732BDC"/>
    <w:rsid w:val="00732E76"/>
    <w:rsid w:val="00732F5F"/>
    <w:rsid w:val="00733117"/>
    <w:rsid w:val="00733BCB"/>
    <w:rsid w:val="00733E33"/>
    <w:rsid w:val="00733F6E"/>
    <w:rsid w:val="00734771"/>
    <w:rsid w:val="00734B45"/>
    <w:rsid w:val="00734BA0"/>
    <w:rsid w:val="00735836"/>
    <w:rsid w:val="0073596C"/>
    <w:rsid w:val="00735D77"/>
    <w:rsid w:val="00736884"/>
    <w:rsid w:val="007370E1"/>
    <w:rsid w:val="007376D3"/>
    <w:rsid w:val="007378D3"/>
    <w:rsid w:val="00737AE4"/>
    <w:rsid w:val="00737B0A"/>
    <w:rsid w:val="00737C87"/>
    <w:rsid w:val="00737FAE"/>
    <w:rsid w:val="00740060"/>
    <w:rsid w:val="0074009E"/>
    <w:rsid w:val="00740316"/>
    <w:rsid w:val="00740624"/>
    <w:rsid w:val="00740920"/>
    <w:rsid w:val="00740AA2"/>
    <w:rsid w:val="00740CE5"/>
    <w:rsid w:val="00740E94"/>
    <w:rsid w:val="00741347"/>
    <w:rsid w:val="00741ACE"/>
    <w:rsid w:val="00742497"/>
    <w:rsid w:val="0074288A"/>
    <w:rsid w:val="007428B3"/>
    <w:rsid w:val="00742CEE"/>
    <w:rsid w:val="00742D24"/>
    <w:rsid w:val="00742E4B"/>
    <w:rsid w:val="00743131"/>
    <w:rsid w:val="007438CD"/>
    <w:rsid w:val="00744554"/>
    <w:rsid w:val="007450D5"/>
    <w:rsid w:val="007451D7"/>
    <w:rsid w:val="0074528C"/>
    <w:rsid w:val="00745459"/>
    <w:rsid w:val="00745693"/>
    <w:rsid w:val="007459FC"/>
    <w:rsid w:val="00745E2B"/>
    <w:rsid w:val="00745F1B"/>
    <w:rsid w:val="007468DE"/>
    <w:rsid w:val="00746CB4"/>
    <w:rsid w:val="0074795D"/>
    <w:rsid w:val="00747A55"/>
    <w:rsid w:val="00750533"/>
    <w:rsid w:val="0075071F"/>
    <w:rsid w:val="0075081F"/>
    <w:rsid w:val="00751802"/>
    <w:rsid w:val="00751D2C"/>
    <w:rsid w:val="00752785"/>
    <w:rsid w:val="00753031"/>
    <w:rsid w:val="0075334B"/>
    <w:rsid w:val="007534D7"/>
    <w:rsid w:val="00753784"/>
    <w:rsid w:val="007538FB"/>
    <w:rsid w:val="00753953"/>
    <w:rsid w:val="00753BFC"/>
    <w:rsid w:val="00753FB9"/>
    <w:rsid w:val="007546FE"/>
    <w:rsid w:val="007549F2"/>
    <w:rsid w:val="00754FB9"/>
    <w:rsid w:val="00755D29"/>
    <w:rsid w:val="007609D4"/>
    <w:rsid w:val="00760A0F"/>
    <w:rsid w:val="00760DFB"/>
    <w:rsid w:val="007610AB"/>
    <w:rsid w:val="00761430"/>
    <w:rsid w:val="00761C09"/>
    <w:rsid w:val="00761FCD"/>
    <w:rsid w:val="007626EA"/>
    <w:rsid w:val="00762759"/>
    <w:rsid w:val="00762813"/>
    <w:rsid w:val="007628EC"/>
    <w:rsid w:val="00762A77"/>
    <w:rsid w:val="0076429A"/>
    <w:rsid w:val="007645B4"/>
    <w:rsid w:val="00764FE2"/>
    <w:rsid w:val="0076614C"/>
    <w:rsid w:val="00766240"/>
    <w:rsid w:val="0076630E"/>
    <w:rsid w:val="007663F2"/>
    <w:rsid w:val="00766D4C"/>
    <w:rsid w:val="007670D9"/>
    <w:rsid w:val="00771518"/>
    <w:rsid w:val="007717F2"/>
    <w:rsid w:val="00771AD9"/>
    <w:rsid w:val="00771E9E"/>
    <w:rsid w:val="007721E2"/>
    <w:rsid w:val="00772AFC"/>
    <w:rsid w:val="00773389"/>
    <w:rsid w:val="00773481"/>
    <w:rsid w:val="0077360C"/>
    <w:rsid w:val="00773F5B"/>
    <w:rsid w:val="00774B2F"/>
    <w:rsid w:val="00775613"/>
    <w:rsid w:val="00776382"/>
    <w:rsid w:val="00776473"/>
    <w:rsid w:val="007765E0"/>
    <w:rsid w:val="007770CE"/>
    <w:rsid w:val="00777AD1"/>
    <w:rsid w:val="0078014C"/>
    <w:rsid w:val="007805B5"/>
    <w:rsid w:val="0078141F"/>
    <w:rsid w:val="00781586"/>
    <w:rsid w:val="00782339"/>
    <w:rsid w:val="00782422"/>
    <w:rsid w:val="0078251E"/>
    <w:rsid w:val="00782BBC"/>
    <w:rsid w:val="00782D5E"/>
    <w:rsid w:val="0078334B"/>
    <w:rsid w:val="0078390E"/>
    <w:rsid w:val="007848CA"/>
    <w:rsid w:val="007859D7"/>
    <w:rsid w:val="00785E70"/>
    <w:rsid w:val="00786047"/>
    <w:rsid w:val="0078642E"/>
    <w:rsid w:val="0078768D"/>
    <w:rsid w:val="00790217"/>
    <w:rsid w:val="00790AF7"/>
    <w:rsid w:val="00790C13"/>
    <w:rsid w:val="00790CE2"/>
    <w:rsid w:val="00791D8E"/>
    <w:rsid w:val="00792108"/>
    <w:rsid w:val="007931A3"/>
    <w:rsid w:val="00794510"/>
    <w:rsid w:val="00794AFF"/>
    <w:rsid w:val="00795097"/>
    <w:rsid w:val="0079561F"/>
    <w:rsid w:val="00795B27"/>
    <w:rsid w:val="007960F4"/>
    <w:rsid w:val="00796458"/>
    <w:rsid w:val="00796516"/>
    <w:rsid w:val="00797607"/>
    <w:rsid w:val="0079788A"/>
    <w:rsid w:val="00797B55"/>
    <w:rsid w:val="00797E91"/>
    <w:rsid w:val="007A00BE"/>
    <w:rsid w:val="007A1C86"/>
    <w:rsid w:val="007A1D44"/>
    <w:rsid w:val="007A245B"/>
    <w:rsid w:val="007A26C1"/>
    <w:rsid w:val="007A2A63"/>
    <w:rsid w:val="007A2B10"/>
    <w:rsid w:val="007A3625"/>
    <w:rsid w:val="007A3C11"/>
    <w:rsid w:val="007A40DA"/>
    <w:rsid w:val="007A4523"/>
    <w:rsid w:val="007A4ACB"/>
    <w:rsid w:val="007A565D"/>
    <w:rsid w:val="007A56CC"/>
    <w:rsid w:val="007A60EF"/>
    <w:rsid w:val="007A6456"/>
    <w:rsid w:val="007A645F"/>
    <w:rsid w:val="007A67B5"/>
    <w:rsid w:val="007A6DA1"/>
    <w:rsid w:val="007A74E8"/>
    <w:rsid w:val="007A7598"/>
    <w:rsid w:val="007A7D82"/>
    <w:rsid w:val="007A7F0A"/>
    <w:rsid w:val="007B0FF4"/>
    <w:rsid w:val="007B1396"/>
    <w:rsid w:val="007B240B"/>
    <w:rsid w:val="007B2F57"/>
    <w:rsid w:val="007B3A07"/>
    <w:rsid w:val="007B3ED2"/>
    <w:rsid w:val="007B559A"/>
    <w:rsid w:val="007B6A66"/>
    <w:rsid w:val="007B6ABA"/>
    <w:rsid w:val="007B7E15"/>
    <w:rsid w:val="007C075A"/>
    <w:rsid w:val="007C0B37"/>
    <w:rsid w:val="007C0EA3"/>
    <w:rsid w:val="007C104D"/>
    <w:rsid w:val="007C12D4"/>
    <w:rsid w:val="007C1670"/>
    <w:rsid w:val="007C218D"/>
    <w:rsid w:val="007C232B"/>
    <w:rsid w:val="007C2DFB"/>
    <w:rsid w:val="007C3BF5"/>
    <w:rsid w:val="007C3D48"/>
    <w:rsid w:val="007C3D85"/>
    <w:rsid w:val="007C3EEC"/>
    <w:rsid w:val="007C45C5"/>
    <w:rsid w:val="007C469F"/>
    <w:rsid w:val="007C4800"/>
    <w:rsid w:val="007C4FC1"/>
    <w:rsid w:val="007C502E"/>
    <w:rsid w:val="007C54FF"/>
    <w:rsid w:val="007C5554"/>
    <w:rsid w:val="007C6187"/>
    <w:rsid w:val="007C66B4"/>
    <w:rsid w:val="007C6AEB"/>
    <w:rsid w:val="007C6BD7"/>
    <w:rsid w:val="007C78BF"/>
    <w:rsid w:val="007D0C22"/>
    <w:rsid w:val="007D1684"/>
    <w:rsid w:val="007D2CA8"/>
    <w:rsid w:val="007D2ED5"/>
    <w:rsid w:val="007D3373"/>
    <w:rsid w:val="007D3C16"/>
    <w:rsid w:val="007D41EA"/>
    <w:rsid w:val="007D511F"/>
    <w:rsid w:val="007D6B2D"/>
    <w:rsid w:val="007D6FBA"/>
    <w:rsid w:val="007D7314"/>
    <w:rsid w:val="007D779C"/>
    <w:rsid w:val="007E0FE0"/>
    <w:rsid w:val="007E21BB"/>
    <w:rsid w:val="007E225A"/>
    <w:rsid w:val="007E32B0"/>
    <w:rsid w:val="007E3932"/>
    <w:rsid w:val="007E3B5F"/>
    <w:rsid w:val="007E4A1B"/>
    <w:rsid w:val="007E4A95"/>
    <w:rsid w:val="007E5002"/>
    <w:rsid w:val="007E53A0"/>
    <w:rsid w:val="007E55E6"/>
    <w:rsid w:val="007E5925"/>
    <w:rsid w:val="007E59D5"/>
    <w:rsid w:val="007E5A31"/>
    <w:rsid w:val="007E5A49"/>
    <w:rsid w:val="007E6211"/>
    <w:rsid w:val="007E6387"/>
    <w:rsid w:val="007E63AA"/>
    <w:rsid w:val="007E6963"/>
    <w:rsid w:val="007E7651"/>
    <w:rsid w:val="007E798D"/>
    <w:rsid w:val="007E7B8F"/>
    <w:rsid w:val="007F028F"/>
    <w:rsid w:val="007F0E31"/>
    <w:rsid w:val="007F1C8D"/>
    <w:rsid w:val="007F216A"/>
    <w:rsid w:val="007F22C5"/>
    <w:rsid w:val="007F22E6"/>
    <w:rsid w:val="007F262F"/>
    <w:rsid w:val="007F2DC0"/>
    <w:rsid w:val="007F36EA"/>
    <w:rsid w:val="007F3BFA"/>
    <w:rsid w:val="007F47D2"/>
    <w:rsid w:val="007F4983"/>
    <w:rsid w:val="007F59E5"/>
    <w:rsid w:val="007F5D25"/>
    <w:rsid w:val="007F67AD"/>
    <w:rsid w:val="007F7885"/>
    <w:rsid w:val="007F7914"/>
    <w:rsid w:val="007F7ED6"/>
    <w:rsid w:val="0080090B"/>
    <w:rsid w:val="00800935"/>
    <w:rsid w:val="0080188D"/>
    <w:rsid w:val="00801DD3"/>
    <w:rsid w:val="00802ED5"/>
    <w:rsid w:val="00803A70"/>
    <w:rsid w:val="008040DF"/>
    <w:rsid w:val="00804557"/>
    <w:rsid w:val="00804FA2"/>
    <w:rsid w:val="0080562D"/>
    <w:rsid w:val="00805D33"/>
    <w:rsid w:val="0080739B"/>
    <w:rsid w:val="0080768A"/>
    <w:rsid w:val="0081065F"/>
    <w:rsid w:val="00810A9B"/>
    <w:rsid w:val="00810F24"/>
    <w:rsid w:val="0081104A"/>
    <w:rsid w:val="008110E9"/>
    <w:rsid w:val="0081113D"/>
    <w:rsid w:val="008117B3"/>
    <w:rsid w:val="00811A9B"/>
    <w:rsid w:val="00811F3C"/>
    <w:rsid w:val="008130CA"/>
    <w:rsid w:val="00813AB9"/>
    <w:rsid w:val="00815408"/>
    <w:rsid w:val="008167B7"/>
    <w:rsid w:val="00816B2C"/>
    <w:rsid w:val="00816DF2"/>
    <w:rsid w:val="00816EA4"/>
    <w:rsid w:val="0082036F"/>
    <w:rsid w:val="008217F1"/>
    <w:rsid w:val="00821E6E"/>
    <w:rsid w:val="00822CDF"/>
    <w:rsid w:val="0082322A"/>
    <w:rsid w:val="00824950"/>
    <w:rsid w:val="00824C61"/>
    <w:rsid w:val="008253BB"/>
    <w:rsid w:val="0082566C"/>
    <w:rsid w:val="0082573E"/>
    <w:rsid w:val="008263ED"/>
    <w:rsid w:val="00826AC4"/>
    <w:rsid w:val="00826BC7"/>
    <w:rsid w:val="00827012"/>
    <w:rsid w:val="0082703D"/>
    <w:rsid w:val="008270E3"/>
    <w:rsid w:val="0082796F"/>
    <w:rsid w:val="00830782"/>
    <w:rsid w:val="00831DB0"/>
    <w:rsid w:val="00833114"/>
    <w:rsid w:val="00833768"/>
    <w:rsid w:val="00834525"/>
    <w:rsid w:val="0083645D"/>
    <w:rsid w:val="00836E4B"/>
    <w:rsid w:val="00837498"/>
    <w:rsid w:val="008377FF"/>
    <w:rsid w:val="00837D80"/>
    <w:rsid w:val="008405D2"/>
    <w:rsid w:val="00840613"/>
    <w:rsid w:val="00841204"/>
    <w:rsid w:val="0084188A"/>
    <w:rsid w:val="00842064"/>
    <w:rsid w:val="0084233D"/>
    <w:rsid w:val="00842777"/>
    <w:rsid w:val="0084344B"/>
    <w:rsid w:val="00843498"/>
    <w:rsid w:val="00843DD9"/>
    <w:rsid w:val="0084475C"/>
    <w:rsid w:val="00845994"/>
    <w:rsid w:val="00845E9D"/>
    <w:rsid w:val="008466F9"/>
    <w:rsid w:val="00846A24"/>
    <w:rsid w:val="00846AD1"/>
    <w:rsid w:val="00847C56"/>
    <w:rsid w:val="00847FA6"/>
    <w:rsid w:val="0085051A"/>
    <w:rsid w:val="00851911"/>
    <w:rsid w:val="00851A38"/>
    <w:rsid w:val="00852062"/>
    <w:rsid w:val="008521A5"/>
    <w:rsid w:val="008525E1"/>
    <w:rsid w:val="00853DC1"/>
    <w:rsid w:val="00854B30"/>
    <w:rsid w:val="00854F73"/>
    <w:rsid w:val="008555BA"/>
    <w:rsid w:val="008558FA"/>
    <w:rsid w:val="00855998"/>
    <w:rsid w:val="00855C40"/>
    <w:rsid w:val="00856645"/>
    <w:rsid w:val="00856744"/>
    <w:rsid w:val="00856CEC"/>
    <w:rsid w:val="0085703C"/>
    <w:rsid w:val="008579C0"/>
    <w:rsid w:val="00857A80"/>
    <w:rsid w:val="00860A19"/>
    <w:rsid w:val="00860BDC"/>
    <w:rsid w:val="00861045"/>
    <w:rsid w:val="00861096"/>
    <w:rsid w:val="00861431"/>
    <w:rsid w:val="008615EE"/>
    <w:rsid w:val="00861C84"/>
    <w:rsid w:val="0086263F"/>
    <w:rsid w:val="00862DD1"/>
    <w:rsid w:val="00862F6F"/>
    <w:rsid w:val="00863465"/>
    <w:rsid w:val="00863482"/>
    <w:rsid w:val="008642F3"/>
    <w:rsid w:val="008646F1"/>
    <w:rsid w:val="008647D2"/>
    <w:rsid w:val="008656C0"/>
    <w:rsid w:val="00865DCB"/>
    <w:rsid w:val="00866899"/>
    <w:rsid w:val="00866C74"/>
    <w:rsid w:val="0086709E"/>
    <w:rsid w:val="00867293"/>
    <w:rsid w:val="008707C9"/>
    <w:rsid w:val="00870D05"/>
    <w:rsid w:val="00870E05"/>
    <w:rsid w:val="0087130B"/>
    <w:rsid w:val="0087222A"/>
    <w:rsid w:val="00872653"/>
    <w:rsid w:val="0087367D"/>
    <w:rsid w:val="008736C3"/>
    <w:rsid w:val="00873868"/>
    <w:rsid w:val="00874DA4"/>
    <w:rsid w:val="00874F27"/>
    <w:rsid w:val="0087513E"/>
    <w:rsid w:val="0087522F"/>
    <w:rsid w:val="0087571A"/>
    <w:rsid w:val="00875AB2"/>
    <w:rsid w:val="00875BF9"/>
    <w:rsid w:val="00877050"/>
    <w:rsid w:val="00877F91"/>
    <w:rsid w:val="00880233"/>
    <w:rsid w:val="008804B7"/>
    <w:rsid w:val="0088073F"/>
    <w:rsid w:val="008809D4"/>
    <w:rsid w:val="00880CFA"/>
    <w:rsid w:val="00880D0D"/>
    <w:rsid w:val="0088142A"/>
    <w:rsid w:val="008814F5"/>
    <w:rsid w:val="00881E52"/>
    <w:rsid w:val="00882255"/>
    <w:rsid w:val="008824A0"/>
    <w:rsid w:val="00882922"/>
    <w:rsid w:val="00883196"/>
    <w:rsid w:val="008831A7"/>
    <w:rsid w:val="00883216"/>
    <w:rsid w:val="00883CF3"/>
    <w:rsid w:val="00884194"/>
    <w:rsid w:val="008842E4"/>
    <w:rsid w:val="008849F5"/>
    <w:rsid w:val="00884E90"/>
    <w:rsid w:val="00884FBE"/>
    <w:rsid w:val="008858DA"/>
    <w:rsid w:val="0088599E"/>
    <w:rsid w:val="00885E10"/>
    <w:rsid w:val="00886425"/>
    <w:rsid w:val="00887088"/>
    <w:rsid w:val="00887441"/>
    <w:rsid w:val="00887838"/>
    <w:rsid w:val="00887C74"/>
    <w:rsid w:val="008907C6"/>
    <w:rsid w:val="00890EDF"/>
    <w:rsid w:val="008910EF"/>
    <w:rsid w:val="0089118B"/>
    <w:rsid w:val="0089130C"/>
    <w:rsid w:val="0089161C"/>
    <w:rsid w:val="00891CF4"/>
    <w:rsid w:val="008922B1"/>
    <w:rsid w:val="00892326"/>
    <w:rsid w:val="0089257A"/>
    <w:rsid w:val="00892F4E"/>
    <w:rsid w:val="0089349C"/>
    <w:rsid w:val="008947BC"/>
    <w:rsid w:val="00894801"/>
    <w:rsid w:val="00895570"/>
    <w:rsid w:val="008957A0"/>
    <w:rsid w:val="00895967"/>
    <w:rsid w:val="008965AA"/>
    <w:rsid w:val="008974A5"/>
    <w:rsid w:val="0089771E"/>
    <w:rsid w:val="0089792A"/>
    <w:rsid w:val="00897C1A"/>
    <w:rsid w:val="008A03BC"/>
    <w:rsid w:val="008A04C7"/>
    <w:rsid w:val="008A0A26"/>
    <w:rsid w:val="008A103E"/>
    <w:rsid w:val="008A1186"/>
    <w:rsid w:val="008A1485"/>
    <w:rsid w:val="008A17BB"/>
    <w:rsid w:val="008A1BDA"/>
    <w:rsid w:val="008A22DA"/>
    <w:rsid w:val="008A2E9D"/>
    <w:rsid w:val="008A2F80"/>
    <w:rsid w:val="008A4E55"/>
    <w:rsid w:val="008A5916"/>
    <w:rsid w:val="008A6153"/>
    <w:rsid w:val="008A645C"/>
    <w:rsid w:val="008A6EEA"/>
    <w:rsid w:val="008A71F3"/>
    <w:rsid w:val="008A733F"/>
    <w:rsid w:val="008B016C"/>
    <w:rsid w:val="008B0491"/>
    <w:rsid w:val="008B1346"/>
    <w:rsid w:val="008B176F"/>
    <w:rsid w:val="008B193A"/>
    <w:rsid w:val="008B20EB"/>
    <w:rsid w:val="008B22F7"/>
    <w:rsid w:val="008B2F58"/>
    <w:rsid w:val="008B36A6"/>
    <w:rsid w:val="008B3DD4"/>
    <w:rsid w:val="008B4632"/>
    <w:rsid w:val="008B4C7F"/>
    <w:rsid w:val="008B5346"/>
    <w:rsid w:val="008B5CB8"/>
    <w:rsid w:val="008B5D38"/>
    <w:rsid w:val="008B60B1"/>
    <w:rsid w:val="008B746E"/>
    <w:rsid w:val="008B759B"/>
    <w:rsid w:val="008B79BE"/>
    <w:rsid w:val="008C0405"/>
    <w:rsid w:val="008C1BA7"/>
    <w:rsid w:val="008C20E4"/>
    <w:rsid w:val="008C243F"/>
    <w:rsid w:val="008C2EA4"/>
    <w:rsid w:val="008C335E"/>
    <w:rsid w:val="008C33AD"/>
    <w:rsid w:val="008C3484"/>
    <w:rsid w:val="008C3E72"/>
    <w:rsid w:val="008C40A3"/>
    <w:rsid w:val="008C45B0"/>
    <w:rsid w:val="008C7801"/>
    <w:rsid w:val="008C7A11"/>
    <w:rsid w:val="008C7BC1"/>
    <w:rsid w:val="008D051E"/>
    <w:rsid w:val="008D0B2E"/>
    <w:rsid w:val="008D0EC1"/>
    <w:rsid w:val="008D166D"/>
    <w:rsid w:val="008D17B2"/>
    <w:rsid w:val="008D1EF6"/>
    <w:rsid w:val="008D2019"/>
    <w:rsid w:val="008D282C"/>
    <w:rsid w:val="008D2E65"/>
    <w:rsid w:val="008D3706"/>
    <w:rsid w:val="008D43F2"/>
    <w:rsid w:val="008D501B"/>
    <w:rsid w:val="008D6156"/>
    <w:rsid w:val="008D64E2"/>
    <w:rsid w:val="008D6D8F"/>
    <w:rsid w:val="008D77B0"/>
    <w:rsid w:val="008D7E17"/>
    <w:rsid w:val="008D7F8D"/>
    <w:rsid w:val="008D7FEB"/>
    <w:rsid w:val="008E090C"/>
    <w:rsid w:val="008E15C0"/>
    <w:rsid w:val="008E2195"/>
    <w:rsid w:val="008E283D"/>
    <w:rsid w:val="008E2972"/>
    <w:rsid w:val="008E2E64"/>
    <w:rsid w:val="008E3C97"/>
    <w:rsid w:val="008E42CF"/>
    <w:rsid w:val="008E4EBA"/>
    <w:rsid w:val="008E50F4"/>
    <w:rsid w:val="008E56AB"/>
    <w:rsid w:val="008E5E24"/>
    <w:rsid w:val="008E5F79"/>
    <w:rsid w:val="008E6266"/>
    <w:rsid w:val="008E7332"/>
    <w:rsid w:val="008E7A02"/>
    <w:rsid w:val="008E7A6A"/>
    <w:rsid w:val="008F030D"/>
    <w:rsid w:val="008F0EBC"/>
    <w:rsid w:val="008F0F7B"/>
    <w:rsid w:val="008F1042"/>
    <w:rsid w:val="008F2569"/>
    <w:rsid w:val="008F292D"/>
    <w:rsid w:val="008F3198"/>
    <w:rsid w:val="008F32D9"/>
    <w:rsid w:val="008F39E8"/>
    <w:rsid w:val="008F3D4D"/>
    <w:rsid w:val="008F3F06"/>
    <w:rsid w:val="008F41E5"/>
    <w:rsid w:val="008F442D"/>
    <w:rsid w:val="008F45E5"/>
    <w:rsid w:val="008F5E20"/>
    <w:rsid w:val="008F6414"/>
    <w:rsid w:val="008F699E"/>
    <w:rsid w:val="008F6C65"/>
    <w:rsid w:val="008F6EA5"/>
    <w:rsid w:val="008F72C8"/>
    <w:rsid w:val="008F7628"/>
    <w:rsid w:val="008F7813"/>
    <w:rsid w:val="008F7AD3"/>
    <w:rsid w:val="009003B8"/>
    <w:rsid w:val="00900E8A"/>
    <w:rsid w:val="0090158C"/>
    <w:rsid w:val="00901CF5"/>
    <w:rsid w:val="0090202C"/>
    <w:rsid w:val="009028A6"/>
    <w:rsid w:val="00902A1A"/>
    <w:rsid w:val="0090509A"/>
    <w:rsid w:val="00906A66"/>
    <w:rsid w:val="00906E6A"/>
    <w:rsid w:val="00906FC9"/>
    <w:rsid w:val="00907F3F"/>
    <w:rsid w:val="009102A5"/>
    <w:rsid w:val="00910630"/>
    <w:rsid w:val="009110BA"/>
    <w:rsid w:val="00911383"/>
    <w:rsid w:val="0091166B"/>
    <w:rsid w:val="009116AF"/>
    <w:rsid w:val="00911A71"/>
    <w:rsid w:val="00911C40"/>
    <w:rsid w:val="00912411"/>
    <w:rsid w:val="0091260E"/>
    <w:rsid w:val="009129AD"/>
    <w:rsid w:val="0091521A"/>
    <w:rsid w:val="009158CF"/>
    <w:rsid w:val="009159ED"/>
    <w:rsid w:val="00915C9E"/>
    <w:rsid w:val="0091779D"/>
    <w:rsid w:val="00917962"/>
    <w:rsid w:val="0092077A"/>
    <w:rsid w:val="009209A0"/>
    <w:rsid w:val="00920D4F"/>
    <w:rsid w:val="00922572"/>
    <w:rsid w:val="0092328E"/>
    <w:rsid w:val="0092357A"/>
    <w:rsid w:val="0092364B"/>
    <w:rsid w:val="009239CD"/>
    <w:rsid w:val="00924E5A"/>
    <w:rsid w:val="00925347"/>
    <w:rsid w:val="00925AD5"/>
    <w:rsid w:val="00925CED"/>
    <w:rsid w:val="00926599"/>
    <w:rsid w:val="00927206"/>
    <w:rsid w:val="00927537"/>
    <w:rsid w:val="00927748"/>
    <w:rsid w:val="00927E8B"/>
    <w:rsid w:val="00927F27"/>
    <w:rsid w:val="00930337"/>
    <w:rsid w:val="00930A8D"/>
    <w:rsid w:val="0093280A"/>
    <w:rsid w:val="009329B6"/>
    <w:rsid w:val="009329B9"/>
    <w:rsid w:val="009329D1"/>
    <w:rsid w:val="00932B34"/>
    <w:rsid w:val="00932DD5"/>
    <w:rsid w:val="00932ECB"/>
    <w:rsid w:val="00933090"/>
    <w:rsid w:val="00933174"/>
    <w:rsid w:val="00933481"/>
    <w:rsid w:val="00933700"/>
    <w:rsid w:val="00933AA5"/>
    <w:rsid w:val="00933C4E"/>
    <w:rsid w:val="00933D76"/>
    <w:rsid w:val="0093485E"/>
    <w:rsid w:val="009348AB"/>
    <w:rsid w:val="00935396"/>
    <w:rsid w:val="00935C51"/>
    <w:rsid w:val="00935EDB"/>
    <w:rsid w:val="009360F8"/>
    <w:rsid w:val="009379A0"/>
    <w:rsid w:val="00937C8B"/>
    <w:rsid w:val="009408B0"/>
    <w:rsid w:val="00942198"/>
    <w:rsid w:val="00942A02"/>
    <w:rsid w:val="00942A9F"/>
    <w:rsid w:val="00943E84"/>
    <w:rsid w:val="00944BAF"/>
    <w:rsid w:val="009453A4"/>
    <w:rsid w:val="00946A56"/>
    <w:rsid w:val="00946CE1"/>
    <w:rsid w:val="00947645"/>
    <w:rsid w:val="0094764F"/>
    <w:rsid w:val="00947B11"/>
    <w:rsid w:val="0095080B"/>
    <w:rsid w:val="0095095E"/>
    <w:rsid w:val="00950A71"/>
    <w:rsid w:val="00950E21"/>
    <w:rsid w:val="0095160A"/>
    <w:rsid w:val="00951AEF"/>
    <w:rsid w:val="00951E29"/>
    <w:rsid w:val="0095223E"/>
    <w:rsid w:val="009533A2"/>
    <w:rsid w:val="00953694"/>
    <w:rsid w:val="0095377A"/>
    <w:rsid w:val="00953AEA"/>
    <w:rsid w:val="009556A0"/>
    <w:rsid w:val="00955906"/>
    <w:rsid w:val="00955DC5"/>
    <w:rsid w:val="009569AA"/>
    <w:rsid w:val="0095715B"/>
    <w:rsid w:val="0095716C"/>
    <w:rsid w:val="009603F2"/>
    <w:rsid w:val="0096050A"/>
    <w:rsid w:val="00960F83"/>
    <w:rsid w:val="0096182B"/>
    <w:rsid w:val="00961CAC"/>
    <w:rsid w:val="00961E94"/>
    <w:rsid w:val="00961EC5"/>
    <w:rsid w:val="0096242E"/>
    <w:rsid w:val="009630FC"/>
    <w:rsid w:val="00963132"/>
    <w:rsid w:val="00964431"/>
    <w:rsid w:val="00965B60"/>
    <w:rsid w:val="00965CBF"/>
    <w:rsid w:val="0096652E"/>
    <w:rsid w:val="00966B01"/>
    <w:rsid w:val="00966C42"/>
    <w:rsid w:val="00967131"/>
    <w:rsid w:val="00967214"/>
    <w:rsid w:val="009675E1"/>
    <w:rsid w:val="00967A4F"/>
    <w:rsid w:val="009705E0"/>
    <w:rsid w:val="0097118D"/>
    <w:rsid w:val="009715B1"/>
    <w:rsid w:val="009715C8"/>
    <w:rsid w:val="00971DD5"/>
    <w:rsid w:val="009720EF"/>
    <w:rsid w:val="0097279C"/>
    <w:rsid w:val="00973A24"/>
    <w:rsid w:val="00974979"/>
    <w:rsid w:val="00974D3C"/>
    <w:rsid w:val="00974FF6"/>
    <w:rsid w:val="00975586"/>
    <w:rsid w:val="00975728"/>
    <w:rsid w:val="00976FE3"/>
    <w:rsid w:val="00977343"/>
    <w:rsid w:val="009773B3"/>
    <w:rsid w:val="00977C1E"/>
    <w:rsid w:val="0098002E"/>
    <w:rsid w:val="0098003B"/>
    <w:rsid w:val="00980606"/>
    <w:rsid w:val="009815FA"/>
    <w:rsid w:val="00981772"/>
    <w:rsid w:val="00981816"/>
    <w:rsid w:val="00981B67"/>
    <w:rsid w:val="00981FB6"/>
    <w:rsid w:val="00982942"/>
    <w:rsid w:val="009832EE"/>
    <w:rsid w:val="0098349E"/>
    <w:rsid w:val="009836F1"/>
    <w:rsid w:val="00983AEA"/>
    <w:rsid w:val="00983CA1"/>
    <w:rsid w:val="00983CE4"/>
    <w:rsid w:val="009846C8"/>
    <w:rsid w:val="00985476"/>
    <w:rsid w:val="009859FD"/>
    <w:rsid w:val="00985CA4"/>
    <w:rsid w:val="00986147"/>
    <w:rsid w:val="009868EA"/>
    <w:rsid w:val="00986AA0"/>
    <w:rsid w:val="00986CED"/>
    <w:rsid w:val="009877DF"/>
    <w:rsid w:val="0099079D"/>
    <w:rsid w:val="00990C6F"/>
    <w:rsid w:val="00990D5A"/>
    <w:rsid w:val="009912B3"/>
    <w:rsid w:val="009920F1"/>
    <w:rsid w:val="00992267"/>
    <w:rsid w:val="0099260F"/>
    <w:rsid w:val="00992ABB"/>
    <w:rsid w:val="00992ECA"/>
    <w:rsid w:val="00993656"/>
    <w:rsid w:val="00993974"/>
    <w:rsid w:val="00994545"/>
    <w:rsid w:val="009953B5"/>
    <w:rsid w:val="009962CD"/>
    <w:rsid w:val="009976BD"/>
    <w:rsid w:val="00997F56"/>
    <w:rsid w:val="009A086E"/>
    <w:rsid w:val="009A0FE8"/>
    <w:rsid w:val="009A17FC"/>
    <w:rsid w:val="009A26D1"/>
    <w:rsid w:val="009A2D05"/>
    <w:rsid w:val="009A3772"/>
    <w:rsid w:val="009A3EFE"/>
    <w:rsid w:val="009A40F6"/>
    <w:rsid w:val="009A41A3"/>
    <w:rsid w:val="009A467E"/>
    <w:rsid w:val="009A54CC"/>
    <w:rsid w:val="009A5964"/>
    <w:rsid w:val="009A5E78"/>
    <w:rsid w:val="009A625B"/>
    <w:rsid w:val="009A6366"/>
    <w:rsid w:val="009A65F3"/>
    <w:rsid w:val="009A69C7"/>
    <w:rsid w:val="009A6C13"/>
    <w:rsid w:val="009A6D9B"/>
    <w:rsid w:val="009A6EDC"/>
    <w:rsid w:val="009B055A"/>
    <w:rsid w:val="009B0568"/>
    <w:rsid w:val="009B0E56"/>
    <w:rsid w:val="009B2522"/>
    <w:rsid w:val="009B2BAA"/>
    <w:rsid w:val="009B2CA6"/>
    <w:rsid w:val="009B2DD7"/>
    <w:rsid w:val="009B3D14"/>
    <w:rsid w:val="009B3D75"/>
    <w:rsid w:val="009B3E9F"/>
    <w:rsid w:val="009B4765"/>
    <w:rsid w:val="009B5608"/>
    <w:rsid w:val="009B5623"/>
    <w:rsid w:val="009B5750"/>
    <w:rsid w:val="009B78A7"/>
    <w:rsid w:val="009B7AEF"/>
    <w:rsid w:val="009B7D05"/>
    <w:rsid w:val="009C010D"/>
    <w:rsid w:val="009C09E7"/>
    <w:rsid w:val="009C1205"/>
    <w:rsid w:val="009C19E9"/>
    <w:rsid w:val="009C3526"/>
    <w:rsid w:val="009C4129"/>
    <w:rsid w:val="009C456C"/>
    <w:rsid w:val="009C4785"/>
    <w:rsid w:val="009C4FA7"/>
    <w:rsid w:val="009C5749"/>
    <w:rsid w:val="009C5C63"/>
    <w:rsid w:val="009C64F3"/>
    <w:rsid w:val="009C6843"/>
    <w:rsid w:val="009C6848"/>
    <w:rsid w:val="009C6FB2"/>
    <w:rsid w:val="009C71BE"/>
    <w:rsid w:val="009C77A1"/>
    <w:rsid w:val="009C7986"/>
    <w:rsid w:val="009C79E0"/>
    <w:rsid w:val="009C7A1F"/>
    <w:rsid w:val="009C7E51"/>
    <w:rsid w:val="009D0D63"/>
    <w:rsid w:val="009D0D8C"/>
    <w:rsid w:val="009D1420"/>
    <w:rsid w:val="009D17B7"/>
    <w:rsid w:val="009D1F2E"/>
    <w:rsid w:val="009D274D"/>
    <w:rsid w:val="009D3FE9"/>
    <w:rsid w:val="009D46FF"/>
    <w:rsid w:val="009D4B7C"/>
    <w:rsid w:val="009D50F5"/>
    <w:rsid w:val="009D5809"/>
    <w:rsid w:val="009D5F7C"/>
    <w:rsid w:val="009D64BE"/>
    <w:rsid w:val="009D656D"/>
    <w:rsid w:val="009D6F47"/>
    <w:rsid w:val="009D7B15"/>
    <w:rsid w:val="009D7C00"/>
    <w:rsid w:val="009D7C7B"/>
    <w:rsid w:val="009E00B5"/>
    <w:rsid w:val="009E0B9B"/>
    <w:rsid w:val="009E0CB2"/>
    <w:rsid w:val="009E10F3"/>
    <w:rsid w:val="009E1324"/>
    <w:rsid w:val="009E1379"/>
    <w:rsid w:val="009E256D"/>
    <w:rsid w:val="009E28E4"/>
    <w:rsid w:val="009E2A7A"/>
    <w:rsid w:val="009E377B"/>
    <w:rsid w:val="009E3B50"/>
    <w:rsid w:val="009E45F6"/>
    <w:rsid w:val="009E48CC"/>
    <w:rsid w:val="009E48E1"/>
    <w:rsid w:val="009E49D3"/>
    <w:rsid w:val="009E4ADD"/>
    <w:rsid w:val="009E4CB0"/>
    <w:rsid w:val="009E5375"/>
    <w:rsid w:val="009E566C"/>
    <w:rsid w:val="009E5A03"/>
    <w:rsid w:val="009E5A0E"/>
    <w:rsid w:val="009E5FFE"/>
    <w:rsid w:val="009E6125"/>
    <w:rsid w:val="009E7255"/>
    <w:rsid w:val="009E72C5"/>
    <w:rsid w:val="009E7CD4"/>
    <w:rsid w:val="009F1AA6"/>
    <w:rsid w:val="009F1B18"/>
    <w:rsid w:val="009F1D8B"/>
    <w:rsid w:val="009F274F"/>
    <w:rsid w:val="009F29D1"/>
    <w:rsid w:val="009F3DB5"/>
    <w:rsid w:val="009F41AF"/>
    <w:rsid w:val="009F437B"/>
    <w:rsid w:val="009F50A9"/>
    <w:rsid w:val="009F5154"/>
    <w:rsid w:val="009F51A8"/>
    <w:rsid w:val="009F6410"/>
    <w:rsid w:val="009F6667"/>
    <w:rsid w:val="009F686C"/>
    <w:rsid w:val="009F7E41"/>
    <w:rsid w:val="009F7FD5"/>
    <w:rsid w:val="00A00C50"/>
    <w:rsid w:val="00A0104C"/>
    <w:rsid w:val="00A0111B"/>
    <w:rsid w:val="00A02C02"/>
    <w:rsid w:val="00A03E37"/>
    <w:rsid w:val="00A044C1"/>
    <w:rsid w:val="00A0505D"/>
    <w:rsid w:val="00A05225"/>
    <w:rsid w:val="00A060DC"/>
    <w:rsid w:val="00A063AA"/>
    <w:rsid w:val="00A06488"/>
    <w:rsid w:val="00A0678E"/>
    <w:rsid w:val="00A069B1"/>
    <w:rsid w:val="00A06BCF"/>
    <w:rsid w:val="00A0731A"/>
    <w:rsid w:val="00A0734D"/>
    <w:rsid w:val="00A07BBC"/>
    <w:rsid w:val="00A07EE0"/>
    <w:rsid w:val="00A12956"/>
    <w:rsid w:val="00A1302E"/>
    <w:rsid w:val="00A13032"/>
    <w:rsid w:val="00A13997"/>
    <w:rsid w:val="00A1409D"/>
    <w:rsid w:val="00A1422D"/>
    <w:rsid w:val="00A150C3"/>
    <w:rsid w:val="00A15CD4"/>
    <w:rsid w:val="00A16FCF"/>
    <w:rsid w:val="00A17134"/>
    <w:rsid w:val="00A17A90"/>
    <w:rsid w:val="00A20247"/>
    <w:rsid w:val="00A2083A"/>
    <w:rsid w:val="00A21B5B"/>
    <w:rsid w:val="00A21DB8"/>
    <w:rsid w:val="00A22676"/>
    <w:rsid w:val="00A23C1B"/>
    <w:rsid w:val="00A23CBC"/>
    <w:rsid w:val="00A24562"/>
    <w:rsid w:val="00A24757"/>
    <w:rsid w:val="00A24AB2"/>
    <w:rsid w:val="00A24CA6"/>
    <w:rsid w:val="00A24D66"/>
    <w:rsid w:val="00A2515B"/>
    <w:rsid w:val="00A2524F"/>
    <w:rsid w:val="00A25CC5"/>
    <w:rsid w:val="00A25ED1"/>
    <w:rsid w:val="00A264E9"/>
    <w:rsid w:val="00A26548"/>
    <w:rsid w:val="00A2689F"/>
    <w:rsid w:val="00A26A56"/>
    <w:rsid w:val="00A26C1F"/>
    <w:rsid w:val="00A26E51"/>
    <w:rsid w:val="00A27793"/>
    <w:rsid w:val="00A301EB"/>
    <w:rsid w:val="00A302D5"/>
    <w:rsid w:val="00A30682"/>
    <w:rsid w:val="00A30B97"/>
    <w:rsid w:val="00A31392"/>
    <w:rsid w:val="00A31996"/>
    <w:rsid w:val="00A320D6"/>
    <w:rsid w:val="00A32C44"/>
    <w:rsid w:val="00A32E78"/>
    <w:rsid w:val="00A32ECD"/>
    <w:rsid w:val="00A336E6"/>
    <w:rsid w:val="00A33D96"/>
    <w:rsid w:val="00A34055"/>
    <w:rsid w:val="00A34543"/>
    <w:rsid w:val="00A34E31"/>
    <w:rsid w:val="00A36469"/>
    <w:rsid w:val="00A36680"/>
    <w:rsid w:val="00A36E19"/>
    <w:rsid w:val="00A3736A"/>
    <w:rsid w:val="00A374FF"/>
    <w:rsid w:val="00A379C6"/>
    <w:rsid w:val="00A40B5E"/>
    <w:rsid w:val="00A40BC0"/>
    <w:rsid w:val="00A40CE2"/>
    <w:rsid w:val="00A40FB3"/>
    <w:rsid w:val="00A41B02"/>
    <w:rsid w:val="00A42608"/>
    <w:rsid w:val="00A4272D"/>
    <w:rsid w:val="00A42A1D"/>
    <w:rsid w:val="00A43416"/>
    <w:rsid w:val="00A43A90"/>
    <w:rsid w:val="00A43F53"/>
    <w:rsid w:val="00A43F5E"/>
    <w:rsid w:val="00A443F8"/>
    <w:rsid w:val="00A44834"/>
    <w:rsid w:val="00A45103"/>
    <w:rsid w:val="00A452EB"/>
    <w:rsid w:val="00A45415"/>
    <w:rsid w:val="00A458CD"/>
    <w:rsid w:val="00A4598E"/>
    <w:rsid w:val="00A46545"/>
    <w:rsid w:val="00A4737E"/>
    <w:rsid w:val="00A47852"/>
    <w:rsid w:val="00A52591"/>
    <w:rsid w:val="00A52EE4"/>
    <w:rsid w:val="00A54538"/>
    <w:rsid w:val="00A5453B"/>
    <w:rsid w:val="00A54A52"/>
    <w:rsid w:val="00A5527C"/>
    <w:rsid w:val="00A55A6C"/>
    <w:rsid w:val="00A56825"/>
    <w:rsid w:val="00A56889"/>
    <w:rsid w:val="00A568A0"/>
    <w:rsid w:val="00A56B89"/>
    <w:rsid w:val="00A56D3A"/>
    <w:rsid w:val="00A57010"/>
    <w:rsid w:val="00A571FA"/>
    <w:rsid w:val="00A57656"/>
    <w:rsid w:val="00A57785"/>
    <w:rsid w:val="00A600D5"/>
    <w:rsid w:val="00A600DA"/>
    <w:rsid w:val="00A6033E"/>
    <w:rsid w:val="00A605BE"/>
    <w:rsid w:val="00A607EB"/>
    <w:rsid w:val="00A60F0F"/>
    <w:rsid w:val="00A61CF7"/>
    <w:rsid w:val="00A62349"/>
    <w:rsid w:val="00A62CA9"/>
    <w:rsid w:val="00A63980"/>
    <w:rsid w:val="00A63BDF"/>
    <w:rsid w:val="00A63CEF"/>
    <w:rsid w:val="00A64479"/>
    <w:rsid w:val="00A646C1"/>
    <w:rsid w:val="00A64AC3"/>
    <w:rsid w:val="00A660E6"/>
    <w:rsid w:val="00A6627C"/>
    <w:rsid w:val="00A670B2"/>
    <w:rsid w:val="00A6743F"/>
    <w:rsid w:val="00A67CB0"/>
    <w:rsid w:val="00A67E7C"/>
    <w:rsid w:val="00A70067"/>
    <w:rsid w:val="00A703A6"/>
    <w:rsid w:val="00A70DE0"/>
    <w:rsid w:val="00A71502"/>
    <w:rsid w:val="00A71656"/>
    <w:rsid w:val="00A71732"/>
    <w:rsid w:val="00A7201A"/>
    <w:rsid w:val="00A732CB"/>
    <w:rsid w:val="00A73402"/>
    <w:rsid w:val="00A7361C"/>
    <w:rsid w:val="00A73A1D"/>
    <w:rsid w:val="00A7444D"/>
    <w:rsid w:val="00A74873"/>
    <w:rsid w:val="00A74F28"/>
    <w:rsid w:val="00A75AE5"/>
    <w:rsid w:val="00A75B21"/>
    <w:rsid w:val="00A75E06"/>
    <w:rsid w:val="00A76141"/>
    <w:rsid w:val="00A76150"/>
    <w:rsid w:val="00A76E22"/>
    <w:rsid w:val="00A80124"/>
    <w:rsid w:val="00A8128B"/>
    <w:rsid w:val="00A81BF1"/>
    <w:rsid w:val="00A81D05"/>
    <w:rsid w:val="00A82341"/>
    <w:rsid w:val="00A82836"/>
    <w:rsid w:val="00A82CA8"/>
    <w:rsid w:val="00A83249"/>
    <w:rsid w:val="00A83378"/>
    <w:rsid w:val="00A8356F"/>
    <w:rsid w:val="00A83680"/>
    <w:rsid w:val="00A83B60"/>
    <w:rsid w:val="00A83CE2"/>
    <w:rsid w:val="00A83EC2"/>
    <w:rsid w:val="00A84F6C"/>
    <w:rsid w:val="00A85340"/>
    <w:rsid w:val="00A85ACE"/>
    <w:rsid w:val="00A86C3B"/>
    <w:rsid w:val="00A872FE"/>
    <w:rsid w:val="00A87A54"/>
    <w:rsid w:val="00A87AC6"/>
    <w:rsid w:val="00A9007B"/>
    <w:rsid w:val="00A90CFB"/>
    <w:rsid w:val="00A91479"/>
    <w:rsid w:val="00A918B8"/>
    <w:rsid w:val="00A91C0C"/>
    <w:rsid w:val="00A91EC1"/>
    <w:rsid w:val="00A91FD6"/>
    <w:rsid w:val="00A9201F"/>
    <w:rsid w:val="00A9258C"/>
    <w:rsid w:val="00A9286D"/>
    <w:rsid w:val="00A928CE"/>
    <w:rsid w:val="00A931E4"/>
    <w:rsid w:val="00A934AF"/>
    <w:rsid w:val="00A941CD"/>
    <w:rsid w:val="00A94322"/>
    <w:rsid w:val="00A9481D"/>
    <w:rsid w:val="00A948BF"/>
    <w:rsid w:val="00A952DE"/>
    <w:rsid w:val="00A95EF1"/>
    <w:rsid w:val="00A96134"/>
    <w:rsid w:val="00A9625D"/>
    <w:rsid w:val="00A97106"/>
    <w:rsid w:val="00A97817"/>
    <w:rsid w:val="00AA10E2"/>
    <w:rsid w:val="00AA1508"/>
    <w:rsid w:val="00AA1A9A"/>
    <w:rsid w:val="00AA1B65"/>
    <w:rsid w:val="00AA2110"/>
    <w:rsid w:val="00AA3731"/>
    <w:rsid w:val="00AA4463"/>
    <w:rsid w:val="00AA450C"/>
    <w:rsid w:val="00AA5A4B"/>
    <w:rsid w:val="00AA6095"/>
    <w:rsid w:val="00AA674C"/>
    <w:rsid w:val="00AA6B50"/>
    <w:rsid w:val="00AA6CC9"/>
    <w:rsid w:val="00AA6D4E"/>
    <w:rsid w:val="00AA7B6A"/>
    <w:rsid w:val="00AA7ED9"/>
    <w:rsid w:val="00AB0232"/>
    <w:rsid w:val="00AB0238"/>
    <w:rsid w:val="00AB0690"/>
    <w:rsid w:val="00AB0791"/>
    <w:rsid w:val="00AB146A"/>
    <w:rsid w:val="00AB1926"/>
    <w:rsid w:val="00AB2063"/>
    <w:rsid w:val="00AB24FA"/>
    <w:rsid w:val="00AB2915"/>
    <w:rsid w:val="00AB30CA"/>
    <w:rsid w:val="00AB334E"/>
    <w:rsid w:val="00AB358C"/>
    <w:rsid w:val="00AB44B9"/>
    <w:rsid w:val="00AB46A2"/>
    <w:rsid w:val="00AB46A4"/>
    <w:rsid w:val="00AB484B"/>
    <w:rsid w:val="00AB4DFF"/>
    <w:rsid w:val="00AB569D"/>
    <w:rsid w:val="00AB5D9D"/>
    <w:rsid w:val="00AB6630"/>
    <w:rsid w:val="00AB67DF"/>
    <w:rsid w:val="00AB6E7B"/>
    <w:rsid w:val="00AB7315"/>
    <w:rsid w:val="00AB77B1"/>
    <w:rsid w:val="00AC057C"/>
    <w:rsid w:val="00AC0853"/>
    <w:rsid w:val="00AC0D5C"/>
    <w:rsid w:val="00AC10A1"/>
    <w:rsid w:val="00AC1C35"/>
    <w:rsid w:val="00AC1E79"/>
    <w:rsid w:val="00AC2215"/>
    <w:rsid w:val="00AC257A"/>
    <w:rsid w:val="00AC2816"/>
    <w:rsid w:val="00AC2836"/>
    <w:rsid w:val="00AC2E53"/>
    <w:rsid w:val="00AC37B4"/>
    <w:rsid w:val="00AC38D3"/>
    <w:rsid w:val="00AC3FBB"/>
    <w:rsid w:val="00AC4250"/>
    <w:rsid w:val="00AC4517"/>
    <w:rsid w:val="00AC457F"/>
    <w:rsid w:val="00AC4AD6"/>
    <w:rsid w:val="00AC4DD5"/>
    <w:rsid w:val="00AC652E"/>
    <w:rsid w:val="00AC6B2D"/>
    <w:rsid w:val="00AC7588"/>
    <w:rsid w:val="00AD00AA"/>
    <w:rsid w:val="00AD0424"/>
    <w:rsid w:val="00AD04AB"/>
    <w:rsid w:val="00AD07C8"/>
    <w:rsid w:val="00AD081A"/>
    <w:rsid w:val="00AD0A0F"/>
    <w:rsid w:val="00AD0A8A"/>
    <w:rsid w:val="00AD167E"/>
    <w:rsid w:val="00AD1871"/>
    <w:rsid w:val="00AD19ED"/>
    <w:rsid w:val="00AD2407"/>
    <w:rsid w:val="00AD241D"/>
    <w:rsid w:val="00AD2882"/>
    <w:rsid w:val="00AD2D32"/>
    <w:rsid w:val="00AD4ABA"/>
    <w:rsid w:val="00AD4E55"/>
    <w:rsid w:val="00AD4EF8"/>
    <w:rsid w:val="00AD51FA"/>
    <w:rsid w:val="00AD541D"/>
    <w:rsid w:val="00AD54A0"/>
    <w:rsid w:val="00AD5ED8"/>
    <w:rsid w:val="00AD67BE"/>
    <w:rsid w:val="00AD6E53"/>
    <w:rsid w:val="00AD6F70"/>
    <w:rsid w:val="00AD70E4"/>
    <w:rsid w:val="00AD747C"/>
    <w:rsid w:val="00AD790C"/>
    <w:rsid w:val="00AD7E4E"/>
    <w:rsid w:val="00AE054B"/>
    <w:rsid w:val="00AE0999"/>
    <w:rsid w:val="00AE09CF"/>
    <w:rsid w:val="00AE0A1D"/>
    <w:rsid w:val="00AE1203"/>
    <w:rsid w:val="00AE1A28"/>
    <w:rsid w:val="00AE2672"/>
    <w:rsid w:val="00AE2DE0"/>
    <w:rsid w:val="00AE3025"/>
    <w:rsid w:val="00AE34B9"/>
    <w:rsid w:val="00AE3628"/>
    <w:rsid w:val="00AE390A"/>
    <w:rsid w:val="00AE3FE4"/>
    <w:rsid w:val="00AE53C8"/>
    <w:rsid w:val="00AE5726"/>
    <w:rsid w:val="00AE5A24"/>
    <w:rsid w:val="00AE61F2"/>
    <w:rsid w:val="00AE67A4"/>
    <w:rsid w:val="00AE73A4"/>
    <w:rsid w:val="00AE7451"/>
    <w:rsid w:val="00AE7F4E"/>
    <w:rsid w:val="00AF127F"/>
    <w:rsid w:val="00AF12BC"/>
    <w:rsid w:val="00AF1C96"/>
    <w:rsid w:val="00AF2FAD"/>
    <w:rsid w:val="00AF35B0"/>
    <w:rsid w:val="00AF3AE6"/>
    <w:rsid w:val="00AF3D30"/>
    <w:rsid w:val="00AF3E3C"/>
    <w:rsid w:val="00AF3FC0"/>
    <w:rsid w:val="00AF46F9"/>
    <w:rsid w:val="00AF4818"/>
    <w:rsid w:val="00AF49E0"/>
    <w:rsid w:val="00AF55F0"/>
    <w:rsid w:val="00AF5DC0"/>
    <w:rsid w:val="00AF651C"/>
    <w:rsid w:val="00AF7BF4"/>
    <w:rsid w:val="00B0031E"/>
    <w:rsid w:val="00B005D7"/>
    <w:rsid w:val="00B00EE6"/>
    <w:rsid w:val="00B0107A"/>
    <w:rsid w:val="00B01FCA"/>
    <w:rsid w:val="00B01FF6"/>
    <w:rsid w:val="00B03CAA"/>
    <w:rsid w:val="00B03F40"/>
    <w:rsid w:val="00B04422"/>
    <w:rsid w:val="00B04ACD"/>
    <w:rsid w:val="00B055E0"/>
    <w:rsid w:val="00B058B9"/>
    <w:rsid w:val="00B05AB6"/>
    <w:rsid w:val="00B06DD0"/>
    <w:rsid w:val="00B06EE0"/>
    <w:rsid w:val="00B06F31"/>
    <w:rsid w:val="00B071B2"/>
    <w:rsid w:val="00B07E27"/>
    <w:rsid w:val="00B10185"/>
    <w:rsid w:val="00B101D0"/>
    <w:rsid w:val="00B104C3"/>
    <w:rsid w:val="00B12345"/>
    <w:rsid w:val="00B12492"/>
    <w:rsid w:val="00B12D00"/>
    <w:rsid w:val="00B12E82"/>
    <w:rsid w:val="00B13072"/>
    <w:rsid w:val="00B13B3F"/>
    <w:rsid w:val="00B13B66"/>
    <w:rsid w:val="00B14196"/>
    <w:rsid w:val="00B14A5F"/>
    <w:rsid w:val="00B1529A"/>
    <w:rsid w:val="00B15891"/>
    <w:rsid w:val="00B15CAB"/>
    <w:rsid w:val="00B15E62"/>
    <w:rsid w:val="00B1647C"/>
    <w:rsid w:val="00B16545"/>
    <w:rsid w:val="00B17026"/>
    <w:rsid w:val="00B176A1"/>
    <w:rsid w:val="00B1797D"/>
    <w:rsid w:val="00B17C2E"/>
    <w:rsid w:val="00B2019F"/>
    <w:rsid w:val="00B20D36"/>
    <w:rsid w:val="00B20F34"/>
    <w:rsid w:val="00B215DF"/>
    <w:rsid w:val="00B21E61"/>
    <w:rsid w:val="00B22187"/>
    <w:rsid w:val="00B22AB0"/>
    <w:rsid w:val="00B23395"/>
    <w:rsid w:val="00B2358C"/>
    <w:rsid w:val="00B242F2"/>
    <w:rsid w:val="00B244CE"/>
    <w:rsid w:val="00B2561C"/>
    <w:rsid w:val="00B2608C"/>
    <w:rsid w:val="00B26339"/>
    <w:rsid w:val="00B26E61"/>
    <w:rsid w:val="00B3092B"/>
    <w:rsid w:val="00B31310"/>
    <w:rsid w:val="00B3211B"/>
    <w:rsid w:val="00B321B3"/>
    <w:rsid w:val="00B32707"/>
    <w:rsid w:val="00B32AB2"/>
    <w:rsid w:val="00B32AD9"/>
    <w:rsid w:val="00B32FEC"/>
    <w:rsid w:val="00B33789"/>
    <w:rsid w:val="00B34364"/>
    <w:rsid w:val="00B344FA"/>
    <w:rsid w:val="00B34B29"/>
    <w:rsid w:val="00B35220"/>
    <w:rsid w:val="00B36D2D"/>
    <w:rsid w:val="00B374D8"/>
    <w:rsid w:val="00B378EF"/>
    <w:rsid w:val="00B3799D"/>
    <w:rsid w:val="00B37D90"/>
    <w:rsid w:val="00B41BE3"/>
    <w:rsid w:val="00B41C5A"/>
    <w:rsid w:val="00B42658"/>
    <w:rsid w:val="00B42F86"/>
    <w:rsid w:val="00B430B4"/>
    <w:rsid w:val="00B43275"/>
    <w:rsid w:val="00B43B9B"/>
    <w:rsid w:val="00B44992"/>
    <w:rsid w:val="00B45264"/>
    <w:rsid w:val="00B456C9"/>
    <w:rsid w:val="00B45986"/>
    <w:rsid w:val="00B46594"/>
    <w:rsid w:val="00B46C1F"/>
    <w:rsid w:val="00B47FA8"/>
    <w:rsid w:val="00B50A12"/>
    <w:rsid w:val="00B511D5"/>
    <w:rsid w:val="00B51B4C"/>
    <w:rsid w:val="00B52C7B"/>
    <w:rsid w:val="00B53B9B"/>
    <w:rsid w:val="00B5426A"/>
    <w:rsid w:val="00B54765"/>
    <w:rsid w:val="00B54DB2"/>
    <w:rsid w:val="00B55EE4"/>
    <w:rsid w:val="00B55F5A"/>
    <w:rsid w:val="00B57119"/>
    <w:rsid w:val="00B574D9"/>
    <w:rsid w:val="00B57863"/>
    <w:rsid w:val="00B578E9"/>
    <w:rsid w:val="00B6000E"/>
    <w:rsid w:val="00B60737"/>
    <w:rsid w:val="00B6097F"/>
    <w:rsid w:val="00B613F1"/>
    <w:rsid w:val="00B61A56"/>
    <w:rsid w:val="00B62630"/>
    <w:rsid w:val="00B6331E"/>
    <w:rsid w:val="00B63A0E"/>
    <w:rsid w:val="00B63D41"/>
    <w:rsid w:val="00B63F2A"/>
    <w:rsid w:val="00B63F5F"/>
    <w:rsid w:val="00B64582"/>
    <w:rsid w:val="00B648FC"/>
    <w:rsid w:val="00B64F50"/>
    <w:rsid w:val="00B66720"/>
    <w:rsid w:val="00B6696B"/>
    <w:rsid w:val="00B66F26"/>
    <w:rsid w:val="00B6707F"/>
    <w:rsid w:val="00B67314"/>
    <w:rsid w:val="00B674AD"/>
    <w:rsid w:val="00B6760D"/>
    <w:rsid w:val="00B7024E"/>
    <w:rsid w:val="00B708BD"/>
    <w:rsid w:val="00B70BAB"/>
    <w:rsid w:val="00B715E0"/>
    <w:rsid w:val="00B71D3C"/>
    <w:rsid w:val="00B71DBD"/>
    <w:rsid w:val="00B721B6"/>
    <w:rsid w:val="00B7298B"/>
    <w:rsid w:val="00B729AE"/>
    <w:rsid w:val="00B72CB7"/>
    <w:rsid w:val="00B7375F"/>
    <w:rsid w:val="00B73989"/>
    <w:rsid w:val="00B7469C"/>
    <w:rsid w:val="00B74E28"/>
    <w:rsid w:val="00B75668"/>
    <w:rsid w:val="00B77028"/>
    <w:rsid w:val="00B77179"/>
    <w:rsid w:val="00B77636"/>
    <w:rsid w:val="00B77F6F"/>
    <w:rsid w:val="00B80D90"/>
    <w:rsid w:val="00B81097"/>
    <w:rsid w:val="00B814EF"/>
    <w:rsid w:val="00B8201E"/>
    <w:rsid w:val="00B8229A"/>
    <w:rsid w:val="00B823F5"/>
    <w:rsid w:val="00B82D5A"/>
    <w:rsid w:val="00B8326A"/>
    <w:rsid w:val="00B844B2"/>
    <w:rsid w:val="00B846A0"/>
    <w:rsid w:val="00B84B32"/>
    <w:rsid w:val="00B84B63"/>
    <w:rsid w:val="00B84BC4"/>
    <w:rsid w:val="00B84D9F"/>
    <w:rsid w:val="00B85568"/>
    <w:rsid w:val="00B8684C"/>
    <w:rsid w:val="00B877B2"/>
    <w:rsid w:val="00B87941"/>
    <w:rsid w:val="00B87B65"/>
    <w:rsid w:val="00B87B7B"/>
    <w:rsid w:val="00B91A7F"/>
    <w:rsid w:val="00B91AF1"/>
    <w:rsid w:val="00B92268"/>
    <w:rsid w:val="00B924BF"/>
    <w:rsid w:val="00B9270B"/>
    <w:rsid w:val="00B9431F"/>
    <w:rsid w:val="00B948A7"/>
    <w:rsid w:val="00B94CFB"/>
    <w:rsid w:val="00B94DB1"/>
    <w:rsid w:val="00B95F56"/>
    <w:rsid w:val="00B95F5D"/>
    <w:rsid w:val="00B97113"/>
    <w:rsid w:val="00B97193"/>
    <w:rsid w:val="00B97E66"/>
    <w:rsid w:val="00BA0733"/>
    <w:rsid w:val="00BA0D1B"/>
    <w:rsid w:val="00BA1465"/>
    <w:rsid w:val="00BA1D3B"/>
    <w:rsid w:val="00BA2D27"/>
    <w:rsid w:val="00BA2D66"/>
    <w:rsid w:val="00BA3D80"/>
    <w:rsid w:val="00BA4205"/>
    <w:rsid w:val="00BA4C2E"/>
    <w:rsid w:val="00BA5C23"/>
    <w:rsid w:val="00BA6501"/>
    <w:rsid w:val="00BA66DD"/>
    <w:rsid w:val="00BA685D"/>
    <w:rsid w:val="00BA6E97"/>
    <w:rsid w:val="00BA750B"/>
    <w:rsid w:val="00BA77C2"/>
    <w:rsid w:val="00BA79E4"/>
    <w:rsid w:val="00BA7C63"/>
    <w:rsid w:val="00BB032D"/>
    <w:rsid w:val="00BB1207"/>
    <w:rsid w:val="00BB1B16"/>
    <w:rsid w:val="00BB2A25"/>
    <w:rsid w:val="00BB314A"/>
    <w:rsid w:val="00BB38FC"/>
    <w:rsid w:val="00BB3BC0"/>
    <w:rsid w:val="00BB460E"/>
    <w:rsid w:val="00BB4FCF"/>
    <w:rsid w:val="00BB53F5"/>
    <w:rsid w:val="00BB5584"/>
    <w:rsid w:val="00BB5B2C"/>
    <w:rsid w:val="00BB5B64"/>
    <w:rsid w:val="00BB665C"/>
    <w:rsid w:val="00BB678E"/>
    <w:rsid w:val="00BB7D6F"/>
    <w:rsid w:val="00BC075C"/>
    <w:rsid w:val="00BC07EF"/>
    <w:rsid w:val="00BC12FC"/>
    <w:rsid w:val="00BC3769"/>
    <w:rsid w:val="00BC4270"/>
    <w:rsid w:val="00BC435F"/>
    <w:rsid w:val="00BC4655"/>
    <w:rsid w:val="00BC4810"/>
    <w:rsid w:val="00BC4990"/>
    <w:rsid w:val="00BC4D7B"/>
    <w:rsid w:val="00BC4D8B"/>
    <w:rsid w:val="00BC4F90"/>
    <w:rsid w:val="00BC5651"/>
    <w:rsid w:val="00BC5702"/>
    <w:rsid w:val="00BC5BB6"/>
    <w:rsid w:val="00BC5C2E"/>
    <w:rsid w:val="00BC7E4F"/>
    <w:rsid w:val="00BD0610"/>
    <w:rsid w:val="00BD12C1"/>
    <w:rsid w:val="00BD1335"/>
    <w:rsid w:val="00BD1824"/>
    <w:rsid w:val="00BD1C62"/>
    <w:rsid w:val="00BD1D23"/>
    <w:rsid w:val="00BD2051"/>
    <w:rsid w:val="00BD248E"/>
    <w:rsid w:val="00BD26AB"/>
    <w:rsid w:val="00BD2EB7"/>
    <w:rsid w:val="00BD310D"/>
    <w:rsid w:val="00BD31B8"/>
    <w:rsid w:val="00BD32A7"/>
    <w:rsid w:val="00BD3307"/>
    <w:rsid w:val="00BD36D6"/>
    <w:rsid w:val="00BD3852"/>
    <w:rsid w:val="00BD38F2"/>
    <w:rsid w:val="00BD43E1"/>
    <w:rsid w:val="00BD543E"/>
    <w:rsid w:val="00BD5521"/>
    <w:rsid w:val="00BD5B1F"/>
    <w:rsid w:val="00BD5D5D"/>
    <w:rsid w:val="00BD5DE5"/>
    <w:rsid w:val="00BD6711"/>
    <w:rsid w:val="00BD6BB1"/>
    <w:rsid w:val="00BD7679"/>
    <w:rsid w:val="00BD7D45"/>
    <w:rsid w:val="00BE099A"/>
    <w:rsid w:val="00BE12D4"/>
    <w:rsid w:val="00BE136E"/>
    <w:rsid w:val="00BE189A"/>
    <w:rsid w:val="00BE1ABB"/>
    <w:rsid w:val="00BE1D72"/>
    <w:rsid w:val="00BE2CB1"/>
    <w:rsid w:val="00BE33E9"/>
    <w:rsid w:val="00BE3C29"/>
    <w:rsid w:val="00BE4594"/>
    <w:rsid w:val="00BE4642"/>
    <w:rsid w:val="00BE49EA"/>
    <w:rsid w:val="00BE4D53"/>
    <w:rsid w:val="00BE50BD"/>
    <w:rsid w:val="00BE5DB9"/>
    <w:rsid w:val="00BE5F9A"/>
    <w:rsid w:val="00BE60AC"/>
    <w:rsid w:val="00BE72C6"/>
    <w:rsid w:val="00BE73F9"/>
    <w:rsid w:val="00BF0677"/>
    <w:rsid w:val="00BF15F6"/>
    <w:rsid w:val="00BF1814"/>
    <w:rsid w:val="00BF1DF9"/>
    <w:rsid w:val="00BF240C"/>
    <w:rsid w:val="00BF3113"/>
    <w:rsid w:val="00BF3217"/>
    <w:rsid w:val="00BF3499"/>
    <w:rsid w:val="00BF383D"/>
    <w:rsid w:val="00BF39CD"/>
    <w:rsid w:val="00BF3C43"/>
    <w:rsid w:val="00BF48EA"/>
    <w:rsid w:val="00BF4999"/>
    <w:rsid w:val="00BF4F12"/>
    <w:rsid w:val="00BF694D"/>
    <w:rsid w:val="00BF6CA6"/>
    <w:rsid w:val="00BF6EB2"/>
    <w:rsid w:val="00BF71C2"/>
    <w:rsid w:val="00BF7336"/>
    <w:rsid w:val="00BF7CA0"/>
    <w:rsid w:val="00C0036D"/>
    <w:rsid w:val="00C00D83"/>
    <w:rsid w:val="00C00D95"/>
    <w:rsid w:val="00C00F72"/>
    <w:rsid w:val="00C010E5"/>
    <w:rsid w:val="00C016B1"/>
    <w:rsid w:val="00C029D2"/>
    <w:rsid w:val="00C0379F"/>
    <w:rsid w:val="00C03886"/>
    <w:rsid w:val="00C03B92"/>
    <w:rsid w:val="00C04428"/>
    <w:rsid w:val="00C0452F"/>
    <w:rsid w:val="00C04B5D"/>
    <w:rsid w:val="00C05CDF"/>
    <w:rsid w:val="00C05EB2"/>
    <w:rsid w:val="00C06495"/>
    <w:rsid w:val="00C06509"/>
    <w:rsid w:val="00C06628"/>
    <w:rsid w:val="00C06B61"/>
    <w:rsid w:val="00C06CE6"/>
    <w:rsid w:val="00C07779"/>
    <w:rsid w:val="00C11794"/>
    <w:rsid w:val="00C11F1C"/>
    <w:rsid w:val="00C12074"/>
    <w:rsid w:val="00C135A4"/>
    <w:rsid w:val="00C1374A"/>
    <w:rsid w:val="00C14005"/>
    <w:rsid w:val="00C14E60"/>
    <w:rsid w:val="00C154E4"/>
    <w:rsid w:val="00C15B71"/>
    <w:rsid w:val="00C16ECC"/>
    <w:rsid w:val="00C171AD"/>
    <w:rsid w:val="00C17B0A"/>
    <w:rsid w:val="00C17ED1"/>
    <w:rsid w:val="00C20520"/>
    <w:rsid w:val="00C20D19"/>
    <w:rsid w:val="00C2161C"/>
    <w:rsid w:val="00C217EB"/>
    <w:rsid w:val="00C218F1"/>
    <w:rsid w:val="00C21C09"/>
    <w:rsid w:val="00C228D4"/>
    <w:rsid w:val="00C22D56"/>
    <w:rsid w:val="00C2315A"/>
    <w:rsid w:val="00C2416C"/>
    <w:rsid w:val="00C243CD"/>
    <w:rsid w:val="00C24792"/>
    <w:rsid w:val="00C24834"/>
    <w:rsid w:val="00C25327"/>
    <w:rsid w:val="00C2540D"/>
    <w:rsid w:val="00C2602D"/>
    <w:rsid w:val="00C2679B"/>
    <w:rsid w:val="00C26A8D"/>
    <w:rsid w:val="00C27D80"/>
    <w:rsid w:val="00C31645"/>
    <w:rsid w:val="00C32FD8"/>
    <w:rsid w:val="00C33170"/>
    <w:rsid w:val="00C3336C"/>
    <w:rsid w:val="00C3354C"/>
    <w:rsid w:val="00C34589"/>
    <w:rsid w:val="00C347DF"/>
    <w:rsid w:val="00C35167"/>
    <w:rsid w:val="00C35609"/>
    <w:rsid w:val="00C356E5"/>
    <w:rsid w:val="00C35D54"/>
    <w:rsid w:val="00C35F9E"/>
    <w:rsid w:val="00C360BB"/>
    <w:rsid w:val="00C361C7"/>
    <w:rsid w:val="00C36F73"/>
    <w:rsid w:val="00C36FE0"/>
    <w:rsid w:val="00C37E4A"/>
    <w:rsid w:val="00C37E5B"/>
    <w:rsid w:val="00C41155"/>
    <w:rsid w:val="00C4163C"/>
    <w:rsid w:val="00C41F16"/>
    <w:rsid w:val="00C42529"/>
    <w:rsid w:val="00C4298A"/>
    <w:rsid w:val="00C4415B"/>
    <w:rsid w:val="00C443E5"/>
    <w:rsid w:val="00C44BCF"/>
    <w:rsid w:val="00C44F69"/>
    <w:rsid w:val="00C45285"/>
    <w:rsid w:val="00C45F6E"/>
    <w:rsid w:val="00C4620B"/>
    <w:rsid w:val="00C46B36"/>
    <w:rsid w:val="00C46D73"/>
    <w:rsid w:val="00C47043"/>
    <w:rsid w:val="00C501E0"/>
    <w:rsid w:val="00C50F8C"/>
    <w:rsid w:val="00C51495"/>
    <w:rsid w:val="00C5177B"/>
    <w:rsid w:val="00C51D01"/>
    <w:rsid w:val="00C51E01"/>
    <w:rsid w:val="00C51ECD"/>
    <w:rsid w:val="00C52071"/>
    <w:rsid w:val="00C5228B"/>
    <w:rsid w:val="00C52B3C"/>
    <w:rsid w:val="00C53744"/>
    <w:rsid w:val="00C5475A"/>
    <w:rsid w:val="00C5507F"/>
    <w:rsid w:val="00C55741"/>
    <w:rsid w:val="00C55AD5"/>
    <w:rsid w:val="00C55CF7"/>
    <w:rsid w:val="00C55E9A"/>
    <w:rsid w:val="00C560DE"/>
    <w:rsid w:val="00C56271"/>
    <w:rsid w:val="00C56606"/>
    <w:rsid w:val="00C56713"/>
    <w:rsid w:val="00C56A88"/>
    <w:rsid w:val="00C57724"/>
    <w:rsid w:val="00C6047C"/>
    <w:rsid w:val="00C605A7"/>
    <w:rsid w:val="00C60C2F"/>
    <w:rsid w:val="00C6167F"/>
    <w:rsid w:val="00C61975"/>
    <w:rsid w:val="00C634CB"/>
    <w:rsid w:val="00C638B3"/>
    <w:rsid w:val="00C63A35"/>
    <w:rsid w:val="00C656F6"/>
    <w:rsid w:val="00C6723F"/>
    <w:rsid w:val="00C67B72"/>
    <w:rsid w:val="00C7004D"/>
    <w:rsid w:val="00C7019F"/>
    <w:rsid w:val="00C705B3"/>
    <w:rsid w:val="00C71EB0"/>
    <w:rsid w:val="00C72EEB"/>
    <w:rsid w:val="00C73383"/>
    <w:rsid w:val="00C737E6"/>
    <w:rsid w:val="00C741FD"/>
    <w:rsid w:val="00C7452F"/>
    <w:rsid w:val="00C74889"/>
    <w:rsid w:val="00C74A72"/>
    <w:rsid w:val="00C7523C"/>
    <w:rsid w:val="00C75250"/>
    <w:rsid w:val="00C758C6"/>
    <w:rsid w:val="00C75C74"/>
    <w:rsid w:val="00C75CB6"/>
    <w:rsid w:val="00C75E8B"/>
    <w:rsid w:val="00C77670"/>
    <w:rsid w:val="00C77A1E"/>
    <w:rsid w:val="00C77A4E"/>
    <w:rsid w:val="00C803AF"/>
    <w:rsid w:val="00C82F51"/>
    <w:rsid w:val="00C83178"/>
    <w:rsid w:val="00C8322E"/>
    <w:rsid w:val="00C8519F"/>
    <w:rsid w:val="00C856F4"/>
    <w:rsid w:val="00C857D1"/>
    <w:rsid w:val="00C85944"/>
    <w:rsid w:val="00C85D8C"/>
    <w:rsid w:val="00C861FA"/>
    <w:rsid w:val="00C86851"/>
    <w:rsid w:val="00C86D19"/>
    <w:rsid w:val="00C87153"/>
    <w:rsid w:val="00C90BB3"/>
    <w:rsid w:val="00C90C8F"/>
    <w:rsid w:val="00C91AED"/>
    <w:rsid w:val="00C91E0D"/>
    <w:rsid w:val="00C9397A"/>
    <w:rsid w:val="00C94604"/>
    <w:rsid w:val="00C9585A"/>
    <w:rsid w:val="00C95882"/>
    <w:rsid w:val="00C965C3"/>
    <w:rsid w:val="00C96AA1"/>
    <w:rsid w:val="00C970CC"/>
    <w:rsid w:val="00C975DB"/>
    <w:rsid w:val="00C978D7"/>
    <w:rsid w:val="00C97CCC"/>
    <w:rsid w:val="00C97F71"/>
    <w:rsid w:val="00CA018F"/>
    <w:rsid w:val="00CA05C4"/>
    <w:rsid w:val="00CA0837"/>
    <w:rsid w:val="00CA0895"/>
    <w:rsid w:val="00CA09EA"/>
    <w:rsid w:val="00CA1097"/>
    <w:rsid w:val="00CA19D8"/>
    <w:rsid w:val="00CA1A82"/>
    <w:rsid w:val="00CA1F03"/>
    <w:rsid w:val="00CA1F9A"/>
    <w:rsid w:val="00CA2229"/>
    <w:rsid w:val="00CA2D05"/>
    <w:rsid w:val="00CA315F"/>
    <w:rsid w:val="00CA3872"/>
    <w:rsid w:val="00CA3B06"/>
    <w:rsid w:val="00CA3E46"/>
    <w:rsid w:val="00CA437B"/>
    <w:rsid w:val="00CA45F9"/>
    <w:rsid w:val="00CA4A97"/>
    <w:rsid w:val="00CA509F"/>
    <w:rsid w:val="00CA5F4A"/>
    <w:rsid w:val="00CA6A2B"/>
    <w:rsid w:val="00CA772E"/>
    <w:rsid w:val="00CA7CF4"/>
    <w:rsid w:val="00CA7F00"/>
    <w:rsid w:val="00CB0851"/>
    <w:rsid w:val="00CB08EE"/>
    <w:rsid w:val="00CB1432"/>
    <w:rsid w:val="00CB18A8"/>
    <w:rsid w:val="00CB1C1A"/>
    <w:rsid w:val="00CB1E2B"/>
    <w:rsid w:val="00CB4370"/>
    <w:rsid w:val="00CB4746"/>
    <w:rsid w:val="00CB48A5"/>
    <w:rsid w:val="00CB569B"/>
    <w:rsid w:val="00CB5CF2"/>
    <w:rsid w:val="00CB5D4F"/>
    <w:rsid w:val="00CB65F6"/>
    <w:rsid w:val="00CB665E"/>
    <w:rsid w:val="00CB6831"/>
    <w:rsid w:val="00CB6E82"/>
    <w:rsid w:val="00CB7324"/>
    <w:rsid w:val="00CB7A4F"/>
    <w:rsid w:val="00CC0258"/>
    <w:rsid w:val="00CC055C"/>
    <w:rsid w:val="00CC06F2"/>
    <w:rsid w:val="00CC0B65"/>
    <w:rsid w:val="00CC0B97"/>
    <w:rsid w:val="00CC1587"/>
    <w:rsid w:val="00CC2478"/>
    <w:rsid w:val="00CC257D"/>
    <w:rsid w:val="00CC25C8"/>
    <w:rsid w:val="00CC2791"/>
    <w:rsid w:val="00CC28ED"/>
    <w:rsid w:val="00CC374F"/>
    <w:rsid w:val="00CC3C9D"/>
    <w:rsid w:val="00CC4389"/>
    <w:rsid w:val="00CC43CD"/>
    <w:rsid w:val="00CC4AA5"/>
    <w:rsid w:val="00CC539F"/>
    <w:rsid w:val="00CC59F6"/>
    <w:rsid w:val="00CC5E9D"/>
    <w:rsid w:val="00CC759A"/>
    <w:rsid w:val="00CD15B8"/>
    <w:rsid w:val="00CD2668"/>
    <w:rsid w:val="00CD2975"/>
    <w:rsid w:val="00CD2CE2"/>
    <w:rsid w:val="00CD3DB2"/>
    <w:rsid w:val="00CD3E1B"/>
    <w:rsid w:val="00CD446C"/>
    <w:rsid w:val="00CD4A32"/>
    <w:rsid w:val="00CD4CA3"/>
    <w:rsid w:val="00CD5536"/>
    <w:rsid w:val="00CD57E5"/>
    <w:rsid w:val="00CD5940"/>
    <w:rsid w:val="00CD5BEE"/>
    <w:rsid w:val="00CD6CA7"/>
    <w:rsid w:val="00CD6F0C"/>
    <w:rsid w:val="00CD71E1"/>
    <w:rsid w:val="00CD74FF"/>
    <w:rsid w:val="00CD7937"/>
    <w:rsid w:val="00CD7A67"/>
    <w:rsid w:val="00CD7CB3"/>
    <w:rsid w:val="00CE02A1"/>
    <w:rsid w:val="00CE05AF"/>
    <w:rsid w:val="00CE069F"/>
    <w:rsid w:val="00CE140D"/>
    <w:rsid w:val="00CE14D8"/>
    <w:rsid w:val="00CE1545"/>
    <w:rsid w:val="00CE1C6E"/>
    <w:rsid w:val="00CE2743"/>
    <w:rsid w:val="00CE286F"/>
    <w:rsid w:val="00CE2947"/>
    <w:rsid w:val="00CE2AF5"/>
    <w:rsid w:val="00CE3382"/>
    <w:rsid w:val="00CE5CAF"/>
    <w:rsid w:val="00CE5D16"/>
    <w:rsid w:val="00CE5EDC"/>
    <w:rsid w:val="00CE68BE"/>
    <w:rsid w:val="00CE69A3"/>
    <w:rsid w:val="00CE72E1"/>
    <w:rsid w:val="00CE7303"/>
    <w:rsid w:val="00CE7916"/>
    <w:rsid w:val="00CF08C3"/>
    <w:rsid w:val="00CF0BFC"/>
    <w:rsid w:val="00CF107D"/>
    <w:rsid w:val="00CF1E7B"/>
    <w:rsid w:val="00CF1E99"/>
    <w:rsid w:val="00CF2F3E"/>
    <w:rsid w:val="00CF3193"/>
    <w:rsid w:val="00CF32BA"/>
    <w:rsid w:val="00CF343D"/>
    <w:rsid w:val="00CF39B8"/>
    <w:rsid w:val="00CF4061"/>
    <w:rsid w:val="00CF4230"/>
    <w:rsid w:val="00CF48CD"/>
    <w:rsid w:val="00CF4A8A"/>
    <w:rsid w:val="00CF4ED0"/>
    <w:rsid w:val="00CF5077"/>
    <w:rsid w:val="00CF5C77"/>
    <w:rsid w:val="00CF618F"/>
    <w:rsid w:val="00CF6853"/>
    <w:rsid w:val="00CF69AA"/>
    <w:rsid w:val="00CF6ED7"/>
    <w:rsid w:val="00CF745A"/>
    <w:rsid w:val="00CF77E1"/>
    <w:rsid w:val="00CF7B56"/>
    <w:rsid w:val="00D013DE"/>
    <w:rsid w:val="00D01A63"/>
    <w:rsid w:val="00D021F0"/>
    <w:rsid w:val="00D041A0"/>
    <w:rsid w:val="00D04C0A"/>
    <w:rsid w:val="00D0552A"/>
    <w:rsid w:val="00D0597C"/>
    <w:rsid w:val="00D05FA8"/>
    <w:rsid w:val="00D0687C"/>
    <w:rsid w:val="00D06B12"/>
    <w:rsid w:val="00D075BB"/>
    <w:rsid w:val="00D109A5"/>
    <w:rsid w:val="00D11F7F"/>
    <w:rsid w:val="00D1322E"/>
    <w:rsid w:val="00D13301"/>
    <w:rsid w:val="00D133A4"/>
    <w:rsid w:val="00D13CB0"/>
    <w:rsid w:val="00D1437D"/>
    <w:rsid w:val="00D1460D"/>
    <w:rsid w:val="00D14773"/>
    <w:rsid w:val="00D14F4F"/>
    <w:rsid w:val="00D14F56"/>
    <w:rsid w:val="00D15300"/>
    <w:rsid w:val="00D155BC"/>
    <w:rsid w:val="00D1646E"/>
    <w:rsid w:val="00D1686B"/>
    <w:rsid w:val="00D16BA7"/>
    <w:rsid w:val="00D16BCE"/>
    <w:rsid w:val="00D17E62"/>
    <w:rsid w:val="00D200AB"/>
    <w:rsid w:val="00D2033B"/>
    <w:rsid w:val="00D20E21"/>
    <w:rsid w:val="00D21506"/>
    <w:rsid w:val="00D21941"/>
    <w:rsid w:val="00D21BE7"/>
    <w:rsid w:val="00D23648"/>
    <w:rsid w:val="00D243FF"/>
    <w:rsid w:val="00D24EB3"/>
    <w:rsid w:val="00D265B9"/>
    <w:rsid w:val="00D266B5"/>
    <w:rsid w:val="00D301C9"/>
    <w:rsid w:val="00D3090F"/>
    <w:rsid w:val="00D31081"/>
    <w:rsid w:val="00D31328"/>
    <w:rsid w:val="00D31725"/>
    <w:rsid w:val="00D322AD"/>
    <w:rsid w:val="00D32BD6"/>
    <w:rsid w:val="00D32C16"/>
    <w:rsid w:val="00D3365E"/>
    <w:rsid w:val="00D34152"/>
    <w:rsid w:val="00D34C81"/>
    <w:rsid w:val="00D35536"/>
    <w:rsid w:val="00D35B5E"/>
    <w:rsid w:val="00D35D92"/>
    <w:rsid w:val="00D35E75"/>
    <w:rsid w:val="00D36769"/>
    <w:rsid w:val="00D37582"/>
    <w:rsid w:val="00D405A3"/>
    <w:rsid w:val="00D4098A"/>
    <w:rsid w:val="00D40F1F"/>
    <w:rsid w:val="00D4118E"/>
    <w:rsid w:val="00D411F8"/>
    <w:rsid w:val="00D412E9"/>
    <w:rsid w:val="00D416FA"/>
    <w:rsid w:val="00D4275A"/>
    <w:rsid w:val="00D437D3"/>
    <w:rsid w:val="00D43C88"/>
    <w:rsid w:val="00D443A3"/>
    <w:rsid w:val="00D4455B"/>
    <w:rsid w:val="00D44AA5"/>
    <w:rsid w:val="00D44AF0"/>
    <w:rsid w:val="00D4581B"/>
    <w:rsid w:val="00D45A19"/>
    <w:rsid w:val="00D46148"/>
    <w:rsid w:val="00D46155"/>
    <w:rsid w:val="00D47252"/>
    <w:rsid w:val="00D47ACE"/>
    <w:rsid w:val="00D47C9B"/>
    <w:rsid w:val="00D47E72"/>
    <w:rsid w:val="00D5055C"/>
    <w:rsid w:val="00D5150B"/>
    <w:rsid w:val="00D51845"/>
    <w:rsid w:val="00D52BD8"/>
    <w:rsid w:val="00D52EA9"/>
    <w:rsid w:val="00D5383A"/>
    <w:rsid w:val="00D5564E"/>
    <w:rsid w:val="00D5660E"/>
    <w:rsid w:val="00D56E80"/>
    <w:rsid w:val="00D57DA1"/>
    <w:rsid w:val="00D607C2"/>
    <w:rsid w:val="00D61776"/>
    <w:rsid w:val="00D62F23"/>
    <w:rsid w:val="00D62FC0"/>
    <w:rsid w:val="00D638C4"/>
    <w:rsid w:val="00D63B0E"/>
    <w:rsid w:val="00D63F54"/>
    <w:rsid w:val="00D640C9"/>
    <w:rsid w:val="00D64BEF"/>
    <w:rsid w:val="00D64DA9"/>
    <w:rsid w:val="00D64F10"/>
    <w:rsid w:val="00D653AA"/>
    <w:rsid w:val="00D65566"/>
    <w:rsid w:val="00D6599E"/>
    <w:rsid w:val="00D7004C"/>
    <w:rsid w:val="00D70330"/>
    <w:rsid w:val="00D707F1"/>
    <w:rsid w:val="00D70A50"/>
    <w:rsid w:val="00D715AA"/>
    <w:rsid w:val="00D71B12"/>
    <w:rsid w:val="00D71BB2"/>
    <w:rsid w:val="00D71F4E"/>
    <w:rsid w:val="00D72F1F"/>
    <w:rsid w:val="00D73C6B"/>
    <w:rsid w:val="00D73D65"/>
    <w:rsid w:val="00D73F07"/>
    <w:rsid w:val="00D74623"/>
    <w:rsid w:val="00D7471E"/>
    <w:rsid w:val="00D74893"/>
    <w:rsid w:val="00D74958"/>
    <w:rsid w:val="00D74975"/>
    <w:rsid w:val="00D75B43"/>
    <w:rsid w:val="00D764D9"/>
    <w:rsid w:val="00D7683B"/>
    <w:rsid w:val="00D76A9E"/>
    <w:rsid w:val="00D76DBD"/>
    <w:rsid w:val="00D7788D"/>
    <w:rsid w:val="00D779A4"/>
    <w:rsid w:val="00D77C4A"/>
    <w:rsid w:val="00D77D2F"/>
    <w:rsid w:val="00D80267"/>
    <w:rsid w:val="00D805C6"/>
    <w:rsid w:val="00D8062C"/>
    <w:rsid w:val="00D816E3"/>
    <w:rsid w:val="00D81D91"/>
    <w:rsid w:val="00D81E36"/>
    <w:rsid w:val="00D83D69"/>
    <w:rsid w:val="00D83DA4"/>
    <w:rsid w:val="00D8478D"/>
    <w:rsid w:val="00D84D0C"/>
    <w:rsid w:val="00D84D68"/>
    <w:rsid w:val="00D852C9"/>
    <w:rsid w:val="00D8596E"/>
    <w:rsid w:val="00D86627"/>
    <w:rsid w:val="00D86BD7"/>
    <w:rsid w:val="00D8718B"/>
    <w:rsid w:val="00D87318"/>
    <w:rsid w:val="00D8783A"/>
    <w:rsid w:val="00D87B7E"/>
    <w:rsid w:val="00D90620"/>
    <w:rsid w:val="00D90947"/>
    <w:rsid w:val="00D90A2C"/>
    <w:rsid w:val="00D90BD5"/>
    <w:rsid w:val="00D91157"/>
    <w:rsid w:val="00D91319"/>
    <w:rsid w:val="00D91BE9"/>
    <w:rsid w:val="00D91D50"/>
    <w:rsid w:val="00D922A9"/>
    <w:rsid w:val="00D922EC"/>
    <w:rsid w:val="00D9253C"/>
    <w:rsid w:val="00D92B0A"/>
    <w:rsid w:val="00D92B0F"/>
    <w:rsid w:val="00D931CE"/>
    <w:rsid w:val="00D93D84"/>
    <w:rsid w:val="00D94C84"/>
    <w:rsid w:val="00D94CF6"/>
    <w:rsid w:val="00D9538B"/>
    <w:rsid w:val="00D9556A"/>
    <w:rsid w:val="00D95589"/>
    <w:rsid w:val="00D95F3F"/>
    <w:rsid w:val="00D960CE"/>
    <w:rsid w:val="00D9648F"/>
    <w:rsid w:val="00D96A59"/>
    <w:rsid w:val="00D96A97"/>
    <w:rsid w:val="00D97779"/>
    <w:rsid w:val="00DA0BE6"/>
    <w:rsid w:val="00DA14A4"/>
    <w:rsid w:val="00DA14B3"/>
    <w:rsid w:val="00DA1756"/>
    <w:rsid w:val="00DA1846"/>
    <w:rsid w:val="00DA1B4F"/>
    <w:rsid w:val="00DA2104"/>
    <w:rsid w:val="00DA27BA"/>
    <w:rsid w:val="00DA2D0F"/>
    <w:rsid w:val="00DA33A0"/>
    <w:rsid w:val="00DA3D1A"/>
    <w:rsid w:val="00DA3E01"/>
    <w:rsid w:val="00DA42FB"/>
    <w:rsid w:val="00DA432E"/>
    <w:rsid w:val="00DA46A1"/>
    <w:rsid w:val="00DA483A"/>
    <w:rsid w:val="00DA53E5"/>
    <w:rsid w:val="00DA6202"/>
    <w:rsid w:val="00DA6869"/>
    <w:rsid w:val="00DA688B"/>
    <w:rsid w:val="00DA7116"/>
    <w:rsid w:val="00DB032D"/>
    <w:rsid w:val="00DB0355"/>
    <w:rsid w:val="00DB0478"/>
    <w:rsid w:val="00DB1814"/>
    <w:rsid w:val="00DB1C0F"/>
    <w:rsid w:val="00DB22EB"/>
    <w:rsid w:val="00DB30EC"/>
    <w:rsid w:val="00DB3B48"/>
    <w:rsid w:val="00DB3CB0"/>
    <w:rsid w:val="00DB58E9"/>
    <w:rsid w:val="00DB5CA8"/>
    <w:rsid w:val="00DB67BF"/>
    <w:rsid w:val="00DB701E"/>
    <w:rsid w:val="00DC0616"/>
    <w:rsid w:val="00DC0E8E"/>
    <w:rsid w:val="00DC0FC0"/>
    <w:rsid w:val="00DC1221"/>
    <w:rsid w:val="00DC174A"/>
    <w:rsid w:val="00DC192A"/>
    <w:rsid w:val="00DC1F70"/>
    <w:rsid w:val="00DC2172"/>
    <w:rsid w:val="00DC25D0"/>
    <w:rsid w:val="00DC307A"/>
    <w:rsid w:val="00DC30CA"/>
    <w:rsid w:val="00DC3533"/>
    <w:rsid w:val="00DC37A0"/>
    <w:rsid w:val="00DC3B95"/>
    <w:rsid w:val="00DC3DAD"/>
    <w:rsid w:val="00DC4880"/>
    <w:rsid w:val="00DC4926"/>
    <w:rsid w:val="00DC4A24"/>
    <w:rsid w:val="00DC4A63"/>
    <w:rsid w:val="00DC4D0D"/>
    <w:rsid w:val="00DC4EFB"/>
    <w:rsid w:val="00DC52C0"/>
    <w:rsid w:val="00DC5B79"/>
    <w:rsid w:val="00DC5C65"/>
    <w:rsid w:val="00DC6B2C"/>
    <w:rsid w:val="00DC7474"/>
    <w:rsid w:val="00DC7A75"/>
    <w:rsid w:val="00DD01DE"/>
    <w:rsid w:val="00DD087A"/>
    <w:rsid w:val="00DD10C1"/>
    <w:rsid w:val="00DD1408"/>
    <w:rsid w:val="00DD172B"/>
    <w:rsid w:val="00DD1DBE"/>
    <w:rsid w:val="00DD26B0"/>
    <w:rsid w:val="00DD336C"/>
    <w:rsid w:val="00DD4FC7"/>
    <w:rsid w:val="00DD50A3"/>
    <w:rsid w:val="00DD58A0"/>
    <w:rsid w:val="00DD5961"/>
    <w:rsid w:val="00DD62B6"/>
    <w:rsid w:val="00DD676B"/>
    <w:rsid w:val="00DD7167"/>
    <w:rsid w:val="00DD7A97"/>
    <w:rsid w:val="00DD7BD5"/>
    <w:rsid w:val="00DE055D"/>
    <w:rsid w:val="00DE0BFA"/>
    <w:rsid w:val="00DE0D1C"/>
    <w:rsid w:val="00DE129F"/>
    <w:rsid w:val="00DE1776"/>
    <w:rsid w:val="00DE210E"/>
    <w:rsid w:val="00DE291E"/>
    <w:rsid w:val="00DE3202"/>
    <w:rsid w:val="00DE3495"/>
    <w:rsid w:val="00DE34B3"/>
    <w:rsid w:val="00DE3518"/>
    <w:rsid w:val="00DE361D"/>
    <w:rsid w:val="00DE3C2D"/>
    <w:rsid w:val="00DE3DEA"/>
    <w:rsid w:val="00DE44C2"/>
    <w:rsid w:val="00DE4690"/>
    <w:rsid w:val="00DE46A0"/>
    <w:rsid w:val="00DE475D"/>
    <w:rsid w:val="00DE4E28"/>
    <w:rsid w:val="00DE5FD3"/>
    <w:rsid w:val="00DE6B2D"/>
    <w:rsid w:val="00DE74C9"/>
    <w:rsid w:val="00DE7D1A"/>
    <w:rsid w:val="00DF009C"/>
    <w:rsid w:val="00DF027D"/>
    <w:rsid w:val="00DF08CD"/>
    <w:rsid w:val="00DF0ACE"/>
    <w:rsid w:val="00DF0D5B"/>
    <w:rsid w:val="00DF0F43"/>
    <w:rsid w:val="00DF2DA3"/>
    <w:rsid w:val="00DF3112"/>
    <w:rsid w:val="00DF3131"/>
    <w:rsid w:val="00DF3A43"/>
    <w:rsid w:val="00DF4034"/>
    <w:rsid w:val="00DF40EE"/>
    <w:rsid w:val="00DF41C8"/>
    <w:rsid w:val="00DF4295"/>
    <w:rsid w:val="00DF4D60"/>
    <w:rsid w:val="00DF4D6F"/>
    <w:rsid w:val="00DF4FD5"/>
    <w:rsid w:val="00DF57FA"/>
    <w:rsid w:val="00DF58BE"/>
    <w:rsid w:val="00DF5997"/>
    <w:rsid w:val="00DF72B7"/>
    <w:rsid w:val="00DF7661"/>
    <w:rsid w:val="00DF7C64"/>
    <w:rsid w:val="00E006A6"/>
    <w:rsid w:val="00E009B8"/>
    <w:rsid w:val="00E01A5F"/>
    <w:rsid w:val="00E02980"/>
    <w:rsid w:val="00E02B1C"/>
    <w:rsid w:val="00E049C8"/>
    <w:rsid w:val="00E04B39"/>
    <w:rsid w:val="00E04E9D"/>
    <w:rsid w:val="00E06694"/>
    <w:rsid w:val="00E06DA0"/>
    <w:rsid w:val="00E06E62"/>
    <w:rsid w:val="00E06F6A"/>
    <w:rsid w:val="00E0704C"/>
    <w:rsid w:val="00E071E5"/>
    <w:rsid w:val="00E07D82"/>
    <w:rsid w:val="00E07E74"/>
    <w:rsid w:val="00E104A9"/>
    <w:rsid w:val="00E10710"/>
    <w:rsid w:val="00E10F48"/>
    <w:rsid w:val="00E114BE"/>
    <w:rsid w:val="00E12558"/>
    <w:rsid w:val="00E128D4"/>
    <w:rsid w:val="00E131ED"/>
    <w:rsid w:val="00E1408F"/>
    <w:rsid w:val="00E15327"/>
    <w:rsid w:val="00E15F21"/>
    <w:rsid w:val="00E16B33"/>
    <w:rsid w:val="00E16BFF"/>
    <w:rsid w:val="00E17ECD"/>
    <w:rsid w:val="00E200E3"/>
    <w:rsid w:val="00E21078"/>
    <w:rsid w:val="00E21B3F"/>
    <w:rsid w:val="00E21C29"/>
    <w:rsid w:val="00E22212"/>
    <w:rsid w:val="00E227CA"/>
    <w:rsid w:val="00E22D14"/>
    <w:rsid w:val="00E2385D"/>
    <w:rsid w:val="00E23F88"/>
    <w:rsid w:val="00E24093"/>
    <w:rsid w:val="00E240E2"/>
    <w:rsid w:val="00E247A4"/>
    <w:rsid w:val="00E25086"/>
    <w:rsid w:val="00E2588B"/>
    <w:rsid w:val="00E25896"/>
    <w:rsid w:val="00E261AE"/>
    <w:rsid w:val="00E26919"/>
    <w:rsid w:val="00E26C32"/>
    <w:rsid w:val="00E26D1C"/>
    <w:rsid w:val="00E26EFA"/>
    <w:rsid w:val="00E279DD"/>
    <w:rsid w:val="00E27AFE"/>
    <w:rsid w:val="00E306BC"/>
    <w:rsid w:val="00E30851"/>
    <w:rsid w:val="00E30E1E"/>
    <w:rsid w:val="00E31633"/>
    <w:rsid w:val="00E319D1"/>
    <w:rsid w:val="00E331B6"/>
    <w:rsid w:val="00E3329E"/>
    <w:rsid w:val="00E3330D"/>
    <w:rsid w:val="00E33395"/>
    <w:rsid w:val="00E340B6"/>
    <w:rsid w:val="00E34478"/>
    <w:rsid w:val="00E347EA"/>
    <w:rsid w:val="00E3512F"/>
    <w:rsid w:val="00E35281"/>
    <w:rsid w:val="00E35E32"/>
    <w:rsid w:val="00E3700F"/>
    <w:rsid w:val="00E376DB"/>
    <w:rsid w:val="00E37DC7"/>
    <w:rsid w:val="00E4001E"/>
    <w:rsid w:val="00E417D6"/>
    <w:rsid w:val="00E423FB"/>
    <w:rsid w:val="00E42D61"/>
    <w:rsid w:val="00E42E8E"/>
    <w:rsid w:val="00E44820"/>
    <w:rsid w:val="00E448E3"/>
    <w:rsid w:val="00E45F58"/>
    <w:rsid w:val="00E461C5"/>
    <w:rsid w:val="00E467B1"/>
    <w:rsid w:val="00E468B4"/>
    <w:rsid w:val="00E46AF7"/>
    <w:rsid w:val="00E46BC9"/>
    <w:rsid w:val="00E50163"/>
    <w:rsid w:val="00E505DB"/>
    <w:rsid w:val="00E5072D"/>
    <w:rsid w:val="00E509AB"/>
    <w:rsid w:val="00E51237"/>
    <w:rsid w:val="00E519C3"/>
    <w:rsid w:val="00E51CF8"/>
    <w:rsid w:val="00E5202B"/>
    <w:rsid w:val="00E52279"/>
    <w:rsid w:val="00E52909"/>
    <w:rsid w:val="00E52942"/>
    <w:rsid w:val="00E52B1C"/>
    <w:rsid w:val="00E52BE8"/>
    <w:rsid w:val="00E53393"/>
    <w:rsid w:val="00E538F7"/>
    <w:rsid w:val="00E54057"/>
    <w:rsid w:val="00E54596"/>
    <w:rsid w:val="00E5499B"/>
    <w:rsid w:val="00E549CD"/>
    <w:rsid w:val="00E56520"/>
    <w:rsid w:val="00E56538"/>
    <w:rsid w:val="00E56E17"/>
    <w:rsid w:val="00E574F1"/>
    <w:rsid w:val="00E60872"/>
    <w:rsid w:val="00E60B98"/>
    <w:rsid w:val="00E618C0"/>
    <w:rsid w:val="00E61C37"/>
    <w:rsid w:val="00E61EB1"/>
    <w:rsid w:val="00E61ED6"/>
    <w:rsid w:val="00E6347E"/>
    <w:rsid w:val="00E63AC7"/>
    <w:rsid w:val="00E63C01"/>
    <w:rsid w:val="00E63F5F"/>
    <w:rsid w:val="00E645CE"/>
    <w:rsid w:val="00E646B7"/>
    <w:rsid w:val="00E6470A"/>
    <w:rsid w:val="00E6481E"/>
    <w:rsid w:val="00E6482E"/>
    <w:rsid w:val="00E65D27"/>
    <w:rsid w:val="00E66061"/>
    <w:rsid w:val="00E6689F"/>
    <w:rsid w:val="00E67148"/>
    <w:rsid w:val="00E67299"/>
    <w:rsid w:val="00E70CCB"/>
    <w:rsid w:val="00E70F79"/>
    <w:rsid w:val="00E715BE"/>
    <w:rsid w:val="00E71914"/>
    <w:rsid w:val="00E71B1F"/>
    <w:rsid w:val="00E72185"/>
    <w:rsid w:val="00E7268B"/>
    <w:rsid w:val="00E740E3"/>
    <w:rsid w:val="00E74281"/>
    <w:rsid w:val="00E748B3"/>
    <w:rsid w:val="00E74B81"/>
    <w:rsid w:val="00E75427"/>
    <w:rsid w:val="00E75B5A"/>
    <w:rsid w:val="00E76049"/>
    <w:rsid w:val="00E77ABE"/>
    <w:rsid w:val="00E77AF5"/>
    <w:rsid w:val="00E808E9"/>
    <w:rsid w:val="00E82E7F"/>
    <w:rsid w:val="00E830BD"/>
    <w:rsid w:val="00E83455"/>
    <w:rsid w:val="00E84A61"/>
    <w:rsid w:val="00E8576A"/>
    <w:rsid w:val="00E8621E"/>
    <w:rsid w:val="00E8684A"/>
    <w:rsid w:val="00E86984"/>
    <w:rsid w:val="00E87A1E"/>
    <w:rsid w:val="00E90078"/>
    <w:rsid w:val="00E90170"/>
    <w:rsid w:val="00E90382"/>
    <w:rsid w:val="00E9078F"/>
    <w:rsid w:val="00E90D6C"/>
    <w:rsid w:val="00E90E00"/>
    <w:rsid w:val="00E91297"/>
    <w:rsid w:val="00E92A30"/>
    <w:rsid w:val="00E93634"/>
    <w:rsid w:val="00E9474B"/>
    <w:rsid w:val="00E95037"/>
    <w:rsid w:val="00E95318"/>
    <w:rsid w:val="00E9538B"/>
    <w:rsid w:val="00E958A8"/>
    <w:rsid w:val="00E966E3"/>
    <w:rsid w:val="00E9770C"/>
    <w:rsid w:val="00E97BA3"/>
    <w:rsid w:val="00EA090A"/>
    <w:rsid w:val="00EA0B8B"/>
    <w:rsid w:val="00EA0FA6"/>
    <w:rsid w:val="00EA1824"/>
    <w:rsid w:val="00EA20E8"/>
    <w:rsid w:val="00EA27FE"/>
    <w:rsid w:val="00EA3649"/>
    <w:rsid w:val="00EA37D9"/>
    <w:rsid w:val="00EA3D8E"/>
    <w:rsid w:val="00EA474D"/>
    <w:rsid w:val="00EA4ADB"/>
    <w:rsid w:val="00EA4B93"/>
    <w:rsid w:val="00EA58A2"/>
    <w:rsid w:val="00EA5D30"/>
    <w:rsid w:val="00EA6ACB"/>
    <w:rsid w:val="00EA6BA9"/>
    <w:rsid w:val="00EA703E"/>
    <w:rsid w:val="00EA769A"/>
    <w:rsid w:val="00EA7B77"/>
    <w:rsid w:val="00EB00F9"/>
    <w:rsid w:val="00EB0490"/>
    <w:rsid w:val="00EB07E9"/>
    <w:rsid w:val="00EB0A2F"/>
    <w:rsid w:val="00EB0E96"/>
    <w:rsid w:val="00EB22F0"/>
    <w:rsid w:val="00EB2EC3"/>
    <w:rsid w:val="00EB34BD"/>
    <w:rsid w:val="00EB371D"/>
    <w:rsid w:val="00EB4139"/>
    <w:rsid w:val="00EB4554"/>
    <w:rsid w:val="00EB465F"/>
    <w:rsid w:val="00EB4E4A"/>
    <w:rsid w:val="00EB5F86"/>
    <w:rsid w:val="00EB6C4C"/>
    <w:rsid w:val="00EB6E98"/>
    <w:rsid w:val="00EB704E"/>
    <w:rsid w:val="00EB7A32"/>
    <w:rsid w:val="00EB7AEE"/>
    <w:rsid w:val="00EB7EF3"/>
    <w:rsid w:val="00EC01A4"/>
    <w:rsid w:val="00EC0217"/>
    <w:rsid w:val="00EC056F"/>
    <w:rsid w:val="00EC0A69"/>
    <w:rsid w:val="00EC1894"/>
    <w:rsid w:val="00EC1ABD"/>
    <w:rsid w:val="00EC1E86"/>
    <w:rsid w:val="00EC21AA"/>
    <w:rsid w:val="00EC35B8"/>
    <w:rsid w:val="00EC59A4"/>
    <w:rsid w:val="00EC602E"/>
    <w:rsid w:val="00EC62BD"/>
    <w:rsid w:val="00EC636B"/>
    <w:rsid w:val="00EC6584"/>
    <w:rsid w:val="00EC6630"/>
    <w:rsid w:val="00EC6D0E"/>
    <w:rsid w:val="00EC6EAC"/>
    <w:rsid w:val="00EC7824"/>
    <w:rsid w:val="00EC7FD0"/>
    <w:rsid w:val="00ED008B"/>
    <w:rsid w:val="00ED0340"/>
    <w:rsid w:val="00ED10AE"/>
    <w:rsid w:val="00ED1656"/>
    <w:rsid w:val="00ED199A"/>
    <w:rsid w:val="00ED2CB0"/>
    <w:rsid w:val="00ED2E98"/>
    <w:rsid w:val="00ED3DCA"/>
    <w:rsid w:val="00ED46A4"/>
    <w:rsid w:val="00ED46CD"/>
    <w:rsid w:val="00ED4AE6"/>
    <w:rsid w:val="00ED539B"/>
    <w:rsid w:val="00ED58AA"/>
    <w:rsid w:val="00ED61DF"/>
    <w:rsid w:val="00ED6686"/>
    <w:rsid w:val="00ED66C6"/>
    <w:rsid w:val="00ED74DF"/>
    <w:rsid w:val="00ED7603"/>
    <w:rsid w:val="00ED7CF8"/>
    <w:rsid w:val="00EE0ABB"/>
    <w:rsid w:val="00EE1000"/>
    <w:rsid w:val="00EE182D"/>
    <w:rsid w:val="00EE21F3"/>
    <w:rsid w:val="00EE25F8"/>
    <w:rsid w:val="00EE2634"/>
    <w:rsid w:val="00EE2F60"/>
    <w:rsid w:val="00EE34C2"/>
    <w:rsid w:val="00EE350D"/>
    <w:rsid w:val="00EE36BA"/>
    <w:rsid w:val="00EE3D11"/>
    <w:rsid w:val="00EE42B5"/>
    <w:rsid w:val="00EE55B0"/>
    <w:rsid w:val="00EE57B3"/>
    <w:rsid w:val="00EE58E0"/>
    <w:rsid w:val="00EE5EE3"/>
    <w:rsid w:val="00EE61BF"/>
    <w:rsid w:val="00EE7388"/>
    <w:rsid w:val="00EE7D59"/>
    <w:rsid w:val="00EF0172"/>
    <w:rsid w:val="00EF031C"/>
    <w:rsid w:val="00EF1127"/>
    <w:rsid w:val="00EF150B"/>
    <w:rsid w:val="00EF2E7B"/>
    <w:rsid w:val="00EF2F3A"/>
    <w:rsid w:val="00EF3ADE"/>
    <w:rsid w:val="00EF3B67"/>
    <w:rsid w:val="00EF3C5E"/>
    <w:rsid w:val="00EF61C4"/>
    <w:rsid w:val="00EF7ACB"/>
    <w:rsid w:val="00EF7C62"/>
    <w:rsid w:val="00F001B7"/>
    <w:rsid w:val="00F00863"/>
    <w:rsid w:val="00F0184B"/>
    <w:rsid w:val="00F01A88"/>
    <w:rsid w:val="00F01B36"/>
    <w:rsid w:val="00F01B4C"/>
    <w:rsid w:val="00F01E51"/>
    <w:rsid w:val="00F0290A"/>
    <w:rsid w:val="00F02D0F"/>
    <w:rsid w:val="00F03B72"/>
    <w:rsid w:val="00F03F11"/>
    <w:rsid w:val="00F047AB"/>
    <w:rsid w:val="00F0492F"/>
    <w:rsid w:val="00F05F24"/>
    <w:rsid w:val="00F05F3A"/>
    <w:rsid w:val="00F06107"/>
    <w:rsid w:val="00F0616D"/>
    <w:rsid w:val="00F0662D"/>
    <w:rsid w:val="00F06821"/>
    <w:rsid w:val="00F069FF"/>
    <w:rsid w:val="00F0725A"/>
    <w:rsid w:val="00F07262"/>
    <w:rsid w:val="00F0730C"/>
    <w:rsid w:val="00F074F6"/>
    <w:rsid w:val="00F07AC5"/>
    <w:rsid w:val="00F07BB7"/>
    <w:rsid w:val="00F10207"/>
    <w:rsid w:val="00F1058F"/>
    <w:rsid w:val="00F1087A"/>
    <w:rsid w:val="00F10A10"/>
    <w:rsid w:val="00F10F6F"/>
    <w:rsid w:val="00F118F2"/>
    <w:rsid w:val="00F1191D"/>
    <w:rsid w:val="00F11F31"/>
    <w:rsid w:val="00F1265F"/>
    <w:rsid w:val="00F12954"/>
    <w:rsid w:val="00F13196"/>
    <w:rsid w:val="00F137AE"/>
    <w:rsid w:val="00F13D81"/>
    <w:rsid w:val="00F14418"/>
    <w:rsid w:val="00F14E5C"/>
    <w:rsid w:val="00F157CB"/>
    <w:rsid w:val="00F160AC"/>
    <w:rsid w:val="00F161F1"/>
    <w:rsid w:val="00F169D5"/>
    <w:rsid w:val="00F16C7C"/>
    <w:rsid w:val="00F1711C"/>
    <w:rsid w:val="00F173D3"/>
    <w:rsid w:val="00F20BE8"/>
    <w:rsid w:val="00F2128B"/>
    <w:rsid w:val="00F21354"/>
    <w:rsid w:val="00F21779"/>
    <w:rsid w:val="00F219B7"/>
    <w:rsid w:val="00F21CE1"/>
    <w:rsid w:val="00F2312A"/>
    <w:rsid w:val="00F236C6"/>
    <w:rsid w:val="00F24283"/>
    <w:rsid w:val="00F24C1E"/>
    <w:rsid w:val="00F265A6"/>
    <w:rsid w:val="00F26FD8"/>
    <w:rsid w:val="00F273CF"/>
    <w:rsid w:val="00F274C1"/>
    <w:rsid w:val="00F27D9F"/>
    <w:rsid w:val="00F300C0"/>
    <w:rsid w:val="00F303AB"/>
    <w:rsid w:val="00F30CD5"/>
    <w:rsid w:val="00F30FF0"/>
    <w:rsid w:val="00F3106C"/>
    <w:rsid w:val="00F31191"/>
    <w:rsid w:val="00F31863"/>
    <w:rsid w:val="00F31DD3"/>
    <w:rsid w:val="00F31E48"/>
    <w:rsid w:val="00F31E7F"/>
    <w:rsid w:val="00F327A7"/>
    <w:rsid w:val="00F32AAB"/>
    <w:rsid w:val="00F32C0A"/>
    <w:rsid w:val="00F32DB8"/>
    <w:rsid w:val="00F337D7"/>
    <w:rsid w:val="00F33E88"/>
    <w:rsid w:val="00F33EB8"/>
    <w:rsid w:val="00F344AC"/>
    <w:rsid w:val="00F34962"/>
    <w:rsid w:val="00F34B2F"/>
    <w:rsid w:val="00F34F29"/>
    <w:rsid w:val="00F356CA"/>
    <w:rsid w:val="00F364AC"/>
    <w:rsid w:val="00F36A79"/>
    <w:rsid w:val="00F36DA3"/>
    <w:rsid w:val="00F36FA4"/>
    <w:rsid w:val="00F37C5D"/>
    <w:rsid w:val="00F42438"/>
    <w:rsid w:val="00F42B2F"/>
    <w:rsid w:val="00F43214"/>
    <w:rsid w:val="00F43ABE"/>
    <w:rsid w:val="00F44602"/>
    <w:rsid w:val="00F44CFF"/>
    <w:rsid w:val="00F45496"/>
    <w:rsid w:val="00F45928"/>
    <w:rsid w:val="00F462E1"/>
    <w:rsid w:val="00F46389"/>
    <w:rsid w:val="00F476B8"/>
    <w:rsid w:val="00F4775E"/>
    <w:rsid w:val="00F47A8F"/>
    <w:rsid w:val="00F50D85"/>
    <w:rsid w:val="00F51EB4"/>
    <w:rsid w:val="00F52A03"/>
    <w:rsid w:val="00F52AE4"/>
    <w:rsid w:val="00F52B72"/>
    <w:rsid w:val="00F530D3"/>
    <w:rsid w:val="00F53177"/>
    <w:rsid w:val="00F5320B"/>
    <w:rsid w:val="00F5328A"/>
    <w:rsid w:val="00F53498"/>
    <w:rsid w:val="00F535EC"/>
    <w:rsid w:val="00F53A05"/>
    <w:rsid w:val="00F53D1B"/>
    <w:rsid w:val="00F53F3A"/>
    <w:rsid w:val="00F545BB"/>
    <w:rsid w:val="00F546ED"/>
    <w:rsid w:val="00F54B15"/>
    <w:rsid w:val="00F55708"/>
    <w:rsid w:val="00F5631C"/>
    <w:rsid w:val="00F56571"/>
    <w:rsid w:val="00F57382"/>
    <w:rsid w:val="00F614C9"/>
    <w:rsid w:val="00F61741"/>
    <w:rsid w:val="00F61FE0"/>
    <w:rsid w:val="00F6239F"/>
    <w:rsid w:val="00F62B69"/>
    <w:rsid w:val="00F63090"/>
    <w:rsid w:val="00F6320F"/>
    <w:rsid w:val="00F6349C"/>
    <w:rsid w:val="00F636D9"/>
    <w:rsid w:val="00F63871"/>
    <w:rsid w:val="00F63AAA"/>
    <w:rsid w:val="00F63D28"/>
    <w:rsid w:val="00F64CD1"/>
    <w:rsid w:val="00F64E6D"/>
    <w:rsid w:val="00F65A41"/>
    <w:rsid w:val="00F6625E"/>
    <w:rsid w:val="00F6661F"/>
    <w:rsid w:val="00F66C33"/>
    <w:rsid w:val="00F67212"/>
    <w:rsid w:val="00F67981"/>
    <w:rsid w:val="00F67A08"/>
    <w:rsid w:val="00F67ACE"/>
    <w:rsid w:val="00F67FAE"/>
    <w:rsid w:val="00F70858"/>
    <w:rsid w:val="00F70ED8"/>
    <w:rsid w:val="00F71C06"/>
    <w:rsid w:val="00F72633"/>
    <w:rsid w:val="00F72758"/>
    <w:rsid w:val="00F72FCE"/>
    <w:rsid w:val="00F73068"/>
    <w:rsid w:val="00F7356B"/>
    <w:rsid w:val="00F739B1"/>
    <w:rsid w:val="00F739D7"/>
    <w:rsid w:val="00F74627"/>
    <w:rsid w:val="00F746F0"/>
    <w:rsid w:val="00F74815"/>
    <w:rsid w:val="00F74AA3"/>
    <w:rsid w:val="00F75453"/>
    <w:rsid w:val="00F762FA"/>
    <w:rsid w:val="00F766E8"/>
    <w:rsid w:val="00F767AA"/>
    <w:rsid w:val="00F76817"/>
    <w:rsid w:val="00F76C48"/>
    <w:rsid w:val="00F76E74"/>
    <w:rsid w:val="00F77F5B"/>
    <w:rsid w:val="00F8039F"/>
    <w:rsid w:val="00F8053B"/>
    <w:rsid w:val="00F80851"/>
    <w:rsid w:val="00F80C3D"/>
    <w:rsid w:val="00F810ED"/>
    <w:rsid w:val="00F822FB"/>
    <w:rsid w:val="00F82C21"/>
    <w:rsid w:val="00F82CE6"/>
    <w:rsid w:val="00F82DC3"/>
    <w:rsid w:val="00F84051"/>
    <w:rsid w:val="00F8483C"/>
    <w:rsid w:val="00F84B73"/>
    <w:rsid w:val="00F852A0"/>
    <w:rsid w:val="00F85E73"/>
    <w:rsid w:val="00F86DD8"/>
    <w:rsid w:val="00F86E34"/>
    <w:rsid w:val="00F871C3"/>
    <w:rsid w:val="00F87C58"/>
    <w:rsid w:val="00F9077B"/>
    <w:rsid w:val="00F91B66"/>
    <w:rsid w:val="00F91E21"/>
    <w:rsid w:val="00F91F67"/>
    <w:rsid w:val="00F928E9"/>
    <w:rsid w:val="00F94887"/>
    <w:rsid w:val="00F948F4"/>
    <w:rsid w:val="00F94DCF"/>
    <w:rsid w:val="00F9563E"/>
    <w:rsid w:val="00F95743"/>
    <w:rsid w:val="00F95DFE"/>
    <w:rsid w:val="00F95F1E"/>
    <w:rsid w:val="00F95F7F"/>
    <w:rsid w:val="00F96251"/>
    <w:rsid w:val="00F964F2"/>
    <w:rsid w:val="00F975B5"/>
    <w:rsid w:val="00F979EC"/>
    <w:rsid w:val="00F97C11"/>
    <w:rsid w:val="00F97C1F"/>
    <w:rsid w:val="00FA0A33"/>
    <w:rsid w:val="00FA1017"/>
    <w:rsid w:val="00FA1118"/>
    <w:rsid w:val="00FA15F9"/>
    <w:rsid w:val="00FA16C9"/>
    <w:rsid w:val="00FA1978"/>
    <w:rsid w:val="00FA2335"/>
    <w:rsid w:val="00FA25B9"/>
    <w:rsid w:val="00FA2E98"/>
    <w:rsid w:val="00FA2EDE"/>
    <w:rsid w:val="00FA2FFE"/>
    <w:rsid w:val="00FA49D5"/>
    <w:rsid w:val="00FA57F8"/>
    <w:rsid w:val="00FA6DC2"/>
    <w:rsid w:val="00FA6E4B"/>
    <w:rsid w:val="00FA7DA1"/>
    <w:rsid w:val="00FB07FE"/>
    <w:rsid w:val="00FB0A9F"/>
    <w:rsid w:val="00FB0D7E"/>
    <w:rsid w:val="00FB2275"/>
    <w:rsid w:val="00FB267B"/>
    <w:rsid w:val="00FB2BDA"/>
    <w:rsid w:val="00FB32C9"/>
    <w:rsid w:val="00FB37B1"/>
    <w:rsid w:val="00FB40A5"/>
    <w:rsid w:val="00FB4117"/>
    <w:rsid w:val="00FB4890"/>
    <w:rsid w:val="00FB5CEE"/>
    <w:rsid w:val="00FB61FA"/>
    <w:rsid w:val="00FB6216"/>
    <w:rsid w:val="00FB66E5"/>
    <w:rsid w:val="00FB6A2D"/>
    <w:rsid w:val="00FB7A92"/>
    <w:rsid w:val="00FB7DC6"/>
    <w:rsid w:val="00FB7E1A"/>
    <w:rsid w:val="00FC0461"/>
    <w:rsid w:val="00FC060F"/>
    <w:rsid w:val="00FC10AA"/>
    <w:rsid w:val="00FC1433"/>
    <w:rsid w:val="00FC1736"/>
    <w:rsid w:val="00FC1834"/>
    <w:rsid w:val="00FC2F4D"/>
    <w:rsid w:val="00FC3058"/>
    <w:rsid w:val="00FC31CE"/>
    <w:rsid w:val="00FC3D9B"/>
    <w:rsid w:val="00FC3E80"/>
    <w:rsid w:val="00FC474F"/>
    <w:rsid w:val="00FC5203"/>
    <w:rsid w:val="00FC5414"/>
    <w:rsid w:val="00FC5BCE"/>
    <w:rsid w:val="00FC60C9"/>
    <w:rsid w:val="00FC639D"/>
    <w:rsid w:val="00FC667F"/>
    <w:rsid w:val="00FC6F60"/>
    <w:rsid w:val="00FC7606"/>
    <w:rsid w:val="00FC7F56"/>
    <w:rsid w:val="00FD0830"/>
    <w:rsid w:val="00FD0EB5"/>
    <w:rsid w:val="00FD11DF"/>
    <w:rsid w:val="00FD18C1"/>
    <w:rsid w:val="00FD1F87"/>
    <w:rsid w:val="00FD223F"/>
    <w:rsid w:val="00FD249C"/>
    <w:rsid w:val="00FD24FB"/>
    <w:rsid w:val="00FD38AC"/>
    <w:rsid w:val="00FD484D"/>
    <w:rsid w:val="00FD49C5"/>
    <w:rsid w:val="00FD4ACB"/>
    <w:rsid w:val="00FD4ACC"/>
    <w:rsid w:val="00FD50ED"/>
    <w:rsid w:val="00FD52CB"/>
    <w:rsid w:val="00FD5EA2"/>
    <w:rsid w:val="00FD640E"/>
    <w:rsid w:val="00FD66CC"/>
    <w:rsid w:val="00FD6D3A"/>
    <w:rsid w:val="00FD70EB"/>
    <w:rsid w:val="00FD7567"/>
    <w:rsid w:val="00FD77C3"/>
    <w:rsid w:val="00FE0DFC"/>
    <w:rsid w:val="00FE124B"/>
    <w:rsid w:val="00FE1535"/>
    <w:rsid w:val="00FE1C4D"/>
    <w:rsid w:val="00FE1E8E"/>
    <w:rsid w:val="00FE42F0"/>
    <w:rsid w:val="00FE4667"/>
    <w:rsid w:val="00FE4768"/>
    <w:rsid w:val="00FE4CFE"/>
    <w:rsid w:val="00FE4D8E"/>
    <w:rsid w:val="00FE5433"/>
    <w:rsid w:val="00FE5ABC"/>
    <w:rsid w:val="00FE670F"/>
    <w:rsid w:val="00FE779D"/>
    <w:rsid w:val="00FE7933"/>
    <w:rsid w:val="00FE7A94"/>
    <w:rsid w:val="00FE7D6A"/>
    <w:rsid w:val="00FF0C2C"/>
    <w:rsid w:val="00FF12B6"/>
    <w:rsid w:val="00FF1C3F"/>
    <w:rsid w:val="00FF2EA3"/>
    <w:rsid w:val="00FF2EE4"/>
    <w:rsid w:val="00FF3051"/>
    <w:rsid w:val="00FF305E"/>
    <w:rsid w:val="00FF3746"/>
    <w:rsid w:val="00FF3858"/>
    <w:rsid w:val="00FF3DC4"/>
    <w:rsid w:val="00FF47D0"/>
    <w:rsid w:val="00FF4C15"/>
    <w:rsid w:val="00FF52A7"/>
    <w:rsid w:val="00FF5C43"/>
    <w:rsid w:val="00FF5D21"/>
    <w:rsid w:val="00FF696C"/>
    <w:rsid w:val="00FF6A23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68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6879"/>
    <w:pPr>
      <w:keepNext/>
      <w:ind w:right="1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36879"/>
    <w:pPr>
      <w:keepNext/>
      <w:ind w:right="283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36879"/>
    <w:pPr>
      <w:keepNext/>
      <w:ind w:firstLine="540"/>
      <w:jc w:val="both"/>
      <w:outlineLvl w:val="3"/>
    </w:pPr>
    <w:rPr>
      <w:b/>
      <w:sz w:val="28"/>
      <w:szCs w:val="36"/>
      <w:u w:val="single"/>
    </w:rPr>
  </w:style>
  <w:style w:type="paragraph" w:styleId="5">
    <w:name w:val="heading 5"/>
    <w:basedOn w:val="a"/>
    <w:next w:val="a"/>
    <w:qFormat/>
    <w:rsid w:val="00536879"/>
    <w:pPr>
      <w:keepNext/>
      <w:ind w:right="-1617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36879"/>
    <w:pPr>
      <w:keepNext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rsid w:val="00536879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qFormat/>
    <w:rsid w:val="00536879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536879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36879"/>
    <w:pPr>
      <w:jc w:val="center"/>
    </w:pPr>
    <w:rPr>
      <w:sz w:val="28"/>
      <w:szCs w:val="20"/>
    </w:rPr>
  </w:style>
  <w:style w:type="paragraph" w:styleId="a3">
    <w:name w:val="Body Text Indent"/>
    <w:basedOn w:val="a"/>
    <w:link w:val="a4"/>
    <w:rsid w:val="00536879"/>
    <w:pPr>
      <w:ind w:firstLine="851"/>
      <w:jc w:val="both"/>
    </w:pPr>
    <w:rPr>
      <w:sz w:val="26"/>
      <w:szCs w:val="20"/>
    </w:rPr>
  </w:style>
  <w:style w:type="paragraph" w:styleId="a5">
    <w:name w:val="Plain Text"/>
    <w:basedOn w:val="a"/>
    <w:link w:val="a6"/>
    <w:rsid w:val="00536879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536879"/>
    <w:pPr>
      <w:jc w:val="both"/>
    </w:pPr>
    <w:rPr>
      <w:szCs w:val="20"/>
    </w:rPr>
  </w:style>
  <w:style w:type="paragraph" w:styleId="23">
    <w:name w:val="Body Text Indent 2"/>
    <w:basedOn w:val="a"/>
    <w:link w:val="24"/>
    <w:rsid w:val="00536879"/>
    <w:pPr>
      <w:ind w:firstLine="930"/>
      <w:jc w:val="both"/>
    </w:pPr>
    <w:rPr>
      <w:sz w:val="28"/>
      <w:szCs w:val="20"/>
    </w:rPr>
  </w:style>
  <w:style w:type="paragraph" w:styleId="a7">
    <w:name w:val="Body Text"/>
    <w:basedOn w:val="a"/>
    <w:link w:val="a8"/>
    <w:rsid w:val="00536879"/>
    <w:pPr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536879"/>
    <w:pPr>
      <w:ind w:firstLine="709"/>
      <w:jc w:val="both"/>
    </w:pPr>
    <w:rPr>
      <w:sz w:val="28"/>
      <w:szCs w:val="20"/>
    </w:rPr>
  </w:style>
  <w:style w:type="paragraph" w:styleId="a9">
    <w:name w:val="Block Text"/>
    <w:basedOn w:val="a"/>
    <w:rsid w:val="00536879"/>
    <w:pPr>
      <w:ind w:left="720" w:right="-1617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5368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36879"/>
  </w:style>
  <w:style w:type="paragraph" w:customStyle="1" w:styleId="ConsNormal">
    <w:name w:val="ConsNormal"/>
    <w:rsid w:val="005368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Title"/>
    <w:basedOn w:val="a"/>
    <w:qFormat/>
    <w:rsid w:val="00536879"/>
    <w:pPr>
      <w:jc w:val="center"/>
    </w:pPr>
    <w:rPr>
      <w:sz w:val="28"/>
      <w:szCs w:val="20"/>
    </w:rPr>
  </w:style>
  <w:style w:type="table" w:styleId="ae">
    <w:name w:val="Table Grid"/>
    <w:basedOn w:val="a1"/>
    <w:uiPriority w:val="59"/>
    <w:rsid w:val="00A0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C50F8C"/>
    <w:rPr>
      <w:rFonts w:ascii="Tahoma" w:hAnsi="Tahoma"/>
      <w:sz w:val="16"/>
      <w:szCs w:val="16"/>
    </w:rPr>
  </w:style>
  <w:style w:type="paragraph" w:styleId="af1">
    <w:name w:val="caption"/>
    <w:basedOn w:val="a"/>
    <w:qFormat/>
    <w:rsid w:val="00E52B1C"/>
    <w:pPr>
      <w:jc w:val="center"/>
    </w:pPr>
    <w:rPr>
      <w:sz w:val="26"/>
      <w:szCs w:val="20"/>
    </w:rPr>
  </w:style>
  <w:style w:type="paragraph" w:customStyle="1" w:styleId="ConsPlusTitle">
    <w:name w:val="ConsPlusTitle"/>
    <w:rsid w:val="005A6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Document Map"/>
    <w:basedOn w:val="a"/>
    <w:semiHidden/>
    <w:rsid w:val="00655DCC"/>
    <w:pPr>
      <w:shd w:val="clear" w:color="auto" w:fill="000080"/>
    </w:pPr>
    <w:rPr>
      <w:rFonts w:ascii="Tahoma" w:hAnsi="Tahoma" w:cs="Tahoma"/>
    </w:rPr>
  </w:style>
  <w:style w:type="character" w:customStyle="1" w:styleId="a8">
    <w:name w:val="Основной текст Знак"/>
    <w:link w:val="a7"/>
    <w:rsid w:val="007F67AD"/>
    <w:rPr>
      <w:sz w:val="28"/>
    </w:rPr>
  </w:style>
  <w:style w:type="character" w:customStyle="1" w:styleId="22">
    <w:name w:val="Основной текст 2 Знак"/>
    <w:link w:val="21"/>
    <w:rsid w:val="007F67AD"/>
    <w:rPr>
      <w:sz w:val="28"/>
    </w:rPr>
  </w:style>
  <w:style w:type="character" w:customStyle="1" w:styleId="a4">
    <w:name w:val="Основной текст с отступом Знак"/>
    <w:link w:val="a3"/>
    <w:rsid w:val="00282959"/>
    <w:rPr>
      <w:sz w:val="26"/>
    </w:rPr>
  </w:style>
  <w:style w:type="character" w:customStyle="1" w:styleId="20">
    <w:name w:val="Заголовок 2 Знак"/>
    <w:link w:val="2"/>
    <w:rsid w:val="00DA14A4"/>
    <w:rPr>
      <w:b/>
      <w:bCs/>
      <w:sz w:val="28"/>
      <w:szCs w:val="24"/>
    </w:rPr>
  </w:style>
  <w:style w:type="character" w:customStyle="1" w:styleId="24">
    <w:name w:val="Основной текст с отступом 2 Знак"/>
    <w:link w:val="23"/>
    <w:rsid w:val="0074009E"/>
    <w:rPr>
      <w:sz w:val="28"/>
    </w:rPr>
  </w:style>
  <w:style w:type="paragraph" w:styleId="af3">
    <w:name w:val="List Paragraph"/>
    <w:aliases w:val="Варианты ответов,Абзац списка для документа"/>
    <w:basedOn w:val="a"/>
    <w:link w:val="af4"/>
    <w:uiPriority w:val="34"/>
    <w:qFormat/>
    <w:rsid w:val="00EA09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Знак"/>
    <w:link w:val="a5"/>
    <w:rsid w:val="00A12956"/>
    <w:rPr>
      <w:rFonts w:ascii="Courier New" w:hAnsi="Courier New"/>
    </w:rPr>
  </w:style>
  <w:style w:type="paragraph" w:styleId="af5">
    <w:name w:val="header"/>
    <w:basedOn w:val="a"/>
    <w:link w:val="af6"/>
    <w:uiPriority w:val="99"/>
    <w:semiHidden/>
    <w:unhideWhenUsed/>
    <w:rsid w:val="00AA1B6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AA1B65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A1B65"/>
    <w:rPr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1B2C71"/>
  </w:style>
  <w:style w:type="character" w:customStyle="1" w:styleId="32">
    <w:name w:val="Основной текст с отступом 3 Знак"/>
    <w:link w:val="31"/>
    <w:rsid w:val="00274873"/>
    <w:rPr>
      <w:sz w:val="28"/>
    </w:rPr>
  </w:style>
  <w:style w:type="paragraph" w:styleId="af8">
    <w:name w:val="No Spacing"/>
    <w:aliases w:val="No Spacing,Обрнадзор"/>
    <w:link w:val="af9"/>
    <w:uiPriority w:val="1"/>
    <w:qFormat/>
    <w:rsid w:val="005F3690"/>
    <w:rPr>
      <w:rFonts w:ascii="Calibri" w:hAnsi="Calibri"/>
      <w:sz w:val="22"/>
      <w:szCs w:val="22"/>
    </w:rPr>
  </w:style>
  <w:style w:type="paragraph" w:customStyle="1" w:styleId="ConsPlusCell">
    <w:name w:val="ConsPlusCell"/>
    <w:rsid w:val="007E32B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4D2A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0">
    <w:name w:val="Текст выноски Знак"/>
    <w:link w:val="af"/>
    <w:uiPriority w:val="99"/>
    <w:semiHidden/>
    <w:rsid w:val="00365261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rsid w:val="00D94C8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8814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855B8"/>
    <w:pPr>
      <w:suppressAutoHyphens/>
      <w:autoSpaceDN w:val="0"/>
      <w:textAlignment w:val="baseline"/>
    </w:pPr>
    <w:rPr>
      <w:kern w:val="3"/>
      <w:lang w:bidi="hi-IN"/>
    </w:rPr>
  </w:style>
  <w:style w:type="character" w:customStyle="1" w:styleId="af9">
    <w:name w:val="Без интервала Знак"/>
    <w:aliases w:val="No Spacing Знак,Обрнадзор Знак"/>
    <w:link w:val="af8"/>
    <w:uiPriority w:val="1"/>
    <w:rsid w:val="003855B8"/>
    <w:rPr>
      <w:rFonts w:ascii="Calibri" w:hAnsi="Calibri"/>
      <w:sz w:val="22"/>
      <w:szCs w:val="22"/>
      <w:lang w:val="ru-RU" w:eastAsia="ru-RU" w:bidi="ar-SA"/>
    </w:rPr>
  </w:style>
  <w:style w:type="paragraph" w:customStyle="1" w:styleId="Style2">
    <w:name w:val="Style2"/>
    <w:basedOn w:val="a"/>
    <w:rsid w:val="003855B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3855B8"/>
    <w:pPr>
      <w:autoSpaceDE w:val="0"/>
      <w:autoSpaceDN w:val="0"/>
      <w:spacing w:line="277" w:lineRule="atLeast"/>
      <w:ind w:firstLine="557"/>
      <w:jc w:val="both"/>
    </w:pPr>
  </w:style>
  <w:style w:type="character" w:customStyle="1" w:styleId="FontStyle12">
    <w:name w:val="Font Style12"/>
    <w:rsid w:val="003855B8"/>
    <w:rPr>
      <w:rFonts w:ascii="Times New Roman" w:hAnsi="Times New Roman" w:cs="Times New Roman" w:hint="default"/>
      <w:sz w:val="18"/>
      <w:szCs w:val="18"/>
    </w:rPr>
  </w:style>
  <w:style w:type="character" w:customStyle="1" w:styleId="fontstyle120">
    <w:name w:val="fontstyle12"/>
    <w:rsid w:val="003855B8"/>
    <w:rPr>
      <w:rFonts w:ascii="Times New Roman" w:hAnsi="Times New Roman" w:cs="Times New Roman" w:hint="default"/>
    </w:rPr>
  </w:style>
  <w:style w:type="character" w:styleId="afb">
    <w:name w:val="Hyperlink"/>
    <w:rsid w:val="00455F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FD5"/>
  </w:style>
  <w:style w:type="character" w:customStyle="1" w:styleId="ConsPlusNormal0">
    <w:name w:val="ConsPlusNormal Знак"/>
    <w:link w:val="ConsPlusNormal"/>
    <w:rsid w:val="00455FD5"/>
    <w:rPr>
      <w:rFonts w:ascii="Arial" w:eastAsia="Calibri" w:hAnsi="Arial" w:cs="Arial"/>
      <w:lang w:eastAsia="en-US" w:bidi="ar-SA"/>
    </w:rPr>
  </w:style>
  <w:style w:type="character" w:customStyle="1" w:styleId="10">
    <w:name w:val="Заголовок 1 Знак"/>
    <w:link w:val="1"/>
    <w:rsid w:val="00CB6831"/>
    <w:rPr>
      <w:b/>
      <w:bCs/>
      <w:sz w:val="24"/>
      <w:szCs w:val="24"/>
    </w:rPr>
  </w:style>
  <w:style w:type="paragraph" w:customStyle="1" w:styleId="Default">
    <w:name w:val="Default"/>
    <w:rsid w:val="007A26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4">
    <w:name w:val="Абзац списка Знак"/>
    <w:aliases w:val="Варианты ответов Знак,Абзац списка для документа Знак"/>
    <w:link w:val="af3"/>
    <w:uiPriority w:val="34"/>
    <w:locked/>
    <w:rsid w:val="00EA3D8E"/>
    <w:rPr>
      <w:rFonts w:ascii="Calibri" w:hAnsi="Calibri"/>
      <w:sz w:val="22"/>
      <w:szCs w:val="22"/>
    </w:rPr>
  </w:style>
  <w:style w:type="character" w:styleId="afc">
    <w:name w:val="Strong"/>
    <w:basedOn w:val="a0"/>
    <w:uiPriority w:val="22"/>
    <w:qFormat/>
    <w:rsid w:val="00C17ED1"/>
    <w:rPr>
      <w:b/>
      <w:bCs/>
    </w:rPr>
  </w:style>
  <w:style w:type="character" w:customStyle="1" w:styleId="285pt">
    <w:name w:val="Основной текст (2) + 8;5 pt;Полужирный"/>
    <w:basedOn w:val="a0"/>
    <w:rsid w:val="0039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d">
    <w:name w:val="annotation reference"/>
    <w:basedOn w:val="a0"/>
    <w:uiPriority w:val="99"/>
    <w:semiHidden/>
    <w:unhideWhenUsed/>
    <w:rsid w:val="002954A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954AA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954AA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954A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954AA"/>
    <w:rPr>
      <w:b/>
      <w:bCs/>
    </w:rPr>
  </w:style>
  <w:style w:type="table" w:customStyle="1" w:styleId="12">
    <w:name w:val="Стиль1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B8B7"/>
    </w:tcPr>
  </w:style>
  <w:style w:type="table" w:customStyle="1" w:styleId="25">
    <w:name w:val="Стиль2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"/>
    <w:basedOn w:val="a1"/>
    <w:rsid w:val="007267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mphasis"/>
    <w:basedOn w:val="a0"/>
    <w:uiPriority w:val="20"/>
    <w:qFormat/>
    <w:rsid w:val="00454C4B"/>
    <w:rPr>
      <w:i/>
      <w:iCs/>
    </w:rPr>
  </w:style>
  <w:style w:type="character" w:customStyle="1" w:styleId="jsgrdq">
    <w:name w:val="jsgrdq"/>
    <w:basedOn w:val="a0"/>
    <w:rsid w:val="0045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sinsk_buisn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82873179F814EB77C280A488D6B414654C007803F061D5B85FC63F5835374EF861DE2CA260B3F8099A223EFB812381F39F3093A4B67FAB676AEA63w9V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insk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1B85EFE-5459-4D7A-8C8A-916D82C6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5254</TotalTime>
  <Pages>41</Pages>
  <Words>11854</Words>
  <Characters>80339</Characters>
  <Application>Microsoft Office Word</Application>
  <DocSecurity>0</DocSecurity>
  <Lines>669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к отчету об исполнении бюджета города  за 2003 год</vt:lpstr>
    </vt:vector>
  </TitlesOfParts>
  <Company/>
  <LinksUpToDate>false</LinksUpToDate>
  <CharactersWithSpaces>92009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к отчету об исполнении бюджета города  за 2003 год</dc:title>
  <dc:creator>Малафеева Е.А.</dc:creator>
  <cp:lastModifiedBy>Гараева Инна Алексеевна</cp:lastModifiedBy>
  <cp:revision>667</cp:revision>
  <cp:lastPrinted>2023-03-14T08:05:00Z</cp:lastPrinted>
  <dcterms:created xsi:type="dcterms:W3CDTF">2022-04-04T08:57:00Z</dcterms:created>
  <dcterms:modified xsi:type="dcterms:W3CDTF">2023-04-25T10:04:00Z</dcterms:modified>
</cp:coreProperties>
</file>